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A4" w:rsidRPr="00336522" w:rsidRDefault="009945A4" w:rsidP="009945A4">
      <w:pPr>
        <w:pStyle w:val="Title"/>
        <w:rPr>
          <w:sz w:val="24"/>
        </w:rPr>
      </w:pPr>
      <w:r w:rsidRPr="00336522">
        <w:rPr>
          <w:noProof/>
          <w:sz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-567804</wp:posOffset>
            </wp:positionH>
            <wp:positionV relativeFrom="paragraph">
              <wp:posOffset>184245</wp:posOffset>
            </wp:positionV>
            <wp:extent cx="1987171" cy="682388"/>
            <wp:effectExtent l="19050" t="0" r="0" b="0"/>
            <wp:wrapNone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171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45A4" w:rsidRPr="00336522" w:rsidRDefault="009945A4" w:rsidP="009945A4">
      <w:pPr>
        <w:pStyle w:val="Title"/>
        <w:rPr>
          <w:sz w:val="24"/>
        </w:rPr>
      </w:pPr>
      <w:r w:rsidRPr="00336522">
        <w:rPr>
          <w:sz w:val="24"/>
        </w:rPr>
        <w:t xml:space="preserve">      SRI LANKA INSTITUTE OF INFORMATION TECHNOLOGY</w:t>
      </w:r>
    </w:p>
    <w:p w:rsidR="009945A4" w:rsidRDefault="009945A4" w:rsidP="009945A4">
      <w:pPr>
        <w:jc w:val="center"/>
        <w:rPr>
          <w:b/>
          <w:bCs/>
        </w:rPr>
      </w:pPr>
      <w:r w:rsidRPr="00336522">
        <w:rPr>
          <w:b/>
          <w:bCs/>
        </w:rPr>
        <w:t>Faculty of Computing</w:t>
      </w:r>
    </w:p>
    <w:p w:rsidR="009945A4" w:rsidRPr="00336522" w:rsidRDefault="009945A4" w:rsidP="009945A4">
      <w:pPr>
        <w:jc w:val="center"/>
        <w:rPr>
          <w:b/>
          <w:bCs/>
        </w:rPr>
      </w:pPr>
    </w:p>
    <w:p w:rsidR="00920D42" w:rsidRDefault="00892795" w:rsidP="00920D42">
      <w:pPr>
        <w:pStyle w:val="Title"/>
        <w:rPr>
          <w:sz w:val="24"/>
        </w:rPr>
      </w:pPr>
      <w:r>
        <w:rPr>
          <w:sz w:val="24"/>
        </w:rPr>
        <w:t xml:space="preserve">Mid Term </w:t>
      </w:r>
      <w:r w:rsidRPr="00E212F1">
        <w:rPr>
          <w:sz w:val="24"/>
        </w:rPr>
        <w:t>Examination</w:t>
      </w:r>
      <w:r w:rsidR="00920D42" w:rsidRPr="00E212F1">
        <w:rPr>
          <w:sz w:val="24"/>
        </w:rPr>
        <w:t xml:space="preserve"> -Time Table </w:t>
      </w:r>
    </w:p>
    <w:p w:rsidR="003F047B" w:rsidRPr="00E212F1" w:rsidRDefault="003F047B" w:rsidP="00920D42">
      <w:pPr>
        <w:pStyle w:val="Title"/>
        <w:rPr>
          <w:sz w:val="24"/>
        </w:rPr>
      </w:pPr>
    </w:p>
    <w:p w:rsidR="00F143A2" w:rsidRPr="003F047B" w:rsidRDefault="00102457">
      <w:pPr>
        <w:pStyle w:val="Title"/>
        <w:rPr>
          <w:sz w:val="30"/>
          <w:szCs w:val="30"/>
        </w:rPr>
      </w:pPr>
      <w:r>
        <w:rPr>
          <w:sz w:val="30"/>
          <w:szCs w:val="30"/>
        </w:rPr>
        <w:t xml:space="preserve">Year </w:t>
      </w:r>
      <w:r w:rsidR="001F01A6">
        <w:rPr>
          <w:sz w:val="30"/>
          <w:szCs w:val="30"/>
        </w:rPr>
        <w:t>3</w:t>
      </w:r>
      <w:r w:rsidR="00F143A2" w:rsidRPr="003F047B">
        <w:rPr>
          <w:sz w:val="30"/>
          <w:szCs w:val="30"/>
        </w:rPr>
        <w:t xml:space="preserve"> – Semester </w:t>
      </w:r>
      <w:r w:rsidR="00892795">
        <w:rPr>
          <w:sz w:val="30"/>
          <w:szCs w:val="30"/>
        </w:rPr>
        <w:t>1</w:t>
      </w:r>
      <w:r w:rsidR="00F143A2" w:rsidRPr="003F047B">
        <w:rPr>
          <w:sz w:val="30"/>
          <w:szCs w:val="30"/>
        </w:rPr>
        <w:t xml:space="preserve">, </w:t>
      </w:r>
      <w:r w:rsidR="00892795">
        <w:rPr>
          <w:sz w:val="30"/>
          <w:szCs w:val="30"/>
        </w:rPr>
        <w:t>March</w:t>
      </w:r>
      <w:r w:rsidR="00B45654" w:rsidRPr="003F047B">
        <w:rPr>
          <w:sz w:val="30"/>
          <w:szCs w:val="30"/>
        </w:rPr>
        <w:t>-201</w:t>
      </w:r>
      <w:r w:rsidR="00892795">
        <w:rPr>
          <w:sz w:val="30"/>
          <w:szCs w:val="30"/>
        </w:rPr>
        <w:t>5</w:t>
      </w:r>
      <w:r w:rsidR="00F143A2" w:rsidRPr="003F047B">
        <w:rPr>
          <w:sz w:val="30"/>
          <w:szCs w:val="3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44676" w:rsidRPr="003F047B" w:rsidRDefault="00102457" w:rsidP="0094467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IT/CSN/IS</w:t>
      </w:r>
      <w:r w:rsidR="008B4675">
        <w:rPr>
          <w:b/>
          <w:sz w:val="30"/>
          <w:szCs w:val="30"/>
        </w:rPr>
        <w:t>/SE</w:t>
      </w:r>
      <w:r w:rsidR="007D6CBE">
        <w:rPr>
          <w:b/>
          <w:sz w:val="30"/>
          <w:szCs w:val="30"/>
        </w:rPr>
        <w:t>/IM</w:t>
      </w:r>
      <w:r w:rsidR="006A4CCE">
        <w:rPr>
          <w:b/>
          <w:sz w:val="30"/>
          <w:szCs w:val="30"/>
        </w:rPr>
        <w:t>/CS</w:t>
      </w:r>
      <w:r w:rsidR="00165A43" w:rsidRPr="003F047B">
        <w:rPr>
          <w:b/>
          <w:sz w:val="30"/>
          <w:szCs w:val="30"/>
        </w:rPr>
        <w:t xml:space="preserve"> </w:t>
      </w:r>
    </w:p>
    <w:p w:rsidR="00F73C3E" w:rsidRDefault="00F73C3E" w:rsidP="00944676">
      <w:pPr>
        <w:jc w:val="center"/>
        <w:rPr>
          <w:b/>
          <w:sz w:val="36"/>
          <w:szCs w:val="36"/>
        </w:rPr>
      </w:pPr>
    </w:p>
    <w:tbl>
      <w:tblPr>
        <w:tblW w:w="15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8"/>
        <w:gridCol w:w="4143"/>
        <w:gridCol w:w="8133"/>
      </w:tblGrid>
      <w:tr w:rsidR="00F143A2" w:rsidRPr="00BF578E" w:rsidTr="000F6639">
        <w:trPr>
          <w:trHeight w:val="756"/>
          <w:jc w:val="center"/>
        </w:trPr>
        <w:tc>
          <w:tcPr>
            <w:tcW w:w="2728" w:type="dxa"/>
            <w:shd w:val="clear" w:color="auto" w:fill="E6E6E6"/>
            <w:vAlign w:val="center"/>
          </w:tcPr>
          <w:p w:rsidR="00F143A2" w:rsidRPr="00BF578E" w:rsidRDefault="00F143A2" w:rsidP="000F6639">
            <w:pPr>
              <w:pStyle w:val="Heading3"/>
              <w:rPr>
                <w:sz w:val="28"/>
                <w:szCs w:val="28"/>
              </w:rPr>
            </w:pPr>
            <w:r w:rsidRPr="00BF578E">
              <w:rPr>
                <w:sz w:val="28"/>
                <w:szCs w:val="28"/>
              </w:rPr>
              <w:t>Date</w:t>
            </w:r>
          </w:p>
        </w:tc>
        <w:tc>
          <w:tcPr>
            <w:tcW w:w="4143" w:type="dxa"/>
            <w:shd w:val="clear" w:color="auto" w:fill="E6E6E6"/>
            <w:vAlign w:val="center"/>
          </w:tcPr>
          <w:p w:rsidR="00F143A2" w:rsidRPr="00BF578E" w:rsidRDefault="00F143A2" w:rsidP="000F6639">
            <w:pPr>
              <w:jc w:val="center"/>
              <w:rPr>
                <w:b/>
                <w:bCs/>
                <w:sz w:val="28"/>
                <w:szCs w:val="28"/>
              </w:rPr>
            </w:pPr>
            <w:r w:rsidRPr="00BF578E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8133" w:type="dxa"/>
            <w:shd w:val="clear" w:color="auto" w:fill="E6E6E6"/>
            <w:vAlign w:val="center"/>
          </w:tcPr>
          <w:p w:rsidR="00F143A2" w:rsidRPr="00BF578E" w:rsidRDefault="00F143A2" w:rsidP="000F6639">
            <w:pPr>
              <w:pStyle w:val="Heading3"/>
              <w:rPr>
                <w:sz w:val="28"/>
                <w:szCs w:val="28"/>
              </w:rPr>
            </w:pPr>
            <w:r w:rsidRPr="00BF578E">
              <w:rPr>
                <w:sz w:val="28"/>
                <w:szCs w:val="28"/>
              </w:rPr>
              <w:t>Subject</w:t>
            </w:r>
          </w:p>
        </w:tc>
      </w:tr>
      <w:tr w:rsidR="005874C4" w:rsidRPr="00BF578E" w:rsidTr="00CE6743">
        <w:trPr>
          <w:cantSplit/>
          <w:trHeight w:val="851"/>
          <w:jc w:val="center"/>
        </w:trPr>
        <w:tc>
          <w:tcPr>
            <w:tcW w:w="2728" w:type="dxa"/>
            <w:shd w:val="clear" w:color="auto" w:fill="auto"/>
            <w:vAlign w:val="center"/>
          </w:tcPr>
          <w:p w:rsidR="005874C4" w:rsidRDefault="005874C4" w:rsidP="0044573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02-March-2015</w:t>
            </w:r>
          </w:p>
        </w:tc>
        <w:tc>
          <w:tcPr>
            <w:tcW w:w="4143" w:type="dxa"/>
            <w:vAlign w:val="center"/>
          </w:tcPr>
          <w:p w:rsidR="005874C4" w:rsidRDefault="005874C4" w:rsidP="005874C4">
            <w:pPr>
              <w:ind w:left="-72" w:firstLine="72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10.30 a.m. -11.30 a.m.</w:t>
            </w:r>
          </w:p>
        </w:tc>
        <w:tc>
          <w:tcPr>
            <w:tcW w:w="8133" w:type="dxa"/>
            <w:vAlign w:val="center"/>
          </w:tcPr>
          <w:p w:rsidR="005874C4" w:rsidRDefault="005874C4" w:rsidP="003A6BA8">
            <w:pPr>
              <w:rPr>
                <w:b/>
                <w:bCs/>
                <w:sz w:val="32"/>
                <w:szCs w:val="32"/>
              </w:rPr>
            </w:pPr>
            <w:r w:rsidRPr="005874C4">
              <w:rPr>
                <w:b/>
                <w:bCs/>
                <w:sz w:val="32"/>
                <w:szCs w:val="32"/>
              </w:rPr>
              <w:t>Organizational Behaviour (BM202)</w:t>
            </w:r>
          </w:p>
        </w:tc>
      </w:tr>
      <w:tr w:rsidR="003A6BA8" w:rsidRPr="00BF578E" w:rsidTr="00CE6743">
        <w:trPr>
          <w:cantSplit/>
          <w:trHeight w:val="851"/>
          <w:jc w:val="center"/>
        </w:trPr>
        <w:tc>
          <w:tcPr>
            <w:tcW w:w="2728" w:type="dxa"/>
            <w:shd w:val="clear" w:color="auto" w:fill="auto"/>
            <w:vAlign w:val="center"/>
          </w:tcPr>
          <w:p w:rsidR="003A6BA8" w:rsidRDefault="003A6BA8" w:rsidP="003A6BA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02-March-2015</w:t>
            </w:r>
          </w:p>
        </w:tc>
        <w:tc>
          <w:tcPr>
            <w:tcW w:w="4143" w:type="dxa"/>
            <w:vAlign w:val="center"/>
          </w:tcPr>
          <w:p w:rsidR="003A6BA8" w:rsidRDefault="003A6BA8" w:rsidP="00DB79DC">
            <w:pPr>
              <w:ind w:left="-72" w:firstLine="72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  <w:r w:rsidR="00DB79DC">
              <w:rPr>
                <w:b/>
                <w:bCs/>
                <w:sz w:val="36"/>
                <w:szCs w:val="36"/>
              </w:rPr>
              <w:t>4.30 p.m. -05</w:t>
            </w:r>
            <w:r>
              <w:rPr>
                <w:b/>
                <w:bCs/>
                <w:sz w:val="36"/>
                <w:szCs w:val="36"/>
              </w:rPr>
              <w:t>.30 p.m.</w:t>
            </w:r>
          </w:p>
        </w:tc>
        <w:tc>
          <w:tcPr>
            <w:tcW w:w="8133" w:type="dxa"/>
            <w:vAlign w:val="center"/>
          </w:tcPr>
          <w:p w:rsidR="003A6BA8" w:rsidRPr="006109FC" w:rsidRDefault="00DB79DC" w:rsidP="003A6BA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Software Engineering III (IT320)</w:t>
            </w:r>
            <w:r w:rsidR="00444FAC">
              <w:rPr>
                <w:b/>
                <w:bCs/>
                <w:sz w:val="32"/>
                <w:szCs w:val="32"/>
              </w:rPr>
              <w:t>/ Wireless Data Networks (EC341)</w:t>
            </w:r>
            <w:r w:rsidR="00710096">
              <w:rPr>
                <w:b/>
                <w:bCs/>
                <w:sz w:val="32"/>
                <w:szCs w:val="32"/>
              </w:rPr>
              <w:t>/ Introduction to Cyber Security (IT3650)</w:t>
            </w:r>
            <w:r w:rsidR="008C30F7">
              <w:rPr>
                <w:b/>
                <w:bCs/>
                <w:sz w:val="32"/>
                <w:szCs w:val="32"/>
              </w:rPr>
              <w:t>/ Multimedia Systems (</w:t>
            </w:r>
            <w:r w:rsidR="00CF0315">
              <w:rPr>
                <w:b/>
                <w:bCs/>
                <w:sz w:val="32"/>
                <w:szCs w:val="32"/>
              </w:rPr>
              <w:t>CG303</w:t>
            </w:r>
            <w:r w:rsidR="008C30F7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775AEF" w:rsidRPr="00BF578E" w:rsidTr="00CE6743">
        <w:trPr>
          <w:cantSplit/>
          <w:trHeight w:val="851"/>
          <w:jc w:val="center"/>
        </w:trPr>
        <w:tc>
          <w:tcPr>
            <w:tcW w:w="2728" w:type="dxa"/>
            <w:shd w:val="clear" w:color="auto" w:fill="auto"/>
            <w:vAlign w:val="center"/>
          </w:tcPr>
          <w:p w:rsidR="00775AEF" w:rsidRDefault="00775AEF" w:rsidP="00775AE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03-March-2015</w:t>
            </w:r>
          </w:p>
        </w:tc>
        <w:tc>
          <w:tcPr>
            <w:tcW w:w="4143" w:type="dxa"/>
            <w:vAlign w:val="center"/>
          </w:tcPr>
          <w:p w:rsidR="00775AEF" w:rsidRDefault="00775AEF" w:rsidP="00775AEF">
            <w:pPr>
              <w:ind w:left="-72" w:firstLine="72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04.30 p.m. -05.30 p.m.</w:t>
            </w:r>
          </w:p>
        </w:tc>
        <w:tc>
          <w:tcPr>
            <w:tcW w:w="8133" w:type="dxa"/>
            <w:vAlign w:val="center"/>
          </w:tcPr>
          <w:p w:rsidR="00775AEF" w:rsidRPr="00775AEF" w:rsidRDefault="00775AEF" w:rsidP="00775AEF">
            <w:pPr>
              <w:rPr>
                <w:b/>
                <w:bCs/>
                <w:sz w:val="32"/>
                <w:szCs w:val="32"/>
              </w:rPr>
            </w:pPr>
            <w:r w:rsidRPr="00775AEF">
              <w:rPr>
                <w:b/>
                <w:bCs/>
                <w:sz w:val="32"/>
                <w:szCs w:val="32"/>
              </w:rPr>
              <w:t>Project Design &amp; Management (IT32</w:t>
            </w:r>
            <w:bookmarkStart w:id="0" w:name="_GoBack"/>
            <w:bookmarkEnd w:id="0"/>
            <w:r w:rsidRPr="00775AEF">
              <w:rPr>
                <w:b/>
                <w:bCs/>
                <w:sz w:val="32"/>
                <w:szCs w:val="32"/>
              </w:rPr>
              <w:t>1)</w:t>
            </w:r>
            <w:r w:rsidR="00351184">
              <w:rPr>
                <w:b/>
                <w:bCs/>
                <w:sz w:val="32"/>
                <w:szCs w:val="32"/>
              </w:rPr>
              <w:t>/ Embedded Systems Engineering (EC300)</w:t>
            </w:r>
            <w:r w:rsidR="001B3DD4">
              <w:rPr>
                <w:b/>
                <w:bCs/>
                <w:sz w:val="32"/>
                <w:szCs w:val="32"/>
              </w:rPr>
              <w:t>/ Mobile Application Development (</w:t>
            </w:r>
            <w:r w:rsidR="00C459D3">
              <w:rPr>
                <w:b/>
                <w:bCs/>
                <w:sz w:val="32"/>
                <w:szCs w:val="32"/>
              </w:rPr>
              <w:t>IT325</w:t>
            </w:r>
            <w:r w:rsidR="001B3DD4">
              <w:rPr>
                <w:b/>
                <w:bCs/>
                <w:sz w:val="32"/>
                <w:szCs w:val="32"/>
              </w:rPr>
              <w:t>)</w:t>
            </w:r>
            <w:r w:rsidR="00BC5029">
              <w:rPr>
                <w:b/>
                <w:bCs/>
                <w:sz w:val="32"/>
                <w:szCs w:val="32"/>
              </w:rPr>
              <w:t xml:space="preserve"> Online</w:t>
            </w:r>
          </w:p>
        </w:tc>
      </w:tr>
      <w:tr w:rsidR="00480090" w:rsidRPr="00BF578E" w:rsidTr="00CE6743">
        <w:trPr>
          <w:cantSplit/>
          <w:trHeight w:val="851"/>
          <w:jc w:val="center"/>
        </w:trPr>
        <w:tc>
          <w:tcPr>
            <w:tcW w:w="2728" w:type="dxa"/>
            <w:shd w:val="clear" w:color="auto" w:fill="auto"/>
            <w:vAlign w:val="center"/>
          </w:tcPr>
          <w:p w:rsidR="00480090" w:rsidRPr="003721C8" w:rsidRDefault="00480090" w:rsidP="00445738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3721C8">
              <w:rPr>
                <w:b/>
                <w:bCs/>
                <w:sz w:val="36"/>
                <w:szCs w:val="36"/>
                <w:highlight w:val="yellow"/>
              </w:rPr>
              <w:t>04-March-2015</w:t>
            </w:r>
          </w:p>
        </w:tc>
        <w:tc>
          <w:tcPr>
            <w:tcW w:w="4143" w:type="dxa"/>
            <w:vAlign w:val="center"/>
          </w:tcPr>
          <w:p w:rsidR="00480090" w:rsidRPr="003721C8" w:rsidRDefault="003721C8" w:rsidP="00480090">
            <w:pPr>
              <w:ind w:left="-72" w:firstLine="72"/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3721C8">
              <w:rPr>
                <w:b/>
                <w:bCs/>
                <w:sz w:val="36"/>
                <w:szCs w:val="36"/>
                <w:highlight w:val="yellow"/>
              </w:rPr>
              <w:t>12.30 p.m. -01.30 p</w:t>
            </w:r>
            <w:r w:rsidR="00480090" w:rsidRPr="003721C8">
              <w:rPr>
                <w:b/>
                <w:bCs/>
                <w:sz w:val="36"/>
                <w:szCs w:val="36"/>
                <w:highlight w:val="yellow"/>
              </w:rPr>
              <w:t>.m.</w:t>
            </w:r>
          </w:p>
        </w:tc>
        <w:tc>
          <w:tcPr>
            <w:tcW w:w="8133" w:type="dxa"/>
            <w:vAlign w:val="center"/>
          </w:tcPr>
          <w:p w:rsidR="00480090" w:rsidRPr="003721C8" w:rsidRDefault="00480090" w:rsidP="00775AEF">
            <w:pPr>
              <w:rPr>
                <w:b/>
                <w:bCs/>
                <w:sz w:val="32"/>
                <w:szCs w:val="32"/>
                <w:highlight w:val="yellow"/>
              </w:rPr>
            </w:pPr>
            <w:r w:rsidRPr="003721C8">
              <w:rPr>
                <w:b/>
                <w:bCs/>
                <w:sz w:val="32"/>
                <w:szCs w:val="32"/>
                <w:highlight w:val="yellow"/>
              </w:rPr>
              <w:t>Fundamentals of Accounting (BM111)</w:t>
            </w:r>
          </w:p>
        </w:tc>
      </w:tr>
      <w:tr w:rsidR="0055176D" w:rsidRPr="00BF578E" w:rsidTr="00CE6743">
        <w:trPr>
          <w:cantSplit/>
          <w:trHeight w:val="851"/>
          <w:jc w:val="center"/>
        </w:trPr>
        <w:tc>
          <w:tcPr>
            <w:tcW w:w="2728" w:type="dxa"/>
            <w:shd w:val="clear" w:color="auto" w:fill="auto"/>
            <w:vAlign w:val="center"/>
          </w:tcPr>
          <w:p w:rsidR="0055176D" w:rsidRDefault="0055176D" w:rsidP="0055176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04-March-2015</w:t>
            </w:r>
          </w:p>
        </w:tc>
        <w:tc>
          <w:tcPr>
            <w:tcW w:w="4143" w:type="dxa"/>
            <w:vAlign w:val="center"/>
          </w:tcPr>
          <w:p w:rsidR="0055176D" w:rsidRDefault="0055176D" w:rsidP="0055176D">
            <w:pPr>
              <w:ind w:left="-72" w:firstLine="72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04.30 p.m. -05.30 p.m.</w:t>
            </w:r>
          </w:p>
        </w:tc>
        <w:tc>
          <w:tcPr>
            <w:tcW w:w="8133" w:type="dxa"/>
            <w:vAlign w:val="center"/>
          </w:tcPr>
          <w:p w:rsidR="0055176D" w:rsidRPr="00775AEF" w:rsidRDefault="0055176D" w:rsidP="004A0A8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Economics and Management (BM391</w:t>
            </w:r>
          </w:p>
        </w:tc>
      </w:tr>
      <w:tr w:rsidR="00354E52" w:rsidRPr="00BF578E" w:rsidTr="00CE6743">
        <w:trPr>
          <w:cantSplit/>
          <w:trHeight w:val="851"/>
          <w:jc w:val="center"/>
        </w:trPr>
        <w:tc>
          <w:tcPr>
            <w:tcW w:w="2728" w:type="dxa"/>
            <w:shd w:val="clear" w:color="auto" w:fill="auto"/>
            <w:vAlign w:val="center"/>
          </w:tcPr>
          <w:p w:rsidR="00354E52" w:rsidRDefault="00354E52" w:rsidP="0044573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04-March-2015</w:t>
            </w:r>
          </w:p>
        </w:tc>
        <w:tc>
          <w:tcPr>
            <w:tcW w:w="4143" w:type="dxa"/>
            <w:vAlign w:val="center"/>
          </w:tcPr>
          <w:p w:rsidR="00354E52" w:rsidRDefault="00354E52" w:rsidP="00445738">
            <w:pPr>
              <w:ind w:left="-72" w:firstLine="72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06.30 p.m. -07.30 p.m.</w:t>
            </w:r>
          </w:p>
        </w:tc>
        <w:tc>
          <w:tcPr>
            <w:tcW w:w="8133" w:type="dxa"/>
            <w:vAlign w:val="center"/>
          </w:tcPr>
          <w:p w:rsidR="00354E52" w:rsidRDefault="00354E52" w:rsidP="0055176D">
            <w:pPr>
              <w:rPr>
                <w:b/>
                <w:bCs/>
                <w:sz w:val="32"/>
                <w:szCs w:val="32"/>
              </w:rPr>
            </w:pPr>
            <w:r w:rsidRPr="00354E52">
              <w:rPr>
                <w:b/>
                <w:bCs/>
                <w:sz w:val="32"/>
                <w:szCs w:val="32"/>
              </w:rPr>
              <w:t>Business Ethics and Values (BM306)</w:t>
            </w:r>
          </w:p>
        </w:tc>
      </w:tr>
      <w:tr w:rsidR="00E06822" w:rsidRPr="00BF578E" w:rsidTr="007B0EA0">
        <w:trPr>
          <w:cantSplit/>
          <w:trHeight w:val="851"/>
          <w:jc w:val="center"/>
        </w:trPr>
        <w:tc>
          <w:tcPr>
            <w:tcW w:w="2728" w:type="dxa"/>
            <w:shd w:val="clear" w:color="auto" w:fill="auto"/>
            <w:vAlign w:val="center"/>
          </w:tcPr>
          <w:p w:rsidR="00E06822" w:rsidRDefault="00E06822" w:rsidP="00E0682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06-March-2015</w:t>
            </w:r>
          </w:p>
        </w:tc>
        <w:tc>
          <w:tcPr>
            <w:tcW w:w="4143" w:type="dxa"/>
            <w:vAlign w:val="center"/>
          </w:tcPr>
          <w:p w:rsidR="00E06822" w:rsidRDefault="00E06822" w:rsidP="00E06822">
            <w:pPr>
              <w:ind w:left="-72" w:firstLine="72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04.30 p.m. -05.30 p.m.</w:t>
            </w:r>
          </w:p>
        </w:tc>
        <w:tc>
          <w:tcPr>
            <w:tcW w:w="8133" w:type="dxa"/>
          </w:tcPr>
          <w:p w:rsidR="00E06822" w:rsidRDefault="00E06822" w:rsidP="00E06822">
            <w:pPr>
              <w:rPr>
                <w:b/>
                <w:bCs/>
                <w:sz w:val="32"/>
                <w:szCs w:val="32"/>
              </w:rPr>
            </w:pPr>
          </w:p>
          <w:p w:rsidR="00E06822" w:rsidRPr="008C7785" w:rsidRDefault="00E06822" w:rsidP="0025729D">
            <w:pPr>
              <w:rPr>
                <w:b/>
                <w:bCs/>
                <w:sz w:val="32"/>
                <w:szCs w:val="32"/>
              </w:rPr>
            </w:pPr>
            <w:r w:rsidRPr="008F0DD7">
              <w:rPr>
                <w:b/>
                <w:bCs/>
                <w:sz w:val="32"/>
                <w:szCs w:val="32"/>
              </w:rPr>
              <w:t>P</w:t>
            </w:r>
            <w:r>
              <w:rPr>
                <w:b/>
                <w:bCs/>
                <w:sz w:val="32"/>
                <w:szCs w:val="32"/>
              </w:rPr>
              <w:t>rogramming Language and Design Concepts (IT340)</w:t>
            </w:r>
            <w:r w:rsidR="008F0DD7">
              <w:rPr>
                <w:b/>
                <w:bCs/>
                <w:sz w:val="32"/>
                <w:szCs w:val="32"/>
              </w:rPr>
              <w:t xml:space="preserve"> Online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6D10DC" w:rsidRPr="00BF578E" w:rsidTr="007B0EA0">
        <w:trPr>
          <w:cantSplit/>
          <w:trHeight w:val="851"/>
          <w:jc w:val="center"/>
        </w:trPr>
        <w:tc>
          <w:tcPr>
            <w:tcW w:w="2728" w:type="dxa"/>
            <w:shd w:val="clear" w:color="auto" w:fill="auto"/>
            <w:vAlign w:val="center"/>
          </w:tcPr>
          <w:p w:rsidR="006D10DC" w:rsidRPr="006D10DC" w:rsidRDefault="006D10DC" w:rsidP="006D10DC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6D10DC">
              <w:rPr>
                <w:b/>
                <w:bCs/>
                <w:sz w:val="36"/>
                <w:szCs w:val="36"/>
                <w:highlight w:val="yellow"/>
              </w:rPr>
              <w:lastRenderedPageBreak/>
              <w:t>06-March-2015</w:t>
            </w:r>
          </w:p>
        </w:tc>
        <w:tc>
          <w:tcPr>
            <w:tcW w:w="4143" w:type="dxa"/>
            <w:vAlign w:val="center"/>
          </w:tcPr>
          <w:p w:rsidR="006D10DC" w:rsidRPr="006D10DC" w:rsidRDefault="006D10DC" w:rsidP="006D10DC">
            <w:pPr>
              <w:ind w:left="-72" w:firstLine="72"/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6D10DC">
              <w:rPr>
                <w:b/>
                <w:bCs/>
                <w:sz w:val="36"/>
                <w:szCs w:val="36"/>
                <w:highlight w:val="yellow"/>
              </w:rPr>
              <w:t>06.30 p.m. -07.30 p.m.</w:t>
            </w:r>
          </w:p>
        </w:tc>
        <w:tc>
          <w:tcPr>
            <w:tcW w:w="8133" w:type="dxa"/>
          </w:tcPr>
          <w:p w:rsidR="006D10DC" w:rsidRPr="006D10DC" w:rsidRDefault="006D10DC" w:rsidP="00626F31">
            <w:pPr>
              <w:rPr>
                <w:b/>
                <w:bCs/>
                <w:sz w:val="32"/>
                <w:szCs w:val="32"/>
                <w:highlight w:val="yellow"/>
              </w:rPr>
            </w:pPr>
            <w:r w:rsidRPr="006D10DC">
              <w:rPr>
                <w:b/>
                <w:bCs/>
                <w:sz w:val="32"/>
                <w:szCs w:val="32"/>
                <w:highlight w:val="yellow"/>
              </w:rPr>
              <w:t xml:space="preserve">Human Computer Interaction (IT322) Online </w:t>
            </w:r>
          </w:p>
        </w:tc>
      </w:tr>
      <w:tr w:rsidR="00BC3712" w:rsidRPr="00BF578E" w:rsidTr="007B0EA0">
        <w:trPr>
          <w:cantSplit/>
          <w:trHeight w:val="851"/>
          <w:jc w:val="center"/>
        </w:trPr>
        <w:tc>
          <w:tcPr>
            <w:tcW w:w="2728" w:type="dxa"/>
            <w:shd w:val="clear" w:color="auto" w:fill="auto"/>
            <w:vAlign w:val="center"/>
          </w:tcPr>
          <w:p w:rsidR="00BC3712" w:rsidRDefault="00BC3712" w:rsidP="00BC371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06-March-2015</w:t>
            </w:r>
          </w:p>
        </w:tc>
        <w:tc>
          <w:tcPr>
            <w:tcW w:w="4143" w:type="dxa"/>
            <w:vAlign w:val="center"/>
          </w:tcPr>
          <w:p w:rsidR="00BC3712" w:rsidRDefault="00BC3712" w:rsidP="00BC3712">
            <w:pPr>
              <w:ind w:left="-72" w:firstLine="72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04.30 p.m. -06.00 p.m.</w:t>
            </w:r>
          </w:p>
        </w:tc>
        <w:tc>
          <w:tcPr>
            <w:tcW w:w="8133" w:type="dxa"/>
          </w:tcPr>
          <w:p w:rsidR="00BC3712" w:rsidRDefault="00BC3712" w:rsidP="00BC3712">
            <w:pPr>
              <w:rPr>
                <w:b/>
                <w:bCs/>
                <w:sz w:val="32"/>
                <w:szCs w:val="32"/>
              </w:rPr>
            </w:pPr>
          </w:p>
          <w:p w:rsidR="00BC3712" w:rsidRDefault="00BC3712" w:rsidP="00BC371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Rapid Application Development (IT370) Online</w:t>
            </w:r>
          </w:p>
        </w:tc>
      </w:tr>
      <w:tr w:rsidR="00D36CBB" w:rsidRPr="00BF578E" w:rsidTr="007B0EA0">
        <w:trPr>
          <w:cantSplit/>
          <w:trHeight w:val="851"/>
          <w:jc w:val="center"/>
        </w:trPr>
        <w:tc>
          <w:tcPr>
            <w:tcW w:w="2728" w:type="dxa"/>
            <w:shd w:val="clear" w:color="auto" w:fill="auto"/>
            <w:vAlign w:val="center"/>
          </w:tcPr>
          <w:p w:rsidR="00D36CBB" w:rsidRDefault="00D36CBB" w:rsidP="0044573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06-March-2015</w:t>
            </w:r>
          </w:p>
        </w:tc>
        <w:tc>
          <w:tcPr>
            <w:tcW w:w="4143" w:type="dxa"/>
            <w:vAlign w:val="center"/>
          </w:tcPr>
          <w:p w:rsidR="00D36CBB" w:rsidRDefault="00D36CBB" w:rsidP="00D36CBB">
            <w:pPr>
              <w:ind w:left="-72" w:firstLine="72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04.30 p.m. -05.30 p.m.</w:t>
            </w:r>
          </w:p>
        </w:tc>
        <w:tc>
          <w:tcPr>
            <w:tcW w:w="8133" w:type="dxa"/>
          </w:tcPr>
          <w:p w:rsidR="00D36CBB" w:rsidRDefault="00E6435E" w:rsidP="00BC3712">
            <w:pPr>
              <w:rPr>
                <w:b/>
                <w:bCs/>
                <w:sz w:val="32"/>
                <w:szCs w:val="32"/>
              </w:rPr>
            </w:pPr>
            <w:r w:rsidRPr="00E6435E">
              <w:rPr>
                <w:b/>
                <w:bCs/>
                <w:sz w:val="32"/>
                <w:szCs w:val="32"/>
              </w:rPr>
              <w:t>Management Information Systems</w:t>
            </w:r>
            <w:r>
              <w:rPr>
                <w:b/>
                <w:bCs/>
                <w:sz w:val="32"/>
                <w:szCs w:val="32"/>
              </w:rPr>
              <w:t xml:space="preserve"> (IM301)</w:t>
            </w:r>
          </w:p>
        </w:tc>
      </w:tr>
      <w:tr w:rsidR="006A6AE0" w:rsidRPr="00BF578E" w:rsidTr="007B0EA0">
        <w:trPr>
          <w:cantSplit/>
          <w:trHeight w:val="851"/>
          <w:jc w:val="center"/>
        </w:trPr>
        <w:tc>
          <w:tcPr>
            <w:tcW w:w="2728" w:type="dxa"/>
            <w:shd w:val="clear" w:color="auto" w:fill="auto"/>
            <w:vAlign w:val="center"/>
          </w:tcPr>
          <w:p w:rsidR="006A6AE0" w:rsidRDefault="006A6AE0" w:rsidP="0044573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09-March-2015</w:t>
            </w:r>
          </w:p>
        </w:tc>
        <w:tc>
          <w:tcPr>
            <w:tcW w:w="4143" w:type="dxa"/>
            <w:vAlign w:val="center"/>
          </w:tcPr>
          <w:p w:rsidR="006A6AE0" w:rsidRDefault="006A6AE0" w:rsidP="00445738">
            <w:pPr>
              <w:ind w:left="-72" w:firstLine="72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08.30 a.m. -09.30 a.m.</w:t>
            </w:r>
          </w:p>
        </w:tc>
        <w:tc>
          <w:tcPr>
            <w:tcW w:w="8133" w:type="dxa"/>
          </w:tcPr>
          <w:p w:rsidR="006A6AE0" w:rsidRDefault="006A6AE0" w:rsidP="00BC3712">
            <w:pPr>
              <w:rPr>
                <w:b/>
                <w:bCs/>
                <w:sz w:val="32"/>
                <w:szCs w:val="32"/>
              </w:rPr>
            </w:pPr>
            <w:r w:rsidRPr="006A6AE0">
              <w:rPr>
                <w:b/>
                <w:bCs/>
                <w:sz w:val="32"/>
                <w:szCs w:val="32"/>
              </w:rPr>
              <w:t>Human Resource Management</w:t>
            </w:r>
            <w:r w:rsidR="00132D7F">
              <w:rPr>
                <w:b/>
                <w:bCs/>
                <w:sz w:val="32"/>
                <w:szCs w:val="32"/>
              </w:rPr>
              <w:t xml:space="preserve"> (BM121)</w:t>
            </w:r>
          </w:p>
        </w:tc>
      </w:tr>
      <w:tr w:rsidR="004A0A80" w:rsidRPr="00BF578E" w:rsidTr="007B0EA0">
        <w:trPr>
          <w:cantSplit/>
          <w:trHeight w:val="851"/>
          <w:jc w:val="center"/>
        </w:trPr>
        <w:tc>
          <w:tcPr>
            <w:tcW w:w="2728" w:type="dxa"/>
            <w:shd w:val="clear" w:color="auto" w:fill="auto"/>
            <w:vAlign w:val="center"/>
          </w:tcPr>
          <w:p w:rsidR="004A0A80" w:rsidRDefault="004A0A80" w:rsidP="008B1B4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09-March-2015</w:t>
            </w:r>
          </w:p>
        </w:tc>
        <w:tc>
          <w:tcPr>
            <w:tcW w:w="4143" w:type="dxa"/>
            <w:vAlign w:val="center"/>
          </w:tcPr>
          <w:p w:rsidR="004A0A80" w:rsidRDefault="004A0A80" w:rsidP="008B1B4C">
            <w:pPr>
              <w:ind w:left="-72" w:firstLine="72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08.30 a.m. -09.30 a.m.</w:t>
            </w:r>
          </w:p>
        </w:tc>
        <w:tc>
          <w:tcPr>
            <w:tcW w:w="8133" w:type="dxa"/>
          </w:tcPr>
          <w:p w:rsidR="004A0A80" w:rsidRPr="006A6AE0" w:rsidRDefault="004A0A80" w:rsidP="00BC371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Systems programming and Design Concepts (IT301) Online</w:t>
            </w:r>
          </w:p>
        </w:tc>
      </w:tr>
      <w:tr w:rsidR="0032619E" w:rsidRPr="00BF578E" w:rsidTr="007B0EA0">
        <w:trPr>
          <w:cantSplit/>
          <w:trHeight w:val="851"/>
          <w:jc w:val="center"/>
        </w:trPr>
        <w:tc>
          <w:tcPr>
            <w:tcW w:w="2728" w:type="dxa"/>
            <w:shd w:val="clear" w:color="auto" w:fill="auto"/>
            <w:vAlign w:val="center"/>
          </w:tcPr>
          <w:p w:rsidR="0032619E" w:rsidRDefault="0032619E" w:rsidP="0044573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09-March-2015</w:t>
            </w:r>
          </w:p>
        </w:tc>
        <w:tc>
          <w:tcPr>
            <w:tcW w:w="4143" w:type="dxa"/>
            <w:vAlign w:val="center"/>
          </w:tcPr>
          <w:p w:rsidR="0032619E" w:rsidRDefault="0032619E" w:rsidP="00445738">
            <w:pPr>
              <w:ind w:left="-72" w:firstLine="72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02.30 p.m. -03.30 p.m.</w:t>
            </w:r>
          </w:p>
        </w:tc>
        <w:tc>
          <w:tcPr>
            <w:tcW w:w="8133" w:type="dxa"/>
          </w:tcPr>
          <w:p w:rsidR="0032619E" w:rsidRDefault="009F0CAC" w:rsidP="00BC371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Project Management (BM301) </w:t>
            </w:r>
            <w:r w:rsidR="0032619E" w:rsidRPr="0032619E">
              <w:rPr>
                <w:b/>
                <w:bCs/>
                <w:sz w:val="32"/>
                <w:szCs w:val="32"/>
              </w:rPr>
              <w:t>Online</w:t>
            </w:r>
          </w:p>
        </w:tc>
      </w:tr>
      <w:tr w:rsidR="008F0DD7" w:rsidRPr="00BF578E" w:rsidTr="007B0EA0">
        <w:trPr>
          <w:cantSplit/>
          <w:trHeight w:val="851"/>
          <w:jc w:val="center"/>
        </w:trPr>
        <w:tc>
          <w:tcPr>
            <w:tcW w:w="2728" w:type="dxa"/>
            <w:shd w:val="clear" w:color="auto" w:fill="auto"/>
            <w:vAlign w:val="center"/>
          </w:tcPr>
          <w:p w:rsidR="008F0DD7" w:rsidRDefault="008F0DD7" w:rsidP="008F0D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09-March-2015</w:t>
            </w:r>
          </w:p>
        </w:tc>
        <w:tc>
          <w:tcPr>
            <w:tcW w:w="4143" w:type="dxa"/>
            <w:vAlign w:val="center"/>
          </w:tcPr>
          <w:p w:rsidR="008F0DD7" w:rsidRDefault="008F0DD7" w:rsidP="008F0DD7">
            <w:pPr>
              <w:ind w:left="-72" w:firstLine="72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04.30 p.m. -05.30 p.m.</w:t>
            </w:r>
          </w:p>
        </w:tc>
        <w:tc>
          <w:tcPr>
            <w:tcW w:w="8133" w:type="dxa"/>
          </w:tcPr>
          <w:p w:rsidR="008F0DD7" w:rsidRDefault="00251742" w:rsidP="008F0DD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Distributed Networks (EC340)  Online</w:t>
            </w:r>
          </w:p>
        </w:tc>
      </w:tr>
      <w:tr w:rsidR="00AC76A5" w:rsidRPr="00BF578E" w:rsidTr="007B0EA0">
        <w:trPr>
          <w:cantSplit/>
          <w:trHeight w:val="851"/>
          <w:jc w:val="center"/>
        </w:trPr>
        <w:tc>
          <w:tcPr>
            <w:tcW w:w="2728" w:type="dxa"/>
            <w:shd w:val="clear" w:color="auto" w:fill="auto"/>
            <w:vAlign w:val="center"/>
          </w:tcPr>
          <w:p w:rsidR="00AC76A5" w:rsidRPr="00AF3BE2" w:rsidRDefault="00AC76A5" w:rsidP="00AC76A5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AF3BE2">
              <w:rPr>
                <w:b/>
                <w:bCs/>
                <w:sz w:val="36"/>
                <w:szCs w:val="36"/>
                <w:highlight w:val="yellow"/>
              </w:rPr>
              <w:t>09-March-2015</w:t>
            </w:r>
          </w:p>
        </w:tc>
        <w:tc>
          <w:tcPr>
            <w:tcW w:w="4143" w:type="dxa"/>
            <w:vAlign w:val="center"/>
          </w:tcPr>
          <w:p w:rsidR="00AC76A5" w:rsidRPr="00AF3BE2" w:rsidRDefault="00AC76A5" w:rsidP="00AC76A5">
            <w:pPr>
              <w:ind w:left="-72" w:firstLine="72"/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AF3BE2">
              <w:rPr>
                <w:b/>
                <w:bCs/>
                <w:sz w:val="36"/>
                <w:szCs w:val="36"/>
                <w:highlight w:val="yellow"/>
              </w:rPr>
              <w:t>06.30 p.m. -07.30 p.m.</w:t>
            </w:r>
          </w:p>
        </w:tc>
        <w:tc>
          <w:tcPr>
            <w:tcW w:w="8133" w:type="dxa"/>
          </w:tcPr>
          <w:p w:rsidR="00AC76A5" w:rsidRPr="00AF3BE2" w:rsidRDefault="00AC76A5" w:rsidP="00AC76A5">
            <w:pPr>
              <w:rPr>
                <w:b/>
                <w:bCs/>
                <w:sz w:val="32"/>
                <w:szCs w:val="32"/>
                <w:highlight w:val="yellow"/>
              </w:rPr>
            </w:pPr>
          </w:p>
          <w:p w:rsidR="00AC76A5" w:rsidRPr="00AF3BE2" w:rsidRDefault="00AC76A5" w:rsidP="00AC76A5">
            <w:pPr>
              <w:rPr>
                <w:b/>
                <w:bCs/>
                <w:sz w:val="32"/>
                <w:szCs w:val="32"/>
                <w:highlight w:val="yellow"/>
              </w:rPr>
            </w:pPr>
            <w:r w:rsidRPr="00AF3BE2">
              <w:rPr>
                <w:b/>
                <w:bCs/>
                <w:sz w:val="32"/>
                <w:szCs w:val="32"/>
                <w:highlight w:val="yellow"/>
              </w:rPr>
              <w:t>Operating Systems (IT300) online</w:t>
            </w:r>
          </w:p>
        </w:tc>
      </w:tr>
    </w:tbl>
    <w:p w:rsidR="00F73C3E" w:rsidRPr="00F73C3E" w:rsidRDefault="00F73C3E" w:rsidP="00F73C3E"/>
    <w:p w:rsidR="00920D42" w:rsidRDefault="00A10C25" w:rsidP="00920D42">
      <w:pPr>
        <w:pStyle w:val="Heading2"/>
      </w:pPr>
      <w:r>
        <w:t>Coordinator – Examination and Time Tabling</w:t>
      </w:r>
    </w:p>
    <w:p w:rsidR="00F143A2" w:rsidRDefault="00F143A2">
      <w:pPr>
        <w:rPr>
          <w:sz w:val="28"/>
        </w:rPr>
      </w:pPr>
      <w:r>
        <w:rPr>
          <w:sz w:val="28"/>
        </w:rPr>
        <w:t xml:space="preserve">Date: </w:t>
      </w:r>
      <w:r w:rsidR="004D69C1">
        <w:rPr>
          <w:sz w:val="28"/>
        </w:rPr>
        <w:fldChar w:fldCharType="begin"/>
      </w:r>
      <w:r>
        <w:rPr>
          <w:sz w:val="28"/>
        </w:rPr>
        <w:instrText xml:space="preserve"> TIME \@ "dd MMMM yyyy" </w:instrText>
      </w:r>
      <w:r w:rsidR="004D69C1">
        <w:rPr>
          <w:sz w:val="28"/>
        </w:rPr>
        <w:fldChar w:fldCharType="separate"/>
      </w:r>
      <w:r w:rsidR="003721C8">
        <w:rPr>
          <w:noProof/>
          <w:sz w:val="28"/>
        </w:rPr>
        <w:t>26 February 2015</w:t>
      </w:r>
      <w:r w:rsidR="004D69C1">
        <w:rPr>
          <w:sz w:val="28"/>
        </w:rPr>
        <w:fldChar w:fldCharType="end"/>
      </w:r>
    </w:p>
    <w:sectPr w:rsidR="00F143A2" w:rsidSect="00944676">
      <w:pgSz w:w="16834" w:h="11909" w:orient="landscape" w:code="9"/>
      <w:pgMar w:top="720" w:right="1440" w:bottom="360" w:left="162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F06" w:rsidRDefault="00195F06">
      <w:r>
        <w:separator/>
      </w:r>
    </w:p>
  </w:endnote>
  <w:endnote w:type="continuationSeparator" w:id="0">
    <w:p w:rsidR="00195F06" w:rsidRDefault="0019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F06" w:rsidRDefault="00195F06">
      <w:r>
        <w:separator/>
      </w:r>
    </w:p>
  </w:footnote>
  <w:footnote w:type="continuationSeparator" w:id="0">
    <w:p w:rsidR="00195F06" w:rsidRDefault="0019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7"/>
    <w:rsid w:val="00017C2B"/>
    <w:rsid w:val="000205AF"/>
    <w:rsid w:val="00042E0B"/>
    <w:rsid w:val="000445A0"/>
    <w:rsid w:val="000771A3"/>
    <w:rsid w:val="000A585E"/>
    <w:rsid w:val="000D4D17"/>
    <w:rsid w:val="000D7C11"/>
    <w:rsid w:val="000F6639"/>
    <w:rsid w:val="00102457"/>
    <w:rsid w:val="00105A9D"/>
    <w:rsid w:val="00110EDB"/>
    <w:rsid w:val="00115183"/>
    <w:rsid w:val="00120428"/>
    <w:rsid w:val="00132D7F"/>
    <w:rsid w:val="00154B43"/>
    <w:rsid w:val="00157F19"/>
    <w:rsid w:val="001633D7"/>
    <w:rsid w:val="00165A43"/>
    <w:rsid w:val="00165BF7"/>
    <w:rsid w:val="00167E70"/>
    <w:rsid w:val="001776B8"/>
    <w:rsid w:val="001857FD"/>
    <w:rsid w:val="0019111B"/>
    <w:rsid w:val="00195F06"/>
    <w:rsid w:val="001A544F"/>
    <w:rsid w:val="001B3DD4"/>
    <w:rsid w:val="001B7564"/>
    <w:rsid w:val="001E3508"/>
    <w:rsid w:val="001F01A6"/>
    <w:rsid w:val="00214141"/>
    <w:rsid w:val="002453BC"/>
    <w:rsid w:val="00251742"/>
    <w:rsid w:val="0025729D"/>
    <w:rsid w:val="002673D2"/>
    <w:rsid w:val="002855C2"/>
    <w:rsid w:val="00294F6C"/>
    <w:rsid w:val="002956BB"/>
    <w:rsid w:val="002B4920"/>
    <w:rsid w:val="002D74E6"/>
    <w:rsid w:val="002E0A8F"/>
    <w:rsid w:val="00305B28"/>
    <w:rsid w:val="00325AC3"/>
    <w:rsid w:val="0032619E"/>
    <w:rsid w:val="00341DF5"/>
    <w:rsid w:val="00351184"/>
    <w:rsid w:val="00354E52"/>
    <w:rsid w:val="00364312"/>
    <w:rsid w:val="00371217"/>
    <w:rsid w:val="003721C8"/>
    <w:rsid w:val="00387A5B"/>
    <w:rsid w:val="003915AE"/>
    <w:rsid w:val="003A232A"/>
    <w:rsid w:val="003A537C"/>
    <w:rsid w:val="003A5A36"/>
    <w:rsid w:val="003A5F04"/>
    <w:rsid w:val="003A6BA8"/>
    <w:rsid w:val="003D1EC7"/>
    <w:rsid w:val="003F047B"/>
    <w:rsid w:val="00404C1B"/>
    <w:rsid w:val="00431AAD"/>
    <w:rsid w:val="00433F82"/>
    <w:rsid w:val="0043419B"/>
    <w:rsid w:val="00444FAC"/>
    <w:rsid w:val="004479A8"/>
    <w:rsid w:val="00450A82"/>
    <w:rsid w:val="00457C50"/>
    <w:rsid w:val="00460A41"/>
    <w:rsid w:val="00472B46"/>
    <w:rsid w:val="00480090"/>
    <w:rsid w:val="004A0A80"/>
    <w:rsid w:val="004A1197"/>
    <w:rsid w:val="004A6209"/>
    <w:rsid w:val="004C2B96"/>
    <w:rsid w:val="004C513E"/>
    <w:rsid w:val="004D4485"/>
    <w:rsid w:val="004D69C1"/>
    <w:rsid w:val="004F0DD7"/>
    <w:rsid w:val="004F23F3"/>
    <w:rsid w:val="00511DFE"/>
    <w:rsid w:val="00515124"/>
    <w:rsid w:val="00525772"/>
    <w:rsid w:val="005310A9"/>
    <w:rsid w:val="0055176D"/>
    <w:rsid w:val="0055674C"/>
    <w:rsid w:val="005874C4"/>
    <w:rsid w:val="00594463"/>
    <w:rsid w:val="005C0CCA"/>
    <w:rsid w:val="005C6F86"/>
    <w:rsid w:val="005E6B3F"/>
    <w:rsid w:val="006109FC"/>
    <w:rsid w:val="00620DF7"/>
    <w:rsid w:val="00626F31"/>
    <w:rsid w:val="00690EB1"/>
    <w:rsid w:val="00697070"/>
    <w:rsid w:val="006A4CCE"/>
    <w:rsid w:val="006A6239"/>
    <w:rsid w:val="006A6AE0"/>
    <w:rsid w:val="006C53EF"/>
    <w:rsid w:val="006C70D6"/>
    <w:rsid w:val="006D10DC"/>
    <w:rsid w:val="006D474D"/>
    <w:rsid w:val="007004BC"/>
    <w:rsid w:val="00706139"/>
    <w:rsid w:val="00710096"/>
    <w:rsid w:val="00771CD9"/>
    <w:rsid w:val="00775AEF"/>
    <w:rsid w:val="007823A7"/>
    <w:rsid w:val="00791C3B"/>
    <w:rsid w:val="007C7F27"/>
    <w:rsid w:val="007D6CBE"/>
    <w:rsid w:val="00801F03"/>
    <w:rsid w:val="008134B6"/>
    <w:rsid w:val="008163DE"/>
    <w:rsid w:val="00825CB1"/>
    <w:rsid w:val="00827C0B"/>
    <w:rsid w:val="0085463A"/>
    <w:rsid w:val="008859F1"/>
    <w:rsid w:val="00892795"/>
    <w:rsid w:val="00896C5E"/>
    <w:rsid w:val="008B4675"/>
    <w:rsid w:val="008C2EB3"/>
    <w:rsid w:val="008C30F7"/>
    <w:rsid w:val="008F0DD7"/>
    <w:rsid w:val="008F16EE"/>
    <w:rsid w:val="008F242A"/>
    <w:rsid w:val="009104DF"/>
    <w:rsid w:val="00911190"/>
    <w:rsid w:val="00920D42"/>
    <w:rsid w:val="00934300"/>
    <w:rsid w:val="00944676"/>
    <w:rsid w:val="009857C5"/>
    <w:rsid w:val="009945A4"/>
    <w:rsid w:val="00994D2C"/>
    <w:rsid w:val="009B33BD"/>
    <w:rsid w:val="009C1272"/>
    <w:rsid w:val="009C1D46"/>
    <w:rsid w:val="009E455C"/>
    <w:rsid w:val="009E76CC"/>
    <w:rsid w:val="009F0CAC"/>
    <w:rsid w:val="009F17B3"/>
    <w:rsid w:val="00A03931"/>
    <w:rsid w:val="00A0520C"/>
    <w:rsid w:val="00A05831"/>
    <w:rsid w:val="00A10976"/>
    <w:rsid w:val="00A10C25"/>
    <w:rsid w:val="00A4317D"/>
    <w:rsid w:val="00A4791C"/>
    <w:rsid w:val="00A54063"/>
    <w:rsid w:val="00A76968"/>
    <w:rsid w:val="00A84C4E"/>
    <w:rsid w:val="00A92D75"/>
    <w:rsid w:val="00A93BE6"/>
    <w:rsid w:val="00A97CC8"/>
    <w:rsid w:val="00AA3A4B"/>
    <w:rsid w:val="00AB039E"/>
    <w:rsid w:val="00AC04C8"/>
    <w:rsid w:val="00AC1583"/>
    <w:rsid w:val="00AC1EDC"/>
    <w:rsid w:val="00AC76A5"/>
    <w:rsid w:val="00AD2C8D"/>
    <w:rsid w:val="00AF117E"/>
    <w:rsid w:val="00AF3BE2"/>
    <w:rsid w:val="00AF4012"/>
    <w:rsid w:val="00B122AD"/>
    <w:rsid w:val="00B13E6C"/>
    <w:rsid w:val="00B45654"/>
    <w:rsid w:val="00B512B5"/>
    <w:rsid w:val="00B54DE0"/>
    <w:rsid w:val="00B56BDD"/>
    <w:rsid w:val="00B57119"/>
    <w:rsid w:val="00B60C52"/>
    <w:rsid w:val="00B66E11"/>
    <w:rsid w:val="00BA3357"/>
    <w:rsid w:val="00BB2766"/>
    <w:rsid w:val="00BB309B"/>
    <w:rsid w:val="00BC3712"/>
    <w:rsid w:val="00BC5029"/>
    <w:rsid w:val="00BD079F"/>
    <w:rsid w:val="00BE790E"/>
    <w:rsid w:val="00BF578E"/>
    <w:rsid w:val="00C03046"/>
    <w:rsid w:val="00C17154"/>
    <w:rsid w:val="00C175DE"/>
    <w:rsid w:val="00C404CB"/>
    <w:rsid w:val="00C4180C"/>
    <w:rsid w:val="00C44680"/>
    <w:rsid w:val="00C4532E"/>
    <w:rsid w:val="00C459D3"/>
    <w:rsid w:val="00C47190"/>
    <w:rsid w:val="00C51A44"/>
    <w:rsid w:val="00C60E17"/>
    <w:rsid w:val="00C71DE1"/>
    <w:rsid w:val="00C83047"/>
    <w:rsid w:val="00C83F51"/>
    <w:rsid w:val="00CA0E71"/>
    <w:rsid w:val="00CE6743"/>
    <w:rsid w:val="00CF0315"/>
    <w:rsid w:val="00D00B41"/>
    <w:rsid w:val="00D055F2"/>
    <w:rsid w:val="00D07552"/>
    <w:rsid w:val="00D15FA3"/>
    <w:rsid w:val="00D35749"/>
    <w:rsid w:val="00D360A3"/>
    <w:rsid w:val="00D36CBB"/>
    <w:rsid w:val="00D467AF"/>
    <w:rsid w:val="00DB3E2C"/>
    <w:rsid w:val="00DB79DC"/>
    <w:rsid w:val="00DD3ACB"/>
    <w:rsid w:val="00DE67B3"/>
    <w:rsid w:val="00E06822"/>
    <w:rsid w:val="00E11E94"/>
    <w:rsid w:val="00E221FA"/>
    <w:rsid w:val="00E305CF"/>
    <w:rsid w:val="00E313F9"/>
    <w:rsid w:val="00E37D4E"/>
    <w:rsid w:val="00E6435E"/>
    <w:rsid w:val="00E9284D"/>
    <w:rsid w:val="00EC7A4B"/>
    <w:rsid w:val="00EF33EB"/>
    <w:rsid w:val="00EF7BBD"/>
    <w:rsid w:val="00F143A2"/>
    <w:rsid w:val="00F25B41"/>
    <w:rsid w:val="00F47CDB"/>
    <w:rsid w:val="00F67B02"/>
    <w:rsid w:val="00F70132"/>
    <w:rsid w:val="00F71966"/>
    <w:rsid w:val="00F73C3E"/>
    <w:rsid w:val="00F748A8"/>
    <w:rsid w:val="00F86954"/>
    <w:rsid w:val="00FA4376"/>
    <w:rsid w:val="00FD7F0A"/>
    <w:rsid w:val="00FE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DED547-8BCA-43C1-9BC2-842A912B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DF5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341DF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41DF5"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341DF5"/>
    <w:pPr>
      <w:keepNext/>
      <w:jc w:val="center"/>
      <w:outlineLvl w:val="2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41DF5"/>
    <w:pPr>
      <w:jc w:val="center"/>
    </w:pPr>
    <w:rPr>
      <w:b/>
      <w:bCs/>
      <w:sz w:val="36"/>
    </w:rPr>
  </w:style>
  <w:style w:type="paragraph" w:styleId="Header">
    <w:name w:val="header"/>
    <w:basedOn w:val="Normal"/>
    <w:rsid w:val="00341D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1DF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41DF5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920D42"/>
    <w:rPr>
      <w:b/>
      <w:bCs/>
      <w:sz w:val="36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920D42"/>
    <w:rPr>
      <w:sz w:val="32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197</Words>
  <Characters>1764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Examination</vt:lpstr>
    </vt:vector>
  </TitlesOfParts>
  <Company>SLIIT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Examination</dc:title>
  <dc:creator>Jinnah</dc:creator>
  <cp:lastModifiedBy>samantha.r</cp:lastModifiedBy>
  <cp:revision>78</cp:revision>
  <cp:lastPrinted>2013-09-05T05:49:00Z</cp:lastPrinted>
  <dcterms:created xsi:type="dcterms:W3CDTF">2015-02-19T05:30:00Z</dcterms:created>
  <dcterms:modified xsi:type="dcterms:W3CDTF">2015-02-26T09:44:00Z</dcterms:modified>
</cp:coreProperties>
</file>