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54" w:rsidRPr="00842254" w:rsidRDefault="00842254" w:rsidP="008422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42254">
        <w:rPr>
          <w:rFonts w:ascii="Times New Roman" w:hAnsi="Times New Roman" w:cs="Times New Roman"/>
          <w:b/>
          <w:sz w:val="36"/>
          <w:szCs w:val="36"/>
        </w:rPr>
        <w:t>Musium</w:t>
      </w:r>
      <w:proofErr w:type="spellEnd"/>
      <w:r w:rsidRPr="0084225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42254">
        <w:rPr>
          <w:rFonts w:ascii="Times New Roman" w:hAnsi="Times New Roman" w:cs="Times New Roman"/>
          <w:b/>
          <w:sz w:val="36"/>
          <w:szCs w:val="36"/>
        </w:rPr>
        <w:t>Perjuangan</w:t>
      </w:r>
      <w:proofErr w:type="spellEnd"/>
    </w:p>
    <w:p w:rsidR="00842254" w:rsidRPr="00842254" w:rsidRDefault="00842254" w:rsidP="008422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842254">
        <w:rPr>
          <w:rFonts w:ascii="Times New Roman" w:hAnsi="Times New Roman" w:cs="Times New Roman"/>
          <w:b/>
          <w:sz w:val="36"/>
          <w:szCs w:val="36"/>
        </w:rPr>
        <w:t>Karya</w:t>
      </w:r>
      <w:proofErr w:type="spellEnd"/>
      <w:r w:rsidRPr="00842254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 w:rsidRPr="0084225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42254">
        <w:rPr>
          <w:rFonts w:ascii="Times New Roman" w:hAnsi="Times New Roman" w:cs="Times New Roman"/>
          <w:b/>
          <w:sz w:val="36"/>
          <w:szCs w:val="36"/>
        </w:rPr>
        <w:t>Kuntowijoyo</w:t>
      </w:r>
      <w:proofErr w:type="spellEnd"/>
    </w:p>
    <w:p w:rsidR="00842254" w:rsidRPr="00842254" w:rsidRDefault="00842254" w:rsidP="0084225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Susunan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batu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yang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bulat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bentuknya</w:t>
      </w:r>
      <w:proofErr w:type="spellEnd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berdiri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kukuh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menjaga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senapan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tua</w:t>
      </w:r>
      <w:proofErr w:type="spellEnd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peluru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menggeletak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di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atas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meja</w:t>
      </w:r>
      <w:proofErr w:type="spellEnd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menanti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putusan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pengunjungnya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>.</w:t>
      </w:r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Aku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tahu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sudah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, di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dalamnya</w:t>
      </w:r>
      <w:proofErr w:type="spellEnd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tersimpan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darah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dan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air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mata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kekasih</w:t>
      </w:r>
      <w:proofErr w:type="spellEnd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Aku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tahu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sudah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, di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bawahnya</w:t>
      </w:r>
      <w:proofErr w:type="spellEnd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terkubur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kenangan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dan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impian</w:t>
      </w:r>
      <w:proofErr w:type="spellEnd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Aku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tahu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sudah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suatu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kali</w:t>
      </w:r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ibu-ibu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direnggut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cintanya</w:t>
      </w:r>
      <w:proofErr w:type="spellEnd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dan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tak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pernah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kembali</w:t>
      </w:r>
      <w:proofErr w:type="spellEnd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Bukalah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tutupnya</w:t>
      </w:r>
      <w:proofErr w:type="spellEnd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senapan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akan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kembali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berbunyi</w:t>
      </w:r>
      <w:proofErr w:type="spellEnd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meneriakkan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semboyan</w:t>
      </w:r>
      <w:proofErr w:type="spellEnd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r w:rsidRPr="00842254">
        <w:rPr>
          <w:rFonts w:ascii="Times New Roman" w:hAnsi="Times New Roman" w:cs="Times New Roman"/>
          <w:sz w:val="28"/>
          <w:szCs w:val="32"/>
        </w:rPr>
        <w:t xml:space="preserve">Merdeka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atau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Mati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>.</w:t>
      </w:r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Ingatlah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sesudah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sebuah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perang</w:t>
      </w:r>
      <w:proofErr w:type="spellEnd"/>
    </w:p>
    <w:p w:rsidR="00842254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selalu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pertempuran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yang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baru</w:t>
      </w:r>
      <w:proofErr w:type="spellEnd"/>
    </w:p>
    <w:p w:rsidR="00DF2C5B" w:rsidRPr="00842254" w:rsidRDefault="00842254" w:rsidP="0084225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842254">
        <w:rPr>
          <w:rFonts w:ascii="Times New Roman" w:hAnsi="Times New Roman" w:cs="Times New Roman"/>
          <w:sz w:val="28"/>
          <w:szCs w:val="32"/>
        </w:rPr>
        <w:t>melawan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42254">
        <w:rPr>
          <w:rFonts w:ascii="Times New Roman" w:hAnsi="Times New Roman" w:cs="Times New Roman"/>
          <w:sz w:val="28"/>
          <w:szCs w:val="32"/>
        </w:rPr>
        <w:t>dirimu</w:t>
      </w:r>
      <w:proofErr w:type="spellEnd"/>
      <w:r w:rsidRPr="00842254">
        <w:rPr>
          <w:rFonts w:ascii="Times New Roman" w:hAnsi="Times New Roman" w:cs="Times New Roman"/>
          <w:sz w:val="28"/>
          <w:szCs w:val="32"/>
        </w:rPr>
        <w:t>.</w:t>
      </w:r>
    </w:p>
    <w:sectPr w:rsidR="00DF2C5B" w:rsidRPr="0084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54"/>
    <w:rsid w:val="00842254"/>
    <w:rsid w:val="00D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9A6B"/>
  <w15:chartTrackingRefBased/>
  <w15:docId w15:val="{D0C8C184-EFBD-428D-821A-FDC59EB4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1</cp:revision>
  <dcterms:created xsi:type="dcterms:W3CDTF">2021-04-27T11:49:00Z</dcterms:created>
  <dcterms:modified xsi:type="dcterms:W3CDTF">2021-04-27T11:53:00Z</dcterms:modified>
</cp:coreProperties>
</file>