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SEF11/102/2025-01-17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17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MAURICIO DE JESUS HERNANDEZ  ESTRADA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HEEM940122E20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jueces ene l concurso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General Calmecac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Sta. Prisca Sur 247, San Agustin 3ra Secc A, 55130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