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3F4" w:rsidRPr="00D7564C" w:rsidRDefault="00D7564C">
      <w:pPr>
        <w:rPr>
          <w:b/>
        </w:rPr>
      </w:pPr>
      <w:r>
        <w:rPr>
          <w:b/>
        </w:rPr>
        <w:t>ESTA ES LA PLANTILLA DE VACAS</w:t>
      </w:r>
      <w:bookmarkStart w:id="0" w:name="_GoBack"/>
      <w:bookmarkEnd w:id="0"/>
    </w:p>
    <w:sectPr w:rsidR="009323F4" w:rsidRPr="00D7564C" w:rsidSect="004004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4C"/>
    <w:rsid w:val="0040048D"/>
    <w:rsid w:val="009323F4"/>
    <w:rsid w:val="00D7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0BD5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2015-03-13T05:31:00Z</dcterms:created>
  <dcterms:modified xsi:type="dcterms:W3CDTF">2015-03-13T05:31:00Z</dcterms:modified>
</cp:coreProperties>
</file>