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ECCC" w14:textId="4789F242" w:rsidR="00794D62" w:rsidRDefault="00794D62">
      <w:pPr>
        <w:rPr>
          <w:rFonts w:hint="eastAsia"/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1.</w:t>
      </w:r>
    </w:p>
    <w:p w14:paraId="1C252D0B" w14:textId="77777777" w:rsidR="00794D62" w:rsidRDefault="00794D62">
      <w:r>
        <w:rPr>
          <w:noProof/>
        </w:rPr>
        <w:drawing>
          <wp:inline distT="0" distB="0" distL="0" distR="0" wp14:anchorId="12FA4073" wp14:editId="4C3E3183">
            <wp:extent cx="5731510" cy="132016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E10D" w14:textId="1A937975" w:rsidR="00794D62" w:rsidRDefault="00794D62">
      <w:r>
        <w:rPr>
          <w:rFonts w:hint="eastAsia"/>
        </w:rPr>
        <w:t>Q</w:t>
      </w:r>
      <w:r>
        <w:t xml:space="preserve">2. </w:t>
      </w:r>
    </w:p>
    <w:p w14:paraId="26A745D0" w14:textId="698E1D16" w:rsidR="00794D62" w:rsidRDefault="00140109">
      <w:r>
        <w:rPr>
          <w:noProof/>
        </w:rPr>
        <w:drawing>
          <wp:inline distT="0" distB="0" distL="0" distR="0" wp14:anchorId="0BFEBE6B" wp14:editId="0367BA59">
            <wp:extent cx="5731510" cy="187452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7CC6" w14:textId="69A2A845" w:rsidR="00794D62" w:rsidRDefault="00794D62"/>
    <w:p w14:paraId="201E5036" w14:textId="5C270731" w:rsidR="00794D62" w:rsidRDefault="00794D62">
      <w:pPr>
        <w:rPr>
          <w:rFonts w:hint="eastAsia"/>
        </w:rPr>
      </w:pPr>
      <w:r>
        <w:rPr>
          <w:rFonts w:hint="eastAsia"/>
        </w:rPr>
        <w:t>Q</w:t>
      </w:r>
      <w:r>
        <w:t>3.</w:t>
      </w:r>
    </w:p>
    <w:p w14:paraId="560EACC3" w14:textId="593DC308" w:rsidR="001132DC" w:rsidRDefault="00794D62">
      <w:r>
        <w:rPr>
          <w:noProof/>
        </w:rPr>
        <w:drawing>
          <wp:inline distT="0" distB="0" distL="0" distR="0" wp14:anchorId="4FAED45C" wp14:editId="0724E886">
            <wp:extent cx="5731510" cy="10820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62"/>
    <w:rsid w:val="001132DC"/>
    <w:rsid w:val="00140109"/>
    <w:rsid w:val="0079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ADBF"/>
  <w15:chartTrackingRefBased/>
  <w15:docId w15:val="{B96770B8-A997-4790-B9AA-3A09658E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Lee</dc:creator>
  <cp:keywords/>
  <dc:description/>
  <cp:lastModifiedBy>Gia Lee</cp:lastModifiedBy>
  <cp:revision>1</cp:revision>
  <dcterms:created xsi:type="dcterms:W3CDTF">2022-11-17T01:35:00Z</dcterms:created>
  <dcterms:modified xsi:type="dcterms:W3CDTF">2022-11-17T04:53:00Z</dcterms:modified>
</cp:coreProperties>
</file>