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88435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>Be able to do all exercise, solutions are in brightspace</w:t>
      </w:r>
    </w:p>
    <w:p w14:paraId="59CBDF7C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13F43112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>MACHINE LEARNING exam recap ( 5DAYS)</w:t>
      </w:r>
    </w:p>
    <w:p w14:paraId="51296A6B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>2016/17</w:t>
      </w:r>
    </w:p>
    <w:p w14:paraId="059B0C34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3326ADBE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>Y Calculate F1 measure, precision, recall ++</w:t>
      </w:r>
    </w:p>
    <w:p w14:paraId="56EA4AEF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Calculate the overall accuracy of the classifier across the 5 folds +</w:t>
      </w:r>
    </w:p>
    <w:p w14:paraId="54F65025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4788491A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 xml:space="preserve">Y skewed class distributions problem when evaluating the </w:t>
      </w:r>
    </w:p>
    <w:p w14:paraId="7DA1F83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performance of a classifier, suitable evaluation measure for it</w:t>
      </w:r>
    </w:p>
    <w:p w14:paraId="3EAD51B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1DDA222F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Calculate the overall entropy +++++</w:t>
      </w:r>
    </w:p>
    <w:p w14:paraId="379FBA19">
      <w:pPr>
        <w:ind w:left="280" w:hanging="280" w:hangingChars="100"/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Using Information Gain, find the best feature to split the root of a Decision Tree classifier (or binary split) ++++</w:t>
      </w:r>
    </w:p>
    <w:p w14:paraId="1CFA02A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46CAE087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inconsistent data in the context of decision trees, how it is handled? +</w:t>
      </w:r>
    </w:p>
    <w:p w14:paraId="3D0975BC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--&gt;  in conflicting labes we use:</w:t>
      </w:r>
    </w:p>
    <w:p w14:paraId="347E10F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decision tree pruni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ng (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class label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associated with this new leaf node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 after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 removal of a sub-tree with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the root of that sub-tree becoming a leaf node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)</w:t>
      </w:r>
    </w:p>
    <w:p w14:paraId="016F3F5B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6AD64F0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0D1EB8D3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Find nearest neighbour</w:t>
      </w:r>
    </w:p>
    <w:p w14:paraId="0856882D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03A171E2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performance metric for evaluation ++</w:t>
      </w:r>
    </w:p>
    <w:p w14:paraId="5338346C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03AC7BE5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contingency table of conditional and prior probabilities that would be used by Naïve Bayes</w:t>
      </w:r>
    </w:p>
    <w:p w14:paraId="5A1A3A96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it-IT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 xml:space="preserve">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Naïve Bayes classifier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 xml:space="preserve"> +++</w:t>
      </w:r>
    </w:p>
    <w:p w14:paraId="6BE52110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3D5956F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kNN classifiers ( and distance weighted)  (best k choice) (predict exercise) (difference btw unweighted kNN and weighted kNN)+++</w:t>
      </w:r>
    </w:p>
    <w:p w14:paraId="16E36FE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distance functions++++</w:t>
      </w:r>
    </w:p>
    <w:p w14:paraId="55A6DA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40E570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>Y Lazy / Eager learning approach in classification (example) +</w:t>
      </w:r>
    </w:p>
    <w:p w14:paraId="38D4E320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57BD9ED1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168F4A2F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curse of dimensionality as it applies to the kNN</w:t>
      </w:r>
    </w:p>
    <w:p w14:paraId="18FF6A9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1406E44A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4666901F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Normalize numeric feature data ( important in KNN )+</w:t>
      </w:r>
    </w:p>
    <w:p w14:paraId="74E443C6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210ADC13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 xml:space="preserve">#Correlation, covariance in linear regression  </w:t>
      </w:r>
    </w:p>
    <w:p w14:paraId="39E09E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3F495A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 xml:space="preserve">Y Cross validation (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difference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with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hold-out testing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)+</w:t>
      </w: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 xml:space="preserve"> +</w:t>
      </w:r>
    </w:p>
    <w:p w14:paraId="1F197CCD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58961D03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bookmarkStart w:id="0" w:name="_GoBack"/>
      <w:bookmarkEnd w:id="0"/>
    </w:p>
    <w:p w14:paraId="4A18F869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#bias terms and variance in a neural network architecture++</w:t>
      </w:r>
    </w:p>
    <w:p w14:paraId="5201AB23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67C57C09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4BEFF8BE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Y Coefficent of determination +</w:t>
      </w:r>
    </w:p>
    <w:p w14:paraId="72B8BD62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0D654670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2017/2018</w:t>
      </w:r>
    </w:p>
    <w:p w14:paraId="4FF0D4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1713B9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 xml:space="preserve">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diversity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 xml:space="preserve">role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in ensemble classification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>(bagging, boosting) ++++++++</w:t>
      </w:r>
    </w:p>
    <w:p w14:paraId="09D9F2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>Y Ensemble methods</w:t>
      </w:r>
    </w:p>
    <w:p w14:paraId="463A17C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Y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what differentiates the different ensemble members in 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Boosting Ensemble</w:t>
      </w:r>
    </w:p>
    <w:p w14:paraId="676242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02588E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>Y Centroid vector of cluster in k-mean algorithm in dataset</w:t>
      </w:r>
    </w:p>
    <w:p w14:paraId="4F2462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12ECC8F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33B3CFAC">
      <w:pPr>
        <w:keepNext w:val="0"/>
        <w:keepLines w:val="0"/>
        <w:widowControl/>
        <w:suppressLineNumbers w:val="0"/>
        <w:jc w:val="left"/>
        <w:rPr>
          <w:rFonts w:hint="default"/>
          <w:lang w:val="it-IT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Y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k-Means clustering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algorithm (stability problem) (scikitlearn) ( not possible with categorical data) ( when is not effective for finding clusters) ++++</w:t>
      </w:r>
    </w:p>
    <w:p w14:paraId="4092FD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7D7F10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059E2BE1">
      <w:pPr>
        <w:keepNext w:val="0"/>
        <w:keepLines w:val="0"/>
        <w:widowControl/>
        <w:suppressLineNumbers w:val="0"/>
        <w:jc w:val="left"/>
        <w:rPr>
          <w:rFonts w:hint="default"/>
          <w:lang w:val="it-IT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Y 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difference between hyperparameters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and other parameters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 in neural networks (example) ++</w:t>
      </w:r>
    </w:p>
    <w:p w14:paraId="717866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662544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38615B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1FF4C38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) Outline three practical reasons for reducing the number of dimensions of a dataset. </w:t>
      </w:r>
    </w:p>
    <w:p w14:paraId="1B517B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(ii) Describe how PCA performs dimensionality reduction. How might we go about se</w:t>
      </w:r>
    </w:p>
    <w:p w14:paraId="21A27C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lecting an appropriate number of dimensions for PCA?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it-IT" w:eastAsia="zh-CN" w:bidi="ar"/>
        </w:rPr>
        <w:t xml:space="preserve"> +</w:t>
      </w:r>
    </w:p>
    <w:p w14:paraId="21D9ABE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(i) Explain the difference between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filters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wrappers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for feature subset selection, with </w:t>
      </w:r>
    </w:p>
    <w:p w14:paraId="345BBC31">
      <w:pPr>
        <w:keepNext w:val="0"/>
        <w:keepLines w:val="0"/>
        <w:widowControl/>
        <w:suppressLineNumbers w:val="0"/>
        <w:jc w:val="left"/>
        <w:rPr>
          <w:rFonts w:hint="default"/>
          <w:lang w:val="it-IT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reference to an example of each type of approach.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it-IT" w:eastAsia="zh-CN" w:bidi="ar"/>
        </w:rPr>
        <w:t xml:space="preserve">  +++</w:t>
      </w:r>
    </w:p>
    <w:p w14:paraId="2C04FF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(ii) Why might filters and wrappers select different feature subsets when applied on the </w:t>
      </w:r>
    </w:p>
    <w:p w14:paraId="469804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same dataset?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it-IT" w:eastAsia="zh-CN" w:bidi="ar"/>
        </w:rPr>
        <w:t xml:space="preserve"> +</w:t>
      </w:r>
    </w:p>
    <w:p w14:paraId="2F271B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Explain how </w:t>
      </w: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backward elimination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works in the context of wrapper feature selection.</w:t>
      </w:r>
    </w:p>
    <w:p w14:paraId="6685A6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it-IT" w:eastAsia="zh-CN" w:bidi="ar"/>
        </w:rPr>
        <w:t>And forwar sequential search that is faster than backward elimination</w:t>
      </w:r>
    </w:p>
    <w:p w14:paraId="57A3EE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it-IT" w:eastAsia="zh-CN" w:bidi="ar"/>
        </w:rPr>
      </w:pPr>
    </w:p>
    <w:p w14:paraId="1A6C11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12F570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 xml:space="preserve">  T-test, p-value +</w:t>
      </w:r>
    </w:p>
    <w:p w14:paraId="1CD4C7E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3CD841F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>Logistic or linear regression</w:t>
      </w:r>
    </w:p>
    <w:p w14:paraId="34FA63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6B7C2790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>Gradient descend algorithm for regression model and update steps after every iteration ++ (and in ML generally)</w:t>
      </w:r>
    </w:p>
    <w:p w14:paraId="67D183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0A50785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>stochastic gradient descent optimisation difference from the standard gradient descent algorithm and difference to batch gradient descent ++</w:t>
      </w:r>
    </w:p>
    <w:p w14:paraId="43E206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</w:pPr>
    </w:p>
    <w:p w14:paraId="4B233A46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73D96B69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2018/2019</w:t>
      </w:r>
    </w:p>
    <w:p w14:paraId="5A8C2D92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2CA8AD5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075E6D5C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generalisation in the context of supervised learning, with refer</w:t>
      </w:r>
    </w:p>
    <w:p w14:paraId="11BBF9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 xml:space="preserve">ence to the problem of overfitting.( causes) (scikit) (strsategies to prevent it) ++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overfitting and underfitting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it-IT" w:eastAsia="zh-CN" w:bidi="ar"/>
        </w:rPr>
        <w:t xml:space="preserve"> (in supervised learning)</w:t>
      </w:r>
    </w:p>
    <w:p w14:paraId="4441D96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5FE32EB9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23F7D406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example of how a cluster validation measure might be applied in unsupervised learning</w:t>
      </w:r>
    </w:p>
    <w:p w14:paraId="4D30096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7D04DE65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Compute the equation of the least square linear regression</w:t>
      </w:r>
    </w:p>
    <w:p w14:paraId="797E33AA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309B7C3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# key difference between agglomerative and divisive strategies for hierar</w:t>
      </w:r>
    </w:p>
    <w:p w14:paraId="7731B10B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chical clustering</w:t>
      </w:r>
    </w:p>
    <w:p w14:paraId="7F8222B9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380B77AE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17CB273F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Explain why classification accuracy might not always be an adequate measure of predictive performance</w:t>
      </w:r>
    </w:p>
    <w:p w14:paraId="5B998F5D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78594A90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0433096A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2019/2020</w:t>
      </w:r>
    </w:p>
    <w:p w14:paraId="25C45516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6E1FE26B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Ranking classifier ( naive bayes) (application) (scikit lean functions for it)</w:t>
      </w:r>
    </w:p>
    <w:p w14:paraId="5797F53C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793C6DF1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15AA85B8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ROC curve (example) (used for comparing btw classifiers)</w:t>
      </w:r>
    </w:p>
    <w:p w14:paraId="63035699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310010F4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real-world application of classification, </w:t>
      </w:r>
    </w:p>
    <w:p w14:paraId="48F7006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where the practical implications of a False Positive error and </w:t>
      </w:r>
    </w:p>
    <w:p w14:paraId="16A197A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 False Negative error might differ.</w:t>
      </w:r>
    </w:p>
    <w:p w14:paraId="5B7022DF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28A65998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Silhouette method is a technique for quantifying the validity of a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clustering</w:t>
      </w:r>
    </w:p>
    <w:p w14:paraId="75BCF2FB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3F35381B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why training a multi-layer feedforward neural network is </w:t>
      </w:r>
    </w:p>
    <w:p w14:paraId="0529F381">
      <w:pPr>
        <w:keepNext w:val="0"/>
        <w:keepLines w:val="0"/>
        <w:widowControl/>
        <w:suppressLineNumbers w:val="0"/>
        <w:jc w:val="left"/>
        <w:rPr>
          <w:rFonts w:hint="default"/>
          <w:lang w:val="it-IT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considerably more difficult than training a single layer network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+</w:t>
      </w:r>
    </w:p>
    <w:p w14:paraId="658929B9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Even in a simple single layer Feedforward Neural Network the units </w:t>
      </w:r>
    </w:p>
    <w:p w14:paraId="505DBDA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(neurons) will have a fixed bias input. What is the reason for this bias </w:t>
      </w:r>
    </w:p>
    <w:p w14:paraId="5BE6785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input?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 +</w:t>
      </w:r>
    </w:p>
    <w:p w14:paraId="27AA2072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Explain in terms of the dynamics of a single neuron why it is that </w:t>
      </w:r>
    </w:p>
    <w:p w14:paraId="67F3725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single layer perceptrons are only able to learn patterns that are </w:t>
      </w:r>
    </w:p>
    <w:p w14:paraId="14EFD3F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linearly separable</w:t>
      </w:r>
    </w:p>
    <w:p w14:paraId="16F7AA0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2F57D5DF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Explain the operation of the following components in the training </w:t>
      </w:r>
    </w:p>
    <w:p w14:paraId="3F7B635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of a neural network using gradient descent; </w:t>
      </w:r>
    </w:p>
    <w:p w14:paraId="7ADE7AB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Cost function </w:t>
      </w:r>
    </w:p>
    <w:p w14:paraId="4B55699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Weight update </w:t>
      </w:r>
    </w:p>
    <w:p w14:paraId="268E3F2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Stopping condition</w:t>
      </w:r>
    </w:p>
    <w:p w14:paraId="47149C6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4B3FEEE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4393DCA4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it-IT" w:eastAsia="zh-CN"/>
        </w:rPr>
        <w:t>2021/2022</w:t>
      </w:r>
    </w:p>
    <w:p w14:paraId="199A658B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1D11FA5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binary classification 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xercise prior probabilities</w:t>
      </w:r>
    </w:p>
    <w:p w14:paraId="3A039F7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7511A4D2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Popular performance measures in regression are the R-squared </w:t>
      </w:r>
    </w:p>
    <w:p w14:paraId="127E17D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statistic, MAPE and MAE</w:t>
      </w:r>
    </w:p>
    <w:p w14:paraId="0DC8EC3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36F75F19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 theory, to build a good classifier, the number of examples required </w:t>
      </w:r>
    </w:p>
    <w:p w14:paraId="30AC3C7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per feature increases exponentially with the number of features. In </w:t>
      </w:r>
    </w:p>
    <w:p w14:paraId="3F9AF11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practice, this is often not true. Give one reason why this might not be </w:t>
      </w:r>
    </w:p>
    <w:p w14:paraId="3D594A3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true.</w:t>
      </w:r>
    </w:p>
    <w:p w14:paraId="67B337D5">
      <w:pPr>
        <w:rPr>
          <w:rFonts w:hint="default" w:ascii="Times New Roman" w:hAnsi="Times New Roman" w:cs="Times New Roman"/>
          <w:sz w:val="28"/>
          <w:szCs w:val="28"/>
          <w:lang w:val="it-IT" w:eastAsia="zh-CN"/>
        </w:rPr>
      </w:pPr>
    </w:p>
    <w:p w14:paraId="4A4CB88F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>2022/2023 autumn</w:t>
      </w:r>
    </w:p>
    <w:p w14:paraId="4F2A318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 xml:space="preserve"> </w:t>
      </w:r>
    </w:p>
    <w:p w14:paraId="0A18D8B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2A4A2D1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2A5DA2AE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 Naive Bayes implementations in scikit-learn have a 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fit-priors </w:t>
      </w:r>
    </w:p>
    <w:p w14:paraId="1C0C7B6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parameter that controls how the class priors are set. </w:t>
      </w:r>
    </w:p>
    <w:p w14:paraId="02C9658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Describe two strategies for setting the class priors and describe </w:t>
      </w:r>
    </w:p>
    <w:p w14:paraId="5112C67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scenarios where each of these scenarios would be appropriate. </w:t>
      </w:r>
    </w:p>
    <w:p w14:paraId="3F390B0C">
      <w:pPr>
        <w:keepNext w:val="0"/>
        <w:keepLines w:val="0"/>
        <w:widowControl/>
        <w:suppressLineNumbers w:val="0"/>
        <w:jc w:val="left"/>
        <w:rPr>
          <w:rFonts w:ascii="CourierNew-Bold" w:hAnsi="CourierNew-Bold" w:eastAsia="CourierNew-Bold" w:cs="CourierNew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AB9D06B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Why is it important for Neural Networks to have cost (loss) functions </w:t>
      </w:r>
    </w:p>
    <w:p w14:paraId="5D6A6F6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that are differentiable?</w:t>
      </w:r>
    </w:p>
    <w:p w14:paraId="72E7A90C">
      <w:pPr>
        <w:keepNext w:val="0"/>
        <w:keepLines w:val="0"/>
        <w:widowControl/>
        <w:suppressLineNumbers w:val="0"/>
        <w:jc w:val="left"/>
        <w:rPr>
          <w:rFonts w:hint="default"/>
          <w:lang w:val="it-IT"/>
        </w:rPr>
      </w:pPr>
    </w:p>
    <w:p w14:paraId="0004C00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510BF573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 developing 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4"/>
          <w:szCs w:val="24"/>
          <w:lang w:val="en-US" w:eastAsia="zh-CN" w:bidi="ar"/>
        </w:rPr>
        <w:t>k-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Nearest Neighbour classifiers, what would be a </w:t>
      </w:r>
    </w:p>
    <w:p w14:paraId="4F13309A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consequence of using a distance measure that is not a metric? </w:t>
      </w:r>
    </w:p>
    <w:p w14:paraId="3D35F1D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7150096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Confusion Matrices ( difference to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Misclassification Rate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)</w:t>
      </w:r>
    </w:p>
    <w:p w14:paraId="0B0A012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4C75834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2022/2023 spring</w:t>
      </w:r>
    </w:p>
    <w:p w14:paraId="35ADC19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</w:p>
    <w:p w14:paraId="59207624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4"/>
          <w:szCs w:val="24"/>
          <w:lang w:val="en-US" w:eastAsia="zh-CN" w:bidi="ar"/>
        </w:rPr>
        <w:t>k-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Nearest Neighbour retrieval how can distances be calculated </w:t>
      </w:r>
    </w:p>
    <w:p w14:paraId="70A2756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for Ordinal features</w:t>
      </w:r>
    </w:p>
    <w:p w14:paraId="22DFBF0F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1FACCD25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. With scikit-learn, when StandardScalar normalisation (also known </w:t>
      </w:r>
    </w:p>
    <w:p w14:paraId="34BDD8A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as N(0,1) normalisation) is applied to data, what is the distribution </w:t>
      </w:r>
    </w:p>
    <w:p w14:paraId="76E4707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of the data after normalisation?</w:t>
      </w:r>
    </w:p>
    <w:p w14:paraId="4B90778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25347A6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Decision tree, simpler is better</w:t>
      </w:r>
    </w:p>
    <w:p w14:paraId="6133F904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43DDB3A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 xml:space="preserve">2 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options for dealing with numeric (real valued) features </w:t>
      </w:r>
    </w:p>
    <w:p w14:paraId="7C001DE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in a Naive Bayes classifier.</w:t>
      </w:r>
    </w:p>
    <w:p w14:paraId="6A5AB102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7049CE6B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0AE07F15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>2023/2024 autumn</w:t>
      </w:r>
    </w:p>
    <w:p w14:paraId="0F425170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2E6B8F65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 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4"/>
          <w:szCs w:val="24"/>
          <w:lang w:val="en-US" w:eastAsia="zh-CN" w:bidi="ar"/>
        </w:rPr>
        <w:t>k-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Nearest Neighbour classification, it is common to set </w:t>
      </w: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to be </w:t>
      </w:r>
    </w:p>
    <w:p w14:paraId="5D592F4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 odd number to avoid ties. Describe a situation where an odd </w:t>
      </w:r>
    </w:p>
    <w:p w14:paraId="1B15D42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value of </w:t>
      </w:r>
      <w:r>
        <w:rPr>
          <w:rFonts w:hint="default" w:ascii="Arial-ItalicMT" w:hAnsi="Arial-ItalicMT" w:eastAsia="Arial-ItalicMT" w:cs="Arial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 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will not always avoid ties.</w:t>
      </w:r>
    </w:p>
    <w:p w14:paraId="3C2C3AF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1DBC86A0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b. With hold-out testing on a small dataset of fixed size, what is the </w:t>
      </w:r>
    </w:p>
    <w:p w14:paraId="4ACE531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likely impact of increasing the size of the test set on the accuracy </w:t>
      </w:r>
    </w:p>
    <w:p w14:paraId="20071CE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estimate: </w:t>
      </w:r>
    </w:p>
    <w:p w14:paraId="75AE372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(a) increase the estimate and reduce the variance of this estimate. </w:t>
      </w:r>
    </w:p>
    <w:p w14:paraId="2C819EE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(b) increase the estimate and increase the variance. </w:t>
      </w:r>
    </w:p>
    <w:p w14:paraId="4052269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(c) decrease the estimate and reduce the variance. </w:t>
      </w:r>
    </w:p>
    <w:p w14:paraId="30CDDD9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(d) decrease the estimate and increase the variance</w:t>
      </w:r>
    </w:p>
    <w:p w14:paraId="0BCB3A9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46E9D492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training decision trees it is common to set the limit on the </w:t>
      </w:r>
    </w:p>
    <w:p w14:paraId="45DEF96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number of samples required for a leaf node to control overfitting. </w:t>
      </w:r>
    </w:p>
    <w:p w14:paraId="7587075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 this limit is reduced which of the following is most likely: </w:t>
      </w:r>
    </w:p>
    <w:p w14:paraId="35979F1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(a) training error reduced, test error increased </w:t>
      </w:r>
    </w:p>
    <w:p w14:paraId="7A65EF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(b) training error reduced, test error reduced </w:t>
      </w:r>
    </w:p>
    <w:p w14:paraId="601DB38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(c) training error increased, test error increased </w:t>
      </w:r>
    </w:p>
    <w:p w14:paraId="60EEB53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(d) training error increased, test error reduced</w:t>
      </w:r>
    </w:p>
    <w:p w14:paraId="548C4B2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11ABF39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It is normal for Neural Network implementations such as </w:t>
      </w:r>
    </w:p>
    <w:p w14:paraId="4F08BB7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scikit-learn to use an alpha parameter for regularisation. What </w:t>
      </w:r>
    </w:p>
    <w:p w14:paraId="5208382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does this do and how does this work?</w:t>
      </w:r>
    </w:p>
    <w:p w14:paraId="56FA9D1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05C8059D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e. Explain how mean absolute percentage error (MAPE) is </w:t>
      </w:r>
    </w:p>
    <w:p w14:paraId="2B95292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calculated. Outline one situation where it should not be used.</w:t>
      </w:r>
    </w:p>
    <w:p w14:paraId="6FA6531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2AC6498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23F65DA2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Initially, as new members are added to an ensemble the accuracy </w:t>
      </w:r>
    </w:p>
    <w:p w14:paraId="1DED5EA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improves. Eventually, the addition of additional members no </w:t>
      </w:r>
    </w:p>
    <w:p w14:paraId="3DBE88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longer results in an increase in accuracy. Why is this?</w:t>
      </w:r>
    </w:p>
    <w:p w14:paraId="34208F0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0EC5A9F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 w14:paraId="10132138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measure for quantifying any bias in these </w:t>
      </w:r>
    </w:p>
    <w:p w14:paraId="2B18EEF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results. Calculate the overall bias.</w:t>
      </w:r>
    </w:p>
    <w:p w14:paraId="731BE7B7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216595B3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It is standard practice to normalise the data in advance of fitting a </w:t>
      </w:r>
    </w:p>
    <w:p w14:paraId="0C3E13A7">
      <w:pPr>
        <w:keepNext w:val="0"/>
        <w:keepLines w:val="0"/>
        <w:widowControl/>
        <w:suppressLineNumbers w:val="0"/>
        <w:jc w:val="left"/>
        <w:rPr>
          <w:rFonts w:hint="default"/>
          <w:lang w:val="it-IT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multivariate regression model but it is not essential. </w:t>
      </w:r>
    </w:p>
    <w:p w14:paraId="06B6EDF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If the data is not normalised, what impact will that have on </w:t>
      </w:r>
    </w:p>
    <w:p w14:paraId="15789120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accuracy? </w:t>
      </w:r>
    </w:p>
    <w:p w14:paraId="2D93EEB4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Describe one advantage of data normalisation in multivariate </w:t>
      </w:r>
    </w:p>
    <w:p w14:paraId="58D79BDD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regression.</w:t>
      </w:r>
    </w:p>
    <w:p w14:paraId="4EF6F74D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0E428B74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 SGDRegressor implementation has a learning rate </w:t>
      </w:r>
    </w:p>
    <w:p w14:paraId="5ACE3D86">
      <w:pPr>
        <w:keepNext w:val="0"/>
        <w:keepLines w:val="0"/>
        <w:widowControl/>
        <w:suppressLineNumbers w:val="0"/>
        <w:jc w:val="left"/>
        <w:rPr>
          <w:rFonts w:hint="default"/>
          <w:lang w:val="it-IT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parameter. </w:t>
      </w:r>
    </w:p>
    <w:p w14:paraId="10AC1A6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In terms of the stochastic gradient descent process, what </w:t>
      </w:r>
    </w:p>
    <w:p w14:paraId="7BBEFE43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does this parameter control? </w:t>
      </w:r>
    </w:p>
    <w:p w14:paraId="365D765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What are the consequences of setting a fixed (constant) </w:t>
      </w:r>
    </w:p>
    <w:p w14:paraId="25FC2C5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learning rate that is too large?</w:t>
      </w:r>
    </w:p>
    <w:p w14:paraId="41129CF8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4968A22A">
      <w:pPr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drawing>
          <wp:inline distT="0" distB="0" distL="114300" distR="114300">
            <wp:extent cx="3939540" cy="4503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A4BD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42EB6720">
      <w:pPr>
        <w:rPr>
          <w:rFonts w:hint="default" w:ascii="Times New Roman" w:hAnsi="Times New Roman" w:cs="Times New Roman"/>
          <w:sz w:val="28"/>
          <w:szCs w:val="28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17F82"/>
    <w:multiLevelType w:val="singleLevel"/>
    <w:tmpl w:val="9C717F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46EC2"/>
    <w:rsid w:val="051F7383"/>
    <w:rsid w:val="07546EC2"/>
    <w:rsid w:val="41E17DCF"/>
    <w:rsid w:val="42853F02"/>
    <w:rsid w:val="44475AB9"/>
    <w:rsid w:val="447D7569"/>
    <w:rsid w:val="473A4073"/>
    <w:rsid w:val="5666315C"/>
    <w:rsid w:val="5AB908DC"/>
    <w:rsid w:val="71DD0A99"/>
    <w:rsid w:val="737F0989"/>
    <w:rsid w:val="77A0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2024-11-28T17:27:00Z</dcterms:created>
  <dc:creator>oloro</dc:creator>
  <cp:lastModifiedBy>giacoco 27</cp:lastModifiedBy>
  <dcterms:modified xsi:type="dcterms:W3CDTF">2024-12-10T15:30:15Z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550F6C957E5040E086A6BC4FAD533A04_11</vt:lpwstr>
  </property>
</Properties>
</file>