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CF9CC" w14:textId="0C1C8A95" w:rsidR="00D0478C" w:rsidRDefault="007C043A" w:rsidP="007C043A">
      <w:pPr>
        <w:jc w:val="center"/>
        <w:rPr>
          <w:rFonts w:ascii="Arial" w:hAnsi="Arial" w:cs="Arial"/>
          <w:b/>
          <w:bCs/>
          <w:color w:val="337AB7"/>
          <w:sz w:val="44"/>
          <w:szCs w:val="44"/>
          <w:shd w:val="clear" w:color="auto" w:fill="FFFFFF"/>
        </w:rPr>
      </w:pPr>
      <w:r w:rsidRPr="007C043A">
        <w:rPr>
          <w:rFonts w:ascii="Arial" w:hAnsi="Arial" w:cs="Arial"/>
          <w:b/>
          <w:bCs/>
          <w:color w:val="337AB7"/>
          <w:sz w:val="44"/>
          <w:szCs w:val="44"/>
          <w:shd w:val="clear" w:color="auto" w:fill="FFFFFF"/>
        </w:rPr>
        <w:t>Regimes Totalitários na Europa</w:t>
      </w:r>
    </w:p>
    <w:p w14:paraId="02EF8E27" w14:textId="3B2D2949" w:rsidR="007C043A" w:rsidRDefault="007C043A" w:rsidP="007C043A">
      <w:pPr>
        <w:jc w:val="center"/>
        <w:rPr>
          <w:rFonts w:ascii="Arial" w:hAnsi="Arial" w:cs="Arial"/>
          <w:b/>
          <w:bCs/>
          <w:color w:val="337AB7"/>
          <w:sz w:val="44"/>
          <w:szCs w:val="44"/>
          <w:shd w:val="clear" w:color="auto" w:fill="FFFFFF"/>
        </w:rPr>
      </w:pPr>
    </w:p>
    <w:p w14:paraId="0F37C03F" w14:textId="77777777" w:rsidR="007C043A" w:rsidRDefault="007C043A" w:rsidP="007C043A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 totalitarismo foi uma reação conservadora à democracia e ao liberalismo político e econômico. Assim, depois do desastre da Primeira Guerra Mundial, surgiu a ideia de que os governos deveriam ser fortes para serem eficientes.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Caberia aos cidadãos seguirem os passos de um chefe carismático que se encarregaria de conduzir a política nacional. Os partidos políticos não deveriam existir, pois eram a expressão da discórdia.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Essas ideias foram defendidas pela direita, mas Josef Stalin, na União Soviética, utilizou o totalitarismo a fim de implantar o socialismo.</w:t>
      </w:r>
    </w:p>
    <w:p w14:paraId="60F64B9A" w14:textId="1F475940" w:rsidR="007C043A" w:rsidRDefault="007C043A" w:rsidP="007C043A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 w:rsidRPr="007C043A">
        <w:rPr>
          <w:rFonts w:ascii="Arial" w:hAnsi="Arial" w:cs="Arial"/>
          <w:color w:val="404040"/>
        </w:rPr>
        <w:t>As características do totalitarismo são:</w:t>
      </w:r>
    </w:p>
    <w:p w14:paraId="14DF00DC" w14:textId="5C5272B7" w:rsidR="007C043A" w:rsidRDefault="007C043A" w:rsidP="007C043A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Governo centralizado</w:t>
      </w:r>
    </w:p>
    <w:p w14:paraId="7101B1E5" w14:textId="5D79BAA6" w:rsidR="007C043A" w:rsidRDefault="007C043A" w:rsidP="007C043A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Nacionalismo extremado</w:t>
      </w:r>
    </w:p>
    <w:p w14:paraId="31CA0459" w14:textId="1A6A7790" w:rsidR="007C043A" w:rsidRDefault="007C043A" w:rsidP="007C043A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Anti-liberalism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</w:t>
      </w:r>
    </w:p>
    <w:p w14:paraId="0CBAA23D" w14:textId="31A062C2" w:rsidR="007C043A" w:rsidRDefault="007C043A" w:rsidP="007C043A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Militarismo</w:t>
      </w:r>
    </w:p>
    <w:p w14:paraId="667F4FEB" w14:textId="2CF0CDA4" w:rsidR="007C043A" w:rsidRDefault="007C043A" w:rsidP="007C043A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Organizações militaristas para a juventude</w:t>
      </w:r>
    </w:p>
    <w:p w14:paraId="34E37DD9" w14:textId="046DE0AD" w:rsidR="007C043A" w:rsidRDefault="007C043A" w:rsidP="007C043A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Culto ao líde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r</w:t>
      </w:r>
    </w:p>
    <w:p w14:paraId="093A4782" w14:textId="6A475BB0" w:rsidR="007C043A" w:rsidRPr="007C043A" w:rsidRDefault="007C043A" w:rsidP="007C043A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Partido único</w:t>
      </w:r>
    </w:p>
    <w:p w14:paraId="1BD5F283" w14:textId="2DCEB5A9" w:rsidR="007C043A" w:rsidRDefault="007C043A" w:rsidP="007C043A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Expansionismo territorial</w:t>
      </w:r>
    </w:p>
    <w:p w14:paraId="6E1BF08E" w14:textId="40E86176" w:rsidR="007C043A" w:rsidRDefault="007C043A" w:rsidP="007C043A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2DEFB8AC" w14:textId="6662D960" w:rsidR="007C043A" w:rsidRDefault="007C043A" w:rsidP="007C043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7C043A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Principais regimes totalitários</w:t>
      </w:r>
    </w:p>
    <w:p w14:paraId="793A220C" w14:textId="77777777" w:rsidR="007C043A" w:rsidRDefault="007C043A" w:rsidP="007C043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</w:p>
    <w:p w14:paraId="129A4CA7" w14:textId="46390EF6" w:rsidR="007C043A" w:rsidRDefault="007C043A" w:rsidP="007C043A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Stalinismo soviético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: </w:t>
      </w:r>
      <w:r w:rsidRPr="007C043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Com a revolução russa de 1917 e após a morte de Lenin, iniciou-se o stalinismo na URSS com o poder concentrado nas mãos de Josef Stalin.</w:t>
      </w:r>
    </w:p>
    <w:p w14:paraId="4E95BB6C" w14:textId="780AE06B" w:rsidR="007C043A" w:rsidRDefault="00003CAE" w:rsidP="00FC60F0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003CA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Fascismo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color w:val="404040"/>
          <w:shd w:val="clear" w:color="auto" w:fill="FFFFFF"/>
        </w:rPr>
        <w:t>F</w:t>
      </w:r>
      <w:r>
        <w:rPr>
          <w:rFonts w:ascii="Arial" w:hAnsi="Arial" w:cs="Arial"/>
          <w:color w:val="404040"/>
          <w:shd w:val="clear" w:color="auto" w:fill="FFFFFF"/>
        </w:rPr>
        <w:t>oi um sistema político nacionalista, antiliberal e antissocialista surgido na Itália, em 1919, no fim da Primeira Guerra Mundial, e que durou até 1943.</w:t>
      </w:r>
    </w:p>
    <w:p w14:paraId="545063E7" w14:textId="01031243" w:rsidR="00FC60F0" w:rsidRDefault="00FC60F0" w:rsidP="00FC60F0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 w:rsidRPr="00FC60F0">
        <w:rPr>
          <w:rFonts w:ascii="Arial" w:hAnsi="Arial" w:cs="Arial"/>
          <w:color w:val="404040"/>
        </w:rPr>
        <w:t>Nazismo</w:t>
      </w:r>
      <w:r>
        <w:rPr>
          <w:rFonts w:ascii="Arial" w:hAnsi="Arial" w:cs="Arial"/>
          <w:color w:val="404040"/>
        </w:rPr>
        <w:t xml:space="preserve">: </w:t>
      </w:r>
      <w:r w:rsidRPr="00FC60F0">
        <w:rPr>
          <w:rFonts w:ascii="Arial" w:hAnsi="Arial" w:cs="Arial"/>
          <w:color w:val="404040"/>
        </w:rPr>
        <w:t>O governo nazista promoveu ideias antissemitas, perseguindo e exterminando principalmente judeus.</w:t>
      </w:r>
    </w:p>
    <w:p w14:paraId="6DE056F3" w14:textId="69F45B27" w:rsidR="00FC60F0" w:rsidRDefault="00FC60F0" w:rsidP="00FC60F0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 w:rsidRPr="00FC60F0">
        <w:rPr>
          <w:rFonts w:ascii="Arial" w:hAnsi="Arial" w:cs="Arial"/>
          <w:color w:val="404040"/>
        </w:rPr>
        <w:t>Salazarismo</w:t>
      </w:r>
      <w:r>
        <w:rPr>
          <w:rFonts w:ascii="Arial" w:hAnsi="Arial" w:cs="Arial"/>
          <w:color w:val="404040"/>
        </w:rPr>
        <w:t xml:space="preserve">: Foi </w:t>
      </w:r>
      <w:r w:rsidRPr="00FC60F0">
        <w:rPr>
          <w:rFonts w:ascii="Arial" w:hAnsi="Arial" w:cs="Arial"/>
          <w:color w:val="404040"/>
        </w:rPr>
        <w:t>um regime ditatorial inspirado nos ideais fascistas que vigorou em Portugal sob liderança de Antônio de Oliveira Salazar a partir da Nova Constituição, estabelecida em 1933.</w:t>
      </w:r>
    </w:p>
    <w:p w14:paraId="5E59CABF" w14:textId="27020060" w:rsidR="00FC60F0" w:rsidRPr="00FC60F0" w:rsidRDefault="00FC60F0" w:rsidP="00FC60F0">
      <w:pPr>
        <w:spacing w:after="0" w:line="240" w:lineRule="auto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 w:rsidRPr="00FC60F0">
        <w:rPr>
          <w:rFonts w:ascii="Arial" w:hAnsi="Arial" w:cs="Arial"/>
          <w:color w:val="404040"/>
        </w:rPr>
        <w:t>Franquismo</w:t>
      </w:r>
      <w:r>
        <w:rPr>
          <w:rFonts w:ascii="Arial" w:hAnsi="Arial" w:cs="Arial"/>
          <w:color w:val="404040"/>
        </w:rPr>
        <w:t xml:space="preserve">: </w:t>
      </w:r>
      <w:r w:rsidRPr="00FC60F0">
        <w:rPr>
          <w:rFonts w:ascii="Arial" w:hAnsi="Arial" w:cs="Arial"/>
          <w:color w:val="404040"/>
        </w:rPr>
        <w:t>O general Francisco Franco, inspirado no nacionalismo, se rebelou contra o governo democrático do presidente Manuel Azaña Díaz e mergulhou a Espanha na Guerra Civil</w:t>
      </w:r>
      <w:r>
        <w:rPr>
          <w:rFonts w:ascii="Arial" w:hAnsi="Arial" w:cs="Arial"/>
          <w:color w:val="404040"/>
        </w:rPr>
        <w:t>.</w:t>
      </w:r>
    </w:p>
    <w:sectPr w:rsidR="00FC60F0" w:rsidRPr="00FC60F0" w:rsidSect="007C043A">
      <w:pgSz w:w="11906" w:h="16838"/>
      <w:pgMar w:top="1134" w:right="1021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56C77"/>
    <w:multiLevelType w:val="multilevel"/>
    <w:tmpl w:val="E29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3A"/>
    <w:rsid w:val="00003CAE"/>
    <w:rsid w:val="007C043A"/>
    <w:rsid w:val="00D0478C"/>
    <w:rsid w:val="00F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3656"/>
  <w15:chartTrackingRefBased/>
  <w15:docId w15:val="{0991CD12-2F59-42BC-AA44-5E94495B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3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GIETZEL</cp:lastModifiedBy>
  <cp:revision>1</cp:revision>
  <dcterms:created xsi:type="dcterms:W3CDTF">2020-11-24T12:00:00Z</dcterms:created>
  <dcterms:modified xsi:type="dcterms:W3CDTF">2020-11-24T12:35:00Z</dcterms:modified>
</cp:coreProperties>
</file>