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6474F" w14:textId="77777777" w:rsidR="008B1C2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E5A9577" w14:textId="77777777" w:rsidR="008B1C2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1424C210" w14:textId="77777777" w:rsidR="008B1C23" w:rsidRDefault="008B1C23">
      <w:pPr>
        <w:spacing w:after="0"/>
        <w:jc w:val="center"/>
        <w:rPr>
          <w:b/>
        </w:rPr>
      </w:pP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4509"/>
        <w:gridCol w:w="4507"/>
      </w:tblGrid>
      <w:tr w:rsidR="008B1C23" w14:paraId="6B8AC60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58C65" w14:textId="77777777" w:rsidR="008B1C23" w:rsidRDefault="00000000">
            <w: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7DB73" w14:textId="77777777" w:rsidR="008B1C23" w:rsidRDefault="00000000">
            <w:r>
              <w:t>28 March 2026</w:t>
            </w:r>
          </w:p>
        </w:tc>
      </w:tr>
      <w:tr w:rsidR="008B1C23" w14:paraId="15AB9D1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1964" w14:textId="77777777" w:rsidR="008B1C23" w:rsidRDefault="00000000">
            <w: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EE2B" w14:textId="348BE7EE" w:rsidR="008B1C23" w:rsidRDefault="00124A32">
            <w:r w:rsidRPr="00124A32">
              <w:t>69c1028d4241397902eb7b26</w:t>
            </w:r>
          </w:p>
        </w:tc>
      </w:tr>
      <w:tr w:rsidR="008B1C23" w14:paraId="2E5A409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77C42" w14:textId="77777777" w:rsidR="008B1C23" w:rsidRDefault="00000000">
            <w: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6F38D" w14:textId="77777777" w:rsidR="008B1C23" w:rsidRDefault="00000000">
            <w:r>
              <w:t>Automating Data Import and Relationship Mapping Using Import Sets &amp; Dot Walking</w:t>
            </w:r>
          </w:p>
        </w:tc>
      </w:tr>
      <w:tr w:rsidR="008B1C23" w14:paraId="32C6C1D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BB412" w14:textId="77777777" w:rsidR="008B1C23" w:rsidRDefault="00000000">
            <w: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7F59F" w14:textId="77777777" w:rsidR="008B1C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E07DA62" w14:textId="77777777" w:rsidR="008B1C23" w:rsidRDefault="008B1C23">
      <w:pPr>
        <w:rPr>
          <w:b/>
        </w:rPr>
      </w:pPr>
    </w:p>
    <w:p w14:paraId="5E51A3B0" w14:textId="77777777" w:rsidR="008B1C23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D0178B7" w14:textId="77777777" w:rsidR="008B1C23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3C810642" w14:textId="77777777" w:rsidR="008B1C23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3CD9DC88" w14:textId="77777777" w:rsidR="008B1C23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0CEE1CFC" w14:textId="77777777" w:rsidR="008B1C23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5DA9F47" w14:textId="77777777" w:rsidR="008B1C23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4F1D3551" w14:textId="77777777" w:rsidR="008B1C23" w:rsidRDefault="008B1C23">
      <w:pPr>
        <w:rPr>
          <w:b/>
        </w:rPr>
      </w:pPr>
    </w:p>
    <w:p w14:paraId="2E934C0E" w14:textId="77777777" w:rsidR="008B1C23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63D97094" w14:textId="77777777" w:rsidR="008B1C23" w:rsidRDefault="00000000">
      <w:pPr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2" behindDoc="0" locked="0" layoutInCell="0" allowOverlap="1" wp14:anchorId="5B097974" wp14:editId="15854E94">
            <wp:simplePos x="0" y="0"/>
            <wp:positionH relativeFrom="column">
              <wp:posOffset>-66675</wp:posOffset>
            </wp:positionH>
            <wp:positionV relativeFrom="paragraph">
              <wp:posOffset>133350</wp:posOffset>
            </wp:positionV>
            <wp:extent cx="5731510" cy="48882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8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C0C026" w14:textId="77777777" w:rsidR="008B1C23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2898383D" w14:textId="77777777" w:rsidR="008B1C23" w:rsidRDefault="00000000">
      <w:pPr>
        <w:rPr>
          <w:b/>
        </w:rPr>
      </w:pPr>
      <w:r>
        <w:rPr>
          <w:b/>
        </w:rPr>
        <w:t xml:space="preserve">Reference: </w:t>
      </w:r>
      <w:hyperlink r:id="rId8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72B24C1B" w14:textId="77777777" w:rsidR="008B1C23" w:rsidRDefault="008B1C23">
      <w:pPr>
        <w:rPr>
          <w:b/>
        </w:rPr>
      </w:pPr>
    </w:p>
    <w:p w14:paraId="3D1EA0BE" w14:textId="77777777" w:rsidR="008B1C23" w:rsidRDefault="008B1C23">
      <w:pPr>
        <w:rPr>
          <w:b/>
        </w:rPr>
      </w:pPr>
    </w:p>
    <w:sectPr w:rsidR="008B1C23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1"/>
    <w:family w:val="swiss"/>
    <w:pitch w:val="variable"/>
    <w:embedRegular r:id="rId1" w:fontKey="{1260D210-8012-4123-8C26-B0DF1A95A0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  <w:embedRegular r:id="rId2" w:fontKey="{B027B87F-E7DE-4B83-A882-06389A805103}"/>
    <w:embedBold r:id="rId3" w:fontKey="{5FE10975-A371-4C6B-B22A-E159A97C0E72}"/>
    <w:embedItalic r:id="rId4" w:fontKey="{7E6F9F4D-82F1-4335-8F78-7DA7FE3CD5D4}"/>
  </w:font>
  <w:font w:name="Liberation Sans">
    <w:altName w:val="Arial"/>
    <w:charset w:val="01"/>
    <w:family w:val="swiss"/>
    <w:pitch w:val="variable"/>
    <w:embedRegular r:id="rId5" w:fontKey="{B4D08765-B24C-447E-86B8-CC8BBC71320E}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7275902-16A7-49B1-8137-69824A6C209D}"/>
    <w:embedItalic r:id="rId7" w:fontKey="{BEFF1238-5ECC-4A35-BF57-F92A5F5B31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1"/>
    <w:family w:val="swiss"/>
    <w:pitch w:val="variable"/>
    <w:embedRegular r:id="rId8" w:fontKey="{DF1319F1-93AE-423F-8DAF-0CB21A5F1283}"/>
    <w:embedItalic r:id="rId9" w:fontKey="{C22F38C5-9431-405E-A686-32EB580A024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4C89F09D-900E-4EF9-BF84-9058055E08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44F38"/>
    <w:multiLevelType w:val="multilevel"/>
    <w:tmpl w:val="D21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A3E2899"/>
    <w:multiLevelType w:val="multilevel"/>
    <w:tmpl w:val="33D2584A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num w:numId="1" w16cid:durableId="1509952275">
    <w:abstractNumId w:val="1"/>
  </w:num>
  <w:num w:numId="2" w16cid:durableId="825976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23"/>
    <w:rsid w:val="00124A32"/>
    <w:rsid w:val="002018D0"/>
    <w:rsid w:val="008B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2975F"/>
  <w15:docId w15:val="{5F3401AC-431D-45B7-9F1F-E509B2CC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9067B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1044</Characters>
  <Application>Microsoft Office Word</Application>
  <DocSecurity>0</DocSecurity>
  <Lines>34</Lines>
  <Paragraphs>25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Daniel Prem kumar</cp:lastModifiedBy>
  <cp:revision>2</cp:revision>
  <dcterms:created xsi:type="dcterms:W3CDTF">2026-04-05T17:48:00Z</dcterms:created>
  <dcterms:modified xsi:type="dcterms:W3CDTF">2026-04-05T17:48:00Z</dcterms:modified>
  <dc:language>en-IN</dc:language>
</cp:coreProperties>
</file>