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8890" w14:textId="77777777" w:rsidR="000A0624" w:rsidRDefault="00000000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DC3C5AB" w14:textId="77777777" w:rsidR="000A0624" w:rsidRDefault="00000000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A83044A" w14:textId="77777777" w:rsidR="000A0624" w:rsidRDefault="000A0624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0624" w14:paraId="3686C05C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C8D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F5C0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January 2026</w:t>
            </w:r>
          </w:p>
        </w:tc>
      </w:tr>
      <w:tr w:rsidR="000A0624" w14:paraId="7B1E2C85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5BB1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8012" w14:textId="277343DE" w:rsidR="000A0624" w:rsidRDefault="0045708A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69c1028d4241397902eb7b26</w:t>
            </w:r>
          </w:p>
        </w:tc>
      </w:tr>
      <w:tr w:rsidR="000A0624" w14:paraId="7E47885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DF6E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5535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Automating Data Import and Relationship Mapping Using Import Sets &amp; Dot Walking</w:t>
            </w:r>
          </w:p>
        </w:tc>
      </w:tr>
      <w:tr w:rsidR="000A0624" w14:paraId="1E9FC73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C415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15F2" w14:textId="77777777" w:rsidR="000A0624" w:rsidRDefault="00000000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2AA952B" w14:textId="77777777" w:rsidR="000A0624" w:rsidRDefault="000A0624">
      <w:pPr>
        <w:pStyle w:val="normal1"/>
        <w:rPr>
          <w:rFonts w:ascii="Arial" w:eastAsia="Arial" w:hAnsi="Arial" w:cs="Arial"/>
          <w:b/>
        </w:rPr>
      </w:pPr>
    </w:p>
    <w:p w14:paraId="15298D0F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615246E" w14:textId="77777777" w:rsidR="000A0624" w:rsidRDefault="00000000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42381B4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133A60B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575AAB2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5080" distB="5080" distL="5080" distR="5080" simplePos="0" relativeHeight="2" behindDoc="0" locked="0" layoutInCell="1" allowOverlap="1" wp14:anchorId="2315786C" wp14:editId="09B99B1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5080" t="5080" r="5080" b="5080"/>
                <wp:wrapNone/>
                <wp:docPr id="1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20" cy="264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751F14" w14:textId="77777777" w:rsidR="000A0624" w:rsidRDefault="00000000">
                            <w:pPr>
                              <w:pStyle w:val="FrameContentsuse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E3626BE" w14:textId="77777777" w:rsidR="000A0624" w:rsidRDefault="00000000">
                            <w:pPr>
                              <w:pStyle w:val="FrameContentsuser"/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E79371F" w14:textId="77777777" w:rsidR="000A0624" w:rsidRDefault="00000000">
                            <w:pPr>
                              <w:pStyle w:val="FrameContentsuser"/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B44498C" w14:textId="77777777" w:rsidR="000A0624" w:rsidRDefault="00000000">
                            <w:pPr>
                              <w:pStyle w:val="FrameContentsuser"/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5C65CEB" w14:textId="77777777" w:rsidR="000A0624" w:rsidRDefault="00000000">
                            <w:pPr>
                              <w:pStyle w:val="FrameContentsuser"/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5E79424" w14:textId="77777777" w:rsidR="000A0624" w:rsidRDefault="00000000">
                            <w:pPr>
                              <w:pStyle w:val="FrameContentsuser"/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5786C" id="Shape 2" o:spid="_x0000_s1026" style="position:absolute;margin-left:337pt;margin-top:15pt;width:375.5pt;height:208pt;z-index:2;visibility:visible;mso-wrap-style:square;mso-wrap-distance-left:.4pt;mso-wrap-distance-top:.4pt;mso-wrap-distance-right:.4pt;mso-wrap-distance-bottom:.4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" fillcolor="white [3201]">
                <v:stroke joinstyle="round"/>
                <v:textbox>
                  <w:txbxContent>
                    <w:p w14:paraId="5E751F14" w14:textId="77777777" w:rsidR="000A0624" w:rsidRDefault="00000000">
                      <w:pPr>
                        <w:pStyle w:val="FrameContentsuse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E3626BE" w14:textId="77777777" w:rsidR="000A0624" w:rsidRDefault="00000000">
                      <w:pPr>
                        <w:pStyle w:val="FrameContentsuser"/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E79371F" w14:textId="77777777" w:rsidR="000A0624" w:rsidRDefault="00000000">
                      <w:pPr>
                        <w:pStyle w:val="FrameContentsuser"/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B44498C" w14:textId="77777777" w:rsidR="000A0624" w:rsidRDefault="00000000">
                      <w:pPr>
                        <w:pStyle w:val="FrameContentsuser"/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5C65CEB" w14:textId="77777777" w:rsidR="000A0624" w:rsidRDefault="00000000">
                      <w:pPr>
                        <w:pStyle w:val="FrameContentsuser"/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5E79424" w14:textId="77777777" w:rsidR="000A0624" w:rsidRDefault="00000000">
                      <w:pPr>
                        <w:pStyle w:val="FrameContentsuser"/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E223911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4" behindDoc="0" locked="0" layoutInCell="0" allowOverlap="1" wp14:anchorId="307F31EC" wp14:editId="1AAAF48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F434A5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0944DF9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4800D7F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F9288EB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39B79AA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971D83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654119E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234AADF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98C0A00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7C68656F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Components &amp; Technologies:</w:t>
      </w:r>
    </w:p>
    <w:p w14:paraId="4C083F72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Platform: ServiceNow (Tokyo / Utah / Vancouver release)</w:t>
      </w:r>
    </w:p>
    <w:p w14:paraId="7376D672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10DD20B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Modules Used:</w:t>
      </w:r>
    </w:p>
    <w:p w14:paraId="7A3FC8EF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Import Sets (sys_import_set)</w:t>
      </w:r>
    </w:p>
    <w:p w14:paraId="7C0C69F6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Transform Maps (sys_transform_map)</w:t>
      </w:r>
    </w:p>
    <w:p w14:paraId="034A0D5D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Scheduled Import Jobs</w:t>
      </w:r>
    </w:p>
    <w:p w14:paraId="4AEF5A2A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Business Rules (for pre/post transform logic)</w:t>
      </w:r>
    </w:p>
    <w:p w14:paraId="5B62CBA2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Script Includes (for reusable dot walking logic)</w:t>
      </w:r>
    </w:p>
    <w:p w14:paraId="782AF68A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3411388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Scripting:</w:t>
      </w:r>
    </w:p>
    <w:p w14:paraId="12970494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GlideRecord API — to query and resolve reference fields</w:t>
      </w:r>
    </w:p>
    <w:p w14:paraId="46974FC6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Dot Walking syntax — department.name, location.city etc.</w:t>
      </w:r>
    </w:p>
    <w:p w14:paraId="35DC26A3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Transform Scripts — onBefore, onAfter scripts in Transform Map</w:t>
      </w:r>
    </w:p>
    <w:p w14:paraId="59C30E89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B117703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Sources:</w:t>
      </w:r>
    </w:p>
    <w:p w14:paraId="580F6E61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Excel (.xlsx) / CSV files</w:t>
      </w:r>
    </w:p>
    <w:p w14:paraId="630A533B" w14:textId="77777777" w:rsidR="000A0624" w:rsidRDefault="00000000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- REST API data source (optional)</w:t>
      </w:r>
    </w:p>
    <w:p w14:paraId="1E27F007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7D2FFE1A" w14:textId="77777777" w:rsidR="000A0624" w:rsidRDefault="000A062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534292D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D1C7565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7D0798F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3D442EE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1189874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79D5482" w14:textId="77777777" w:rsidR="000A0624" w:rsidRDefault="00000000">
      <w:pPr>
        <w:pStyle w:val="normal1"/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9BFEC2C" w14:textId="77777777" w:rsidR="000A0624" w:rsidRDefault="000A0624">
      <w:pPr>
        <w:pStyle w:val="normal1"/>
        <w:rPr>
          <w:rFonts w:ascii="Arial" w:eastAsia="Arial" w:hAnsi="Arial" w:cs="Arial"/>
          <w:b/>
        </w:rPr>
      </w:pPr>
    </w:p>
    <w:p w14:paraId="02D43206" w14:textId="77777777" w:rsidR="000A0624" w:rsidRDefault="000A0624">
      <w:pPr>
        <w:pStyle w:val="normal1"/>
        <w:rPr>
          <w:rFonts w:ascii="Arial" w:eastAsia="Arial" w:hAnsi="Arial" w:cs="Arial"/>
          <w:b/>
        </w:rPr>
      </w:pPr>
    </w:p>
    <w:p w14:paraId="218FC216" w14:textId="77777777" w:rsidR="000A0624" w:rsidRDefault="000A0624">
      <w:pPr>
        <w:pStyle w:val="normal1"/>
        <w:rPr>
          <w:rFonts w:ascii="Arial" w:eastAsia="Arial" w:hAnsi="Arial" w:cs="Arial"/>
          <w:b/>
        </w:rPr>
      </w:pPr>
    </w:p>
    <w:sectPr w:rsidR="000A0624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24"/>
    <w:rsid w:val="000A0624"/>
    <w:rsid w:val="0045708A"/>
    <w:rsid w:val="00A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B0B2"/>
  <w15:docId w15:val="{5ACA1E21-A6D2-4703-8075-7F549A0B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1667</Characters>
  <Application>Microsoft Office Word</Application>
  <DocSecurity>0</DocSecurity>
  <Lines>138</Lines>
  <Paragraphs>95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2026-04-05T18:33:00Z</dcterms:created>
  <dcterms:modified xsi:type="dcterms:W3CDTF">2026-04-05T18:33:00Z</dcterms:modified>
  <dc:language>en-IN</dc:language>
</cp:coreProperties>
</file>