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5CBB" w14:textId="77777777" w:rsidR="00752308" w:rsidRDefault="00000000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260A5B96" w14:textId="77777777" w:rsidR="00752308" w:rsidRDefault="000000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6684FB2" w14:textId="77777777" w:rsidR="00752308" w:rsidRDefault="00752308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752308" w14:paraId="2EC67F23" w14:textId="77777777">
        <w:trPr>
          <w:jc w:val="center"/>
        </w:trPr>
        <w:tc>
          <w:tcPr>
            <w:tcW w:w="4508" w:type="dxa"/>
          </w:tcPr>
          <w:p w14:paraId="1AC66770" w14:textId="77777777" w:rsidR="00752308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Date</w:t>
            </w:r>
          </w:p>
        </w:tc>
        <w:tc>
          <w:tcPr>
            <w:tcW w:w="4842" w:type="dxa"/>
          </w:tcPr>
          <w:p w14:paraId="487AEC42" w14:textId="77777777" w:rsidR="00752308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28 march 2026</w:t>
            </w:r>
          </w:p>
        </w:tc>
      </w:tr>
      <w:tr w:rsidR="00752308" w14:paraId="6CA62314" w14:textId="77777777">
        <w:trPr>
          <w:jc w:val="center"/>
        </w:trPr>
        <w:tc>
          <w:tcPr>
            <w:tcW w:w="4508" w:type="dxa"/>
          </w:tcPr>
          <w:p w14:paraId="10082F6B" w14:textId="77777777" w:rsidR="00752308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Team ID</w:t>
            </w:r>
          </w:p>
        </w:tc>
        <w:tc>
          <w:tcPr>
            <w:tcW w:w="4842" w:type="dxa"/>
          </w:tcPr>
          <w:p w14:paraId="250FDD36" w14:textId="22DACC05" w:rsidR="00752308" w:rsidRDefault="00A855CF">
            <w:pPr>
              <w:spacing w:after="0" w:line="240" w:lineRule="auto"/>
              <w:rPr>
                <w:rFonts w:ascii="Arial" w:hAnsi="Arial" w:cs="Arial"/>
              </w:rPr>
            </w:pPr>
            <w:r w:rsidRPr="00A855CF">
              <w:rPr>
                <w:rFonts w:ascii="Arial" w:hAnsi="Arial" w:cs="Arial"/>
              </w:rPr>
              <w:t>69c1028d4241397902eb7b26</w:t>
            </w:r>
          </w:p>
        </w:tc>
      </w:tr>
      <w:tr w:rsidR="00752308" w14:paraId="788AC85C" w14:textId="77777777">
        <w:trPr>
          <w:jc w:val="center"/>
        </w:trPr>
        <w:tc>
          <w:tcPr>
            <w:tcW w:w="4508" w:type="dxa"/>
          </w:tcPr>
          <w:p w14:paraId="3C9C9487" w14:textId="77777777" w:rsidR="00752308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Project Name</w:t>
            </w:r>
          </w:p>
        </w:tc>
        <w:tc>
          <w:tcPr>
            <w:tcW w:w="4842" w:type="dxa"/>
          </w:tcPr>
          <w:p w14:paraId="5DFAC600" w14:textId="77777777" w:rsidR="00752308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Automating Data Import and Relationship Mapping Using Import Sets &amp; Dot Walking</w:t>
            </w:r>
          </w:p>
        </w:tc>
      </w:tr>
      <w:tr w:rsidR="00752308" w14:paraId="7E512C29" w14:textId="77777777">
        <w:trPr>
          <w:jc w:val="center"/>
        </w:trPr>
        <w:tc>
          <w:tcPr>
            <w:tcW w:w="4508" w:type="dxa"/>
          </w:tcPr>
          <w:p w14:paraId="7F3573DE" w14:textId="77777777" w:rsidR="00752308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Maximum Marks</w:t>
            </w:r>
          </w:p>
        </w:tc>
        <w:tc>
          <w:tcPr>
            <w:tcW w:w="4842" w:type="dxa"/>
          </w:tcPr>
          <w:p w14:paraId="40AB14FE" w14:textId="77777777" w:rsidR="00752308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 Marks</w:t>
            </w:r>
          </w:p>
        </w:tc>
      </w:tr>
    </w:tbl>
    <w:p w14:paraId="0B182393" w14:textId="77777777" w:rsidR="00752308" w:rsidRDefault="00752308">
      <w:pPr>
        <w:rPr>
          <w:rFonts w:ascii="Arial" w:hAnsi="Arial" w:cs="Arial"/>
          <w:b/>
          <w:bCs/>
        </w:rPr>
      </w:pPr>
    </w:p>
    <w:p w14:paraId="3819697D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1F0A4E5" w14:textId="77777777" w:rsidR="00752308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14537" w:type="dxa"/>
        <w:tblLayout w:type="fixed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6"/>
        <w:gridCol w:w="1450"/>
      </w:tblGrid>
      <w:tr w:rsidR="00752308" w14:paraId="646A125E" w14:textId="77777777">
        <w:trPr>
          <w:trHeight w:val="266"/>
          <w:tblHeader/>
        </w:trPr>
        <w:tc>
          <w:tcPr>
            <w:tcW w:w="1812" w:type="dxa"/>
          </w:tcPr>
          <w:p w14:paraId="47F2BFC8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6B42649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82D9511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7BC58C8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FA6E5EB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6" w:type="dxa"/>
          </w:tcPr>
          <w:p w14:paraId="70CF4C79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0" w:type="dxa"/>
          </w:tcPr>
          <w:p w14:paraId="5BB5B192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752308" w14:paraId="5DB28CD3" w14:textId="77777777">
        <w:trPr>
          <w:trHeight w:val="392"/>
        </w:trPr>
        <w:tc>
          <w:tcPr>
            <w:tcW w:w="1812" w:type="dxa"/>
          </w:tcPr>
          <w:p w14:paraId="544F824E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946C23B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A960761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8A60C0C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5291348" w14:textId="77777777" w:rsidR="0075230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</w:t>
            </w:r>
          </w:p>
        </w:tc>
        <w:tc>
          <w:tcPr>
            <w:tcW w:w="1566" w:type="dxa"/>
          </w:tcPr>
          <w:p w14:paraId="53D592B6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High</w:t>
            </w:r>
          </w:p>
        </w:tc>
        <w:tc>
          <w:tcPr>
            <w:tcW w:w="1450" w:type="dxa"/>
          </w:tcPr>
          <w:p w14:paraId="436A3CFD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0EDB016E" w14:textId="77777777">
        <w:trPr>
          <w:trHeight w:val="392"/>
        </w:trPr>
        <w:tc>
          <w:tcPr>
            <w:tcW w:w="1812" w:type="dxa"/>
          </w:tcPr>
          <w:p w14:paraId="25D16F78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EAE08E3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597D272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C711B22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2A2AB847" w14:textId="77777777" w:rsidR="0075230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566" w:type="dxa"/>
          </w:tcPr>
          <w:p w14:paraId="43EC35DD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High</w:t>
            </w:r>
          </w:p>
        </w:tc>
        <w:tc>
          <w:tcPr>
            <w:tcW w:w="1450" w:type="dxa"/>
          </w:tcPr>
          <w:p w14:paraId="57DB305B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39E20BF6" w14:textId="77777777">
        <w:trPr>
          <w:trHeight w:val="392"/>
        </w:trPr>
        <w:tc>
          <w:tcPr>
            <w:tcW w:w="1812" w:type="dxa"/>
          </w:tcPr>
          <w:p w14:paraId="02D2A1CC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595B180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AC763A7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E46DA95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4F3C4298" w14:textId="77777777" w:rsidR="0075230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</w:t>
            </w:r>
          </w:p>
        </w:tc>
        <w:tc>
          <w:tcPr>
            <w:tcW w:w="1566" w:type="dxa"/>
          </w:tcPr>
          <w:p w14:paraId="55D3B176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Low</w:t>
            </w:r>
          </w:p>
        </w:tc>
        <w:tc>
          <w:tcPr>
            <w:tcW w:w="1450" w:type="dxa"/>
          </w:tcPr>
          <w:p w14:paraId="354BD974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7F7E15D2" w14:textId="77777777">
        <w:trPr>
          <w:trHeight w:val="392"/>
        </w:trPr>
        <w:tc>
          <w:tcPr>
            <w:tcW w:w="1812" w:type="dxa"/>
          </w:tcPr>
          <w:p w14:paraId="2FF1A786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4B47A4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AC3AAEA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F80CAE5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4AF47EA5" w14:textId="77777777" w:rsidR="0075230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</w:t>
            </w:r>
          </w:p>
        </w:tc>
        <w:tc>
          <w:tcPr>
            <w:tcW w:w="1566" w:type="dxa"/>
          </w:tcPr>
          <w:p w14:paraId="20AB5669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Medium</w:t>
            </w:r>
          </w:p>
        </w:tc>
        <w:tc>
          <w:tcPr>
            <w:tcW w:w="1450" w:type="dxa"/>
          </w:tcPr>
          <w:p w14:paraId="681EC525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5433BF7C" w14:textId="77777777">
        <w:trPr>
          <w:trHeight w:val="392"/>
        </w:trPr>
        <w:tc>
          <w:tcPr>
            <w:tcW w:w="1812" w:type="dxa"/>
          </w:tcPr>
          <w:p w14:paraId="23182362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0123772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5E6103F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609EFDD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643ED38" w14:textId="77777777" w:rsidR="00752308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566" w:type="dxa"/>
          </w:tcPr>
          <w:p w14:paraId="16F04175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High</w:t>
            </w:r>
          </w:p>
        </w:tc>
        <w:tc>
          <w:tcPr>
            <w:tcW w:w="1450" w:type="dxa"/>
          </w:tcPr>
          <w:p w14:paraId="1A0BDD41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60284EA1" w14:textId="77777777">
        <w:trPr>
          <w:trHeight w:val="392"/>
        </w:trPr>
        <w:tc>
          <w:tcPr>
            <w:tcW w:w="1812" w:type="dxa"/>
          </w:tcPr>
          <w:p w14:paraId="6045CCB7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0CB6C0F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6FD64A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20B0F0C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D4CF18F" w14:textId="77777777" w:rsidR="00752308" w:rsidRDefault="0075230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0BDBEF9E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</w:tcPr>
          <w:p w14:paraId="0F8443C3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751DFDD6" w14:textId="77777777">
        <w:trPr>
          <w:trHeight w:val="392"/>
        </w:trPr>
        <w:tc>
          <w:tcPr>
            <w:tcW w:w="1812" w:type="dxa"/>
          </w:tcPr>
          <w:p w14:paraId="055D5893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91BA9F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55422CC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7C7E38B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A7139DD" w14:textId="77777777" w:rsidR="00752308" w:rsidRDefault="0075230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64C5C27A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</w:tcPr>
          <w:p w14:paraId="11C2B171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1F4B83DE" w14:textId="77777777">
        <w:trPr>
          <w:trHeight w:val="392"/>
        </w:trPr>
        <w:tc>
          <w:tcPr>
            <w:tcW w:w="1812" w:type="dxa"/>
          </w:tcPr>
          <w:p w14:paraId="1A9FE704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36E4A11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91C17D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5CB4649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2541451" w14:textId="77777777" w:rsidR="00752308" w:rsidRDefault="0075230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6" w:type="dxa"/>
          </w:tcPr>
          <w:p w14:paraId="4E9C514D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</w:tcPr>
          <w:p w14:paraId="5DE7C3B3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0EAD52" w14:textId="77777777" w:rsidR="00752308" w:rsidRDefault="00752308">
      <w:pPr>
        <w:rPr>
          <w:rFonts w:ascii="Arial" w:hAnsi="Arial" w:cs="Arial"/>
        </w:rPr>
      </w:pPr>
    </w:p>
    <w:p w14:paraId="611BFC2D" w14:textId="77777777" w:rsidR="00752308" w:rsidRDefault="00752308">
      <w:pPr>
        <w:rPr>
          <w:rFonts w:ascii="Arial" w:hAnsi="Arial" w:cs="Arial"/>
          <w:b/>
          <w:bCs/>
        </w:rPr>
      </w:pPr>
    </w:p>
    <w:p w14:paraId="09A63EF1" w14:textId="77777777" w:rsidR="00752308" w:rsidRDefault="00752308">
      <w:pPr>
        <w:rPr>
          <w:rFonts w:ascii="Arial" w:hAnsi="Arial" w:cs="Arial"/>
          <w:b/>
          <w:bCs/>
        </w:rPr>
      </w:pPr>
    </w:p>
    <w:p w14:paraId="49C948F1" w14:textId="77777777" w:rsidR="00752308" w:rsidRDefault="00752308">
      <w:pPr>
        <w:rPr>
          <w:rFonts w:ascii="Arial" w:hAnsi="Arial" w:cs="Arial"/>
          <w:b/>
          <w:bCs/>
        </w:rPr>
      </w:pPr>
    </w:p>
    <w:p w14:paraId="4A001187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tblLayout w:type="fixed"/>
        <w:tblLook w:val="04A0" w:firstRow="1" w:lastRow="0" w:firstColumn="1" w:lastColumn="0" w:noHBand="0" w:noVBand="1"/>
      </w:tblPr>
      <w:tblGrid>
        <w:gridCol w:w="2016"/>
        <w:gridCol w:w="1737"/>
        <w:gridCol w:w="1232"/>
        <w:gridCol w:w="2079"/>
        <w:gridCol w:w="2355"/>
        <w:gridCol w:w="2080"/>
        <w:gridCol w:w="2714"/>
      </w:tblGrid>
      <w:tr w:rsidR="00752308" w14:paraId="7D3CD1B7" w14:textId="77777777">
        <w:trPr>
          <w:trHeight w:val="248"/>
          <w:tblHeader/>
        </w:trPr>
        <w:tc>
          <w:tcPr>
            <w:tcW w:w="2015" w:type="dxa"/>
          </w:tcPr>
          <w:p w14:paraId="7FAD48EC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5D3809E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DFA030B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79" w:type="dxa"/>
          </w:tcPr>
          <w:p w14:paraId="4B538813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E981AE4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C4C7C71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D4EA5D5" w14:textId="77777777" w:rsidR="00752308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52308" w14:paraId="0AD22773" w14:textId="77777777">
        <w:trPr>
          <w:trHeight w:val="366"/>
        </w:trPr>
        <w:tc>
          <w:tcPr>
            <w:tcW w:w="2015" w:type="dxa"/>
          </w:tcPr>
          <w:p w14:paraId="214644B4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FC68489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DD738C3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 Days</w:t>
            </w:r>
          </w:p>
        </w:tc>
        <w:tc>
          <w:tcPr>
            <w:tcW w:w="2079" w:type="dxa"/>
          </w:tcPr>
          <w:p w14:paraId="64A96522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5199B074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10132996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2F11FE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29 Oct 2022</w:t>
            </w:r>
          </w:p>
        </w:tc>
      </w:tr>
      <w:tr w:rsidR="00752308" w14:paraId="4ADC7597" w14:textId="77777777">
        <w:trPr>
          <w:trHeight w:val="366"/>
        </w:trPr>
        <w:tc>
          <w:tcPr>
            <w:tcW w:w="2015" w:type="dxa"/>
          </w:tcPr>
          <w:p w14:paraId="3B402904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77247CF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39A35E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 Days</w:t>
            </w:r>
          </w:p>
        </w:tc>
        <w:tc>
          <w:tcPr>
            <w:tcW w:w="2079" w:type="dxa"/>
          </w:tcPr>
          <w:p w14:paraId="4C3D3ED0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649FA074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ADB7BBF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127470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4FFEC764" w14:textId="77777777">
        <w:trPr>
          <w:trHeight w:val="366"/>
        </w:trPr>
        <w:tc>
          <w:tcPr>
            <w:tcW w:w="2015" w:type="dxa"/>
          </w:tcPr>
          <w:p w14:paraId="0697F57B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EB11813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AF540B5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 Days</w:t>
            </w:r>
          </w:p>
        </w:tc>
        <w:tc>
          <w:tcPr>
            <w:tcW w:w="2079" w:type="dxa"/>
          </w:tcPr>
          <w:p w14:paraId="6DC0353F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01C79565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0BAFF8F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EAEFD1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3CC4F301" w14:textId="77777777">
        <w:trPr>
          <w:trHeight w:val="366"/>
        </w:trPr>
        <w:tc>
          <w:tcPr>
            <w:tcW w:w="2015" w:type="dxa"/>
          </w:tcPr>
          <w:p w14:paraId="7C343672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A19A706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299BDF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 Days</w:t>
            </w:r>
          </w:p>
        </w:tc>
        <w:tc>
          <w:tcPr>
            <w:tcW w:w="2079" w:type="dxa"/>
          </w:tcPr>
          <w:p w14:paraId="684D9C3E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46FD563" w14:textId="77777777" w:rsidR="00752308" w:rsidRDefault="0000000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5159E8CB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1448592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3F22E7AE" w14:textId="77777777">
        <w:trPr>
          <w:trHeight w:val="366"/>
        </w:trPr>
        <w:tc>
          <w:tcPr>
            <w:tcW w:w="2015" w:type="dxa"/>
          </w:tcPr>
          <w:p w14:paraId="6AAB3358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4DDB54C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88107E5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9" w:type="dxa"/>
          </w:tcPr>
          <w:p w14:paraId="59188327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C6C5A65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3D4856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B0E5015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105FA9B6" w14:textId="77777777">
        <w:trPr>
          <w:trHeight w:val="366"/>
        </w:trPr>
        <w:tc>
          <w:tcPr>
            <w:tcW w:w="2015" w:type="dxa"/>
          </w:tcPr>
          <w:p w14:paraId="391EE4F0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141A62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E8FED45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9" w:type="dxa"/>
          </w:tcPr>
          <w:p w14:paraId="728E7ECD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FA37FB9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E67C2C9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DA8660D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7A3374CD" w14:textId="77777777">
        <w:trPr>
          <w:trHeight w:val="366"/>
        </w:trPr>
        <w:tc>
          <w:tcPr>
            <w:tcW w:w="2015" w:type="dxa"/>
          </w:tcPr>
          <w:p w14:paraId="40FE6C4E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B8DC738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920BC3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9" w:type="dxa"/>
          </w:tcPr>
          <w:p w14:paraId="47E129AD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408A552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BAFB99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253215A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308" w14:paraId="4CF38FA3" w14:textId="77777777">
        <w:trPr>
          <w:trHeight w:val="366"/>
        </w:trPr>
        <w:tc>
          <w:tcPr>
            <w:tcW w:w="2015" w:type="dxa"/>
          </w:tcPr>
          <w:p w14:paraId="2314C719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F26CFD6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F004911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9" w:type="dxa"/>
          </w:tcPr>
          <w:p w14:paraId="08FFE2A0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BA5D89C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473B344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B0DBF7" w14:textId="77777777" w:rsidR="00752308" w:rsidRDefault="0075230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DA3230" w14:textId="77777777" w:rsidR="00752308" w:rsidRDefault="00752308">
      <w:pPr>
        <w:rPr>
          <w:rFonts w:ascii="Arial" w:hAnsi="Arial" w:cs="Arial"/>
          <w:b/>
          <w:bCs/>
        </w:rPr>
      </w:pPr>
    </w:p>
    <w:p w14:paraId="6BC42A56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Name: Automating Data Import and Relationship Mapping using Import Sets &amp; Dot Walking</w:t>
      </w:r>
    </w:p>
    <w:p w14:paraId="5F990958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Deliverables:</w:t>
      </w:r>
    </w:p>
    <w:p w14:paraId="0D086896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✓ Working Import Set pipeline in ServiceNow PDI</w:t>
      </w:r>
    </w:p>
    <w:p w14:paraId="16A10063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✓ Transform Map with Dot Walking configured</w:t>
      </w:r>
    </w:p>
    <w:p w14:paraId="39988ACA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✓ Performance Test Report</w:t>
      </w:r>
    </w:p>
    <w:p w14:paraId="2C114365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✓ User Acceptance Test Report</w:t>
      </w:r>
    </w:p>
    <w:p w14:paraId="2D5355A1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✓ FSD Documentation</w:t>
      </w:r>
    </w:p>
    <w:p w14:paraId="7108D674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✓ Final Project Report</w:t>
      </w:r>
    </w:p>
    <w:p w14:paraId="7B181F97" w14:textId="77777777" w:rsidR="00752308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✓ Project Demonstration Video</w:t>
      </w:r>
    </w:p>
    <w:p w14:paraId="6780E302" w14:textId="77777777" w:rsidR="00752308" w:rsidRDefault="00000000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691A701" w14:textId="77777777" w:rsidR="00752308" w:rsidRDefault="00000000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CC0C50E" w14:textId="77777777" w:rsidR="00752308" w:rsidRDefault="00000000">
      <w:pPr>
        <w:pStyle w:val="NormalWeb"/>
        <w:shd w:val="clear" w:color="auto" w:fill="FFFFFF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6C52CA88" wp14:editId="3F30B9A5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46EF1" w14:textId="77777777" w:rsidR="00752308" w:rsidRDefault="00752308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43110FC" w14:textId="77777777" w:rsidR="00752308" w:rsidRDefault="00752308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96549B9" w14:textId="77777777" w:rsidR="00752308" w:rsidRDefault="00752308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DC9FE31" w14:textId="77777777" w:rsidR="00752308" w:rsidRDefault="00000000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929A2A6" w14:textId="77777777" w:rsidR="00752308" w:rsidRDefault="00000000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D519617" w14:textId="77777777" w:rsidR="00752308" w:rsidRDefault="00752308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1DF7DDC1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4902F015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0C12D99" w14:textId="77777777" w:rsidR="00752308" w:rsidRDefault="00752308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DFF037F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1B3612D4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047D13E1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4D704F71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68A47E6F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0993671B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76E7372B" w14:textId="77777777" w:rsidR="00752308" w:rsidRDefault="00000000">
      <w:pPr>
        <w:pStyle w:val="NormalWeb"/>
        <w:shd w:val="clear" w:color="auto" w:fill="FFFFFF"/>
        <w:spacing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F3C6DF3" w14:textId="77777777" w:rsidR="00752308" w:rsidRDefault="00752308">
      <w:pPr>
        <w:rPr>
          <w:rFonts w:ascii="Arial" w:hAnsi="Arial" w:cs="Arial"/>
          <w:b/>
          <w:bCs/>
        </w:rPr>
      </w:pPr>
    </w:p>
    <w:sectPr w:rsidR="00752308">
      <w:pgSz w:w="16838" w:h="11906" w:orient="landscape"/>
      <w:pgMar w:top="1440" w:right="851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08"/>
    <w:rsid w:val="00752308"/>
    <w:rsid w:val="00A855CF"/>
    <w:rsid w:val="00EA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8163"/>
  <w15:docId w15:val="{4775AF60-C8CB-44F8-9A85-0227C1D2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3082</Characters>
  <Application>Microsoft Office Word</Application>
  <DocSecurity>0</DocSecurity>
  <Lines>256</Lines>
  <Paragraphs>149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cp:lastPrinted>2022-10-18T07:38:00Z</cp:lastPrinted>
  <dcterms:created xsi:type="dcterms:W3CDTF">2026-04-05T18:28:00Z</dcterms:created>
  <dcterms:modified xsi:type="dcterms:W3CDTF">2026-04-05T18:28:00Z</dcterms:modified>
  <dc:language>en-IN</dc:language>
</cp:coreProperties>
</file>