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4DB56EE6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C37A26">
        <w:rPr>
          <w:rFonts w:ascii="微软雅黑" w:hAnsi="微软雅黑" w:cs="宋体"/>
          <w:lang w:val="fr-FR" w:eastAsia="zh-CN"/>
        </w:rPr>
        <w:t xml:space="preserve">     DB2日志模板    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39CD9DF0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</w:t>
      </w:r>
      <w:proofErr w:type="gramStart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睿</w:t>
      </w:r>
      <w:proofErr w:type="gramEnd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38231B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8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740AE65F" w14:textId="77777777" w:rsidR="00441CAE" w:rsidRDefault="000A299F">
          <w:pPr>
            <w:pStyle w:val="10"/>
            <w:tabs>
              <w:tab w:val="left" w:pos="63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441CAE" w:rsidRPr="000334C5">
            <w:rPr>
              <w:rFonts w:ascii="微软雅黑" w:eastAsia="微软雅黑" w:hAnsi="微软雅黑" w:cs="Times New Roman"/>
              <w:noProof/>
            </w:rPr>
            <w:t>1</w:t>
          </w:r>
          <w:r w:rsidR="00441CAE"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="00441CAE" w:rsidRPr="000334C5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441CAE">
            <w:rPr>
              <w:noProof/>
            </w:rPr>
            <w:tab/>
          </w:r>
          <w:r w:rsidR="00441CAE">
            <w:rPr>
              <w:noProof/>
            </w:rPr>
            <w:fldChar w:fldCharType="begin"/>
          </w:r>
          <w:r w:rsidR="00441CAE">
            <w:rPr>
              <w:noProof/>
            </w:rPr>
            <w:instrText xml:space="preserve"> PAGEREF _Toc497210615 \h </w:instrText>
          </w:r>
          <w:r w:rsidR="00441CAE">
            <w:rPr>
              <w:noProof/>
            </w:rPr>
          </w:r>
          <w:r w:rsidR="00441CAE">
            <w:rPr>
              <w:noProof/>
            </w:rPr>
            <w:fldChar w:fldCharType="separate"/>
          </w:r>
          <w:r w:rsidR="00441CAE">
            <w:rPr>
              <w:noProof/>
            </w:rPr>
            <w:t>3</w:t>
          </w:r>
          <w:r w:rsidR="00441CAE">
            <w:rPr>
              <w:noProof/>
            </w:rPr>
            <w:fldChar w:fldCharType="end"/>
          </w:r>
        </w:p>
        <w:p w14:paraId="6134B80E" w14:textId="77777777" w:rsidR="00441CAE" w:rsidRDefault="00441CAE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85E081" w14:textId="77777777" w:rsidR="00441CAE" w:rsidRDefault="00441CAE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hint="eastAsia"/>
              <w:noProof/>
            </w:rPr>
            <w:t>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029286" w14:textId="77777777" w:rsidR="00441CAE" w:rsidRDefault="00441CAE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BBFA77" w14:textId="77777777" w:rsidR="00441CAE" w:rsidRDefault="00441CAE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8494A1" w14:textId="77777777" w:rsidR="00441CAE" w:rsidRDefault="00441CAE">
          <w:pPr>
            <w:pStyle w:val="10"/>
            <w:tabs>
              <w:tab w:val="left" w:pos="63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469F76" w14:textId="77777777" w:rsidR="00441CAE" w:rsidRDefault="00441CAE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602379" w14:textId="77777777" w:rsidR="00441CAE" w:rsidRDefault="00441CAE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334C5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334C5">
            <w:rPr>
              <w:rFonts w:ascii="微软雅黑" w:eastAsia="微软雅黑" w:hAnsi="微软雅黑" w:hint="eastAsia"/>
              <w:noProof/>
            </w:rPr>
            <w:t>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_Toc497210622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10615"/>
      <w:r w:rsidRPr="00AC498F">
        <w:rPr>
          <w:rFonts w:ascii="微软雅黑" w:eastAsia="微软雅黑" w:hAnsi="微软雅黑" w:cs="Times New Roman" w:hint="eastAsia"/>
          <w:sz w:val="32"/>
          <w:szCs w:val="32"/>
        </w:rPr>
        <w:lastRenderedPageBreak/>
        <w:t>说明</w:t>
      </w:r>
      <w:bookmarkEnd w:id="0"/>
    </w:p>
    <w:p w14:paraId="2756BBA9" w14:textId="550621DE" w:rsidR="00B56DC8" w:rsidRDefault="00405EE7" w:rsidP="00B56D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DB2</w:t>
      </w:r>
      <w:r>
        <w:rPr>
          <w:rFonts w:ascii="微软雅黑" w:eastAsia="微软雅黑" w:hAnsi="微软雅黑" w:hint="eastAsia"/>
        </w:rPr>
        <w:t>日志</w:t>
      </w:r>
      <w:r>
        <w:rPr>
          <w:rFonts w:ascii="微软雅黑" w:eastAsia="微软雅黑" w:hAnsi="微软雅黑"/>
        </w:rPr>
        <w:t>包</w:t>
      </w:r>
      <w:r>
        <w:rPr>
          <w:rFonts w:ascii="微软雅黑" w:eastAsia="微软雅黑" w:hAnsi="微软雅黑" w:hint="eastAsia"/>
        </w:rPr>
        <w:t>含</w:t>
      </w:r>
      <w:r>
        <w:rPr>
          <w:rFonts w:ascii="微软雅黑" w:eastAsia="微软雅黑" w:hAnsi="微软雅黑"/>
        </w:rPr>
        <w:t>以下日志：</w:t>
      </w:r>
    </w:p>
    <w:p w14:paraId="6ED3F90C" w14:textId="7673323E" w:rsidR="00405EE7" w:rsidRDefault="00405EE7" w:rsidP="00405EE7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DB</w:t>
      </w:r>
      <w:r>
        <w:rPr>
          <w:rFonts w:ascii="微软雅黑" w:eastAsia="微软雅黑" w:hAnsi="微软雅黑"/>
        </w:rPr>
        <w:t xml:space="preserve">2 </w:t>
      </w:r>
      <w:proofErr w:type="spellStart"/>
      <w:r>
        <w:rPr>
          <w:rFonts w:ascii="微软雅黑" w:eastAsia="微软雅黑" w:hAnsi="微软雅黑" w:hint="eastAsia"/>
        </w:rPr>
        <w:t>Diag</w:t>
      </w:r>
      <w:proofErr w:type="spellEnd"/>
    </w:p>
    <w:p w14:paraId="3C5B6811" w14:textId="0D709422" w:rsidR="00405EE7" w:rsidRPr="00405EE7" w:rsidRDefault="00405EE7" w:rsidP="00405EE7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DB</w:t>
      </w:r>
      <w:r>
        <w:rPr>
          <w:rFonts w:ascii="微软雅黑" w:eastAsia="微软雅黑" w:hAnsi="微软雅黑"/>
        </w:rPr>
        <w:t>2 ……</w:t>
      </w:r>
    </w:p>
    <w:p w14:paraId="6AC1F1A3" w14:textId="090BF3E7" w:rsidR="00917D9C" w:rsidRPr="00AC498F" w:rsidRDefault="00405EE7">
      <w:pPr>
        <w:pStyle w:val="2"/>
        <w:rPr>
          <w:rFonts w:ascii="微软雅黑" w:eastAsia="微软雅黑" w:hAnsi="微软雅黑"/>
          <w:bCs w:val="0"/>
        </w:rPr>
      </w:pPr>
      <w:bookmarkStart w:id="1" w:name="_Toc497210616"/>
      <w:r>
        <w:rPr>
          <w:rFonts w:ascii="微软雅黑" w:eastAsia="微软雅黑" w:hAnsi="微软雅黑"/>
          <w:bCs w:val="0"/>
        </w:rPr>
        <w:t xml:space="preserve">DB2 </w:t>
      </w:r>
      <w:proofErr w:type="spellStart"/>
      <w:r>
        <w:rPr>
          <w:rFonts w:ascii="微软雅黑" w:eastAsia="微软雅黑" w:hAnsi="微软雅黑" w:hint="eastAsia"/>
          <w:bCs w:val="0"/>
        </w:rPr>
        <w:t>Diag</w:t>
      </w:r>
      <w:proofErr w:type="spellEnd"/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44923B76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2017-09-16-00.24.28.736094+480 I1E1668               LEVEL: Event</w:t>
      </w:r>
    </w:p>
    <w:p w14:paraId="390006FE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PID     : 110054               </w:t>
      </w:r>
      <w:proofErr w:type="gramStart"/>
      <w:r w:rsidRPr="00431B70">
        <w:rPr>
          <w:shd w:val="pct15" w:color="auto" w:fill="FFFFFF"/>
        </w:rPr>
        <w:t>TID :</w:t>
      </w:r>
      <w:proofErr w:type="gramEnd"/>
      <w:r w:rsidRPr="00431B70">
        <w:rPr>
          <w:shd w:val="pct15" w:color="auto" w:fill="FFFFFF"/>
        </w:rPr>
        <w:t xml:space="preserve"> 140116206548768 PROC : db2flacc</w:t>
      </w:r>
    </w:p>
    <w:p w14:paraId="5119120B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INSTANCE: db2inst1             </w:t>
      </w:r>
      <w:proofErr w:type="gramStart"/>
      <w:r w:rsidRPr="00431B70">
        <w:rPr>
          <w:shd w:val="pct15" w:color="auto" w:fill="FFFFFF"/>
        </w:rPr>
        <w:t>NODE :</w:t>
      </w:r>
      <w:proofErr w:type="gramEnd"/>
      <w:r w:rsidRPr="00431B70">
        <w:rPr>
          <w:shd w:val="pct15" w:color="auto" w:fill="FFFFFF"/>
        </w:rPr>
        <w:t xml:space="preserve"> 000</w:t>
      </w:r>
    </w:p>
    <w:p w14:paraId="49D60CAF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HOSTNAME: svr17.bj.raysdata</w:t>
      </w:r>
    </w:p>
    <w:p w14:paraId="33B16380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FUNCTION: DB2 UDB, RAS/PD component, </w:t>
      </w:r>
      <w:proofErr w:type="spellStart"/>
      <w:r w:rsidRPr="00431B70">
        <w:rPr>
          <w:shd w:val="pct15" w:color="auto" w:fill="FFFFFF"/>
        </w:rPr>
        <w:t>pdLogInternal</w:t>
      </w:r>
      <w:proofErr w:type="spellEnd"/>
      <w:r w:rsidRPr="00431B70">
        <w:rPr>
          <w:shd w:val="pct15" w:color="auto" w:fill="FFFFFF"/>
        </w:rPr>
        <w:t>, probe</w:t>
      </w:r>
      <w:proofErr w:type="gramStart"/>
      <w:r w:rsidRPr="00431B70">
        <w:rPr>
          <w:shd w:val="pct15" w:color="auto" w:fill="FFFFFF"/>
        </w:rPr>
        <w:t>:120</w:t>
      </w:r>
      <w:proofErr w:type="gramEnd"/>
    </w:p>
    <w:p w14:paraId="3742FBBE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START   : New Diagnostic Log file</w:t>
      </w:r>
    </w:p>
    <w:p w14:paraId="1FC0847D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DATA #</w:t>
      </w:r>
      <w:proofErr w:type="gramStart"/>
      <w:r w:rsidRPr="00431B70">
        <w:rPr>
          <w:shd w:val="pct15" w:color="auto" w:fill="FFFFFF"/>
        </w:rPr>
        <w:t>1 :</w:t>
      </w:r>
      <w:proofErr w:type="gramEnd"/>
      <w:r w:rsidRPr="00431B70">
        <w:rPr>
          <w:shd w:val="pct15" w:color="auto" w:fill="FFFFFF"/>
        </w:rPr>
        <w:t xml:space="preserve"> Build Level, 232 bytes</w:t>
      </w:r>
    </w:p>
    <w:p w14:paraId="37A7686E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Instance "db2inst1" uses "64" bits and DB2 code release "SQL10053"</w:t>
      </w:r>
    </w:p>
    <w:p w14:paraId="2C5E2691" w14:textId="77777777" w:rsidR="00431B70" w:rsidRPr="00431B70" w:rsidRDefault="00431B70" w:rsidP="00431B70">
      <w:pPr>
        <w:jc w:val="left"/>
        <w:rPr>
          <w:shd w:val="pct15" w:color="auto" w:fill="FFFFFF"/>
        </w:rPr>
      </w:pPr>
      <w:proofErr w:type="gramStart"/>
      <w:r w:rsidRPr="00431B70">
        <w:rPr>
          <w:shd w:val="pct15" w:color="auto" w:fill="FFFFFF"/>
        </w:rPr>
        <w:t>with</w:t>
      </w:r>
      <w:proofErr w:type="gramEnd"/>
      <w:r w:rsidRPr="00431B70">
        <w:rPr>
          <w:shd w:val="pct15" w:color="auto" w:fill="FFFFFF"/>
        </w:rPr>
        <w:t xml:space="preserve"> level identifier "0604010E".</w:t>
      </w:r>
    </w:p>
    <w:p w14:paraId="32FA6404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Informational tokens are "DB2 v10.5.0.3", "s140203", "IP23551", Fix Pack "3".</w:t>
      </w:r>
    </w:p>
    <w:p w14:paraId="4ADBB10A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DATA #</w:t>
      </w:r>
      <w:proofErr w:type="gramStart"/>
      <w:r w:rsidRPr="00431B70">
        <w:rPr>
          <w:shd w:val="pct15" w:color="auto" w:fill="FFFFFF"/>
        </w:rPr>
        <w:t>2 :</w:t>
      </w:r>
      <w:proofErr w:type="gramEnd"/>
      <w:r w:rsidRPr="00431B70">
        <w:rPr>
          <w:shd w:val="pct15" w:color="auto" w:fill="FFFFFF"/>
        </w:rPr>
        <w:t xml:space="preserve"> System Info, 664 bytes</w:t>
      </w:r>
    </w:p>
    <w:p w14:paraId="6923A053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System: Linux svr17.bj.raysdata 6 2 x86_64</w:t>
      </w:r>
    </w:p>
    <w:p w14:paraId="16CA8C3D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CPU: total</w:t>
      </w:r>
      <w:proofErr w:type="gramStart"/>
      <w:r w:rsidRPr="00431B70">
        <w:rPr>
          <w:shd w:val="pct15" w:color="auto" w:fill="FFFFFF"/>
        </w:rPr>
        <w:t>:4</w:t>
      </w:r>
      <w:proofErr w:type="gramEnd"/>
      <w:r w:rsidRPr="00431B70">
        <w:rPr>
          <w:shd w:val="pct15" w:color="auto" w:fill="FFFFFF"/>
        </w:rPr>
        <w:t xml:space="preserve"> online:4 Cores per socket:2 Threading degree per core:1 SIMD:Y</w:t>
      </w:r>
    </w:p>
    <w:p w14:paraId="7372ABD7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CPU binding: not in use</w:t>
      </w:r>
    </w:p>
    <w:p w14:paraId="11375357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Physical </w:t>
      </w:r>
      <w:proofErr w:type="gramStart"/>
      <w:r w:rsidRPr="00431B70">
        <w:rPr>
          <w:shd w:val="pct15" w:color="auto" w:fill="FFFFFF"/>
        </w:rPr>
        <w:t>Memory(</w:t>
      </w:r>
      <w:proofErr w:type="gramEnd"/>
      <w:r w:rsidRPr="00431B70">
        <w:rPr>
          <w:shd w:val="pct15" w:color="auto" w:fill="FFFFFF"/>
        </w:rPr>
        <w:t>MB): total:15938 free:162</w:t>
      </w:r>
    </w:p>
    <w:p w14:paraId="1284EA61" w14:textId="77777777" w:rsidR="00431B70" w:rsidRPr="00431B70" w:rsidRDefault="00431B70" w:rsidP="00431B70">
      <w:pPr>
        <w:jc w:val="left"/>
        <w:rPr>
          <w:shd w:val="pct15" w:color="auto" w:fill="FFFFFF"/>
        </w:rPr>
      </w:pPr>
      <w:proofErr w:type="gramStart"/>
      <w:r w:rsidRPr="00431B70">
        <w:rPr>
          <w:shd w:val="pct15" w:color="auto" w:fill="FFFFFF"/>
        </w:rPr>
        <w:t>Virtual  Memory</w:t>
      </w:r>
      <w:proofErr w:type="gramEnd"/>
      <w:r w:rsidRPr="00431B70">
        <w:rPr>
          <w:shd w:val="pct15" w:color="auto" w:fill="FFFFFF"/>
        </w:rPr>
        <w:t>(MB): total:23954 free:8178</w:t>
      </w:r>
    </w:p>
    <w:p w14:paraId="10204071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Swap     </w:t>
      </w:r>
      <w:proofErr w:type="gramStart"/>
      <w:r w:rsidRPr="00431B70">
        <w:rPr>
          <w:shd w:val="pct15" w:color="auto" w:fill="FFFFFF"/>
        </w:rPr>
        <w:t>Memory(</w:t>
      </w:r>
      <w:proofErr w:type="gramEnd"/>
      <w:r w:rsidRPr="00431B70">
        <w:rPr>
          <w:shd w:val="pct15" w:color="auto" w:fill="FFFFFF"/>
        </w:rPr>
        <w:t>MB): total:8016 free:8016</w:t>
      </w:r>
    </w:p>
    <w:p w14:paraId="4054E12E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Kernel   </w:t>
      </w:r>
      <w:proofErr w:type="spellStart"/>
      <w:r w:rsidRPr="00431B70">
        <w:rPr>
          <w:shd w:val="pct15" w:color="auto" w:fill="FFFFFF"/>
        </w:rPr>
        <w:t>Params</w:t>
      </w:r>
      <w:proofErr w:type="spellEnd"/>
      <w:r w:rsidRPr="00431B70">
        <w:rPr>
          <w:shd w:val="pct15" w:color="auto" w:fill="FFFFFF"/>
        </w:rPr>
        <w:t>: msgMaxMessageSize</w:t>
      </w:r>
      <w:proofErr w:type="gramStart"/>
      <w:r w:rsidRPr="00431B70">
        <w:rPr>
          <w:shd w:val="pct15" w:color="auto" w:fill="FFFFFF"/>
        </w:rPr>
        <w:t>:65536</w:t>
      </w:r>
      <w:proofErr w:type="gramEnd"/>
      <w:r w:rsidRPr="00431B70">
        <w:rPr>
          <w:shd w:val="pct15" w:color="auto" w:fill="FFFFFF"/>
        </w:rPr>
        <w:t xml:space="preserve"> msgMsgMap:65536 msgMaxQueueIDs:31868</w:t>
      </w:r>
    </w:p>
    <w:p w14:paraId="134F690C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             </w:t>
      </w:r>
      <w:proofErr w:type="gramStart"/>
      <w:r w:rsidRPr="00431B70">
        <w:rPr>
          <w:shd w:val="pct15" w:color="auto" w:fill="FFFFFF"/>
        </w:rPr>
        <w:t>msgNumberOfHeaders:</w:t>
      </w:r>
      <w:proofErr w:type="gramEnd"/>
      <w:r w:rsidRPr="00431B70">
        <w:rPr>
          <w:shd w:val="pct15" w:color="auto" w:fill="FFFFFF"/>
        </w:rPr>
        <w:t>65536 msgMaxQueueSize:65536</w:t>
      </w:r>
    </w:p>
    <w:p w14:paraId="687DA1D6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             </w:t>
      </w:r>
      <w:proofErr w:type="gramStart"/>
      <w:r w:rsidRPr="00431B70">
        <w:rPr>
          <w:shd w:val="pct15" w:color="auto" w:fill="FFFFFF"/>
        </w:rPr>
        <w:t>msgMaxSegmentSize:</w:t>
      </w:r>
      <w:proofErr w:type="gramEnd"/>
      <w:r w:rsidRPr="00431B70">
        <w:rPr>
          <w:shd w:val="pct15" w:color="auto" w:fill="FFFFFF"/>
        </w:rPr>
        <w:t>16 shmMax:68719476736 shmMin:1 shmIDs:4096</w:t>
      </w:r>
    </w:p>
    <w:p w14:paraId="36B67C97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             </w:t>
      </w:r>
      <w:proofErr w:type="gramStart"/>
      <w:r w:rsidRPr="00431B70">
        <w:rPr>
          <w:shd w:val="pct15" w:color="auto" w:fill="FFFFFF"/>
        </w:rPr>
        <w:t>shmSegments:</w:t>
      </w:r>
      <w:proofErr w:type="gramEnd"/>
      <w:r w:rsidRPr="00431B70">
        <w:rPr>
          <w:shd w:val="pct15" w:color="auto" w:fill="FFFFFF"/>
        </w:rPr>
        <w:t>4096 semMap:32000 semIDs:128 semNum:32000</w:t>
      </w:r>
    </w:p>
    <w:p w14:paraId="11D66B46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             </w:t>
      </w:r>
      <w:proofErr w:type="gramStart"/>
      <w:r w:rsidRPr="00431B70">
        <w:rPr>
          <w:shd w:val="pct15" w:color="auto" w:fill="FFFFFF"/>
        </w:rPr>
        <w:t>semUndo:</w:t>
      </w:r>
      <w:proofErr w:type="gramEnd"/>
      <w:r w:rsidRPr="00431B70">
        <w:rPr>
          <w:shd w:val="pct15" w:color="auto" w:fill="FFFFFF"/>
        </w:rPr>
        <w:t>32000 semNumPerID:250 semOps:32 semUndoSize:20</w:t>
      </w:r>
    </w:p>
    <w:p w14:paraId="69DE1BAB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             </w:t>
      </w:r>
      <w:proofErr w:type="gramStart"/>
      <w:r w:rsidRPr="00431B70">
        <w:rPr>
          <w:shd w:val="pct15" w:color="auto" w:fill="FFFFFF"/>
        </w:rPr>
        <w:t>semMaxVal:</w:t>
      </w:r>
      <w:proofErr w:type="gramEnd"/>
      <w:r w:rsidRPr="00431B70">
        <w:rPr>
          <w:shd w:val="pct15" w:color="auto" w:fill="FFFFFF"/>
        </w:rPr>
        <w:t>32767 semAdjustOnExit:32767</w:t>
      </w:r>
    </w:p>
    <w:p w14:paraId="08D854A7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 xml:space="preserve">Cur </w:t>
      </w:r>
      <w:proofErr w:type="spellStart"/>
      <w:r w:rsidRPr="00431B70">
        <w:rPr>
          <w:shd w:val="pct15" w:color="auto" w:fill="FFFFFF"/>
        </w:rPr>
        <w:t>cpu</w:t>
      </w:r>
      <w:proofErr w:type="spellEnd"/>
      <w:r w:rsidRPr="00431B70">
        <w:rPr>
          <w:shd w:val="pct15" w:color="auto" w:fill="FFFFFF"/>
        </w:rPr>
        <w:t xml:space="preserve"> time limit (seconds</w:t>
      </w:r>
      <w:proofErr w:type="gramStart"/>
      <w:r w:rsidRPr="00431B70">
        <w:rPr>
          <w:shd w:val="pct15" w:color="auto" w:fill="FFFFFF"/>
        </w:rPr>
        <w:t>)  =</w:t>
      </w:r>
      <w:proofErr w:type="gramEnd"/>
      <w:r w:rsidRPr="00431B70">
        <w:rPr>
          <w:shd w:val="pct15" w:color="auto" w:fill="FFFFFF"/>
        </w:rPr>
        <w:t xml:space="preserve"> 0xFFFFFFFFFFFFFFFF</w:t>
      </w:r>
    </w:p>
    <w:p w14:paraId="6E3442DD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Cur file size limit (bytes) = 0xFFFFFFFFFFFFFFFF</w:t>
      </w:r>
    </w:p>
    <w:p w14:paraId="65F5FAF7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Cur data size (bytes</w:t>
      </w:r>
      <w:proofErr w:type="gramStart"/>
      <w:r w:rsidRPr="00431B70">
        <w:rPr>
          <w:shd w:val="pct15" w:color="auto" w:fill="FFFFFF"/>
        </w:rPr>
        <w:t>)  =</w:t>
      </w:r>
      <w:proofErr w:type="gramEnd"/>
      <w:r w:rsidRPr="00431B70">
        <w:rPr>
          <w:shd w:val="pct15" w:color="auto" w:fill="FFFFFF"/>
        </w:rPr>
        <w:t xml:space="preserve"> 0xFFFFFFFFFFFFFFFF</w:t>
      </w:r>
    </w:p>
    <w:p w14:paraId="28A9B81D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Cur stack size (bytes</w:t>
      </w:r>
      <w:proofErr w:type="gramStart"/>
      <w:r w:rsidRPr="00431B70">
        <w:rPr>
          <w:shd w:val="pct15" w:color="auto" w:fill="FFFFFF"/>
        </w:rPr>
        <w:t>)  =</w:t>
      </w:r>
      <w:proofErr w:type="gramEnd"/>
      <w:r w:rsidRPr="00431B70">
        <w:rPr>
          <w:shd w:val="pct15" w:color="auto" w:fill="FFFFFF"/>
        </w:rPr>
        <w:t xml:space="preserve"> 0x0000000100000000</w:t>
      </w:r>
    </w:p>
    <w:p w14:paraId="1208F6F9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Cur core size (bytes</w:t>
      </w:r>
      <w:proofErr w:type="gramStart"/>
      <w:r w:rsidRPr="00431B70">
        <w:rPr>
          <w:shd w:val="pct15" w:color="auto" w:fill="FFFFFF"/>
        </w:rPr>
        <w:t>)  =</w:t>
      </w:r>
      <w:proofErr w:type="gramEnd"/>
      <w:r w:rsidRPr="00431B70">
        <w:rPr>
          <w:shd w:val="pct15" w:color="auto" w:fill="FFFFFF"/>
        </w:rPr>
        <w:t xml:space="preserve"> 0xFFFFFFFFFFFFFFFF</w:t>
      </w:r>
    </w:p>
    <w:p w14:paraId="7CF7580A" w14:textId="77777777" w:rsidR="00431B70" w:rsidRPr="00431B70" w:rsidRDefault="00431B70" w:rsidP="00431B70">
      <w:pPr>
        <w:jc w:val="left"/>
        <w:rPr>
          <w:shd w:val="pct15" w:color="auto" w:fill="FFFFFF"/>
        </w:rPr>
      </w:pPr>
      <w:r w:rsidRPr="00431B70">
        <w:rPr>
          <w:shd w:val="pct15" w:color="auto" w:fill="FFFFFF"/>
        </w:rPr>
        <w:t>Cur memory size (bytes) = 0xFFFFFFFFFFFFFFFF</w:t>
      </w:r>
    </w:p>
    <w:p w14:paraId="2D5FF0AE" w14:textId="37F97091" w:rsidR="00917D9C" w:rsidRPr="00441CAE" w:rsidRDefault="00431B70" w:rsidP="00431B70">
      <w:pPr>
        <w:jc w:val="left"/>
        <w:rPr>
          <w:shd w:val="pct15" w:color="auto" w:fill="FFFFFF"/>
        </w:rPr>
      </w:pPr>
      <w:proofErr w:type="spellStart"/>
      <w:proofErr w:type="gramStart"/>
      <w:r w:rsidRPr="00431B70">
        <w:rPr>
          <w:shd w:val="pct15" w:color="auto" w:fill="FFFFFF"/>
        </w:rPr>
        <w:t>nofiles</w:t>
      </w:r>
      <w:proofErr w:type="spellEnd"/>
      <w:proofErr w:type="gramEnd"/>
      <w:r w:rsidRPr="00431B70">
        <w:rPr>
          <w:shd w:val="pct15" w:color="auto" w:fill="FFFFFF"/>
        </w:rPr>
        <w:t xml:space="preserve"> (descriptors)  = 0x0000000000100000</w:t>
      </w:r>
    </w:p>
    <w:p w14:paraId="3F24641A" w14:textId="23CA2DCF" w:rsidR="00917D9C" w:rsidRPr="00AC498F" w:rsidRDefault="00CC334E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10617"/>
      <w:r w:rsidRPr="00AC498F">
        <w:rPr>
          <w:rFonts w:ascii="微软雅黑" w:eastAsia="微软雅黑" w:hAnsi="微软雅黑"/>
          <w:bCs w:val="0"/>
        </w:rPr>
        <w:lastRenderedPageBreak/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441CAE" w14:paraId="1733E637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55CD1365" w14:textId="4E1545C2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CA4281">
              <w:rPr>
                <w:rFonts w:ascii="微软雅黑" w:eastAsia="微软雅黑" w:hAnsi="微软雅黑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3FCEC1D8" w:rsidR="00441CAE" w:rsidRPr="00637457" w:rsidRDefault="00431B70" w:rsidP="00B8697D">
            <w:pPr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2017-09-16-00.24.28.736</w:t>
            </w:r>
            <w:r w:rsidR="00441CAE"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 </w:t>
            </w:r>
          </w:p>
        </w:tc>
      </w:tr>
      <w:tr w:rsidR="00441CAE" w14:paraId="669D312E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3D139D21" w14:textId="01EB1F88" w:rsidR="00441CAE" w:rsidRDefault="00431B70" w:rsidP="00441C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hostname</w:t>
            </w:r>
          </w:p>
        </w:tc>
        <w:tc>
          <w:tcPr>
            <w:tcW w:w="1193" w:type="dxa"/>
            <w:vAlign w:val="center"/>
          </w:tcPr>
          <w:p w14:paraId="347FC9F7" w14:textId="1F81762F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2573CD71" w14:textId="5BAFBC8D" w:rsidR="00441CAE" w:rsidRPr="00637457" w:rsidRDefault="00431B70" w:rsidP="00441CAE">
            <w:pPr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svr17</w:t>
            </w:r>
          </w:p>
        </w:tc>
      </w:tr>
      <w:tr w:rsidR="00441CAE" w14:paraId="749E3A8D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37749657" w14:textId="4DDA1BA2" w:rsidR="00441CAE" w:rsidRDefault="00431B70" w:rsidP="00431B70">
            <w:pPr>
              <w:rPr>
                <w:rFonts w:ascii="微软雅黑" w:eastAsia="微软雅黑" w:hAnsi="微软雅黑"/>
              </w:rPr>
            </w:pPr>
            <w:r w:rsidRPr="00CA4281">
              <w:rPr>
                <w:rFonts w:ascii="微软雅黑" w:eastAsia="微软雅黑" w:hAnsi="微软雅黑"/>
              </w:rPr>
              <w:t>instance</w:t>
            </w:r>
            <w:r w:rsidR="00441CAE" w:rsidRPr="00CA428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0EB85F46" w14:textId="2D0B9528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22BC7D6" w14:textId="731DD046" w:rsidR="00441CAE" w:rsidRPr="00637457" w:rsidRDefault="00431B70" w:rsidP="00431B70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db2inst1 </w:t>
            </w:r>
            <w:r w:rsidR="00441CAE"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 </w:t>
            </w:r>
          </w:p>
        </w:tc>
      </w:tr>
      <w:tr w:rsidR="00441CAE" w14:paraId="602AB1A9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75391CF2" w14:textId="083A05AB" w:rsidR="00441CAE" w:rsidRPr="00CA4281" w:rsidRDefault="00A81CE6" w:rsidP="00CA4281">
            <w:pPr>
              <w:rPr>
                <w:rFonts w:ascii="微软雅黑" w:eastAsia="微软雅黑" w:hAnsi="微软雅黑"/>
              </w:rPr>
            </w:pPr>
            <w:proofErr w:type="spellStart"/>
            <w:r w:rsidRPr="00CA4281">
              <w:rPr>
                <w:rFonts w:ascii="微软雅黑" w:eastAsia="微软雅黑" w:hAnsi="微软雅黑" w:hint="eastAsia"/>
              </w:rPr>
              <w:t>r</w:t>
            </w:r>
            <w:r w:rsidR="00431B70" w:rsidRPr="00CA4281">
              <w:rPr>
                <w:rFonts w:ascii="微软雅黑" w:eastAsia="微软雅黑" w:hAnsi="微软雅黑"/>
              </w:rPr>
              <w:t>ecord</w:t>
            </w:r>
            <w:r w:rsidRPr="00CA4281">
              <w:rPr>
                <w:rFonts w:ascii="微软雅黑" w:eastAsia="微软雅黑" w:hAnsi="微软雅黑" w:hint="eastAsia"/>
              </w:rPr>
              <w:t>_i</w:t>
            </w:r>
            <w:r w:rsidR="00431B70" w:rsidRPr="00CA4281">
              <w:rPr>
                <w:rFonts w:ascii="微软雅黑" w:eastAsia="微软雅黑" w:hAnsi="微软雅黑"/>
              </w:rPr>
              <w:t>d</w:t>
            </w:r>
            <w:proofErr w:type="spellEnd"/>
            <w:r w:rsidR="00431B70" w:rsidRPr="00CA428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2B185525" w14:textId="725A1D39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F872F33" w14:textId="7234CC8E" w:rsidR="00441CAE" w:rsidRPr="00637457" w:rsidRDefault="00431B70" w:rsidP="006F3020">
            <w:pPr>
              <w:spacing w:after="80"/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I1E1668 </w:t>
            </w:r>
          </w:p>
        </w:tc>
      </w:tr>
      <w:tr w:rsidR="00441CAE" w14:paraId="171C667B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60EE7D14" w14:textId="6402F31D" w:rsidR="00441CAE" w:rsidRDefault="00431B70" w:rsidP="00441CA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pid</w:t>
            </w:r>
            <w:proofErr w:type="spellEnd"/>
          </w:p>
        </w:tc>
        <w:tc>
          <w:tcPr>
            <w:tcW w:w="1193" w:type="dxa"/>
            <w:vAlign w:val="center"/>
          </w:tcPr>
          <w:p w14:paraId="38415C8E" w14:textId="181DE778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05BD39A2" w:rsidR="00441CAE" w:rsidRPr="00637457" w:rsidRDefault="00431B70" w:rsidP="006F3020">
            <w:pPr>
              <w:spacing w:after="80"/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110054 </w:t>
            </w:r>
          </w:p>
        </w:tc>
      </w:tr>
      <w:tr w:rsidR="00441CAE" w14:paraId="438C6368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379435B4" w14:textId="4BDF198F" w:rsidR="00441CAE" w:rsidRDefault="00431B70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CA4281">
              <w:rPr>
                <w:rFonts w:ascii="微软雅黑" w:eastAsia="微软雅黑" w:hAnsi="微软雅黑"/>
              </w:rPr>
              <w:t>tid</w:t>
            </w:r>
            <w:proofErr w:type="spellEnd"/>
          </w:p>
        </w:tc>
        <w:tc>
          <w:tcPr>
            <w:tcW w:w="1193" w:type="dxa"/>
            <w:vAlign w:val="center"/>
          </w:tcPr>
          <w:p w14:paraId="4BDD1CFF" w14:textId="6078DCE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77FEEFF6" w:rsidR="00441CAE" w:rsidRPr="00637457" w:rsidRDefault="00431B70" w:rsidP="006F3020">
            <w:pPr>
              <w:spacing w:after="80"/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140116206548768 </w:t>
            </w:r>
          </w:p>
        </w:tc>
      </w:tr>
      <w:tr w:rsidR="00441CAE" w14:paraId="2AFF5C57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264C1EF8" w14:textId="210C89D3" w:rsidR="00441CAE" w:rsidRPr="00CA4281" w:rsidRDefault="00431B70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CA4281">
              <w:rPr>
                <w:rFonts w:ascii="微软雅黑" w:eastAsia="微软雅黑" w:hAnsi="微软雅黑"/>
              </w:rPr>
              <w:t>proc</w:t>
            </w:r>
            <w:proofErr w:type="spellEnd"/>
            <w:r w:rsidR="00441CAE" w:rsidRPr="00CA428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514CCA89" w14:textId="344C9370" w:rsidR="00441CAE" w:rsidRPr="00AC498F" w:rsidRDefault="00E9156B" w:rsidP="00441CAE">
            <w:pP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</w:pPr>
            <w:r w:rsidRPr="00AC498F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A02DDB0" w14:textId="4D10E7C5" w:rsidR="00441CAE" w:rsidRPr="00637457" w:rsidRDefault="00431B70" w:rsidP="006F3020">
            <w:pPr>
              <w:spacing w:after="80"/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db2flacc </w:t>
            </w:r>
          </w:p>
        </w:tc>
      </w:tr>
      <w:tr w:rsidR="00441CAE" w14:paraId="09DF97F6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59D66E71" w14:textId="7D076817" w:rsidR="00441CAE" w:rsidRPr="00CA4281" w:rsidRDefault="00431B70" w:rsidP="00431B70">
            <w:pPr>
              <w:rPr>
                <w:rFonts w:ascii="微软雅黑" w:eastAsia="微软雅黑" w:hAnsi="微软雅黑"/>
              </w:rPr>
            </w:pPr>
            <w:r w:rsidRPr="00CA4281">
              <w:rPr>
                <w:rFonts w:ascii="微软雅黑" w:eastAsia="微软雅黑" w:hAnsi="微软雅黑"/>
              </w:rPr>
              <w:t>node</w:t>
            </w:r>
            <w:r w:rsidR="00441CAE" w:rsidRPr="00CA428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1257CB2E" w14:textId="2781CD05" w:rsidR="00441CAE" w:rsidRPr="00AC498F" w:rsidRDefault="00431B70" w:rsidP="00441CAE">
            <w:pP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</w:pPr>
            <w: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1A6D4A" w14:textId="1A1C4315" w:rsidR="00441CAE" w:rsidRPr="00637457" w:rsidRDefault="00431B70" w:rsidP="00441CAE">
            <w:pPr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000</w:t>
            </w:r>
          </w:p>
        </w:tc>
      </w:tr>
      <w:tr w:rsidR="00441CAE" w14:paraId="394DC216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57E8E80C" w14:textId="4034E706" w:rsidR="00441CAE" w:rsidRPr="00CA4281" w:rsidRDefault="00431B70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CA4281">
              <w:rPr>
                <w:rFonts w:ascii="微软雅黑" w:eastAsia="微软雅黑" w:hAnsi="微软雅黑"/>
              </w:rPr>
              <w:t>msg</w:t>
            </w:r>
            <w:proofErr w:type="spellEnd"/>
          </w:p>
        </w:tc>
        <w:tc>
          <w:tcPr>
            <w:tcW w:w="1193" w:type="dxa"/>
            <w:vAlign w:val="center"/>
          </w:tcPr>
          <w:p w14:paraId="1D1AE73C" w14:textId="4847EB84" w:rsidR="00441CAE" w:rsidRPr="00AC498F" w:rsidRDefault="00431B70" w:rsidP="00441CAE">
            <w:pP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</w:pPr>
            <w: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2C25983A" w14:textId="72DE5556" w:rsidR="00441CAE" w:rsidRPr="00637457" w:rsidRDefault="00431B70" w:rsidP="00637457">
            <w:pPr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START : New Diagnostic Log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fileDATA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 #1 : Build Level, 232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bytesInstance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 "db2inst1" uses "64" bits and DB2 code release "SQL10053"with level identifier "0604010E".Informational tokens are "DB2 v10.5.0.3", "s140203", "IP23551", Fix Pack "3".DATA #2 : System Info, 664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bytesSystem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: Linux svr17.bj.raysdata 6 2 x86_64CPU: total:4 online:4 Cores per socket:2 Threading degree per core:1 SIMD:YCPU binding: not in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usePhysical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 Memory(MB): total:15938 free:162Virtual Memory(MB): total:23954 free:8178Swap Memory(MB): total:8016 free:8016Kernel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Params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: msgMaxMessageSize:65536 msgMsgMap:65536 msgMaxQueueIDs:31868 msgNumberOfHeaders:65536 msgMaxQueueSize:65536 msgMaxSegmentSize:16 shmMax:68719476736 shmMin:1 shmIDs:4096 shmSegments:4096 semMap:32000 semIDs:128 semNum:32000 semUndo:32000 semNumPerID:250 semOps:32 semUndoSize:20 semMaxVal:32767 semAdjustOnExit:32767Cur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cpu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 time limit (seconds) = 0xFFFFFFFFFFFFFFFFCur file size limit (bytes) = 0xFFFFFFFFFFFFFFFFCur data size (bytes) = 0xFFFFFFFFFFFFFFFFCur stack size (bytes) = 0x0000000100000000Cur core size (bytes) = 0xFFFFFFFFFFFFFFFFCur memory size (bytes) = 0xFFFFFFFFFFFFFFFFnofiles (descriptors) = 0x0000000000100000 </w:t>
            </w:r>
          </w:p>
        </w:tc>
      </w:tr>
      <w:tr w:rsidR="00431B70" w14:paraId="5D9AD307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47236147" w14:textId="179EA630" w:rsidR="00431B70" w:rsidRPr="00CA4281" w:rsidRDefault="00431B70" w:rsidP="00441CAE">
            <w:pPr>
              <w:rPr>
                <w:rFonts w:ascii="微软雅黑" w:eastAsia="微软雅黑" w:hAnsi="微软雅黑"/>
              </w:rPr>
            </w:pPr>
            <w:r w:rsidRPr="00CA4281">
              <w:rPr>
                <w:rFonts w:ascii="微软雅黑" w:eastAsia="微软雅黑" w:hAnsi="微软雅黑"/>
              </w:rPr>
              <w:lastRenderedPageBreak/>
              <w:t>function</w:t>
            </w:r>
          </w:p>
        </w:tc>
        <w:tc>
          <w:tcPr>
            <w:tcW w:w="1193" w:type="dxa"/>
            <w:vAlign w:val="center"/>
          </w:tcPr>
          <w:p w14:paraId="3357AAE6" w14:textId="52DEA0EB" w:rsidR="00431B70" w:rsidRDefault="00431B70" w:rsidP="00441CAE">
            <w:pP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</w:pPr>
            <w: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54405AF" w14:textId="0E2C41A2" w:rsidR="00431B70" w:rsidRPr="00637457" w:rsidRDefault="00431B70" w:rsidP="006F3020">
            <w:pPr>
              <w:spacing w:after="80"/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DB2 UDB, RAS/PD component, </w:t>
            </w:r>
            <w:proofErr w:type="spellStart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pdLogInternal</w:t>
            </w:r>
            <w:proofErr w:type="spellEnd"/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 xml:space="preserve">, probe:120 </w:t>
            </w:r>
          </w:p>
        </w:tc>
      </w:tr>
      <w:tr w:rsidR="00431B70" w14:paraId="7CBBF986" w14:textId="77777777" w:rsidTr="00FE4486">
        <w:trPr>
          <w:trHeight w:val="567"/>
        </w:trPr>
        <w:tc>
          <w:tcPr>
            <w:tcW w:w="2133" w:type="dxa"/>
            <w:vAlign w:val="center"/>
          </w:tcPr>
          <w:p w14:paraId="1BDC5583" w14:textId="683C9E55" w:rsidR="00431B70" w:rsidRPr="00CA4281" w:rsidRDefault="006F3020" w:rsidP="00441CAE">
            <w:pPr>
              <w:rPr>
                <w:rFonts w:ascii="微软雅黑" w:eastAsia="微软雅黑" w:hAnsi="微软雅黑"/>
              </w:rPr>
            </w:pPr>
            <w:r w:rsidRPr="00CA4281">
              <w:rPr>
                <w:rFonts w:ascii="微软雅黑" w:eastAsia="微软雅黑" w:hAnsi="微软雅黑"/>
              </w:rPr>
              <w:t>level</w:t>
            </w:r>
          </w:p>
        </w:tc>
        <w:tc>
          <w:tcPr>
            <w:tcW w:w="1193" w:type="dxa"/>
            <w:vAlign w:val="center"/>
          </w:tcPr>
          <w:p w14:paraId="6EC931CB" w14:textId="65BAF0CF" w:rsidR="00431B70" w:rsidRDefault="006F3020" w:rsidP="00441CAE">
            <w:pP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</w:pPr>
            <w:r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7882338" w14:textId="3881C6F8" w:rsidR="00431B70" w:rsidRPr="006F3020" w:rsidRDefault="006F3020" w:rsidP="006F3020">
            <w:pPr>
              <w:spacing w:after="80"/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</w:pPr>
            <w:r w:rsidRPr="00637457">
              <w:rPr>
                <w:rFonts w:ascii="微软雅黑" w:eastAsia="微软雅黑" w:hAnsi="微软雅黑" w:cs="Times"/>
                <w:color w:val="262626"/>
                <w:kern w:val="0"/>
                <w:sz w:val="18"/>
                <w:szCs w:val="18"/>
              </w:rPr>
              <w:t>Event</w:t>
            </w:r>
            <w:r w:rsidRPr="006F3020">
              <w:rPr>
                <w:rFonts w:ascii="微软雅黑" w:eastAsia="微软雅黑" w:hAnsi="微软雅黑" w:cs="Times"/>
                <w:color w:val="262626"/>
                <w:kern w:val="0"/>
                <w:szCs w:val="18"/>
              </w:rPr>
              <w:t xml:space="preserve"> </w:t>
            </w:r>
          </w:p>
        </w:tc>
      </w:tr>
    </w:tbl>
    <w:p w14:paraId="409969DB" w14:textId="77777777" w:rsidR="00D63FE4" w:rsidRPr="00AC498F" w:rsidRDefault="00D63FE4" w:rsidP="00D63FE4">
      <w:pPr>
        <w:rPr>
          <w:rFonts w:ascii="微软雅黑" w:eastAsia="微软雅黑" w:hAnsi="微软雅黑"/>
        </w:rPr>
      </w:pPr>
    </w:p>
    <w:p w14:paraId="7220FD54" w14:textId="60A24C7E" w:rsidR="00917D9C" w:rsidRPr="00AC498F" w:rsidRDefault="00EE3781">
      <w:pPr>
        <w:pStyle w:val="2"/>
        <w:rPr>
          <w:rFonts w:ascii="微软雅黑" w:eastAsia="微软雅黑" w:hAnsi="微软雅黑"/>
          <w:bCs w:val="0"/>
        </w:rPr>
      </w:pPr>
      <w:bookmarkStart w:id="3" w:name="_Toc497210618"/>
      <w:r w:rsidRPr="00AC498F">
        <w:rPr>
          <w:rFonts w:ascii="微软雅黑" w:eastAsia="微软雅黑" w:hAnsi="微软雅黑" w:hint="eastAsia"/>
          <w:bCs w:val="0"/>
        </w:rPr>
        <w:t>日志</w:t>
      </w:r>
      <w:r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A81CE6" w:rsidRPr="006D4FEF" w14:paraId="41CB7032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C9F3" w14:textId="10490CE5" w:rsidR="00A81CE6" w:rsidRPr="006D4FEF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bookmarkStart w:id="4" w:name="_GoBack"/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db2</w:t>
            </w:r>
            <w:r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diag</w:t>
            </w: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_default_log_format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4705" w14:textId="77777777" w:rsidR="00A81CE6" w:rsidRPr="006D4FEF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proofErr w:type="spellStart"/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  <w:proofErr w:type="spellEnd"/>
          </w:p>
        </w:tc>
      </w:tr>
      <w:tr w:rsidR="00A81CE6" w:rsidRPr="006D4FEF" w14:paraId="5829B21B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BFECA" w14:textId="7CF27ABE" w:rsidR="00A81CE6" w:rsidRPr="00D67D21" w:rsidRDefault="00A81CE6" w:rsidP="00D3467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 %</w:t>
            </w:r>
            <w:proofErr w:type="spellStart"/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ri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l %</w:t>
            </w:r>
            <w:proofErr w:type="spellStart"/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pid</w:t>
            </w:r>
            <w:proofErr w:type="spellEnd"/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proofErr w:type="spellStart"/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D346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D3467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h %fun %m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A4FF1" w14:textId="77777777" w:rsidR="00A81CE6" w:rsidRPr="006D4FEF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81CE6" w:rsidRPr="006D4FEF" w14:paraId="7019A99B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65FC" w14:textId="77777777" w:rsidR="00A81CE6" w:rsidRPr="006D4FEF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34EA" w14:textId="77777777" w:rsidR="00A81CE6" w:rsidRPr="006D4FEF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A81CE6" w:rsidRPr="00A81CE6" w14:paraId="3E6A3BAD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DF8EE" w14:textId="31B18FF3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%h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3C85C" w14:textId="6C68DA94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hostname</w:t>
            </w:r>
          </w:p>
        </w:tc>
      </w:tr>
      <w:tr w:rsidR="00A81CE6" w:rsidRPr="00A81CE6" w14:paraId="1744E1BC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035EA" w14:textId="03EC2A28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</w:t>
            </w:r>
            <w:proofErr w:type="spellStart"/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11239" w14:textId="1419CDE1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instance</w:t>
            </w:r>
          </w:p>
        </w:tc>
      </w:tr>
      <w:tr w:rsidR="00A81CE6" w:rsidRPr="00A81CE6" w14:paraId="1E4DB1A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4B8A5" w14:textId="63E5D584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</w:t>
            </w:r>
            <w:proofErr w:type="spellStart"/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ri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C797F" w14:textId="045FD846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r</w:t>
            </w: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ecord</w:t>
            </w: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_i</w:t>
            </w: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d</w:t>
            </w:r>
            <w:proofErr w:type="spellEnd"/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</w:tr>
      <w:tr w:rsidR="00A81CE6" w:rsidRPr="00A81CE6" w14:paraId="3B3FB982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86E6" w14:textId="6E10B428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</w:t>
            </w:r>
            <w:proofErr w:type="spellStart"/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pid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4EB9D" w14:textId="7A0C39F9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pid</w:t>
            </w:r>
            <w:proofErr w:type="spellEnd"/>
          </w:p>
        </w:tc>
      </w:tr>
      <w:tr w:rsidR="00A81CE6" w:rsidRPr="00A81CE6" w14:paraId="599C59BD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710B" w14:textId="11DC679B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</w:t>
            </w:r>
            <w:proofErr w:type="spellStart"/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tid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6B0B" w14:textId="42190B34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tid</w:t>
            </w:r>
            <w:proofErr w:type="spellEnd"/>
          </w:p>
        </w:tc>
      </w:tr>
      <w:tr w:rsidR="00A81CE6" w:rsidRPr="00A81CE6" w14:paraId="126EF7FF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B9235" w14:textId="63F26673" w:rsidR="00A81CE6" w:rsidRPr="00A81CE6" w:rsidRDefault="00A81CE6" w:rsidP="00A81C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%p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4E055" w14:textId="55CFAC92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proc</w:t>
            </w:r>
            <w:proofErr w:type="spellEnd"/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</w:tr>
      <w:tr w:rsidR="00A81CE6" w:rsidRPr="00A81CE6" w14:paraId="14D120A5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CA051" w14:textId="65513D2A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%n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237C" w14:textId="1B1C3F59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node </w:t>
            </w:r>
          </w:p>
        </w:tc>
      </w:tr>
      <w:tr w:rsidR="00A81CE6" w:rsidRPr="00A81CE6" w14:paraId="1B1762D8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1031" w14:textId="78A469F8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%m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FEEC3" w14:textId="25B6F8CC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msg</w:t>
            </w:r>
            <w:proofErr w:type="spellEnd"/>
          </w:p>
        </w:tc>
      </w:tr>
      <w:tr w:rsidR="00A81CE6" w:rsidRPr="00A81CE6" w14:paraId="0E4AA09B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AE31" w14:textId="568236A5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%fun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270B5" w14:textId="77737E2D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function</w:t>
            </w:r>
          </w:p>
        </w:tc>
      </w:tr>
      <w:tr w:rsidR="00A81CE6" w:rsidRPr="00A81CE6" w14:paraId="4EA3B33D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0D68" w14:textId="5C7732D4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%l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4A56" w14:textId="24BC7CE9" w:rsidR="00A81CE6" w:rsidRPr="00A81CE6" w:rsidRDefault="00A81CE6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level</w:t>
            </w:r>
          </w:p>
        </w:tc>
      </w:tr>
      <w:bookmarkEnd w:id="4"/>
    </w:tbl>
    <w:p w14:paraId="76E9644C" w14:textId="02A0326A" w:rsidR="00917D9C" w:rsidRPr="00AC498F" w:rsidRDefault="00917D9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2387740" w14:textId="23FE94EA" w:rsidR="00917D9C" w:rsidRPr="00AC498F" w:rsidRDefault="00EE3781">
      <w:pPr>
        <w:pStyle w:val="2"/>
        <w:rPr>
          <w:rFonts w:ascii="微软雅黑" w:eastAsia="微软雅黑" w:hAnsi="微软雅黑"/>
          <w:bCs w:val="0"/>
        </w:rPr>
      </w:pPr>
      <w:bookmarkStart w:id="5" w:name="_Toc497210619"/>
      <w:r w:rsidRPr="00AC498F">
        <w:rPr>
          <w:rFonts w:ascii="微软雅黑" w:eastAsia="微软雅黑" w:hAnsi="微软雅黑"/>
          <w:bCs w:val="0"/>
        </w:rPr>
        <w:lastRenderedPageBreak/>
        <w:t>日志解析方式</w:t>
      </w:r>
      <w:bookmarkEnd w:id="5"/>
    </w:p>
    <w:p w14:paraId="6B439FA6" w14:textId="7BCD49DF" w:rsidR="00917D9C" w:rsidRPr="00AC498F" w:rsidRDefault="00B8697D" w:rsidP="00B8697D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D97EE92" wp14:editId="11A6DEDB">
            <wp:extent cx="5274310" cy="363280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38C" w14:textId="77777777" w:rsidR="00B8697D" w:rsidRPr="002366F9" w:rsidRDefault="00B8697D" w:rsidP="00B8697D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1C50957F" w14:textId="693F6C22" w:rsidR="00917D9C" w:rsidRDefault="00B8697D">
      <w:pPr>
        <w:rPr>
          <w:rFonts w:ascii="微软雅黑" w:eastAsia="微软雅黑" w:hAnsi="微软雅黑" w:cs="Times New Roman"/>
        </w:rPr>
      </w:pPr>
      <w:r w:rsidRPr="00B8697D">
        <w:rPr>
          <w:rFonts w:ascii="微软雅黑" w:eastAsia="微软雅黑" w:hAnsi="微软雅黑" w:cs="Times New Roman"/>
        </w:rPr>
        <w:t>%{DATE:date}-%{HOUR:hour}\.%{MINUTE:minute}\.%{SECOND:second}\.%{MCRO_SECOND:mill}.*\s+%{WORD:record_id}\D*LEVEL\s*:\s*%{WORD:level}\D*PID\s*:\s*%{WORD:pid}\D*TID\s*:\s*%{WORD:tid}\D*PROC\s*:\s*%{WORD:proc}\D*INSTANCE\s*:\s*%{WORD:instance}\D*NODE\s*:\s*%{WORD:node}\D*HOSTNAME\s*:\s*%{WORD:hostname}\D*FUNCTION\s*:\s*%{DATA:function}\n%{ALL:msg}</w:t>
      </w:r>
    </w:p>
    <w:p w14:paraId="4124542E" w14:textId="77777777" w:rsidR="00B8697D" w:rsidRPr="00AC498F" w:rsidRDefault="00B8697D">
      <w:pPr>
        <w:rPr>
          <w:rFonts w:ascii="微软雅黑" w:eastAsia="微软雅黑" w:hAnsi="微软雅黑" w:cs="Times New Roman"/>
        </w:rPr>
      </w:pPr>
    </w:p>
    <w:p w14:paraId="5A83FC15" w14:textId="338CD76A" w:rsidR="00917D9C" w:rsidRPr="00AC498F" w:rsidRDefault="00637457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/>
          <w:sz w:val="32"/>
          <w:szCs w:val="32"/>
        </w:rPr>
        <w:t>DB2 ……</w:t>
      </w:r>
    </w:p>
    <w:p w14:paraId="146A8E65" w14:textId="5CCFF466" w:rsidR="00917D9C" w:rsidRPr="00AC498F" w:rsidRDefault="00B56DC8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6" w:name="_Toc497210621"/>
      <w:r w:rsidRPr="00AC498F">
        <w:rPr>
          <w:rFonts w:ascii="微软雅黑" w:eastAsia="微软雅黑" w:hAnsi="微软雅黑" w:cs="Times New Roman"/>
          <w:sz w:val="30"/>
          <w:szCs w:val="30"/>
        </w:rPr>
        <w:t>其它</w:t>
      </w:r>
      <w:bookmarkEnd w:id="6"/>
    </w:p>
    <w:p w14:paraId="56E56739" w14:textId="15BB3B66" w:rsidR="00917D9C" w:rsidRPr="00AC498F" w:rsidRDefault="00B56DC8" w:rsidP="00B56DC8">
      <w:pPr>
        <w:pStyle w:val="2"/>
        <w:spacing w:before="0" w:line="240" w:lineRule="auto"/>
        <w:rPr>
          <w:rFonts w:ascii="微软雅黑" w:eastAsia="微软雅黑" w:hAnsi="微软雅黑"/>
          <w:sz w:val="24"/>
        </w:rPr>
      </w:pPr>
      <w:bookmarkStart w:id="7" w:name="_Toc497210622"/>
      <w:r w:rsidRPr="00AC498F">
        <w:rPr>
          <w:rFonts w:ascii="微软雅黑" w:eastAsia="微软雅黑" w:hAnsi="微软雅黑"/>
          <w:sz w:val="24"/>
        </w:rPr>
        <w:t>略</w:t>
      </w:r>
      <w:bookmarkEnd w:id="7"/>
    </w:p>
    <w:sectPr w:rsidR="00917D9C" w:rsidRPr="00AC498F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52EEB" w14:textId="77777777" w:rsidR="00DA00DB" w:rsidRDefault="00DA00DB" w:rsidP="00F97096">
      <w:r>
        <w:separator/>
      </w:r>
    </w:p>
  </w:endnote>
  <w:endnote w:type="continuationSeparator" w:id="0">
    <w:p w14:paraId="1423A95F" w14:textId="77777777" w:rsidR="00DA00DB" w:rsidRDefault="00DA00DB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4D772" w14:textId="77777777" w:rsidR="00DA00DB" w:rsidRDefault="00DA00DB" w:rsidP="00F97096">
      <w:r>
        <w:separator/>
      </w:r>
    </w:p>
  </w:footnote>
  <w:footnote w:type="continuationSeparator" w:id="0">
    <w:p w14:paraId="7E404F80" w14:textId="77777777" w:rsidR="00DA00DB" w:rsidRDefault="00DA00DB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10"/>
  </w:num>
  <w:num w:numId="10">
    <w:abstractNumId w:val="10"/>
  </w:num>
  <w:num w:numId="11">
    <w:abstractNumId w:val="2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6"/>
  </w:num>
  <w:num w:numId="21">
    <w:abstractNumId w:val="10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41398"/>
    <w:rsid w:val="0004248D"/>
    <w:rsid w:val="00050CF9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57EA"/>
    <w:rsid w:val="000D66DC"/>
    <w:rsid w:val="000E087D"/>
    <w:rsid w:val="000F0249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61294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34187"/>
    <w:rsid w:val="00235B8D"/>
    <w:rsid w:val="00235C0E"/>
    <w:rsid w:val="00240308"/>
    <w:rsid w:val="002419C0"/>
    <w:rsid w:val="00243652"/>
    <w:rsid w:val="002440FC"/>
    <w:rsid w:val="002511F7"/>
    <w:rsid w:val="00251EC4"/>
    <w:rsid w:val="00252F21"/>
    <w:rsid w:val="0025794C"/>
    <w:rsid w:val="002632B9"/>
    <w:rsid w:val="002704D7"/>
    <w:rsid w:val="0028000F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61A5"/>
    <w:rsid w:val="002E6742"/>
    <w:rsid w:val="002E77F1"/>
    <w:rsid w:val="002F1A06"/>
    <w:rsid w:val="002F4619"/>
    <w:rsid w:val="003063A1"/>
    <w:rsid w:val="00307B59"/>
    <w:rsid w:val="00311B04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3CB8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4014EE"/>
    <w:rsid w:val="00403641"/>
    <w:rsid w:val="00405EE7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525EE"/>
    <w:rsid w:val="004531AB"/>
    <w:rsid w:val="0045343E"/>
    <w:rsid w:val="00455467"/>
    <w:rsid w:val="00456BCE"/>
    <w:rsid w:val="00462DFA"/>
    <w:rsid w:val="00463141"/>
    <w:rsid w:val="00474C42"/>
    <w:rsid w:val="00481721"/>
    <w:rsid w:val="00485C1E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24DB"/>
    <w:rsid w:val="004E23DB"/>
    <w:rsid w:val="004E2453"/>
    <w:rsid w:val="004E5EEC"/>
    <w:rsid w:val="004F4B17"/>
    <w:rsid w:val="004F4D48"/>
    <w:rsid w:val="00503C36"/>
    <w:rsid w:val="00504C1E"/>
    <w:rsid w:val="00507DD1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A38F9"/>
    <w:rsid w:val="005B2538"/>
    <w:rsid w:val="005B3678"/>
    <w:rsid w:val="005C1C1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758"/>
    <w:rsid w:val="00620C8D"/>
    <w:rsid w:val="00620F2A"/>
    <w:rsid w:val="00627FE5"/>
    <w:rsid w:val="006325B2"/>
    <w:rsid w:val="00637457"/>
    <w:rsid w:val="0064171C"/>
    <w:rsid w:val="00643A0E"/>
    <w:rsid w:val="0064412A"/>
    <w:rsid w:val="00650726"/>
    <w:rsid w:val="00656D8B"/>
    <w:rsid w:val="00666FB0"/>
    <w:rsid w:val="00670DAE"/>
    <w:rsid w:val="006744BB"/>
    <w:rsid w:val="0068641F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76E3"/>
    <w:rsid w:val="006E658B"/>
    <w:rsid w:val="006E6624"/>
    <w:rsid w:val="006F3020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D40B3"/>
    <w:rsid w:val="008E01CE"/>
    <w:rsid w:val="008E2A24"/>
    <w:rsid w:val="008E5FAE"/>
    <w:rsid w:val="008E685E"/>
    <w:rsid w:val="008F1C7B"/>
    <w:rsid w:val="008F4632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41423"/>
    <w:rsid w:val="009414D5"/>
    <w:rsid w:val="00942D81"/>
    <w:rsid w:val="00942E0E"/>
    <w:rsid w:val="00945A5B"/>
    <w:rsid w:val="00950135"/>
    <w:rsid w:val="00953340"/>
    <w:rsid w:val="00957C76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419C"/>
    <w:rsid w:val="00A1786F"/>
    <w:rsid w:val="00A21FB4"/>
    <w:rsid w:val="00A246AC"/>
    <w:rsid w:val="00A248B8"/>
    <w:rsid w:val="00A27967"/>
    <w:rsid w:val="00A32968"/>
    <w:rsid w:val="00A32EF9"/>
    <w:rsid w:val="00A33ECC"/>
    <w:rsid w:val="00A34E78"/>
    <w:rsid w:val="00A4000E"/>
    <w:rsid w:val="00A40263"/>
    <w:rsid w:val="00A43D23"/>
    <w:rsid w:val="00A47FC0"/>
    <w:rsid w:val="00A552D7"/>
    <w:rsid w:val="00A71848"/>
    <w:rsid w:val="00A73A89"/>
    <w:rsid w:val="00A77C30"/>
    <w:rsid w:val="00A81CE6"/>
    <w:rsid w:val="00A83998"/>
    <w:rsid w:val="00A83A21"/>
    <w:rsid w:val="00A8416F"/>
    <w:rsid w:val="00A92281"/>
    <w:rsid w:val="00A944E0"/>
    <w:rsid w:val="00AA304F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25DD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8697D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E6B06"/>
    <w:rsid w:val="00BE7AB5"/>
    <w:rsid w:val="00C0118F"/>
    <w:rsid w:val="00C024DE"/>
    <w:rsid w:val="00C06BB3"/>
    <w:rsid w:val="00C077FB"/>
    <w:rsid w:val="00C1541F"/>
    <w:rsid w:val="00C1595C"/>
    <w:rsid w:val="00C20A84"/>
    <w:rsid w:val="00C21B25"/>
    <w:rsid w:val="00C36BFA"/>
    <w:rsid w:val="00C37A26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A4281"/>
    <w:rsid w:val="00CB0E6D"/>
    <w:rsid w:val="00CB2335"/>
    <w:rsid w:val="00CC0ADD"/>
    <w:rsid w:val="00CC334E"/>
    <w:rsid w:val="00CC6390"/>
    <w:rsid w:val="00CC66ED"/>
    <w:rsid w:val="00CD1303"/>
    <w:rsid w:val="00CE1F22"/>
    <w:rsid w:val="00CE60B7"/>
    <w:rsid w:val="00CF279C"/>
    <w:rsid w:val="00D00F17"/>
    <w:rsid w:val="00D06559"/>
    <w:rsid w:val="00D07D8F"/>
    <w:rsid w:val="00D143D9"/>
    <w:rsid w:val="00D15A81"/>
    <w:rsid w:val="00D2276C"/>
    <w:rsid w:val="00D3467D"/>
    <w:rsid w:val="00D3479A"/>
    <w:rsid w:val="00D44AF9"/>
    <w:rsid w:val="00D5323C"/>
    <w:rsid w:val="00D56E8B"/>
    <w:rsid w:val="00D571C2"/>
    <w:rsid w:val="00D600C2"/>
    <w:rsid w:val="00D6019C"/>
    <w:rsid w:val="00D60C92"/>
    <w:rsid w:val="00D63FE4"/>
    <w:rsid w:val="00D71FC5"/>
    <w:rsid w:val="00D779ED"/>
    <w:rsid w:val="00D77F62"/>
    <w:rsid w:val="00D82A55"/>
    <w:rsid w:val="00D87E88"/>
    <w:rsid w:val="00D944F3"/>
    <w:rsid w:val="00DA00DB"/>
    <w:rsid w:val="00DA05BC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934"/>
    <w:rsid w:val="00DF0D4A"/>
    <w:rsid w:val="00DF1F7E"/>
    <w:rsid w:val="00DF209C"/>
    <w:rsid w:val="00DF3973"/>
    <w:rsid w:val="00E01E0D"/>
    <w:rsid w:val="00E072E9"/>
    <w:rsid w:val="00E12A5C"/>
    <w:rsid w:val="00E15ADE"/>
    <w:rsid w:val="00E17D35"/>
    <w:rsid w:val="00E33414"/>
    <w:rsid w:val="00E33582"/>
    <w:rsid w:val="00E43DC3"/>
    <w:rsid w:val="00E44AD1"/>
    <w:rsid w:val="00E5316A"/>
    <w:rsid w:val="00E60855"/>
    <w:rsid w:val="00E65D1A"/>
    <w:rsid w:val="00E7391F"/>
    <w:rsid w:val="00E81466"/>
    <w:rsid w:val="00E9156B"/>
    <w:rsid w:val="00E929C8"/>
    <w:rsid w:val="00E94509"/>
    <w:rsid w:val="00E96B6B"/>
    <w:rsid w:val="00E970DE"/>
    <w:rsid w:val="00E97D24"/>
    <w:rsid w:val="00EB161D"/>
    <w:rsid w:val="00EB43D2"/>
    <w:rsid w:val="00EC1221"/>
    <w:rsid w:val="00EC27AF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3E6D"/>
    <w:rsid w:val="00F14C3C"/>
    <w:rsid w:val="00F153E5"/>
    <w:rsid w:val="00F15487"/>
    <w:rsid w:val="00F15514"/>
    <w:rsid w:val="00F31BA0"/>
    <w:rsid w:val="00F3244A"/>
    <w:rsid w:val="00F32B85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C0474"/>
    <w:rsid w:val="00FC2D5F"/>
    <w:rsid w:val="00FC4988"/>
    <w:rsid w:val="00FE0701"/>
    <w:rsid w:val="00FE108B"/>
    <w:rsid w:val="00FE163F"/>
    <w:rsid w:val="00FE4486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5D7DD-D7DC-4C15-A977-8552FC23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51</cp:revision>
  <dcterms:created xsi:type="dcterms:W3CDTF">2017-10-31T02:56:00Z</dcterms:created>
  <dcterms:modified xsi:type="dcterms:W3CDTF">2017-11-02T10:30:00Z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