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6534C" w14:textId="2B766BC1" w:rsidR="001000A2" w:rsidRDefault="00C517A1">
      <w:hyperlink r:id="rId4" w:history="1">
        <w:r w:rsidRPr="00C53D4E">
          <w:rPr>
            <w:rStyle w:val="Hyperlink"/>
          </w:rPr>
          <w:t>https://drive.google.com/drive/folders/1ItTH-ZaS-GasWuvCJfInvhpCc6s9SUJE?usp=sharing</w:t>
        </w:r>
      </w:hyperlink>
    </w:p>
    <w:p w14:paraId="1853DF4F" w14:textId="77777777" w:rsidR="00C517A1" w:rsidRDefault="00C517A1"/>
    <w:p w14:paraId="430646C1" w14:textId="52BFC12A" w:rsidR="00C517A1" w:rsidRDefault="00C517A1">
      <w:r>
        <w:t>Videonya 1 untuk semua ya pak</w:t>
      </w:r>
    </w:p>
    <w:sectPr w:rsidR="00C5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A2"/>
    <w:rsid w:val="000D7B0B"/>
    <w:rsid w:val="001000A2"/>
    <w:rsid w:val="00C5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1DB5"/>
  <w15:chartTrackingRefBased/>
  <w15:docId w15:val="{9F3C7E42-314D-49F6-924B-A6D83B6D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ItTH-ZaS-GasWuvCJfInvhpCc6s9SUJE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2024-07-07T20:54:00Z</dcterms:created>
  <dcterms:modified xsi:type="dcterms:W3CDTF">2024-07-07T20:55:00Z</dcterms:modified>
</cp:coreProperties>
</file>