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33421" w14:textId="046A784B" w:rsidR="00150FDA" w:rsidRDefault="00150FDA">
      <w:r>
        <w:t>RTOS Glossary:</w:t>
      </w:r>
    </w:p>
    <w:p w14:paraId="4F588038" w14:textId="3A48365C" w:rsidR="00150FDA" w:rsidRDefault="00150FDA">
      <w:proofErr w:type="spellStart"/>
      <w:r>
        <w:t>Odr</w:t>
      </w:r>
      <w:proofErr w:type="spellEnd"/>
      <w:r>
        <w:t>: Output data rate</w:t>
      </w:r>
    </w:p>
    <w:p w14:paraId="7F5A4A06" w14:textId="784034AB" w:rsidR="00150FDA" w:rsidRDefault="00150FDA">
      <w:r>
        <w:t>DRDY: data ready</w:t>
      </w:r>
    </w:p>
    <w:p w14:paraId="523181B3" w14:textId="07C3F57B" w:rsidR="00150FDA" w:rsidRDefault="00150FDA"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LPS22HH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= the pressure sensor</w:t>
      </w:r>
    </w:p>
    <w:p w14:paraId="24EE24C6" w14:textId="77777777" w:rsidR="00150FDA" w:rsidRDefault="00150FDA"/>
    <w:p w14:paraId="32B33EDF" w14:textId="03AD2842" w:rsidR="00150FDA" w:rsidRDefault="00150FDA">
      <w:r>
        <w:t>Task:</w:t>
      </w:r>
    </w:p>
    <w:p w14:paraId="1530F838" w14:textId="513B00DC" w:rsidR="00150FDA" w:rsidRDefault="00150FDA">
      <w:r>
        <w:t xml:space="preserve">Enable </w:t>
      </w:r>
      <w:proofErr w:type="spellStart"/>
      <w:r>
        <w:t>drdy</w:t>
      </w:r>
      <w:proofErr w:type="spellEnd"/>
    </w:p>
    <w:p w14:paraId="5F9CEB3C" w14:textId="18B987C0" w:rsidR="00150FDA" w:rsidRDefault="00150FDA">
      <w:proofErr w:type="spellStart"/>
      <w:r>
        <w:t>Fifo</w:t>
      </w:r>
      <w:proofErr w:type="spellEnd"/>
      <w:r>
        <w:t xml:space="preserve"> Set mode 1</w:t>
      </w:r>
    </w:p>
    <w:p w14:paraId="2099990F" w14:textId="7DA7BB9B" w:rsidR="00150FDA" w:rsidRDefault="00150FDA">
      <w:proofErr w:type="spellStart"/>
      <w:r>
        <w:t>Get_press</w:t>
      </w:r>
      <w:proofErr w:type="spellEnd"/>
    </w:p>
    <w:p w14:paraId="3A9D3286" w14:textId="41B8730E" w:rsidR="00150FDA" w:rsidRDefault="00150FDA">
      <w:r>
        <w:t>LPS22H_init</w:t>
      </w:r>
    </w:p>
    <w:p w14:paraId="5C22ACD0" w14:textId="7FB1A2D1" w:rsidR="00150FDA" w:rsidRDefault="00150FDA">
      <w:r>
        <w:t>LPS22H_</w:t>
      </w:r>
      <w:r>
        <w:t>temp_disable</w:t>
      </w:r>
    </w:p>
    <w:p w14:paraId="5CC02E13" w14:textId="02AE1CBD" w:rsidR="00150FDA" w:rsidRDefault="00150FDA">
      <w:r>
        <w:t>LPS22H_</w:t>
      </w:r>
      <w:r>
        <w:t>press_set_output_dataRate</w:t>
      </w:r>
    </w:p>
    <w:p w14:paraId="6C913BE0" w14:textId="1AB2E994" w:rsidR="002B747E" w:rsidRDefault="002B747E"/>
    <w:p w14:paraId="5CB79E38" w14:textId="7CA0C13E" w:rsidR="002B747E" w:rsidRDefault="002B747E">
      <w:r>
        <w:t>Find the associated functions for the other tasks.</w:t>
      </w:r>
    </w:p>
    <w:sectPr w:rsidR="002B7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DA"/>
    <w:rsid w:val="00150FDA"/>
    <w:rsid w:val="002B747E"/>
    <w:rsid w:val="0072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81CD"/>
  <w15:chartTrackingRefBased/>
  <w15:docId w15:val="{2AFD0C7B-C9C3-4B86-8E13-2C99006F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hine</dc:creator>
  <cp:keywords/>
  <dc:description/>
  <cp:lastModifiedBy>Alex hine</cp:lastModifiedBy>
  <cp:revision>1</cp:revision>
  <dcterms:created xsi:type="dcterms:W3CDTF">2021-02-12T15:16:00Z</dcterms:created>
  <dcterms:modified xsi:type="dcterms:W3CDTF">2021-02-12T19:10:00Z</dcterms:modified>
</cp:coreProperties>
</file>