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E0295" w14:textId="77777777" w:rsidR="00CD6D92" w:rsidRDefault="00CD6D92">
      <w:pPr>
        <w:sectPr w:rsidR="00CD6D92" w:rsidSect="00033F1F">
          <w:pgSz w:w="11909" w:h="16834" w:code="9"/>
          <w:pgMar w:top="1134" w:right="851" w:bottom="1134" w:left="1985" w:header="720" w:footer="720" w:gutter="0"/>
          <w:cols w:space="720"/>
          <w:docGrid w:linePitch="360"/>
        </w:sectPr>
      </w:pPr>
    </w:p>
    <w:sdt>
      <w:sdtPr>
        <w:id w:val="-89658297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6"/>
          <w:szCs w:val="22"/>
        </w:rPr>
      </w:sdtEndPr>
      <w:sdtContent>
        <w:p w14:paraId="4E805CB1" w14:textId="0DA7467F" w:rsidR="00CE3E04" w:rsidRDefault="00CE3E04">
          <w:pPr>
            <w:pStyle w:val="TOCHeading"/>
          </w:pPr>
          <w:r>
            <w:t>Contents</w:t>
          </w:r>
        </w:p>
        <w:p w14:paraId="47D6AE27" w14:textId="1F87CD8D" w:rsidR="00CE3E04" w:rsidRDefault="00CE3E04">
          <w:pPr>
            <w:pStyle w:val="TOC1"/>
            <w:tabs>
              <w:tab w:val="right" w:leader="dot" w:pos="9063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82899" w:history="1">
            <w:r w:rsidRPr="00A86D39">
              <w:rPr>
                <w:rStyle w:val="Hyperlink"/>
                <w:noProof/>
              </w:rPr>
              <w:t>CHƯƠNG</w:t>
            </w:r>
            <w:r w:rsidRPr="00A86D39">
              <w:rPr>
                <w:rStyle w:val="Hyperlink"/>
                <w:noProof/>
                <w:lang w:val="vi-VN"/>
              </w:rPr>
              <w:t xml:space="preserve">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3DDD2" w14:textId="36F6BA9C" w:rsidR="00CE3E04" w:rsidRDefault="00CE3E04">
          <w:pPr>
            <w:pStyle w:val="TOC1"/>
            <w:tabs>
              <w:tab w:val="right" w:leader="dot" w:pos="9063"/>
            </w:tabs>
            <w:rPr>
              <w:noProof/>
            </w:rPr>
          </w:pPr>
          <w:hyperlink w:anchor="_Toc223882900" w:history="1">
            <w:r w:rsidRPr="00A86D39">
              <w:rPr>
                <w:rStyle w:val="Hyperlink"/>
                <w:noProof/>
                <w:lang w:val="vi-VN"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177FC" w14:textId="16B47511" w:rsidR="00CE3E04" w:rsidRDefault="00CE3E04">
          <w:pPr>
            <w:pStyle w:val="TOC2"/>
            <w:tabs>
              <w:tab w:val="right" w:leader="dot" w:pos="9063"/>
            </w:tabs>
            <w:rPr>
              <w:noProof/>
            </w:rPr>
          </w:pPr>
          <w:hyperlink w:anchor="_Toc223882901" w:history="1">
            <w:r w:rsidRPr="00A86D39">
              <w:rPr>
                <w:rStyle w:val="Hyperlink"/>
                <w:noProof/>
              </w:rPr>
              <w:t>1.1 Đặt vấn đề n</w:t>
            </w:r>
            <w:r w:rsidRPr="00A86D39">
              <w:rPr>
                <w:rStyle w:val="Hyperlink"/>
                <w:noProof/>
              </w:rPr>
              <w:t>g</w:t>
            </w:r>
            <w:r w:rsidRPr="00A86D39">
              <w:rPr>
                <w:rStyle w:val="Hyperlink"/>
                <w:noProof/>
              </w:rPr>
              <w:t>hiên cứu: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0D2F6" w14:textId="23FBCAFE" w:rsidR="00CE3E04" w:rsidRDefault="00CE3E04">
          <w:r>
            <w:rPr>
              <w:b/>
              <w:bCs/>
              <w:noProof/>
            </w:rPr>
            <w:fldChar w:fldCharType="end"/>
          </w:r>
        </w:p>
      </w:sdtContent>
    </w:sdt>
    <w:p w14:paraId="28F905C0" w14:textId="5325D770" w:rsidR="00CD6D92" w:rsidRDefault="00CD6D92">
      <w:pPr>
        <w:sectPr w:rsidR="00CD6D92" w:rsidSect="00CD6D92">
          <w:footerReference w:type="default" r:id="rId8"/>
          <w:pgSz w:w="11909" w:h="16834" w:code="9"/>
          <w:pgMar w:top="1134" w:right="851" w:bottom="1134" w:left="1985" w:header="720" w:footer="720" w:gutter="0"/>
          <w:pgNumType w:fmt="lowerRoman" w:start="1"/>
          <w:cols w:space="720"/>
          <w:docGrid w:linePitch="360"/>
        </w:sectPr>
      </w:pPr>
    </w:p>
    <w:p w14:paraId="47A344F0" w14:textId="5E0BA22F" w:rsidR="00BA3B67" w:rsidRPr="00B4438F" w:rsidRDefault="00CD6D92" w:rsidP="00B4438F">
      <w:pPr>
        <w:pStyle w:val="Heading1"/>
        <w:jc w:val="center"/>
        <w:rPr>
          <w:sz w:val="28"/>
          <w:szCs w:val="28"/>
          <w:lang w:val="vi-VN"/>
        </w:rPr>
      </w:pPr>
      <w:bookmarkStart w:id="0" w:name="_Toc223882899"/>
      <w:r w:rsidRPr="00B4438F">
        <w:rPr>
          <w:sz w:val="28"/>
          <w:szCs w:val="28"/>
        </w:rPr>
        <w:lastRenderedPageBreak/>
        <w:t>CHƯƠNG</w:t>
      </w:r>
      <w:r w:rsidRPr="00B4438F">
        <w:rPr>
          <w:sz w:val="28"/>
          <w:szCs w:val="28"/>
          <w:lang w:val="vi-VN"/>
        </w:rPr>
        <w:t xml:space="preserve"> 1</w:t>
      </w:r>
      <w:bookmarkEnd w:id="0"/>
    </w:p>
    <w:p w14:paraId="2AA39A63" w14:textId="77777777" w:rsidR="003955E2" w:rsidRPr="00B4438F" w:rsidRDefault="00CD6D92" w:rsidP="00B4438F">
      <w:pPr>
        <w:pStyle w:val="Heading1"/>
        <w:jc w:val="center"/>
        <w:rPr>
          <w:sz w:val="28"/>
          <w:szCs w:val="28"/>
          <w:lang w:val="vi-VN"/>
        </w:rPr>
      </w:pPr>
      <w:bookmarkStart w:id="1" w:name="_Toc223882900"/>
      <w:r w:rsidRPr="00B4438F">
        <w:rPr>
          <w:sz w:val="28"/>
          <w:szCs w:val="28"/>
          <w:lang w:val="vi-VN"/>
        </w:rPr>
        <w:t xml:space="preserve">GIỚI </w:t>
      </w:r>
      <w:r w:rsidR="00B12FB6" w:rsidRPr="00B4438F">
        <w:rPr>
          <w:sz w:val="28"/>
          <w:szCs w:val="28"/>
          <w:lang w:val="vi-VN"/>
        </w:rPr>
        <w:t>THIỆU</w:t>
      </w:r>
      <w:bookmarkEnd w:id="1"/>
    </w:p>
    <w:p w14:paraId="7F59DA1C" w14:textId="17A936A6" w:rsidR="00CD6D92" w:rsidRPr="00B4438F" w:rsidRDefault="00B4438F" w:rsidP="00B4438F">
      <w:pPr>
        <w:pStyle w:val="Heading2"/>
      </w:pPr>
      <w:bookmarkStart w:id="2" w:name="_Toc223882901"/>
      <w:r>
        <w:t xml:space="preserve">1.1 </w:t>
      </w:r>
      <w:r w:rsidR="004B0F72" w:rsidRPr="00B4438F">
        <w:t>Đặt vấn đề nghiên cứu:</w:t>
      </w:r>
      <w:bookmarkEnd w:id="2"/>
      <w:r w:rsidR="004B0F72" w:rsidRPr="00B4438F">
        <w:t xml:space="preserve"> </w:t>
      </w:r>
      <w:r w:rsidR="00B12FB6" w:rsidRPr="00B4438F">
        <w:br/>
      </w:r>
    </w:p>
    <w:p w14:paraId="627D9D8B" w14:textId="0811BCE2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2B87E658" w14:textId="179C994F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6DB22F48" w14:textId="67CCD736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38692EC6" w14:textId="36343AF2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0CC627AA" w14:textId="28EC5EC1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0EFBDC38" w14:textId="6F3C1C78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701D1669" w14:textId="26F1ACDD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2081515C" w14:textId="1C1AFD4E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52746CBB" w14:textId="577C2224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5036A19C" w14:textId="5AE2B20A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45D517B4" w14:textId="1AFB27B7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302F4A5C" w14:textId="21446BB6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58E4F91C" w14:textId="633598C3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1A3258C5" w14:textId="18842E92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21FB68F0" w14:textId="44F5871E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1A4D7220" w14:textId="28200281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6F0CD046" w14:textId="599EFD39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43654DD9" w14:textId="20684504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5B2C735B" w14:textId="53526025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1A3F4F79" w14:textId="09D89B3E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55C85B89" w14:textId="026C7196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</w:p>
    <w:p w14:paraId="65B97849" w14:textId="17486A27" w:rsidR="00B12FB6" w:rsidRDefault="00B12FB6" w:rsidP="00A1060E">
      <w:pPr>
        <w:rPr>
          <w:b/>
          <w:bCs/>
          <w:sz w:val="28"/>
          <w:szCs w:val="28"/>
          <w:lang w:val="vi-VN"/>
        </w:rPr>
      </w:pPr>
    </w:p>
    <w:p w14:paraId="501D27A5" w14:textId="7F6BEA1F" w:rsidR="00B12FB6" w:rsidRDefault="00B12FB6" w:rsidP="00CD6D92">
      <w:pPr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CHƯƠNG 2</w:t>
      </w:r>
      <w:r>
        <w:rPr>
          <w:b/>
          <w:bCs/>
          <w:sz w:val="28"/>
          <w:szCs w:val="28"/>
          <w:lang w:val="vi-VN"/>
        </w:rPr>
        <w:br/>
        <w:t>CƠ SỞ LÝ LUẬN VÀ PHƯƠNG PHÁP NGHIÊN CỨU</w:t>
      </w:r>
    </w:p>
    <w:p w14:paraId="6A019110" w14:textId="5926EFA6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45C48F2B" w14:textId="20B532A0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6263DAF9" w14:textId="2BD45ACD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0CAC23DF" w14:textId="42E8DABC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7A1C2507" w14:textId="24C5695E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4467FD4F" w14:textId="646DA872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5DE41B11" w14:textId="12EF4C78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015563A6" w14:textId="43DC98CB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00DE7426" w14:textId="711A90EC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233693A4" w14:textId="7FCABACA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1F6CCAC6" w14:textId="2BABDD48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7B54D457" w14:textId="00630EDC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733DCE22" w14:textId="2519E1BF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6CF613C2" w14:textId="3760DC3C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19EDACDC" w14:textId="4E0D3D34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6CF1C017" w14:textId="11632825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2407DB99" w14:textId="5C805359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420A6435" w14:textId="23B32E28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2BFE7366" w14:textId="5B9DD2BD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50AA8FD3" w14:textId="3A5C7276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079FE66C" w14:textId="1C5770A3" w:rsidR="00020211" w:rsidRDefault="00020211" w:rsidP="00CD6D92">
      <w:pPr>
        <w:jc w:val="center"/>
        <w:rPr>
          <w:b/>
          <w:bCs/>
          <w:sz w:val="28"/>
          <w:szCs w:val="28"/>
          <w:lang w:val="vi-VN"/>
        </w:rPr>
      </w:pPr>
    </w:p>
    <w:p w14:paraId="5A62B297" w14:textId="5204807A" w:rsidR="00020211" w:rsidRDefault="00020211" w:rsidP="00A1060E">
      <w:pPr>
        <w:rPr>
          <w:b/>
          <w:bCs/>
          <w:sz w:val="28"/>
          <w:szCs w:val="28"/>
          <w:lang w:val="vi-VN"/>
        </w:rPr>
      </w:pPr>
    </w:p>
    <w:p w14:paraId="11C1B7BE" w14:textId="77777777" w:rsidR="00A1060E" w:rsidRDefault="00A1060E" w:rsidP="00A1060E">
      <w:pPr>
        <w:rPr>
          <w:b/>
          <w:bCs/>
          <w:sz w:val="28"/>
          <w:szCs w:val="28"/>
          <w:lang w:val="vi-VN"/>
        </w:rPr>
      </w:pPr>
    </w:p>
    <w:p w14:paraId="5EB973C1" w14:textId="459AEE94" w:rsidR="00020211" w:rsidRDefault="00020211" w:rsidP="00020211">
      <w:pPr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CHƯƠNG 3</w:t>
      </w:r>
    </w:p>
    <w:p w14:paraId="63BF894B" w14:textId="52D547A9" w:rsidR="00020211" w:rsidRDefault="00020211" w:rsidP="00020211">
      <w:pPr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GIỚI THIỆU TỔNG QUAN ĐỀ TÀI NGHIÊN CỨU</w:t>
      </w:r>
    </w:p>
    <w:p w14:paraId="5B2B0485" w14:textId="1C595243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29B5960E" w14:textId="364A5607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5CD31432" w14:textId="28BAB136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1D2D1F70" w14:textId="671BD5B7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31E2B901" w14:textId="61E027F0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6F691473" w14:textId="2D42800E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6B3771B9" w14:textId="4912C1D7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6FA323DA" w14:textId="60A35EB9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7675DB36" w14:textId="22679810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7B415196" w14:textId="13E3D50A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2670A9B1" w14:textId="4B2AA299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3DACA35F" w14:textId="23043A8C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7446C7D3" w14:textId="5A6CE7FB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1F0C6B9E" w14:textId="3A89414C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3E9AE397" w14:textId="5719EFAC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190C6ED5" w14:textId="0D049096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032B8E9B" w14:textId="390A880E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64126052" w14:textId="30061576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74722A61" w14:textId="5AD0B543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13C6A615" w14:textId="46DE25D5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1CB03BEE" w14:textId="4FB2AB52" w:rsidR="000004EB" w:rsidRDefault="000004EB" w:rsidP="00046C20">
      <w:pPr>
        <w:rPr>
          <w:b/>
          <w:bCs/>
          <w:sz w:val="28"/>
          <w:szCs w:val="28"/>
          <w:lang w:val="vi-VN"/>
        </w:rPr>
      </w:pPr>
    </w:p>
    <w:p w14:paraId="14634494" w14:textId="3F4AA8CC" w:rsidR="00A1060E" w:rsidRDefault="00A1060E" w:rsidP="00046C20">
      <w:pPr>
        <w:rPr>
          <w:b/>
          <w:bCs/>
          <w:sz w:val="28"/>
          <w:szCs w:val="28"/>
          <w:lang w:val="vi-VN"/>
        </w:rPr>
      </w:pPr>
    </w:p>
    <w:p w14:paraId="2E3A7B71" w14:textId="77777777" w:rsidR="00A1060E" w:rsidRDefault="00A1060E" w:rsidP="00046C20">
      <w:pPr>
        <w:rPr>
          <w:b/>
          <w:bCs/>
          <w:sz w:val="28"/>
          <w:szCs w:val="28"/>
          <w:lang w:val="vi-VN"/>
        </w:rPr>
      </w:pPr>
    </w:p>
    <w:p w14:paraId="539FE0C7" w14:textId="1613A9F2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CHƯƠNG 4</w:t>
      </w:r>
    </w:p>
    <w:p w14:paraId="0B6B6C34" w14:textId="6226D491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PHÂN TÍCH THIẾT KẾ HỆ THỐNG</w:t>
      </w:r>
    </w:p>
    <w:p w14:paraId="06B5BAB0" w14:textId="04C796A8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77EB5EA7" w14:textId="1B9B32A4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2BF28EBA" w14:textId="135A448C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09047393" w14:textId="0AD2712C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464C6340" w14:textId="7B8865EA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3ABAAFC7" w14:textId="26F6432E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507C060A" w14:textId="41008EAA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4D6DF237" w14:textId="0DF1F563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165F7C6F" w14:textId="68355AE8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61ED530A" w14:textId="6897A1E3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1C2A79F4" w14:textId="24953C1E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0C300067" w14:textId="288C170F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215D514D" w14:textId="1404A8F4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11D2520A" w14:textId="4CA2025A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7E4123CA" w14:textId="2406E835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3806FB6B" w14:textId="7EE7FA41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24788D45" w14:textId="3FD05B12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3742948F" w14:textId="104A15AF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052E84FD" w14:textId="64B08A0A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63ACA14F" w14:textId="70B54151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7497B6A9" w14:textId="7B476382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7CC164A4" w14:textId="223ECF81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7D2A1E28" w14:textId="53D3D6DF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00E70A0C" w14:textId="7A04A732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CHƯƠNG 5</w:t>
      </w:r>
    </w:p>
    <w:p w14:paraId="1F8F1E94" w14:textId="787BEA7B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KẾT QUẢ ĐỀ TÀI</w:t>
      </w:r>
    </w:p>
    <w:p w14:paraId="44DF7395" w14:textId="4B62018E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09E28A0B" w14:textId="52D67939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08F56683" w14:textId="496A6B28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129DC6E2" w14:textId="49E38E6A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39DB48D5" w14:textId="2C85E26E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274C61A4" w14:textId="384A9596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2059807F" w14:textId="24A35C48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2A180F53" w14:textId="78109C78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304FA613" w14:textId="7AA2F1C1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5821648F" w14:textId="141BAE13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04F1C681" w14:textId="4A58EDCC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50A78805" w14:textId="461A0AA6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70174C2E" w14:textId="48D284A9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4F381C4A" w14:textId="36A21501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030CA434" w14:textId="17041464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128F0E55" w14:textId="1525A0BB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5F93F535" w14:textId="4A32D2D6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1ACF3AC1" w14:textId="1B0DBDE1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793A2A51" w14:textId="47764D80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20880CE1" w14:textId="1E62E45D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52DF8858" w14:textId="647E7986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6308F68C" w14:textId="69E75623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6AE07187" w14:textId="3F7028B3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</w:p>
    <w:p w14:paraId="2A5968B1" w14:textId="6AC2E3B5" w:rsidR="000004EB" w:rsidRDefault="000004EB" w:rsidP="00020211">
      <w:pPr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CHƯƠNG 6</w:t>
      </w:r>
    </w:p>
    <w:p w14:paraId="51A68559" w14:textId="38103E16" w:rsidR="000004EB" w:rsidRPr="00CD6D92" w:rsidRDefault="000004EB" w:rsidP="00020211">
      <w:pPr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KẾT </w:t>
      </w:r>
      <w:r w:rsidR="000D2DF8">
        <w:rPr>
          <w:b/>
          <w:bCs/>
          <w:sz w:val="28"/>
          <w:szCs w:val="28"/>
          <w:lang w:val="vi-VN"/>
        </w:rPr>
        <w:t>LUẬN</w:t>
      </w:r>
    </w:p>
    <w:sectPr w:rsidR="000004EB" w:rsidRPr="00CD6D92" w:rsidSect="000571E7">
      <w:headerReference w:type="default" r:id="rId9"/>
      <w:pgSz w:w="11909" w:h="16834" w:code="9"/>
      <w:pgMar w:top="1418" w:right="1134" w:bottom="1418" w:left="1985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4CE0D" w14:textId="77777777" w:rsidR="008955FD" w:rsidRDefault="008955FD" w:rsidP="005029B2">
      <w:pPr>
        <w:spacing w:after="0" w:line="240" w:lineRule="auto"/>
      </w:pPr>
      <w:r>
        <w:separator/>
      </w:r>
    </w:p>
  </w:endnote>
  <w:endnote w:type="continuationSeparator" w:id="0">
    <w:p w14:paraId="079039C8" w14:textId="77777777" w:rsidR="008955FD" w:rsidRDefault="008955FD" w:rsidP="00502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64780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A63A88" w14:textId="032BF0F5" w:rsidR="00CD6D92" w:rsidRDefault="00CD6D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4B183F" w14:textId="77777777" w:rsidR="00CD6D92" w:rsidRDefault="00CD6D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6D95C" w14:textId="77777777" w:rsidR="008955FD" w:rsidRDefault="008955FD" w:rsidP="005029B2">
      <w:pPr>
        <w:spacing w:after="0" w:line="240" w:lineRule="auto"/>
      </w:pPr>
      <w:r>
        <w:separator/>
      </w:r>
    </w:p>
  </w:footnote>
  <w:footnote w:type="continuationSeparator" w:id="0">
    <w:p w14:paraId="52005C1A" w14:textId="77777777" w:rsidR="008955FD" w:rsidRDefault="008955FD" w:rsidP="00502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99A5D" w14:textId="77777777" w:rsidR="00CD6D92" w:rsidRDefault="00CD6D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911BD1"/>
    <w:multiLevelType w:val="multilevel"/>
    <w:tmpl w:val="BE52EFA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B2"/>
    <w:rsid w:val="000004EB"/>
    <w:rsid w:val="00020211"/>
    <w:rsid w:val="00033F1F"/>
    <w:rsid w:val="00046C20"/>
    <w:rsid w:val="000571E7"/>
    <w:rsid w:val="000D2DF8"/>
    <w:rsid w:val="003955E2"/>
    <w:rsid w:val="004B0F72"/>
    <w:rsid w:val="005029B2"/>
    <w:rsid w:val="0051039E"/>
    <w:rsid w:val="00644AC6"/>
    <w:rsid w:val="0082194A"/>
    <w:rsid w:val="008955FD"/>
    <w:rsid w:val="00A1060E"/>
    <w:rsid w:val="00B12FB6"/>
    <w:rsid w:val="00B4438F"/>
    <w:rsid w:val="00BA3B67"/>
    <w:rsid w:val="00CD6D92"/>
    <w:rsid w:val="00CE3E04"/>
    <w:rsid w:val="00E9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78B77"/>
  <w15:chartTrackingRefBased/>
  <w15:docId w15:val="{20E69C45-C3B1-47DE-A926-AC216DE0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F1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3F1F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4438F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bCs/>
      <w:szCs w:val="26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3F1F"/>
    <w:pPr>
      <w:keepNext/>
      <w:keepLines/>
      <w:spacing w:before="2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33F1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F1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438F"/>
    <w:rPr>
      <w:rFonts w:ascii="Times New Roman" w:eastAsiaTheme="majorEastAsia" w:hAnsi="Times New Roman" w:cstheme="majorBidi"/>
      <w:b/>
      <w:bCs/>
      <w:sz w:val="26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033F1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33F1F"/>
    <w:rPr>
      <w:rFonts w:ascii="Times New Roman" w:eastAsiaTheme="majorEastAsia" w:hAnsi="Times New Roman" w:cstheme="majorBidi"/>
      <w:i/>
      <w:iCs/>
      <w:sz w:val="26"/>
    </w:rPr>
  </w:style>
  <w:style w:type="paragraph" w:styleId="Header">
    <w:name w:val="header"/>
    <w:basedOn w:val="Normal"/>
    <w:link w:val="HeaderChar"/>
    <w:uiPriority w:val="99"/>
    <w:unhideWhenUsed/>
    <w:rsid w:val="00502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9B2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502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9B2"/>
    <w:rPr>
      <w:rFonts w:ascii="Times New Roman" w:hAnsi="Times New Roman"/>
      <w:sz w:val="26"/>
    </w:rPr>
  </w:style>
  <w:style w:type="paragraph" w:styleId="ListParagraph">
    <w:name w:val="List Paragraph"/>
    <w:basedOn w:val="Normal"/>
    <w:uiPriority w:val="34"/>
    <w:qFormat/>
    <w:rsid w:val="004B0F72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E3E04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E3E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3E04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CE3E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6C3B7-C372-4CB5-B27D-1ECE3C23A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Gillyodas Pendragon</dc:creator>
  <cp:keywords/>
  <dc:description/>
  <cp:lastModifiedBy>Gillyodas Pendragon</cp:lastModifiedBy>
  <cp:revision>10</cp:revision>
  <dcterms:created xsi:type="dcterms:W3CDTF">2026-03-08T08:08:00Z</dcterms:created>
  <dcterms:modified xsi:type="dcterms:W3CDTF">2026-03-08T16:09:00Z</dcterms:modified>
</cp:coreProperties>
</file>