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53D16" w:rsidR="00853D16" w:rsidP="00853D16" w:rsidRDefault="00853D16" w14:paraId="52B84945" wp14:textId="77777777">
      <w:pPr>
        <w:spacing w:before="100" w:beforeAutospacing="1" w:after="100" w:afterAutospacing="1"/>
        <w:ind w:firstLine="0"/>
        <w:jc w:val="left"/>
        <w:outlineLvl w:val="1"/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  <w:lang w:eastAsia="pt-BR"/>
        </w:rPr>
      </w:pPr>
      <w:r w:rsidRPr="00853D16">
        <w:rPr>
          <w:rFonts w:ascii="Cambria" w:hAnsi="Cambria" w:eastAsia="Times New Roman" w:cs="Cambria"/>
          <w:b/>
          <w:bCs/>
          <w:color w:val="auto"/>
          <w:sz w:val="36"/>
          <w:szCs w:val="36"/>
          <w:lang w:eastAsia="pt-BR"/>
        </w:rPr>
        <w:t>🛫</w:t>
      </w:r>
      <w:r w:rsidRPr="00853D16"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  <w:lang w:eastAsia="pt-BR"/>
        </w:rPr>
        <w:t xml:space="preserve"> Exercício: Análise Estatística de Transporte Aéreo com Python</w:t>
      </w:r>
    </w:p>
    <w:p xmlns:wp14="http://schemas.microsoft.com/office/word/2010/wordml" w:rsidRPr="00853D16" w:rsidR="00853D16" w:rsidP="00853D16" w:rsidRDefault="00853D16" w14:paraId="76B4E027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Contexto: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br/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Você foi contratado por uma empresa de consultoria de aviação para analisar dados de voos no Brasil. Seu objetivo é extrair insights estatísticos sobre passageiros, distâncias, ocupação e receita.</w:t>
      </w:r>
    </w:p>
    <w:p xmlns:wp14="http://schemas.microsoft.com/office/word/2010/wordml" w:rsidRPr="00853D16" w:rsidR="00853D16" w:rsidP="00853D16" w:rsidRDefault="00853D16" w14:paraId="10D4585A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O dataset fornecido contém informações diárias de voos entre janeiro e abril de 2023, incluindo companhia aérea, aeroportos de origem/destino, quantidade de passageiros, distância percorrida, taxa de ocupação e receita gerada.</w:t>
      </w:r>
    </w:p>
    <w:p xmlns:wp14="http://schemas.microsoft.com/office/word/2010/wordml" w:rsidRPr="00853D16" w:rsidR="00853D16" w:rsidP="00853D16" w:rsidRDefault="0021448F" w14:paraId="672A6659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>
        <w:rPr>
          <w:rFonts w:ascii="Times New Roman" w:hAnsi="Times New Roman" w:eastAsia="Times New Roman" w:cs="Times New Roman"/>
          <w:color w:val="auto"/>
          <w:lang w:eastAsia="pt-BR"/>
        </w:rPr>
        <w:pict w14:anchorId="3471BB70">
          <v:rect id="_x0000_i1025" style="width:0;height:1.5pt" o:hr="t" o:hrstd="t" o:hralign="center" fillcolor="#a0a0a0" stroked="f"/>
        </w:pict>
      </w:r>
    </w:p>
    <w:p xmlns:wp14="http://schemas.microsoft.com/office/word/2010/wordml" w:rsidRPr="00853D16" w:rsidR="00853D16" w:rsidP="00853D16" w:rsidRDefault="00853D16" w14:paraId="3BA3C00F" wp14:textId="77777777">
      <w:pPr>
        <w:spacing w:before="100" w:beforeAutospacing="1" w:after="100" w:afterAutospacing="1"/>
        <w:ind w:firstLine="0"/>
        <w:jc w:val="left"/>
        <w:outlineLvl w:val="2"/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pt-BR"/>
        </w:rPr>
        <w:t>1️ Arquivo fornecido</w:t>
      </w:r>
    </w:p>
    <w:p xmlns:wp14="http://schemas.microsoft.com/office/word/2010/wordml" w:rsidRPr="00853D16" w:rsidR="00853D16" w:rsidP="00853D16" w:rsidRDefault="00853D16" w14:paraId="1D1637CE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Arquivo: </w:t>
      </w:r>
      <w:r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dados1</w:t>
      </w: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.csv</w:t>
      </w:r>
    </w:p>
    <w:p xmlns:wp14="http://schemas.microsoft.com/office/word/2010/wordml" w:rsidRPr="00853D16" w:rsidR="00853D16" w:rsidP="00853D16" w:rsidRDefault="00853D16" w14:paraId="0F29E5DB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Colunas:</w:t>
      </w:r>
    </w:p>
    <w:p xmlns:wp14="http://schemas.microsoft.com/office/word/2010/wordml" w:rsidRPr="00853D16" w:rsidR="00853D16" w:rsidP="00853D16" w:rsidRDefault="00853D16" w14:paraId="34B10A97" wp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Courier New" w:hAnsi="Courier New" w:eastAsia="Times New Roman" w:cs="Courier New"/>
          <w:color w:val="auto"/>
          <w:sz w:val="20"/>
          <w:lang w:eastAsia="pt-BR"/>
        </w:rPr>
        <w:t>Data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– data do voo</w:t>
      </w:r>
    </w:p>
    <w:p xmlns:wp14="http://schemas.microsoft.com/office/word/2010/wordml" w:rsidRPr="00853D16" w:rsidR="00853D16" w:rsidP="00853D16" w:rsidRDefault="00853D16" w14:paraId="48388D1C" wp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Courier New" w:hAnsi="Courier New" w:eastAsia="Times New Roman" w:cs="Courier New"/>
          <w:color w:val="auto"/>
          <w:sz w:val="20"/>
          <w:lang w:eastAsia="pt-BR"/>
        </w:rPr>
        <w:t>Companhia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– companhia aérea (Azul, Gol, Latam, Avianca)</w:t>
      </w:r>
    </w:p>
    <w:p xmlns:wp14="http://schemas.microsoft.com/office/word/2010/wordml" w:rsidRPr="00853D16" w:rsidR="00853D16" w:rsidP="00853D16" w:rsidRDefault="00853D16" w14:paraId="7FF8E0BF" wp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Courier New" w:hAnsi="Courier New" w:eastAsia="Times New Roman" w:cs="Courier New"/>
          <w:color w:val="auto"/>
          <w:sz w:val="20"/>
          <w:lang w:eastAsia="pt-BR"/>
        </w:rPr>
        <w:t>Aeroporto Origem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– código do aeroporto de origem</w:t>
      </w:r>
    </w:p>
    <w:p xmlns:wp14="http://schemas.microsoft.com/office/word/2010/wordml" w:rsidRPr="00853D16" w:rsidR="00853D16" w:rsidP="00853D16" w:rsidRDefault="00853D16" w14:paraId="5D217BF7" wp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Courier New" w:hAnsi="Courier New" w:eastAsia="Times New Roman" w:cs="Courier New"/>
          <w:color w:val="auto"/>
          <w:sz w:val="20"/>
          <w:lang w:eastAsia="pt-BR"/>
        </w:rPr>
        <w:t>Aeroporto Destino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– código do aeroporto de destino</w:t>
      </w:r>
    </w:p>
    <w:p xmlns:wp14="http://schemas.microsoft.com/office/word/2010/wordml" w:rsidRPr="00853D16" w:rsidR="00853D16" w:rsidP="00853D16" w:rsidRDefault="00853D16" w14:paraId="100B5333" wp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Courier New" w:hAnsi="Courier New" w:eastAsia="Times New Roman" w:cs="Courier New"/>
          <w:color w:val="auto"/>
          <w:sz w:val="20"/>
          <w:lang w:eastAsia="pt-BR"/>
        </w:rPr>
        <w:t>Passageiros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– número de passageiros transportados</w:t>
      </w:r>
    </w:p>
    <w:p xmlns:wp14="http://schemas.microsoft.com/office/word/2010/wordml" w:rsidRPr="00853D16" w:rsidR="00853D16" w:rsidP="00853D16" w:rsidRDefault="00853D16" w14:paraId="20E0F7CD" wp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Courier New" w:hAnsi="Courier New" w:eastAsia="Times New Roman" w:cs="Courier New"/>
          <w:color w:val="auto"/>
          <w:sz w:val="20"/>
          <w:lang w:eastAsia="pt-BR"/>
        </w:rPr>
        <w:t>Distância (km)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– distância da rota em quilômetros</w:t>
      </w:r>
    </w:p>
    <w:p xmlns:wp14="http://schemas.microsoft.com/office/word/2010/wordml" w:rsidRPr="00853D16" w:rsidR="00853D16" w:rsidP="00853D16" w:rsidRDefault="00853D16" w14:paraId="647D556F" wp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Courier New" w:hAnsi="Courier New" w:eastAsia="Times New Roman" w:cs="Courier New"/>
          <w:color w:val="auto"/>
          <w:sz w:val="20"/>
          <w:lang w:eastAsia="pt-BR"/>
        </w:rPr>
        <w:t>Ocupação (%)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– percentual de ocupação do voo</w:t>
      </w:r>
    </w:p>
    <w:p xmlns:wp14="http://schemas.microsoft.com/office/word/2010/wordml" w:rsidRPr="00853D16" w:rsidR="00853D16" w:rsidP="00853D16" w:rsidRDefault="00853D16" w14:paraId="1143DFB7" wp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Courier New" w:hAnsi="Courier New" w:eastAsia="Times New Roman" w:cs="Courier New"/>
          <w:color w:val="auto"/>
          <w:sz w:val="20"/>
          <w:lang w:eastAsia="pt-BR"/>
        </w:rPr>
        <w:t>Receita (R$)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– receita gerada nesse dia/rota</w:t>
      </w:r>
    </w:p>
    <w:p xmlns:wp14="http://schemas.microsoft.com/office/word/2010/wordml" w:rsidRPr="00853D16" w:rsidR="00853D16" w:rsidP="00853D16" w:rsidRDefault="0021448F" w14:paraId="0A37501D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>
        <w:rPr>
          <w:rFonts w:ascii="Times New Roman" w:hAnsi="Times New Roman" w:eastAsia="Times New Roman" w:cs="Times New Roman"/>
          <w:color w:val="auto"/>
          <w:lang w:eastAsia="pt-BR"/>
        </w:rPr>
        <w:pict w14:anchorId="50F502C6">
          <v:rect id="_x0000_i1026" style="width:0;height:1.5pt" o:hr="t" o:hrstd="t" o:hralign="center" fillcolor="#a0a0a0" stroked="f"/>
        </w:pict>
      </w:r>
    </w:p>
    <w:p xmlns:wp14="http://schemas.microsoft.com/office/word/2010/wordml" w:rsidRPr="00853D16" w:rsidR="00853D16" w:rsidP="00853D16" w:rsidRDefault="00853D16" w14:paraId="149C4CB9" wp14:textId="77777777">
      <w:pPr>
        <w:spacing w:before="100" w:beforeAutospacing="1" w:after="100" w:afterAutospacing="1"/>
        <w:ind w:firstLine="0"/>
        <w:jc w:val="left"/>
        <w:outlineLvl w:val="2"/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pt-BR"/>
        </w:rPr>
        <w:t>2️ Objetivos do Exercício</w:t>
      </w:r>
    </w:p>
    <w:p xmlns:wp14="http://schemas.microsoft.com/office/word/2010/wordml" w:rsidRPr="00853D16" w:rsidR="00853D16" w:rsidP="00853D16" w:rsidRDefault="00853D16" w14:paraId="25D0F655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Os alunos devem:</w:t>
      </w:r>
    </w:p>
    <w:p xmlns:wp14="http://schemas.microsoft.com/office/word/2010/wordml" w:rsidRPr="00853D16" w:rsidR="00853D16" w:rsidP="00853D16" w:rsidRDefault="00853D16" w14:paraId="7545B048" wp14:textId="77777777">
      <w:pPr>
        <w:spacing w:before="100" w:beforeAutospacing="1" w:after="100" w:afterAutospacing="1"/>
        <w:ind w:firstLine="0"/>
        <w:jc w:val="left"/>
        <w:outlineLvl w:val="3"/>
        <w:rPr>
          <w:rFonts w:ascii="Times New Roman" w:hAnsi="Times New Roman" w:eastAsia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A. Carregar e explorar os dados</w:t>
      </w:r>
    </w:p>
    <w:p xmlns:wp14="http://schemas.microsoft.com/office/word/2010/wordml" w:rsidRPr="00853D16" w:rsidR="00853D16" w:rsidP="00853D16" w:rsidRDefault="00853D16" w14:paraId="525B6CD6" wp14:textId="77777777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Ler o CSV usando </w:t>
      </w: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pandas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.</w:t>
      </w:r>
    </w:p>
    <w:p xmlns:wp14="http://schemas.microsoft.com/office/word/2010/wordml" w:rsidRPr="00853D16" w:rsidR="00853D16" w:rsidP="00853D16" w:rsidRDefault="00853D16" w14:paraId="787255F1" wp14:textId="77777777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Verificar número de linhas/colunas e tipos de dados (</w:t>
      </w:r>
      <w:r w:rsidRPr="00853D16">
        <w:rPr>
          <w:rFonts w:ascii="Courier New" w:hAnsi="Courier New" w:eastAsia="Times New Roman" w:cs="Courier New"/>
          <w:color w:val="auto"/>
          <w:sz w:val="20"/>
          <w:lang w:eastAsia="pt-BR"/>
        </w:rPr>
        <w:t>.info()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).</w:t>
      </w:r>
    </w:p>
    <w:p xmlns:wp14="http://schemas.microsoft.com/office/word/2010/wordml" w:rsidRPr="00853D16" w:rsidR="00853D16" w:rsidP="00853D16" w:rsidRDefault="00853D16" w14:paraId="0FE516DF" wp14:textId="77777777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Exibir as 5 primeiras linhas (</w:t>
      </w:r>
      <w:r w:rsidRPr="00853D16">
        <w:rPr>
          <w:rFonts w:ascii="Courier New" w:hAnsi="Courier New" w:eastAsia="Times New Roman" w:cs="Courier New"/>
          <w:color w:val="auto"/>
          <w:sz w:val="20"/>
          <w:lang w:eastAsia="pt-BR"/>
        </w:rPr>
        <w:t>.head()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).</w:t>
      </w:r>
    </w:p>
    <w:p xmlns:wp14="http://schemas.microsoft.com/office/word/2010/wordml" w:rsidRPr="00853D16" w:rsidR="00853D16" w:rsidP="00853D16" w:rsidRDefault="00853D16" w14:paraId="16A8293F" wp14:textId="77777777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Conferir se há valores nulos.</w:t>
      </w:r>
    </w:p>
    <w:p xmlns:wp14="http://schemas.microsoft.com/office/word/2010/wordml" w:rsidRPr="00853D16" w:rsidR="00853D16" w:rsidP="00853D16" w:rsidRDefault="00853D16" w14:paraId="1BB96352" wp14:textId="77777777">
      <w:pPr>
        <w:spacing w:before="100" w:beforeAutospacing="1" w:after="100" w:afterAutospacing="1"/>
        <w:ind w:firstLine="0"/>
        <w:jc w:val="left"/>
        <w:outlineLvl w:val="3"/>
        <w:rPr>
          <w:rFonts w:ascii="Times New Roman" w:hAnsi="Times New Roman" w:eastAsia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B. Estatísticas Descritivas</w:t>
      </w:r>
    </w:p>
    <w:p xmlns:wp14="http://schemas.microsoft.com/office/word/2010/wordml" w:rsidRPr="00853D16" w:rsidR="00853D16" w:rsidP="00853D16" w:rsidRDefault="00853D16" w14:paraId="24399590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Calcular, usando </w:t>
      </w: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pandas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e </w:t>
      </w: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numpy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:</w:t>
      </w:r>
    </w:p>
    <w:p xmlns:wp14="http://schemas.microsoft.com/office/word/2010/wordml" w:rsidRPr="00853D16" w:rsidR="00853D16" w:rsidP="00853D16" w:rsidRDefault="00853D16" w14:paraId="3CC57F33" wp14:textId="77777777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Média, mediana, desvio-padrão e variância de:</w:t>
      </w:r>
    </w:p>
    <w:p xmlns:wp14="http://schemas.microsoft.com/office/word/2010/wordml" w:rsidRPr="00853D16" w:rsidR="00853D16" w:rsidP="00853D16" w:rsidRDefault="00853D16" w14:paraId="5E865C8F" wp14:textId="77777777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Courier New" w:hAnsi="Courier New" w:eastAsia="Times New Roman" w:cs="Courier New"/>
          <w:color w:val="auto"/>
          <w:sz w:val="20"/>
          <w:lang w:eastAsia="pt-BR"/>
        </w:rPr>
        <w:t>Passageiros</w:t>
      </w:r>
    </w:p>
    <w:p xmlns:wp14="http://schemas.microsoft.com/office/word/2010/wordml" w:rsidRPr="00853D16" w:rsidR="00853D16" w:rsidP="00853D16" w:rsidRDefault="00853D16" w14:paraId="1799704D" wp14:textId="77777777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Courier New" w:hAnsi="Courier New" w:eastAsia="Times New Roman" w:cs="Courier New"/>
          <w:color w:val="auto"/>
          <w:sz w:val="20"/>
          <w:lang w:eastAsia="pt-BR"/>
        </w:rPr>
        <w:t>Distância (km)</w:t>
      </w:r>
    </w:p>
    <w:p xmlns:wp14="http://schemas.microsoft.com/office/word/2010/wordml" w:rsidRPr="00853D16" w:rsidR="00853D16" w:rsidP="00853D16" w:rsidRDefault="00853D16" w14:paraId="149C2F90" wp14:textId="77777777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Courier New" w:hAnsi="Courier New" w:eastAsia="Times New Roman" w:cs="Courier New"/>
          <w:color w:val="auto"/>
          <w:sz w:val="20"/>
          <w:lang w:eastAsia="pt-BR"/>
        </w:rPr>
        <w:t>Ocupação (%)</w:t>
      </w:r>
    </w:p>
    <w:p xmlns:wp14="http://schemas.microsoft.com/office/word/2010/wordml" w:rsidRPr="00853D16" w:rsidR="00853D16" w:rsidP="00853D16" w:rsidRDefault="00853D16" w14:paraId="5AEEADAC" wp14:textId="77777777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Courier New" w:hAnsi="Courier New" w:eastAsia="Times New Roman" w:cs="Courier New"/>
          <w:color w:val="auto"/>
          <w:sz w:val="20"/>
          <w:lang w:eastAsia="pt-BR"/>
        </w:rPr>
        <w:t>Receita (R$)</w:t>
      </w:r>
    </w:p>
    <w:p xmlns:wp14="http://schemas.microsoft.com/office/word/2010/wordml" w:rsidRPr="00853D16" w:rsidR="00853D16" w:rsidP="00853D16" w:rsidRDefault="00853D16" w14:paraId="1034B34B" wp14:textId="77777777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Calcular o </w:t>
      </w: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percentil 25%, 50%, 75%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da receita.</w:t>
      </w:r>
    </w:p>
    <w:p xmlns:wp14="http://schemas.microsoft.com/office/word/2010/wordml" w:rsidRPr="00853D16" w:rsidR="00853D16" w:rsidP="00853D16" w:rsidRDefault="00853D16" w14:paraId="1B442DB6" wp14:textId="77777777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Encontrar a </w:t>
      </w: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companhia com maior receita total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e com maior número de passageiros.</w:t>
      </w:r>
    </w:p>
    <w:p xmlns:wp14="http://schemas.microsoft.com/office/word/2010/wordml" w:rsidRPr="00853D16" w:rsidR="00853D16" w:rsidP="00853D16" w:rsidRDefault="00853D16" w14:paraId="20C611D2" wp14:textId="77777777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Contagem de voos por companhia.</w:t>
      </w:r>
    </w:p>
    <w:p xmlns:wp14="http://schemas.microsoft.com/office/word/2010/wordml" w:rsidRPr="00853D16" w:rsidR="00853D16" w:rsidP="00853D16" w:rsidRDefault="00853D16" w14:paraId="4F03BE63" wp14:textId="77777777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Receita média </w:t>
      </w: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por companhia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e </w:t>
      </w: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por aeroporto de origem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.</w:t>
      </w:r>
    </w:p>
    <w:p xmlns:wp14="http://schemas.microsoft.com/office/word/2010/wordml" w:rsidRPr="00853D16" w:rsidR="00853D16" w:rsidP="680FDDA3" w:rsidRDefault="00853D16" w14:paraId="20EA711A" wp14:textId="1B841E09">
      <w:pPr>
        <w:spacing w:before="100" w:beforeAutospacing="on" w:after="100" w:afterAutospacing="on"/>
        <w:ind w:firstLine="0"/>
        <w:jc w:val="left"/>
        <w:outlineLvl w:val="3"/>
        <w:rPr>
          <w:rFonts w:ascii="Times New Roman" w:hAnsi="Times New Roman" w:eastAsia="Times New Roman" w:cs="Times New Roman"/>
          <w:b w:val="1"/>
          <w:bCs w:val="1"/>
          <w:color w:val="auto"/>
          <w:lang w:eastAsia="pt-BR"/>
        </w:rPr>
      </w:pPr>
      <w:r w:rsidRPr="680FDDA3" w:rsidR="00853D16">
        <w:rPr>
          <w:rFonts w:ascii="Times New Roman" w:hAnsi="Times New Roman" w:eastAsia="Times New Roman" w:cs="Times New Roman"/>
          <w:b w:val="1"/>
          <w:bCs w:val="1"/>
          <w:color w:val="auto"/>
          <w:lang w:eastAsia="pt-BR"/>
        </w:rPr>
        <w:t>C. Visualizações com Seabor</w:t>
      </w:r>
      <w:r w:rsidRPr="680FDDA3" w:rsidR="1729F26E">
        <w:rPr>
          <w:rFonts w:ascii="Times New Roman" w:hAnsi="Times New Roman" w:eastAsia="Times New Roman" w:cs="Times New Roman"/>
          <w:b w:val="1"/>
          <w:bCs w:val="1"/>
          <w:color w:val="auto"/>
          <w:lang w:eastAsia="pt-BR"/>
        </w:rPr>
        <w:t>n</w:t>
      </w:r>
    </w:p>
    <w:p xmlns:wp14="http://schemas.microsoft.com/office/word/2010/wordml" w:rsidRPr="00853D16" w:rsidR="00853D16" w:rsidP="00853D16" w:rsidRDefault="00853D16" w14:paraId="20C4914D" wp14:textId="77777777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Histograma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da distribuição de passageiros.</w:t>
      </w:r>
    </w:p>
    <w:p xmlns:wp14="http://schemas.microsoft.com/office/word/2010/wordml" w:rsidRPr="00853D16" w:rsidR="00853D16" w:rsidP="00853D16" w:rsidRDefault="00853D16" w14:paraId="7D7ADBC8" wp14:textId="77777777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Boxplot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da ocupação (%) separada por companhia aérea.</w:t>
      </w:r>
    </w:p>
    <w:p xmlns:wp14="http://schemas.microsoft.com/office/word/2010/wordml" w:rsidRPr="00853D16" w:rsidR="00853D16" w:rsidP="00853D16" w:rsidRDefault="00853D16" w14:paraId="41891A17" wp14:textId="77777777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Gráfico de barras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da receita média por companhia.</w:t>
      </w:r>
    </w:p>
    <w:p xmlns:wp14="http://schemas.microsoft.com/office/word/2010/wordml" w:rsidRPr="00853D16" w:rsidR="00853D16" w:rsidP="00853D16" w:rsidRDefault="00853D16" w14:paraId="1206D9FF" wp14:textId="77777777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Scatterplot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de distância x receita para verificar relação.</w:t>
      </w:r>
    </w:p>
    <w:p xmlns:wp14="http://schemas.microsoft.com/office/word/2010/wordml" w:rsidRPr="00853D16" w:rsidR="00853D16" w:rsidP="44FA6561" w:rsidRDefault="00853D16" w14:paraId="6B900B40" wp14:textId="596E9EE6">
      <w:pPr>
        <w:numPr>
          <w:ilvl w:val="0"/>
          <w:numId w:val="4"/>
        </w:numPr>
        <w:spacing w:before="100" w:beforeAutospacing="on" w:after="100" w:afterAutospacing="on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680FDDA3" w:rsid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(Desafio) </w:t>
      </w:r>
      <w:bookmarkStart w:name="_Int_V6EgZglf" w:id="1381235645"/>
      <w:r w:rsidRPr="680FDDA3" w:rsidR="00853D16">
        <w:rPr>
          <w:rFonts w:ascii="Times New Roman" w:hAnsi="Times New Roman" w:eastAsia="Times New Roman" w:cs="Times New Roman"/>
          <w:b w:val="1"/>
          <w:bCs w:val="1"/>
          <w:color w:val="auto"/>
          <w:lang w:eastAsia="pt-BR"/>
        </w:rPr>
        <w:t>Heatmap</w:t>
      </w:r>
      <w:bookmarkEnd w:id="1381235645"/>
      <w:r w:rsidRPr="680FDDA3" w:rsid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de correlação entre variáveis numéricas (</w:t>
      </w:r>
      <w:r w:rsidRPr="680FDDA3" w:rsidR="00853D16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Passageiros</w:t>
      </w:r>
      <w:r w:rsidRPr="680FDDA3" w:rsid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, </w:t>
      </w:r>
      <w:r w:rsidRPr="680FDDA3" w:rsidR="00853D16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Distância (km)</w:t>
      </w:r>
      <w:r w:rsidRPr="680FDDA3" w:rsid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, </w:t>
      </w:r>
      <w:r w:rsidRPr="680FDDA3" w:rsidR="00853D16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Ocupação (%)</w:t>
      </w:r>
      <w:r w:rsidRPr="680FDDA3" w:rsid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, </w:t>
      </w:r>
      <w:r w:rsidRPr="680FDDA3" w:rsidR="00853D16"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t>Receita (R$)</w:t>
      </w:r>
      <w:r w:rsidRPr="680FDDA3" w:rsidR="00853D16">
        <w:rPr>
          <w:rFonts w:ascii="Times New Roman" w:hAnsi="Times New Roman" w:eastAsia="Times New Roman" w:cs="Times New Roman"/>
          <w:color w:val="auto"/>
          <w:lang w:eastAsia="pt-BR"/>
        </w:rPr>
        <w:t>).</w:t>
      </w:r>
    </w:p>
    <w:p xmlns:wp14="http://schemas.microsoft.com/office/word/2010/wordml" w:rsidRPr="00853D16" w:rsidR="00853D16" w:rsidP="00853D16" w:rsidRDefault="0021448F" w14:paraId="5DAB6C7B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>
        <w:rPr>
          <w:rFonts w:ascii="Times New Roman" w:hAnsi="Times New Roman" w:eastAsia="Times New Roman" w:cs="Times New Roman"/>
          <w:color w:val="auto"/>
          <w:lang w:eastAsia="pt-BR"/>
        </w:rPr>
        <w:pict w14:anchorId="21254139">
          <v:rect id="_x0000_i1029" style="width:0;height:1.5pt" o:hr="t" o:hrstd="t" o:hralign="center" fillcolor="#a0a0a0" stroked="f"/>
        </w:pict>
      </w:r>
    </w:p>
    <w:p xmlns:wp14="http://schemas.microsoft.com/office/word/2010/wordml" w:rsidRPr="00853D16" w:rsidR="00853D16" w:rsidP="00853D16" w:rsidRDefault="00853D16" w14:paraId="3E576623" wp14:textId="77777777">
      <w:pPr>
        <w:spacing w:before="100" w:beforeAutospacing="1" w:after="100" w:afterAutospacing="1"/>
        <w:ind w:firstLine="0"/>
        <w:jc w:val="left"/>
        <w:outlineLvl w:val="3"/>
        <w:rPr>
          <w:rFonts w:ascii="Times New Roman" w:hAnsi="Times New Roman" w:eastAsia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D. Perguntas Analíticas</w:t>
      </w:r>
    </w:p>
    <w:p xmlns:wp14="http://schemas.microsoft.com/office/word/2010/wordml" w:rsidRPr="00853D16" w:rsidR="00853D16" w:rsidP="00853D16" w:rsidRDefault="00272AAA" w14:paraId="7DFBF802" wp14:textId="77777777">
      <w:pPr>
        <w:spacing w:before="100" w:beforeAutospacing="1" w:after="100" w:afterAutospacing="1"/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>
        <w:rPr>
          <w:rFonts w:ascii="Times New Roman" w:hAnsi="Times New Roman" w:eastAsia="Times New Roman" w:cs="Times New Roman"/>
          <w:color w:val="auto"/>
          <w:lang w:eastAsia="pt-BR"/>
        </w:rPr>
        <w:t>Responder:</w:t>
      </w:r>
    </w:p>
    <w:p xmlns:wp14="http://schemas.microsoft.com/office/word/2010/wordml" w:rsidRPr="00853D16" w:rsidR="00853D16" w:rsidP="00853D16" w:rsidRDefault="00853D16" w14:paraId="6D1B5F91" wp14:textId="77777777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Qual companhia tem maior participação em número de voos?</w:t>
      </w:r>
    </w:p>
    <w:p xmlns:wp14="http://schemas.microsoft.com/office/word/2010/wordml" w:rsidRPr="00853D16" w:rsidR="00853D16" w:rsidP="00853D16" w:rsidRDefault="00853D16" w14:paraId="0CA18992" wp14:textId="77777777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A distância influencia a receita?</w:t>
      </w:r>
    </w:p>
    <w:p xmlns:wp14="http://schemas.microsoft.com/office/word/2010/wordml" w:rsidRPr="00853D16" w:rsidR="00853D16" w:rsidP="00853D16" w:rsidRDefault="00853D16" w14:paraId="54099CD9" wp14:textId="77777777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Os voos com maior ocupação são necessariamente os de maior receita?</w:t>
      </w:r>
    </w:p>
    <w:p xmlns:wp14="http://schemas.microsoft.com/office/word/2010/wordml" w:rsidRPr="00853D16" w:rsidR="00853D16" w:rsidP="00853D16" w:rsidRDefault="00853D16" w14:paraId="0EB3CFA3" wp14:textId="77777777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Quais aeroportos de origem concentram mais voos?</w:t>
      </w:r>
    </w:p>
    <w:p xmlns:wp14="http://schemas.microsoft.com/office/word/2010/wordml" w:rsidRPr="00853D16" w:rsidR="00853D16" w:rsidP="00853D16" w:rsidRDefault="0021448F" w14:paraId="02EB378F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>
        <w:rPr>
          <w:rFonts w:ascii="Times New Roman" w:hAnsi="Times New Roman" w:eastAsia="Times New Roman" w:cs="Times New Roman"/>
          <w:color w:val="auto"/>
          <w:lang w:eastAsia="pt-BR"/>
        </w:rPr>
        <w:pict w14:anchorId="52DD0D43">
          <v:rect id="_x0000_i1030" style="width:0;height:1.5pt" o:hr="t" o:hrstd="t" o:hralign="center" fillcolor="#a0a0a0" stroked="f"/>
        </w:pict>
      </w:r>
    </w:p>
    <w:p xmlns:wp14="http://schemas.microsoft.com/office/word/2010/wordml" w:rsidRPr="00853D16" w:rsidR="00853D16" w:rsidP="00853D16" w:rsidRDefault="00853D16" w14:paraId="261FFD37" wp14:textId="77777777">
      <w:pPr>
        <w:spacing w:before="100" w:beforeAutospacing="1" w:after="100" w:afterAutospacing="1"/>
        <w:ind w:firstLine="0"/>
        <w:jc w:val="left"/>
        <w:outlineLvl w:val="2"/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pt-BR"/>
        </w:rPr>
        <w:t>3️ Entrega Esperada</w:t>
      </w:r>
    </w:p>
    <w:p xmlns:wp14="http://schemas.microsoft.com/office/word/2010/wordml" w:rsidRPr="00853D16" w:rsidR="00853D16" w:rsidP="00853D16" w:rsidRDefault="001936F4" w14:paraId="63254F67" wp14:textId="77777777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Arquivo com códigos anexos e respostas,</w:t>
      </w:r>
      <w:r w:rsidRPr="00853D16" w:rsid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contendo:</w:t>
      </w:r>
    </w:p>
    <w:p xmlns:wp14="http://schemas.microsoft.com/office/word/2010/wordml" w:rsidRPr="00853D16" w:rsidR="00853D16" w:rsidP="00853D16" w:rsidRDefault="00853D16" w14:paraId="65909958" wp14:textId="77777777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Código bem estruturado e comentado.</w:t>
      </w:r>
    </w:p>
    <w:p xmlns:wp14="http://schemas.microsoft.com/office/word/2010/wordml" w:rsidRPr="00853D16" w:rsidR="00853D16" w:rsidP="00853D16" w:rsidRDefault="00853D16" w14:paraId="3F3B0FD7" wp14:textId="77777777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Saídas dos cálculos.</w:t>
      </w:r>
    </w:p>
    <w:p xmlns:wp14="http://schemas.microsoft.com/office/word/2010/wordml" w:rsidRPr="00853D16" w:rsidR="00853D16" w:rsidP="00853D16" w:rsidRDefault="00853D16" w14:paraId="00EBEF10" wp14:textId="77777777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Gráficos com título e rótulos.</w:t>
      </w:r>
    </w:p>
    <w:p xmlns:wp14="http://schemas.microsoft.com/office/word/2010/wordml" w:rsidRPr="00853D16" w:rsidR="00853D16" w:rsidP="00853D16" w:rsidRDefault="00853D16" w14:paraId="76D1FFF5" wp14:textId="77777777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Respostas escritas às perguntas.</w:t>
      </w:r>
    </w:p>
    <w:p xmlns:wp14="http://schemas.microsoft.com/office/word/2010/wordml" w:rsidRPr="00853D16" w:rsidR="00853D16" w:rsidP="00853D16" w:rsidRDefault="0021448F" w14:paraId="6A05A809" wp14:textId="77777777">
      <w:pPr>
        <w:ind w:firstLine="0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>
        <w:rPr>
          <w:rFonts w:ascii="Times New Roman" w:hAnsi="Times New Roman" w:eastAsia="Times New Roman" w:cs="Times New Roman"/>
          <w:color w:val="auto"/>
          <w:lang w:eastAsia="pt-BR"/>
        </w:rPr>
        <w:pict w14:anchorId="27BE7273">
          <v:rect id="_x0000_i1031" style="width:0;height:1.5pt" o:hr="t" o:hrstd="t" o:hralign="center" fillcolor="#a0a0a0" stroked="f"/>
        </w:pict>
      </w:r>
    </w:p>
    <w:p xmlns:wp14="http://schemas.microsoft.com/office/word/2010/wordml" w:rsidRPr="00853D16" w:rsidR="00853D16" w:rsidP="00853D16" w:rsidRDefault="00853D16" w14:paraId="2365B56D" wp14:textId="77777777">
      <w:pPr>
        <w:spacing w:before="100" w:beforeAutospacing="1" w:after="100" w:afterAutospacing="1"/>
        <w:ind w:firstLine="0"/>
        <w:jc w:val="left"/>
        <w:outlineLvl w:val="2"/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pt-BR"/>
        </w:rPr>
        <w:t>4️ Critérios de Avaliação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4"/>
        <w:gridCol w:w="716"/>
      </w:tblGrid>
      <w:tr xmlns:wp14="http://schemas.microsoft.com/office/word/2010/wordml" w:rsidRPr="00853D16" w:rsidR="00853D16" w:rsidTr="00853D16" w14:paraId="10B4CAA0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853D16" w:rsidR="00853D16" w:rsidP="00853D16" w:rsidRDefault="00853D16" w14:paraId="1CD70346" wp14:textId="77777777">
            <w:pPr>
              <w:ind w:firstLine="0"/>
              <w:jc w:val="center"/>
              <w:rPr>
                <w:rFonts w:ascii="Times New Roman" w:hAnsi="Times New Roman" w:eastAsia="Times New Roman" w:cs="Times New Roman"/>
                <w:b/>
                <w:bCs/>
                <w:color w:val="auto"/>
                <w:lang w:eastAsia="pt-BR"/>
              </w:rPr>
            </w:pPr>
            <w:r w:rsidRPr="00853D16">
              <w:rPr>
                <w:rFonts w:ascii="Times New Roman" w:hAnsi="Times New Roman" w:eastAsia="Times New Roman" w:cs="Times New Roman"/>
                <w:b/>
                <w:bCs/>
                <w:color w:val="auto"/>
                <w:lang w:eastAsia="pt-BR"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:rsidRPr="00853D16" w:rsidR="00853D16" w:rsidP="00853D16" w:rsidRDefault="00853D16" w14:paraId="0DEB0CB1" wp14:textId="77777777">
            <w:pPr>
              <w:ind w:firstLine="0"/>
              <w:jc w:val="center"/>
              <w:rPr>
                <w:rFonts w:ascii="Times New Roman" w:hAnsi="Times New Roman" w:eastAsia="Times New Roman" w:cs="Times New Roman"/>
                <w:b/>
                <w:bCs/>
                <w:color w:val="auto"/>
                <w:lang w:eastAsia="pt-BR"/>
              </w:rPr>
            </w:pPr>
            <w:r w:rsidRPr="00853D16">
              <w:rPr>
                <w:rFonts w:ascii="Times New Roman" w:hAnsi="Times New Roman" w:eastAsia="Times New Roman" w:cs="Times New Roman"/>
                <w:b/>
                <w:bCs/>
                <w:color w:val="auto"/>
                <w:lang w:eastAsia="pt-BR"/>
              </w:rPr>
              <w:t>Peso</w:t>
            </w:r>
          </w:p>
        </w:tc>
      </w:tr>
      <w:tr xmlns:wp14="http://schemas.microsoft.com/office/word/2010/wordml" w:rsidRPr="00853D16" w:rsidR="00853D16" w:rsidTr="00853D16" w14:paraId="7AB6BB79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53D16" w:rsidR="00853D16" w:rsidP="00853D16" w:rsidRDefault="00853D16" w14:paraId="3F077698" wp14:textId="77777777">
            <w:pPr>
              <w:ind w:firstLine="0"/>
              <w:jc w:val="left"/>
              <w:rPr>
                <w:rFonts w:ascii="Times New Roman" w:hAnsi="Times New Roman" w:eastAsia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hAnsi="Times New Roman" w:eastAsia="Times New Roman" w:cs="Times New Roman"/>
                <w:color w:val="auto"/>
                <w:lang w:eastAsia="pt-BR"/>
              </w:rPr>
              <w:t>Carregamento e inspeção dos dados</w:t>
            </w:r>
          </w:p>
        </w:tc>
        <w:tc>
          <w:tcPr>
            <w:tcW w:w="0" w:type="auto"/>
            <w:vAlign w:val="center"/>
            <w:hideMark/>
          </w:tcPr>
          <w:p w:rsidRPr="00853D16" w:rsidR="00853D16" w:rsidP="00853D16" w:rsidRDefault="00853D16" w14:paraId="3A2A2193" wp14:textId="77777777">
            <w:pPr>
              <w:ind w:firstLine="0"/>
              <w:jc w:val="left"/>
              <w:rPr>
                <w:rFonts w:ascii="Times New Roman" w:hAnsi="Times New Roman" w:eastAsia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hAnsi="Times New Roman" w:eastAsia="Times New Roman" w:cs="Times New Roman"/>
                <w:color w:val="auto"/>
                <w:lang w:eastAsia="pt-BR"/>
              </w:rPr>
              <w:t>1,5 pts</w:t>
            </w:r>
          </w:p>
        </w:tc>
      </w:tr>
      <w:tr xmlns:wp14="http://schemas.microsoft.com/office/word/2010/wordml" w:rsidRPr="00853D16" w:rsidR="00853D16" w:rsidTr="00853D16" w14:paraId="02FB2A46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53D16" w:rsidR="00853D16" w:rsidP="00853D16" w:rsidRDefault="00853D16" w14:paraId="19DC975D" wp14:textId="77777777">
            <w:pPr>
              <w:ind w:firstLine="0"/>
              <w:jc w:val="left"/>
              <w:rPr>
                <w:rFonts w:ascii="Times New Roman" w:hAnsi="Times New Roman" w:eastAsia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hAnsi="Times New Roman" w:eastAsia="Times New Roman" w:cs="Times New Roman"/>
                <w:color w:val="auto"/>
                <w:lang w:eastAsia="pt-BR"/>
              </w:rPr>
              <w:t>Estatísticas descritivas corretas</w:t>
            </w:r>
          </w:p>
        </w:tc>
        <w:tc>
          <w:tcPr>
            <w:tcW w:w="0" w:type="auto"/>
            <w:vAlign w:val="center"/>
            <w:hideMark/>
          </w:tcPr>
          <w:p w:rsidRPr="00853D16" w:rsidR="00853D16" w:rsidP="00853D16" w:rsidRDefault="00853D16" w14:paraId="163445EF" wp14:textId="77777777">
            <w:pPr>
              <w:ind w:firstLine="0"/>
              <w:jc w:val="left"/>
              <w:rPr>
                <w:rFonts w:ascii="Times New Roman" w:hAnsi="Times New Roman" w:eastAsia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hAnsi="Times New Roman" w:eastAsia="Times New Roman" w:cs="Times New Roman"/>
                <w:color w:val="auto"/>
                <w:lang w:eastAsia="pt-BR"/>
              </w:rPr>
              <w:t>3,0 pts</w:t>
            </w:r>
          </w:p>
        </w:tc>
      </w:tr>
      <w:tr xmlns:wp14="http://schemas.microsoft.com/office/word/2010/wordml" w:rsidRPr="00853D16" w:rsidR="00853D16" w:rsidTr="00853D16" w14:paraId="57DA1C20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53D16" w:rsidR="00853D16" w:rsidP="00853D16" w:rsidRDefault="00853D16" w14:paraId="7F25587C" wp14:textId="77777777">
            <w:pPr>
              <w:ind w:firstLine="0"/>
              <w:jc w:val="left"/>
              <w:rPr>
                <w:rFonts w:ascii="Times New Roman" w:hAnsi="Times New Roman" w:eastAsia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hAnsi="Times New Roman" w:eastAsia="Times New Roman" w:cs="Times New Roman"/>
                <w:color w:val="auto"/>
                <w:lang w:eastAsia="pt-BR"/>
              </w:rPr>
              <w:t>Visualizações corretas e bem apresentadas</w:t>
            </w:r>
          </w:p>
        </w:tc>
        <w:tc>
          <w:tcPr>
            <w:tcW w:w="0" w:type="auto"/>
            <w:vAlign w:val="center"/>
            <w:hideMark/>
          </w:tcPr>
          <w:p w:rsidRPr="00853D16" w:rsidR="00853D16" w:rsidP="00853D16" w:rsidRDefault="00853D16" w14:paraId="00CFDEA3" wp14:textId="77777777">
            <w:pPr>
              <w:ind w:firstLine="0"/>
              <w:jc w:val="left"/>
              <w:rPr>
                <w:rFonts w:ascii="Times New Roman" w:hAnsi="Times New Roman" w:eastAsia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hAnsi="Times New Roman" w:eastAsia="Times New Roman" w:cs="Times New Roman"/>
                <w:color w:val="auto"/>
                <w:lang w:eastAsia="pt-BR"/>
              </w:rPr>
              <w:t>3,0 pts</w:t>
            </w:r>
          </w:p>
        </w:tc>
      </w:tr>
      <w:tr xmlns:wp14="http://schemas.microsoft.com/office/word/2010/wordml" w:rsidRPr="00853D16" w:rsidR="00853D16" w:rsidTr="00853D16" w14:paraId="685D27B5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53D16" w:rsidR="00853D16" w:rsidP="00853D16" w:rsidRDefault="00853D16" w14:paraId="0B93FEA3" wp14:textId="77777777">
            <w:pPr>
              <w:ind w:firstLine="0"/>
              <w:jc w:val="left"/>
              <w:rPr>
                <w:rFonts w:ascii="Times New Roman" w:hAnsi="Times New Roman" w:eastAsia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hAnsi="Times New Roman" w:eastAsia="Times New Roman" w:cs="Times New Roman"/>
                <w:color w:val="auto"/>
                <w:lang w:eastAsia="pt-BR"/>
              </w:rPr>
              <w:t>Respostas às perguntas e interpretação</w:t>
            </w:r>
          </w:p>
        </w:tc>
        <w:tc>
          <w:tcPr>
            <w:tcW w:w="0" w:type="auto"/>
            <w:vAlign w:val="center"/>
            <w:hideMark/>
          </w:tcPr>
          <w:p w:rsidRPr="00853D16" w:rsidR="00853D16" w:rsidP="00853D16" w:rsidRDefault="00853D16" w14:paraId="1DC098AC" wp14:textId="77777777">
            <w:pPr>
              <w:ind w:firstLine="0"/>
              <w:jc w:val="left"/>
              <w:rPr>
                <w:rFonts w:ascii="Times New Roman" w:hAnsi="Times New Roman" w:eastAsia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hAnsi="Times New Roman" w:eastAsia="Times New Roman" w:cs="Times New Roman"/>
                <w:color w:val="auto"/>
                <w:lang w:eastAsia="pt-BR"/>
              </w:rPr>
              <w:t>2,5 pts</w:t>
            </w:r>
          </w:p>
        </w:tc>
      </w:tr>
    </w:tbl>
    <w:p xmlns:wp14="http://schemas.microsoft.com/office/word/2010/wordml" w:rsidRPr="00853D16" w:rsidR="0021448F" w:rsidP="0021448F" w:rsidRDefault="0021448F" w14:paraId="464A97E6" wp14:textId="77777777">
      <w:pPr>
        <w:spacing w:before="100" w:beforeAutospacing="1" w:after="100" w:afterAutospacing="1"/>
        <w:ind w:firstLine="0"/>
        <w:jc w:val="left"/>
        <w:outlineLvl w:val="2"/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hAnsi="Times New Roman" w:eastAsia="Times New Roman" w:cs="Times New Roman"/>
          <w:b/>
          <w:bCs/>
          <w:color w:val="auto"/>
          <w:sz w:val="27"/>
          <w:szCs w:val="27"/>
          <w:lang w:eastAsia="pt-BR"/>
        </w:rPr>
        <w:t xml:space="preserve">5️ Extensão </w:t>
      </w:r>
      <w:bookmarkStart w:name="_GoBack" w:id="0"/>
      <w:bookmarkEnd w:id="0"/>
    </w:p>
    <w:p xmlns:wp14="http://schemas.microsoft.com/office/word/2010/wordml" w:rsidRPr="00853D16" w:rsidR="0021448F" w:rsidP="0021448F" w:rsidRDefault="0021448F" w14:paraId="5183B947" wp14:textId="77777777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Usar </w:t>
      </w:r>
      <w:r w:rsidRPr="00853D16">
        <w:rPr>
          <w:rFonts w:ascii="Times New Roman" w:hAnsi="Times New Roman" w:eastAsia="Times New Roman" w:cs="Times New Roman"/>
          <w:b/>
          <w:bCs/>
          <w:color w:val="auto"/>
          <w:lang w:eastAsia="pt-BR"/>
        </w:rPr>
        <w:t>groupby</w:t>
      </w: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 xml:space="preserve"> para analisar:</w:t>
      </w:r>
    </w:p>
    <w:p xmlns:wp14="http://schemas.microsoft.com/office/word/2010/wordml" w:rsidRPr="00853D16" w:rsidR="0021448F" w:rsidP="0021448F" w:rsidRDefault="0021448F" w14:paraId="2722A333" wp14:textId="77777777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Receita média por mês.</w:t>
      </w:r>
    </w:p>
    <w:p xmlns:wp14="http://schemas.microsoft.com/office/word/2010/wordml" w:rsidRPr="00853D16" w:rsidR="0021448F" w:rsidP="0021448F" w:rsidRDefault="0021448F" w14:paraId="0E70287E" wp14:textId="77777777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  <w:r w:rsidRPr="00853D16">
        <w:rPr>
          <w:rFonts w:ascii="Times New Roman" w:hAnsi="Times New Roman" w:eastAsia="Times New Roman" w:cs="Times New Roman"/>
          <w:color w:val="auto"/>
          <w:lang w:eastAsia="pt-BR"/>
        </w:rPr>
        <w:t>Ocupação média por companhia.</w:t>
      </w:r>
    </w:p>
    <w:p xmlns:wp14="http://schemas.microsoft.com/office/word/2010/wordml" w:rsidRPr="0021448F" w:rsidR="0021448F" w:rsidP="0021448F" w:rsidRDefault="0021448F" w14:paraId="5A39BBE3" wp14:textId="77777777">
      <w:pPr>
        <w:pStyle w:val="PargrafodaLista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color w:val="auto"/>
          <w:lang w:eastAsia="pt-BR"/>
        </w:rPr>
      </w:pPr>
    </w:p>
    <w:sectPr w:rsidRPr="0021448F" w:rsidR="0021448F" w:rsidSect="006654CA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BMKIrAzjDpt99" int2:id="lAqK6TUr">
      <int2:state int2:type="spell" int2:value="Rejected"/>
    </int2:textHash>
    <int2:textHash int2:hashCode="G/wtfctBQJ0nDb" int2:id="rIFDL2vp">
      <int2:state int2:type="spell" int2:value="Rejected"/>
    </int2:textHash>
    <int2:textHash int2:hashCode="w8rRudkoYBCuIr" int2:id="kAwX9Gvj">
      <int2:state int2:type="spell" int2:value="Rejected"/>
    </int2:textHash>
    <int2:textHash int2:hashCode="BO5Hx0pHWYDmgy" int2:id="RJmUpwfP">
      <int2:state int2:type="spell" int2:value="Rejected"/>
    </int2:textHash>
    <int2:bookmark int2:bookmarkName="_Int_V6EgZglf" int2:invalidationBookmarkName="" int2:hashCode="7oFi1HYmqLMWPz" int2:id="7QYvZSXu">
      <int2:state int2:type="spell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bullet="t" o:hr="t" o:hrstd="t" o:hralign="center" fillcolor="#a0a0a0" stroked="f"/>
    </w:pict>
  </w:numPicBullet>
  <w:abstractNum w:abstractNumId="0" w15:restartNumberingAfterBreak="0">
    <w:nsid w:val="014A189A"/>
    <w:multiLevelType w:val="multilevel"/>
    <w:tmpl w:val="2016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F17B5"/>
    <w:multiLevelType w:val="multilevel"/>
    <w:tmpl w:val="49A0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60A7D"/>
    <w:multiLevelType w:val="multilevel"/>
    <w:tmpl w:val="05C4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9856BE9"/>
    <w:multiLevelType w:val="multilevel"/>
    <w:tmpl w:val="1728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5CB069C"/>
    <w:multiLevelType w:val="multilevel"/>
    <w:tmpl w:val="7B3E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2FE6AF2"/>
    <w:multiLevelType w:val="hybridMultilevel"/>
    <w:tmpl w:val="32F2CB1A"/>
    <w:lvl w:ilvl="0" w:tplc="562073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144C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72049E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E9C246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6B83D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18C48F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EBACDD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F006B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B4C680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6" w15:restartNumberingAfterBreak="0">
    <w:nsid w:val="6FCD65F9"/>
    <w:multiLevelType w:val="multilevel"/>
    <w:tmpl w:val="AA44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49A7E1C"/>
    <w:multiLevelType w:val="multilevel"/>
    <w:tmpl w:val="A08A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trackRevisions w:val="false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16"/>
    <w:rsid w:val="0008643D"/>
    <w:rsid w:val="000E51E6"/>
    <w:rsid w:val="001936F4"/>
    <w:rsid w:val="0021448F"/>
    <w:rsid w:val="00272AAA"/>
    <w:rsid w:val="002F76E9"/>
    <w:rsid w:val="0038180D"/>
    <w:rsid w:val="003A2ADF"/>
    <w:rsid w:val="003C4DC9"/>
    <w:rsid w:val="003D607B"/>
    <w:rsid w:val="00656D16"/>
    <w:rsid w:val="006654CA"/>
    <w:rsid w:val="00753A44"/>
    <w:rsid w:val="007E7D11"/>
    <w:rsid w:val="008335DA"/>
    <w:rsid w:val="00853D16"/>
    <w:rsid w:val="009E3837"/>
    <w:rsid w:val="00B92338"/>
    <w:rsid w:val="00BC79D3"/>
    <w:rsid w:val="00D55E88"/>
    <w:rsid w:val="00FD0829"/>
    <w:rsid w:val="1729F26E"/>
    <w:rsid w:val="44FA6561"/>
    <w:rsid w:val="680FD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E43A"/>
  <w15:docId w15:val="{29CEE23C-A582-4752-9983-843FE2934E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cs="Arial" w:eastAsiaTheme="minorHAnsi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A2ADF"/>
  </w:style>
  <w:style w:type="paragraph" w:styleId="Ttulo2">
    <w:name w:val="heading 2"/>
    <w:basedOn w:val="Normal"/>
    <w:link w:val="Ttulo2Char"/>
    <w:uiPriority w:val="9"/>
    <w:qFormat/>
    <w:rsid w:val="00853D16"/>
    <w:pPr>
      <w:spacing w:before="100" w:beforeAutospacing="1" w:after="100" w:afterAutospacing="1"/>
      <w:ind w:firstLine="0"/>
      <w:jc w:val="left"/>
      <w:outlineLvl w:val="1"/>
    </w:pPr>
    <w:rPr>
      <w:rFonts w:ascii="Times New Roman" w:hAnsi="Times New Roman" w:eastAsia="Times New Roman"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53D16"/>
    <w:pPr>
      <w:spacing w:before="100" w:beforeAutospacing="1" w:after="100" w:afterAutospacing="1"/>
      <w:ind w:firstLine="0"/>
      <w:jc w:val="left"/>
      <w:outlineLvl w:val="2"/>
    </w:pPr>
    <w:rPr>
      <w:rFonts w:ascii="Times New Roman" w:hAnsi="Times New Roman" w:eastAsia="Times New Roman" w:cs="Times New Roman"/>
      <w:b/>
      <w:bCs/>
      <w:color w:val="auto"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53D16"/>
    <w:pPr>
      <w:spacing w:before="100" w:beforeAutospacing="1" w:after="100" w:afterAutospacing="1"/>
      <w:ind w:firstLine="0"/>
      <w:jc w:val="left"/>
      <w:outlineLvl w:val="3"/>
    </w:pPr>
    <w:rPr>
      <w:rFonts w:ascii="Times New Roman" w:hAnsi="Times New Roman" w:eastAsia="Times New Roman" w:cs="Times New Roman"/>
      <w:b/>
      <w:bCs/>
      <w:color w:val="auto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853D16"/>
    <w:rPr>
      <w:rFonts w:ascii="Times New Roman" w:hAnsi="Times New Roman" w:eastAsia="Times New Roman" w:cs="Times New Roman"/>
      <w:b/>
      <w:bCs/>
      <w:color w:val="auto"/>
      <w:sz w:val="36"/>
      <w:szCs w:val="3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853D16"/>
    <w:rPr>
      <w:rFonts w:ascii="Times New Roman" w:hAnsi="Times New Roman" w:eastAsia="Times New Roman" w:cs="Times New Roman"/>
      <w:b/>
      <w:bCs/>
      <w:color w:val="auto"/>
      <w:sz w:val="27"/>
      <w:szCs w:val="27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rsid w:val="00853D16"/>
    <w:rPr>
      <w:rFonts w:ascii="Times New Roman" w:hAnsi="Times New Roman" w:eastAsia="Times New Roman" w:cs="Times New Roman"/>
      <w:b/>
      <w:bCs/>
      <w:color w:val="auto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3D16"/>
    <w:pPr>
      <w:spacing w:before="100" w:beforeAutospacing="1" w:after="100" w:afterAutospacing="1"/>
      <w:ind w:firstLine="0"/>
      <w:jc w:val="left"/>
    </w:pPr>
    <w:rPr>
      <w:rFonts w:ascii="Times New Roman" w:hAnsi="Times New Roman" w:eastAsia="Times New Roman" w:cs="Times New Roman"/>
      <w:color w:val="auto"/>
      <w:lang w:eastAsia="pt-BR"/>
    </w:rPr>
  </w:style>
  <w:style w:type="character" w:styleId="Forte">
    <w:name w:val="Strong"/>
    <w:basedOn w:val="Fontepargpadro"/>
    <w:uiPriority w:val="22"/>
    <w:qFormat/>
    <w:rsid w:val="00853D1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53D16"/>
    <w:rPr>
      <w:rFonts w:ascii="Courier New" w:hAnsi="Courier New" w:eastAsia="Times New Roman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1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7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3fd41df903894ad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7484BEA1-24C8-40B7-B1C4-9DEF5BE6D4B8}"/>
</file>

<file path=customXml/itemProps2.xml><?xml version="1.0" encoding="utf-8"?>
<ds:datastoreItem xmlns:ds="http://schemas.openxmlformats.org/officeDocument/2006/customXml" ds:itemID="{76511D51-2653-461F-B950-5F0052CED0B8}"/>
</file>

<file path=customXml/itemProps3.xml><?xml version="1.0" encoding="utf-8"?>
<ds:datastoreItem xmlns:ds="http://schemas.openxmlformats.org/officeDocument/2006/customXml" ds:itemID="{6B1A48AB-9FF5-40FD-B076-0BF5E16509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Jeferson Ghisi Costa</dc:creator>
  <lastModifiedBy>ARTHUR RUTES ALBERTI</lastModifiedBy>
  <revision>4</revision>
  <dcterms:created xsi:type="dcterms:W3CDTF">2025-09-25T17:11:00.0000000Z</dcterms:created>
  <dcterms:modified xsi:type="dcterms:W3CDTF">2025-09-29T17:44:13.0501945Z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  <property fmtid="{D5CDD505-2E9C-101B-9397-08002B2CF9AE}" pid="3" name="MediaServiceImageTags">
    <vt:lpwstr/>
  </property>
</Properties>
</file>