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9C59" w14:textId="3807BE46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E57C94">
        <w:rPr>
          <w:rFonts w:ascii="Calibri" w:hAnsi="Calibri"/>
          <w:sz w:val="28"/>
        </w:rPr>
        <w:t>7</w:t>
      </w:r>
      <w:r>
        <w:rPr>
          <w:rFonts w:ascii="Calibri" w:hAnsi="Calibri"/>
          <w:sz w:val="28"/>
        </w:rPr>
        <w:t xml:space="preserve"> </w:t>
      </w:r>
      <w:r w:rsidR="002565FC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8C7386">
        <w:rPr>
          <w:rFonts w:ascii="Calibri" w:hAnsi="Calibri"/>
          <w:sz w:val="28"/>
        </w:rPr>
        <w:t>Functional Programming Versus Object Oriented Programming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308E159E" w:rsidR="00F4537C" w:rsidRDefault="00F214F0" w:rsidP="003A0D4F">
      <w:pPr>
        <w:ind w:left="360"/>
      </w:pPr>
      <w:r>
        <w:t xml:space="preserve">In this week’s lab you </w:t>
      </w:r>
      <w:r w:rsidR="004F50E8">
        <w:t>will look at</w:t>
      </w:r>
      <w:r w:rsidR="00790F18">
        <w:t xml:space="preserve"> </w:t>
      </w:r>
      <w:r w:rsidR="008C7386">
        <w:t>functional programming in scheme</w:t>
      </w:r>
      <w:r w:rsidR="00266359">
        <w:t xml:space="preserve"> and compare it to Object Oriented programming.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77777777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Lab 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521071D4" w:rsidR="003A0D4F" w:rsidRDefault="00BC75F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2</w:t>
            </w:r>
            <w:r w:rsidR="001D7B85">
              <w:rPr>
                <w:rFonts w:ascii="Calibri" w:hAnsi="Calibri" w:cs="Arial"/>
              </w:rPr>
              <w:t>5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368F5A8E" w:rsidR="003A0D4F" w:rsidRPr="004C7CFE" w:rsidRDefault="001D7B85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1D7B85" w14:paraId="671BDE79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11BB" w14:textId="615A9103" w:rsidR="001D7B85" w:rsidRDefault="001D7B85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C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6F996" w14:textId="596E009E" w:rsidR="001D7B85" w:rsidRDefault="001D7B85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FAB6" w14:textId="77777777" w:rsidR="001D7B85" w:rsidRDefault="001D7B85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A1EAC5E" w14:textId="77777777" w:rsidR="0010747E" w:rsidRDefault="0010747E" w:rsidP="00A63083">
      <w:pPr>
        <w:pStyle w:val="NormalWeb"/>
      </w:pPr>
    </w:p>
    <w:p w14:paraId="45C773A1" w14:textId="59D4525C" w:rsidR="00DF347D" w:rsidRDefault="00DF347D" w:rsidP="00A63083">
      <w:pPr>
        <w:pStyle w:val="NormalWeb"/>
      </w:pPr>
      <w:r>
        <w:t xml:space="preserve">Part </w:t>
      </w:r>
      <w:r w:rsidR="00A57594">
        <w:t>A</w:t>
      </w:r>
      <w:r>
        <w:t>:</w:t>
      </w:r>
      <w:r w:rsidR="008C7386">
        <w:t xml:space="preserve"> Functional Programming in scheme</w:t>
      </w:r>
    </w:p>
    <w:p w14:paraId="5935B769" w14:textId="77777777" w:rsidR="00A72027" w:rsidRDefault="008C7386" w:rsidP="00A63083">
      <w:pPr>
        <w:pStyle w:val="NormalWeb"/>
      </w:pPr>
      <w:r>
        <w:t xml:space="preserve">Use a scheme interpreter online (or download an interpreter): </w:t>
      </w:r>
    </w:p>
    <w:p w14:paraId="41686911" w14:textId="7369566E" w:rsidR="008C7386" w:rsidRDefault="006F16BF" w:rsidP="00A63083">
      <w:pPr>
        <w:pStyle w:val="NormalWeb"/>
      </w:pPr>
      <w:hyperlink r:id="rId7" w:history="1">
        <w:r w:rsidR="005536E9" w:rsidRPr="008F07C8">
          <w:rPr>
            <w:rStyle w:val="Hyperlink"/>
          </w:rPr>
          <w:t>https://repl.it/languages/Scheme/</w:t>
        </w:r>
      </w:hyperlink>
      <w:r w:rsidR="00A72027">
        <w:t xml:space="preserve"> </w:t>
      </w:r>
    </w:p>
    <w:p w14:paraId="2B25A962" w14:textId="28AF0876" w:rsidR="007A0A62" w:rsidRDefault="007A0A62" w:rsidP="00A63083">
      <w:pPr>
        <w:pStyle w:val="NormalWeb"/>
      </w:pPr>
      <w:r>
        <w:t xml:space="preserve">If that doesn’t </w:t>
      </w:r>
      <w:proofErr w:type="gramStart"/>
      <w:r>
        <w:t>work</w:t>
      </w:r>
      <w:proofErr w:type="gramEnd"/>
      <w:r>
        <w:t xml:space="preserve"> try -</w:t>
      </w:r>
    </w:p>
    <w:p w14:paraId="31283354" w14:textId="5DE470B4" w:rsidR="007A0A62" w:rsidRDefault="006F16BF" w:rsidP="00A63083">
      <w:pPr>
        <w:pStyle w:val="NormalWeb"/>
      </w:pPr>
      <w:hyperlink r:id="rId8" w:history="1">
        <w:r w:rsidR="007A0A62" w:rsidRPr="003B67D4">
          <w:rPr>
            <w:rStyle w:val="Hyperlink"/>
          </w:rPr>
          <w:t>https://replit.com/new/scheme</w:t>
        </w:r>
      </w:hyperlink>
      <w:r w:rsidR="007A0A62">
        <w:t xml:space="preserve"> </w:t>
      </w:r>
    </w:p>
    <w:p w14:paraId="1FC4A16E" w14:textId="65E13207" w:rsidR="007A0A62" w:rsidRDefault="007A0A62" w:rsidP="00A63083">
      <w:pPr>
        <w:pStyle w:val="NormalWeb"/>
      </w:pPr>
      <w:r>
        <w:t>Create a new replit (note, you may have to log in)</w:t>
      </w:r>
    </w:p>
    <w:p w14:paraId="7704EF38" w14:textId="687582ED" w:rsidR="007A0A62" w:rsidRDefault="007A0A62" w:rsidP="00A63083">
      <w:pPr>
        <w:pStyle w:val="NormalWeb"/>
      </w:pPr>
      <w:r>
        <w:rPr>
          <w:noProof/>
        </w:rPr>
        <w:lastRenderedPageBreak/>
        <w:drawing>
          <wp:inline distT="0" distB="0" distL="0" distR="0" wp14:anchorId="7F2CBA40" wp14:editId="373BBEE6">
            <wp:extent cx="4548636" cy="2409825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663" cy="24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F4A" w14:textId="77777777" w:rsidR="00540B6C" w:rsidRDefault="00540B6C" w:rsidP="00A63083">
      <w:pPr>
        <w:pStyle w:val="NormalWeb"/>
      </w:pPr>
      <w:r>
        <w:t xml:space="preserve">We will look at two different functions in scheme and compare them to an OOP language. </w:t>
      </w:r>
    </w:p>
    <w:p w14:paraId="3458D5C8" w14:textId="6AE318E2" w:rsidR="008C7386" w:rsidRDefault="00540B6C" w:rsidP="00540B6C">
      <w:pPr>
        <w:pStyle w:val="NormalWeb"/>
        <w:numPr>
          <w:ilvl w:val="0"/>
          <w:numId w:val="5"/>
        </w:numPr>
      </w:pPr>
      <w:r>
        <w:t xml:space="preserve">A famous algorithm for sorting a list is called quicksort. </w:t>
      </w:r>
      <w:r w:rsidR="008C7386">
        <w:t>Type in the following code for quick sort</w:t>
      </w:r>
      <w:r>
        <w:t xml:space="preserve"> into the scheme interpreter. </w:t>
      </w:r>
    </w:p>
    <w:p w14:paraId="0235A4A1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>(</w:t>
      </w:r>
      <w:proofErr w:type="gramStart"/>
      <w:r w:rsidRPr="008C7386">
        <w:rPr>
          <w:rFonts w:ascii="Courier New" w:hAnsi="Courier New" w:cs="Courier New"/>
        </w:rPr>
        <w:t>define</w:t>
      </w:r>
      <w:proofErr w:type="gramEnd"/>
      <w:r w:rsidRPr="008C7386">
        <w:rPr>
          <w:rFonts w:ascii="Courier New" w:hAnsi="Courier New" w:cs="Courier New"/>
        </w:rPr>
        <w:t xml:space="preserve"> qsort</w:t>
      </w:r>
    </w:p>
    <w:p w14:paraId="5EF9735A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(</w:t>
      </w:r>
      <w:proofErr w:type="gramStart"/>
      <w:r w:rsidRPr="008C7386">
        <w:rPr>
          <w:rFonts w:ascii="Courier New" w:hAnsi="Courier New" w:cs="Courier New"/>
        </w:rPr>
        <w:t>lambda</w:t>
      </w:r>
      <w:proofErr w:type="gramEnd"/>
      <w:r w:rsidRPr="008C7386">
        <w:rPr>
          <w:rFonts w:ascii="Courier New" w:hAnsi="Courier New" w:cs="Courier New"/>
        </w:rPr>
        <w:t xml:space="preserve"> (l)</w:t>
      </w:r>
    </w:p>
    <w:p w14:paraId="22CB2CC0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(</w:t>
      </w:r>
      <w:proofErr w:type="gramStart"/>
      <w:r w:rsidRPr="008C7386">
        <w:rPr>
          <w:rFonts w:ascii="Courier New" w:hAnsi="Courier New" w:cs="Courier New"/>
        </w:rPr>
        <w:t>let</w:t>
      </w:r>
      <w:proofErr w:type="gramEnd"/>
      <w:r w:rsidRPr="008C7386">
        <w:rPr>
          <w:rFonts w:ascii="Courier New" w:hAnsi="Courier New" w:cs="Courier New"/>
        </w:rPr>
        <w:t xml:space="preserve"> ((lesser '()))</w:t>
      </w:r>
    </w:p>
    <w:p w14:paraId="67807F30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(</w:t>
      </w:r>
      <w:proofErr w:type="gramStart"/>
      <w:r w:rsidRPr="008C7386">
        <w:rPr>
          <w:rFonts w:ascii="Courier New" w:hAnsi="Courier New" w:cs="Courier New"/>
        </w:rPr>
        <w:t>let</w:t>
      </w:r>
      <w:proofErr w:type="gramEnd"/>
      <w:r w:rsidRPr="008C7386">
        <w:rPr>
          <w:rFonts w:ascii="Courier New" w:hAnsi="Courier New" w:cs="Courier New"/>
        </w:rPr>
        <w:t xml:space="preserve"> ((greater '()))</w:t>
      </w:r>
    </w:p>
    <w:p w14:paraId="479C528B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(</w:t>
      </w:r>
      <w:proofErr w:type="gramStart"/>
      <w:r w:rsidRPr="008C7386">
        <w:rPr>
          <w:rFonts w:ascii="Courier New" w:hAnsi="Courier New" w:cs="Courier New"/>
        </w:rPr>
        <w:t>cond</w:t>
      </w:r>
      <w:proofErr w:type="gramEnd"/>
    </w:p>
    <w:p w14:paraId="53176CDF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((null? l) '())</w:t>
      </w:r>
    </w:p>
    <w:p w14:paraId="44B880B3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(</w:t>
      </w:r>
      <w:proofErr w:type="gramStart"/>
      <w:r w:rsidRPr="008C7386">
        <w:rPr>
          <w:rFonts w:ascii="Courier New" w:hAnsi="Courier New" w:cs="Courier New"/>
        </w:rPr>
        <w:t>else</w:t>
      </w:r>
      <w:proofErr w:type="gramEnd"/>
      <w:r w:rsidRPr="008C7386">
        <w:rPr>
          <w:rFonts w:ascii="Courier New" w:hAnsi="Courier New" w:cs="Courier New"/>
        </w:rPr>
        <w:t xml:space="preserve"> (map (lambda (ele)</w:t>
      </w:r>
    </w:p>
    <w:p w14:paraId="752E3D1F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(</w:t>
      </w:r>
      <w:proofErr w:type="gramStart"/>
      <w:r w:rsidRPr="008C7386">
        <w:rPr>
          <w:rFonts w:ascii="Courier New" w:hAnsi="Courier New" w:cs="Courier New"/>
        </w:rPr>
        <w:t>if</w:t>
      </w:r>
      <w:proofErr w:type="gramEnd"/>
      <w:r w:rsidRPr="008C7386">
        <w:rPr>
          <w:rFonts w:ascii="Courier New" w:hAnsi="Courier New" w:cs="Courier New"/>
        </w:rPr>
        <w:t xml:space="preserve"> (&gt; (car l) ele)</w:t>
      </w:r>
    </w:p>
    <w:p w14:paraId="09EBD643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    (</w:t>
      </w:r>
      <w:proofErr w:type="gramStart"/>
      <w:r w:rsidRPr="008C7386">
        <w:rPr>
          <w:rFonts w:ascii="Courier New" w:hAnsi="Courier New" w:cs="Courier New"/>
        </w:rPr>
        <w:t>set</w:t>
      </w:r>
      <w:proofErr w:type="gramEnd"/>
      <w:r w:rsidRPr="008C7386">
        <w:rPr>
          <w:rFonts w:ascii="Courier New" w:hAnsi="Courier New" w:cs="Courier New"/>
        </w:rPr>
        <w:t>! lesser (cons ele lesser))</w:t>
      </w:r>
    </w:p>
    <w:p w14:paraId="37876F87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           (</w:t>
      </w:r>
      <w:proofErr w:type="gramStart"/>
      <w:r w:rsidRPr="008C7386">
        <w:rPr>
          <w:rFonts w:ascii="Courier New" w:hAnsi="Courier New" w:cs="Courier New"/>
        </w:rPr>
        <w:t>set</w:t>
      </w:r>
      <w:proofErr w:type="gramEnd"/>
      <w:r w:rsidRPr="008C7386">
        <w:rPr>
          <w:rFonts w:ascii="Courier New" w:hAnsi="Courier New" w:cs="Courier New"/>
        </w:rPr>
        <w:t>! greater (cons ele greater)))) (cdr l))</w:t>
      </w:r>
    </w:p>
    <w:p w14:paraId="61CE67CE" w14:textId="7777777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        (</w:t>
      </w:r>
      <w:proofErr w:type="gramStart"/>
      <w:r w:rsidRPr="008C7386">
        <w:rPr>
          <w:rFonts w:ascii="Courier New" w:hAnsi="Courier New" w:cs="Courier New"/>
        </w:rPr>
        <w:t>append</w:t>
      </w:r>
      <w:proofErr w:type="gramEnd"/>
      <w:r w:rsidRPr="008C7386">
        <w:rPr>
          <w:rFonts w:ascii="Courier New" w:hAnsi="Courier New" w:cs="Courier New"/>
        </w:rPr>
        <w:t xml:space="preserve"> (qsort lesser) (cons (car l) (qsort greater))))</w:t>
      </w:r>
    </w:p>
    <w:p w14:paraId="02A3B6DC" w14:textId="46713AE7" w:rsidR="008C7386" w:rsidRPr="008C7386" w:rsidRDefault="008C7386" w:rsidP="008C738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C7386">
        <w:rPr>
          <w:rFonts w:ascii="Courier New" w:hAnsi="Courier New" w:cs="Courier New"/>
        </w:rPr>
        <w:t xml:space="preserve">        )))))</w:t>
      </w:r>
    </w:p>
    <w:p w14:paraId="696CE327" w14:textId="11534A6E" w:rsidR="008C7386" w:rsidRDefault="008C7386" w:rsidP="00A63083">
      <w:pPr>
        <w:pStyle w:val="NormalWeb"/>
      </w:pPr>
    </w:p>
    <w:p w14:paraId="435B09B8" w14:textId="77777777" w:rsidR="008C7386" w:rsidRDefault="008C7386" w:rsidP="00A63083">
      <w:pPr>
        <w:pStyle w:val="NormalWeb"/>
      </w:pPr>
    </w:p>
    <w:p w14:paraId="35F7FAE3" w14:textId="5B6095D7" w:rsidR="008C7386" w:rsidRDefault="008C7386" w:rsidP="004A788B">
      <w:pPr>
        <w:pStyle w:val="NormalWeb"/>
      </w:pPr>
      <w:r>
        <w:t>To run this code pick run at the top of the screen</w:t>
      </w:r>
      <w:r w:rsidR="007A0A62">
        <w:t xml:space="preserve"> (note: the prompt will change to Stop) </w:t>
      </w:r>
    </w:p>
    <w:p w14:paraId="73E4B660" w14:textId="28357398" w:rsidR="008C7386" w:rsidRDefault="008C7386" w:rsidP="004A788B">
      <w:pPr>
        <w:pStyle w:val="NormalWeb"/>
      </w:pPr>
    </w:p>
    <w:p w14:paraId="25A0454B" w14:textId="3787CAC0" w:rsidR="008C7386" w:rsidRDefault="007A0A62" w:rsidP="004A788B">
      <w:pPr>
        <w:pStyle w:val="NormalWeb"/>
      </w:pPr>
      <w:r>
        <w:rPr>
          <w:noProof/>
        </w:rPr>
        <w:lastRenderedPageBreak/>
        <w:drawing>
          <wp:inline distT="0" distB="0" distL="0" distR="0" wp14:anchorId="6F79F8F8" wp14:editId="13C9659A">
            <wp:extent cx="6309360" cy="2256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484C" w14:textId="427338EB" w:rsidR="008C7386" w:rsidRDefault="008C7386" w:rsidP="004A788B">
      <w:pPr>
        <w:pStyle w:val="NormalWeb"/>
      </w:pPr>
      <w:r>
        <w:t>Then type in the function name and a set of number</w:t>
      </w:r>
      <w:r w:rsidR="00360699">
        <w:t>s</w:t>
      </w:r>
      <w:r>
        <w:t xml:space="preserve"> as below to so that scheme will sort them. For example: (qsort ‘(1 2 5 8 0 4 3))</w:t>
      </w:r>
    </w:p>
    <w:p w14:paraId="114B8F34" w14:textId="1A509018" w:rsidR="008C7386" w:rsidRDefault="008C7386" w:rsidP="004A788B">
      <w:pPr>
        <w:pStyle w:val="NormalWeb"/>
      </w:pPr>
      <w:r>
        <w:rPr>
          <w:noProof/>
        </w:rPr>
        <w:drawing>
          <wp:inline distT="0" distB="0" distL="0" distR="0" wp14:anchorId="1FB49F0B" wp14:editId="687F0035">
            <wp:extent cx="1922400" cy="669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662" t="11379" r="14844" b="69022"/>
                    <a:stretch/>
                  </pic:blipFill>
                  <pic:spPr bwMode="auto">
                    <a:xfrm>
                      <a:off x="0" y="0"/>
                      <a:ext cx="1923940" cy="66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A877" w14:textId="02901BF3" w:rsidR="008C7386" w:rsidRDefault="008C7386" w:rsidP="004A788B">
      <w:pPr>
        <w:pStyle w:val="NormalWeb"/>
      </w:pPr>
      <w:r>
        <w:t xml:space="preserve">Add </w:t>
      </w:r>
      <w:r w:rsidRPr="008C7386">
        <w:rPr>
          <w:b/>
        </w:rPr>
        <w:t>different</w:t>
      </w:r>
      <w:r>
        <w:t xml:space="preserve"> numbers than above and paste a screenshot showing it working</w:t>
      </w:r>
      <w:r w:rsidR="00540B6C">
        <w:t xml:space="preserve"> to sort the list</w:t>
      </w:r>
      <w:r w:rsidR="007A0A62">
        <w:t>. Then press Stop</w:t>
      </w:r>
      <w:r>
        <w:t>:</w:t>
      </w:r>
    </w:p>
    <w:p w14:paraId="7EE56215" w14:textId="40F0C334" w:rsidR="008C7386" w:rsidRDefault="008C7386" w:rsidP="004A788B">
      <w:pPr>
        <w:pStyle w:val="NormalWeb"/>
      </w:pPr>
    </w:p>
    <w:p w14:paraId="6F7D7A3A" w14:textId="00D6E732" w:rsidR="008C7386" w:rsidRDefault="00540B6C" w:rsidP="00540B6C">
      <w:pPr>
        <w:pStyle w:val="NormalWeb"/>
        <w:numPr>
          <w:ilvl w:val="0"/>
          <w:numId w:val="5"/>
        </w:numPr>
      </w:pPr>
      <w:r>
        <w:t xml:space="preserve">Another famous function that adds up the previous two numbers to create a list is called the Fibonacci sequence </w:t>
      </w:r>
    </w:p>
    <w:p w14:paraId="4D3F0A23" w14:textId="7D7C4DF8" w:rsidR="00881CE3" w:rsidRDefault="000A5CC0" w:rsidP="00881CE3">
      <w:pPr>
        <w:pStyle w:val="NormalWeb"/>
        <w:ind w:left="720"/>
      </w:pPr>
      <w:r>
        <w:t>Write this code in scheme to create a Fibonacci sequence</w:t>
      </w:r>
      <w:r w:rsidR="00D327BF">
        <w:t xml:space="preserve"> (note the example screenshot shows the Fibonacci sequence for 11)</w:t>
      </w:r>
      <w:r>
        <w:t>:</w:t>
      </w:r>
    </w:p>
    <w:p w14:paraId="4350EC6C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>(</w:t>
      </w:r>
      <w:proofErr w:type="gramStart"/>
      <w:r w:rsidRPr="00881CE3">
        <w:rPr>
          <w:rFonts w:ascii="Courier New" w:hAnsi="Courier New" w:cs="Courier New"/>
        </w:rPr>
        <w:t>define</w:t>
      </w:r>
      <w:proofErr w:type="gramEnd"/>
      <w:r w:rsidRPr="00881CE3">
        <w:rPr>
          <w:rFonts w:ascii="Courier New" w:hAnsi="Courier New" w:cs="Courier New"/>
        </w:rPr>
        <w:t xml:space="preserve"> (fib n) </w:t>
      </w:r>
    </w:p>
    <w:p w14:paraId="128AB8CA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 xml:space="preserve">   (</w:t>
      </w:r>
      <w:proofErr w:type="gramStart"/>
      <w:r w:rsidRPr="00881CE3">
        <w:rPr>
          <w:rFonts w:ascii="Courier New" w:hAnsi="Courier New" w:cs="Courier New"/>
        </w:rPr>
        <w:t>if</w:t>
      </w:r>
      <w:proofErr w:type="gramEnd"/>
      <w:r w:rsidRPr="00881CE3">
        <w:rPr>
          <w:rFonts w:ascii="Courier New" w:hAnsi="Courier New" w:cs="Courier New"/>
        </w:rPr>
        <w:t xml:space="preserve"> (&lt; n 2) n (+ (fib (- n 1)) </w:t>
      </w:r>
    </w:p>
    <w:p w14:paraId="50D6167F" w14:textId="6C5FEDF8" w:rsid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881CE3">
        <w:rPr>
          <w:rFonts w:ascii="Courier New" w:hAnsi="Courier New" w:cs="Courier New"/>
        </w:rPr>
        <w:t xml:space="preserve">                    (</w:t>
      </w:r>
      <w:proofErr w:type="gramStart"/>
      <w:r w:rsidRPr="00881CE3">
        <w:rPr>
          <w:rFonts w:ascii="Courier New" w:hAnsi="Courier New" w:cs="Courier New"/>
        </w:rPr>
        <w:t>fib</w:t>
      </w:r>
      <w:proofErr w:type="gramEnd"/>
      <w:r w:rsidRPr="00881CE3">
        <w:rPr>
          <w:rFonts w:ascii="Courier New" w:hAnsi="Courier New" w:cs="Courier New"/>
        </w:rPr>
        <w:t xml:space="preserve"> (- n 2)))))</w:t>
      </w:r>
    </w:p>
    <w:p w14:paraId="243D7903" w14:textId="77777777" w:rsidR="00881CE3" w:rsidRPr="00881CE3" w:rsidRDefault="00881CE3" w:rsidP="00881CE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14:paraId="478D269A" w14:textId="4215931A" w:rsidR="00881CE3" w:rsidRDefault="00D327BF" w:rsidP="00881CE3">
      <w:pPr>
        <w:pStyle w:val="NormalWeb"/>
      </w:pPr>
      <w:r>
        <w:rPr>
          <w:noProof/>
        </w:rPr>
        <w:drawing>
          <wp:inline distT="0" distB="0" distL="0" distR="0" wp14:anchorId="50B92CF4" wp14:editId="5DBF8386">
            <wp:extent cx="6309360" cy="168084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3F2" w14:textId="77777777" w:rsidR="000A5CC0" w:rsidRDefault="000A5CC0" w:rsidP="000A5CC0">
      <w:pPr>
        <w:pStyle w:val="NormalWeb"/>
        <w:ind w:left="720"/>
      </w:pPr>
    </w:p>
    <w:p w14:paraId="0D037D2B" w14:textId="471367A9" w:rsidR="00881CE3" w:rsidRDefault="00881CE3" w:rsidP="004A788B">
      <w:pPr>
        <w:pStyle w:val="NormalWeb"/>
      </w:pPr>
      <w:r>
        <w:lastRenderedPageBreak/>
        <w:t>What is the result of the 10</w:t>
      </w:r>
      <w:r w:rsidRPr="00881CE3">
        <w:rPr>
          <w:vertAlign w:val="superscript"/>
        </w:rPr>
        <w:t>th</w:t>
      </w:r>
      <w:r>
        <w:t xml:space="preserve"> element? And the 15</w:t>
      </w:r>
      <w:r w:rsidRPr="00881CE3">
        <w:rPr>
          <w:vertAlign w:val="superscript"/>
        </w:rPr>
        <w:t>th</w:t>
      </w:r>
      <w:r>
        <w:t xml:space="preserve"> element?</w:t>
      </w:r>
    </w:p>
    <w:p w14:paraId="4E7CA4D2" w14:textId="4CB7A571" w:rsidR="00881CE3" w:rsidRDefault="00881CE3" w:rsidP="004A788B">
      <w:pPr>
        <w:pStyle w:val="NormalWeb"/>
      </w:pPr>
      <w:r>
        <w:t>(</w:t>
      </w:r>
      <w:proofErr w:type="gramStart"/>
      <w:r>
        <w:t>fib</w:t>
      </w:r>
      <w:proofErr w:type="gramEnd"/>
      <w:r>
        <w:t xml:space="preserve"> 10)</w:t>
      </w:r>
    </w:p>
    <w:p w14:paraId="3C52BBEA" w14:textId="42B3E217" w:rsidR="00881CE3" w:rsidRDefault="00881CE3" w:rsidP="004A788B">
      <w:pPr>
        <w:pStyle w:val="NormalWeb"/>
      </w:pPr>
      <w:r>
        <w:t>Answer: _______________________</w:t>
      </w:r>
    </w:p>
    <w:p w14:paraId="60D2C737" w14:textId="09F56706" w:rsidR="00881CE3" w:rsidRDefault="00881CE3" w:rsidP="004A788B">
      <w:pPr>
        <w:pStyle w:val="NormalWeb"/>
      </w:pPr>
      <w:r>
        <w:t>(</w:t>
      </w:r>
      <w:proofErr w:type="gramStart"/>
      <w:r>
        <w:t>fib</w:t>
      </w:r>
      <w:proofErr w:type="gramEnd"/>
      <w:r>
        <w:t xml:space="preserve"> 15)</w:t>
      </w:r>
    </w:p>
    <w:p w14:paraId="267DFC6A" w14:textId="280A04A7" w:rsidR="00881CE3" w:rsidRDefault="00881CE3" w:rsidP="004A788B">
      <w:pPr>
        <w:pStyle w:val="NormalWeb"/>
      </w:pPr>
      <w:r>
        <w:t>Answer: ______________________</w:t>
      </w:r>
    </w:p>
    <w:p w14:paraId="3E485C9A" w14:textId="77777777" w:rsidR="00881CE3" w:rsidRDefault="00881CE3" w:rsidP="00881CE3">
      <w:pPr>
        <w:pStyle w:val="NormalWeb"/>
      </w:pPr>
    </w:p>
    <w:p w14:paraId="43D75D8B" w14:textId="77777777" w:rsidR="00881CE3" w:rsidRDefault="00881CE3" w:rsidP="00881CE3">
      <w:pPr>
        <w:pStyle w:val="NormalWeb"/>
      </w:pPr>
    </w:p>
    <w:p w14:paraId="72BD2CAA" w14:textId="79155E80" w:rsidR="00881CE3" w:rsidRDefault="00881CE3" w:rsidP="00881CE3">
      <w:pPr>
        <w:pStyle w:val="NormalWeb"/>
      </w:pPr>
      <w:r>
        <w:t>Part B:</w:t>
      </w:r>
    </w:p>
    <w:p w14:paraId="3529F153" w14:textId="1885740B" w:rsidR="00881CE3" w:rsidRDefault="00881CE3" w:rsidP="001D7B85">
      <w:pPr>
        <w:pStyle w:val="NormalWeb"/>
        <w:numPr>
          <w:ilvl w:val="0"/>
          <w:numId w:val="6"/>
        </w:numPr>
      </w:pPr>
      <w:r>
        <w:t xml:space="preserve">To examine the differences between the code, we will implement the same code in Java, </w:t>
      </w:r>
      <w:proofErr w:type="gramStart"/>
      <w:r>
        <w:t>C++</w:t>
      </w:r>
      <w:proofErr w:type="gramEnd"/>
      <w:r>
        <w:t xml:space="preserve"> or C#. </w:t>
      </w:r>
    </w:p>
    <w:p w14:paraId="4AD8450C" w14:textId="7B433F0B" w:rsidR="00881CE3" w:rsidRDefault="00DA3201" w:rsidP="004A788B">
      <w:pPr>
        <w:pStyle w:val="NormalWeb"/>
      </w:pPr>
      <w:r>
        <w:t>Example Java Code:</w:t>
      </w:r>
    </w:p>
    <w:p w14:paraId="5DD66FF2" w14:textId="7AD31CC6" w:rsidR="00DA3201" w:rsidRDefault="00DA3201" w:rsidP="004A788B">
      <w:pPr>
        <w:pStyle w:val="NormalWeb"/>
      </w:pPr>
      <w:r>
        <w:t>Qsort class:</w:t>
      </w:r>
    </w:p>
    <w:p w14:paraId="19B7CDA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class Qsort {</w:t>
      </w:r>
    </w:p>
    <w:p w14:paraId="3B5A363F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/* This function takes last element and places it in the correct position in the sorted array. Then places smaller elements to the left and greater to the right</w:t>
      </w:r>
    </w:p>
    <w:p w14:paraId="0EDFE4E8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*/</w:t>
      </w:r>
    </w:p>
    <w:p w14:paraId="3E5D5FD7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int </w:t>
      </w:r>
      <w:proofErr w:type="gramStart"/>
      <w:r w:rsidRPr="00DA3201">
        <w:rPr>
          <w:rFonts w:ascii="Courier New" w:hAnsi="Courier New" w:cs="Courier New"/>
        </w:rPr>
        <w:t>partition(</w:t>
      </w:r>
      <w:proofErr w:type="gramEnd"/>
      <w:r w:rsidRPr="00DA3201">
        <w:rPr>
          <w:rFonts w:ascii="Courier New" w:hAnsi="Courier New" w:cs="Courier New"/>
        </w:rPr>
        <w:t>int arr[], int low, int high)</w:t>
      </w:r>
    </w:p>
    <w:p w14:paraId="1F32807E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6F781CE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pivot = arr[high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  <w:r w:rsidRPr="00DA3201">
        <w:rPr>
          <w:rFonts w:ascii="Courier New" w:hAnsi="Courier New" w:cs="Courier New"/>
        </w:rPr>
        <w:t xml:space="preserve"> </w:t>
      </w:r>
    </w:p>
    <w:p w14:paraId="6DF93CB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i = (low-1); // index of smaller element</w:t>
      </w:r>
    </w:p>
    <w:p w14:paraId="0D9BACF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for (int j=low; j&lt;high; j++)</w:t>
      </w:r>
    </w:p>
    <w:p w14:paraId="28479A9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{</w:t>
      </w:r>
    </w:p>
    <w:p w14:paraId="5E03177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If current element is smaller than or</w:t>
      </w:r>
    </w:p>
    <w:p w14:paraId="37A7B39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equal to pivot element</w:t>
      </w:r>
    </w:p>
    <w:p w14:paraId="37A1FB74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if (arr[j] &lt;= pivot)</w:t>
      </w:r>
    </w:p>
    <w:p w14:paraId="5C38692E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{</w:t>
      </w:r>
    </w:p>
    <w:p w14:paraId="7B27F3F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i+</w:t>
      </w:r>
      <w:proofErr w:type="gramStart"/>
      <w:r w:rsidRPr="00DA3201">
        <w:rPr>
          <w:rFonts w:ascii="Courier New" w:hAnsi="Courier New" w:cs="Courier New"/>
        </w:rPr>
        <w:t>+;</w:t>
      </w:r>
      <w:proofErr w:type="gramEnd"/>
    </w:p>
    <w:p w14:paraId="46C6ED9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5894E5B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// swap arr[i] and arr[j]</w:t>
      </w:r>
    </w:p>
    <w:p w14:paraId="633D51A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int temp = arr[i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4271778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arr[i] = arr[j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1602B74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  arr[j] = </w:t>
      </w:r>
      <w:proofErr w:type="gramStart"/>
      <w:r w:rsidRPr="00DA3201">
        <w:rPr>
          <w:rFonts w:ascii="Courier New" w:hAnsi="Courier New" w:cs="Courier New"/>
        </w:rPr>
        <w:t>temp;</w:t>
      </w:r>
      <w:proofErr w:type="gramEnd"/>
    </w:p>
    <w:p w14:paraId="013D0A37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}</w:t>
      </w:r>
    </w:p>
    <w:p w14:paraId="1DBD8C0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}</w:t>
      </w:r>
    </w:p>
    <w:p w14:paraId="0BB22DF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4D9ACD10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// swap array places</w:t>
      </w:r>
    </w:p>
    <w:p w14:paraId="46B9BCF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temp = arr[i+1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5E92F8F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lastRenderedPageBreak/>
        <w:t xml:space="preserve">        arr[i+1] = arr[high</w:t>
      </w:r>
      <w:proofErr w:type="gramStart"/>
      <w:r w:rsidRPr="00DA3201">
        <w:rPr>
          <w:rFonts w:ascii="Courier New" w:hAnsi="Courier New" w:cs="Courier New"/>
        </w:rPr>
        <w:t>];</w:t>
      </w:r>
      <w:proofErr w:type="gramEnd"/>
    </w:p>
    <w:p w14:paraId="47650BA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arr[high] = </w:t>
      </w:r>
      <w:proofErr w:type="gramStart"/>
      <w:r w:rsidRPr="00DA3201">
        <w:rPr>
          <w:rFonts w:ascii="Courier New" w:hAnsi="Courier New" w:cs="Courier New"/>
        </w:rPr>
        <w:t>temp;</w:t>
      </w:r>
      <w:proofErr w:type="gramEnd"/>
    </w:p>
    <w:p w14:paraId="0A7C8778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665C7D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return i+</w:t>
      </w:r>
      <w:proofErr w:type="gramStart"/>
      <w:r w:rsidRPr="00DA3201">
        <w:rPr>
          <w:rFonts w:ascii="Courier New" w:hAnsi="Courier New" w:cs="Courier New"/>
        </w:rPr>
        <w:t>1;</w:t>
      </w:r>
      <w:proofErr w:type="gramEnd"/>
    </w:p>
    <w:p w14:paraId="69B0FE6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461D0AE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337934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619414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/* The main function that implements </w:t>
      </w:r>
      <w:proofErr w:type="gramStart"/>
      <w:r w:rsidRPr="00DA3201">
        <w:rPr>
          <w:rFonts w:ascii="Courier New" w:hAnsi="Courier New" w:cs="Courier New"/>
        </w:rPr>
        <w:t>QuickSort(</w:t>
      </w:r>
      <w:proofErr w:type="gramEnd"/>
      <w:r w:rsidRPr="00DA3201">
        <w:rPr>
          <w:rFonts w:ascii="Courier New" w:hAnsi="Courier New" w:cs="Courier New"/>
        </w:rPr>
        <w:t>)</w:t>
      </w:r>
    </w:p>
    <w:p w14:paraId="71EA867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gramStart"/>
      <w:r w:rsidRPr="00DA3201">
        <w:rPr>
          <w:rFonts w:ascii="Courier New" w:hAnsi="Courier New" w:cs="Courier New"/>
        </w:rPr>
        <w:t>arr[</w:t>
      </w:r>
      <w:proofErr w:type="gramEnd"/>
      <w:r w:rsidRPr="00DA3201">
        <w:rPr>
          <w:rFonts w:ascii="Courier New" w:hAnsi="Courier New" w:cs="Courier New"/>
        </w:rPr>
        <w:t>] --&gt; Array to be sorted,</w:t>
      </w:r>
    </w:p>
    <w:p w14:paraId="4D34F06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gramStart"/>
      <w:r w:rsidRPr="00DA3201">
        <w:rPr>
          <w:rFonts w:ascii="Courier New" w:hAnsi="Courier New" w:cs="Courier New"/>
        </w:rPr>
        <w:t>low  --</w:t>
      </w:r>
      <w:proofErr w:type="gramEnd"/>
      <w:r w:rsidRPr="00DA3201">
        <w:rPr>
          <w:rFonts w:ascii="Courier New" w:hAnsi="Courier New" w:cs="Courier New"/>
        </w:rPr>
        <w:t>&gt; Starting index,</w:t>
      </w:r>
    </w:p>
    <w:p w14:paraId="02F848D0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</w:t>
      </w:r>
      <w:proofErr w:type="gramStart"/>
      <w:r w:rsidRPr="00DA3201">
        <w:rPr>
          <w:rFonts w:ascii="Courier New" w:hAnsi="Courier New" w:cs="Courier New"/>
        </w:rPr>
        <w:t>high  --</w:t>
      </w:r>
      <w:proofErr w:type="gramEnd"/>
      <w:r w:rsidRPr="00DA3201">
        <w:rPr>
          <w:rFonts w:ascii="Courier New" w:hAnsi="Courier New" w:cs="Courier New"/>
        </w:rPr>
        <w:t>&gt; Ending index */</w:t>
      </w:r>
    </w:p>
    <w:p w14:paraId="0A0E046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void </w:t>
      </w:r>
      <w:proofErr w:type="gramStart"/>
      <w:r w:rsidRPr="00DA3201">
        <w:rPr>
          <w:rFonts w:ascii="Courier New" w:hAnsi="Courier New" w:cs="Courier New"/>
        </w:rPr>
        <w:t>sort(</w:t>
      </w:r>
      <w:proofErr w:type="gramEnd"/>
      <w:r w:rsidRPr="00DA3201">
        <w:rPr>
          <w:rFonts w:ascii="Courier New" w:hAnsi="Courier New" w:cs="Courier New"/>
        </w:rPr>
        <w:t>int arr[], int low, int high)</w:t>
      </w:r>
    </w:p>
    <w:p w14:paraId="56CC40D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74E0128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if (low &lt; high)</w:t>
      </w:r>
    </w:p>
    <w:p w14:paraId="533453FC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{</w:t>
      </w:r>
    </w:p>
    <w:p w14:paraId="1986BD3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/* pi is partitioning index, arr[pi] is </w:t>
      </w:r>
    </w:p>
    <w:p w14:paraId="6114E80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  now at right place */</w:t>
      </w:r>
    </w:p>
    <w:p w14:paraId="7A17201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int pi = </w:t>
      </w:r>
      <w:proofErr w:type="gramStart"/>
      <w:r w:rsidRPr="00DA3201">
        <w:rPr>
          <w:rFonts w:ascii="Courier New" w:hAnsi="Courier New" w:cs="Courier New"/>
        </w:rPr>
        <w:t>partition(</w:t>
      </w:r>
      <w:proofErr w:type="gramEnd"/>
      <w:r w:rsidRPr="00DA3201">
        <w:rPr>
          <w:rFonts w:ascii="Courier New" w:hAnsi="Courier New" w:cs="Courier New"/>
        </w:rPr>
        <w:t>arr, low, high);</w:t>
      </w:r>
    </w:p>
    <w:p w14:paraId="6437561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39EDB519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Recursively sort elements before</w:t>
      </w:r>
    </w:p>
    <w:p w14:paraId="6F4961A3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// partition and after partition</w:t>
      </w:r>
    </w:p>
    <w:p w14:paraId="6D33971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</w:t>
      </w:r>
      <w:proofErr w:type="gramStart"/>
      <w:r w:rsidRPr="00DA3201">
        <w:rPr>
          <w:rFonts w:ascii="Courier New" w:hAnsi="Courier New" w:cs="Courier New"/>
        </w:rPr>
        <w:t>sort(</w:t>
      </w:r>
      <w:proofErr w:type="gramEnd"/>
      <w:r w:rsidRPr="00DA3201">
        <w:rPr>
          <w:rFonts w:ascii="Courier New" w:hAnsi="Courier New" w:cs="Courier New"/>
        </w:rPr>
        <w:t>arr, low, pi-1);</w:t>
      </w:r>
    </w:p>
    <w:p w14:paraId="6F37FDF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</w:t>
      </w:r>
      <w:proofErr w:type="gramStart"/>
      <w:r w:rsidRPr="00DA3201">
        <w:rPr>
          <w:rFonts w:ascii="Courier New" w:hAnsi="Courier New" w:cs="Courier New"/>
        </w:rPr>
        <w:t>sort(</w:t>
      </w:r>
      <w:proofErr w:type="gramEnd"/>
      <w:r w:rsidRPr="00DA3201">
        <w:rPr>
          <w:rFonts w:ascii="Courier New" w:hAnsi="Courier New" w:cs="Courier New"/>
        </w:rPr>
        <w:t>arr, pi+1, high);</w:t>
      </w:r>
    </w:p>
    <w:p w14:paraId="5217820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}</w:t>
      </w:r>
    </w:p>
    <w:p w14:paraId="6AE49D3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1003E001" w14:textId="5F7009D1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}</w:t>
      </w:r>
    </w:p>
    <w:p w14:paraId="65A9C816" w14:textId="4F774D3D" w:rsidR="00DA3201" w:rsidRDefault="00DA3201" w:rsidP="004A788B">
      <w:pPr>
        <w:pStyle w:val="NormalWeb"/>
      </w:pPr>
      <w:r>
        <w:t>Quicksort class (including main):</w:t>
      </w:r>
    </w:p>
    <w:p w14:paraId="44A2FF8D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>public class Quicksort {</w:t>
      </w:r>
    </w:p>
    <w:p w14:paraId="3C328B4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A151DF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</w:t>
      </w:r>
    </w:p>
    <w:p w14:paraId="172AA4E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public static void </w:t>
      </w:r>
      <w:proofErr w:type="gramStart"/>
      <w:r w:rsidRPr="00DA3201">
        <w:rPr>
          <w:rFonts w:ascii="Courier New" w:hAnsi="Courier New" w:cs="Courier New"/>
        </w:rPr>
        <w:t>main(</w:t>
      </w:r>
      <w:proofErr w:type="gramEnd"/>
      <w:r w:rsidRPr="00DA3201">
        <w:rPr>
          <w:rFonts w:ascii="Courier New" w:hAnsi="Courier New" w:cs="Courier New"/>
        </w:rPr>
        <w:t>String[] args) {</w:t>
      </w:r>
    </w:p>
    <w:p w14:paraId="5A042F2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</w:t>
      </w:r>
      <w:proofErr w:type="gramStart"/>
      <w:r w:rsidRPr="00DA3201">
        <w:rPr>
          <w:rFonts w:ascii="Courier New" w:hAnsi="Courier New" w:cs="Courier New"/>
        </w:rPr>
        <w:t>arr[</w:t>
      </w:r>
      <w:proofErr w:type="gramEnd"/>
      <w:r w:rsidRPr="00DA3201">
        <w:rPr>
          <w:rFonts w:ascii="Courier New" w:hAnsi="Courier New" w:cs="Courier New"/>
        </w:rPr>
        <w:t>] = {1, 2, 5, 8, 0, 4, 3};</w:t>
      </w:r>
    </w:p>
    <w:p w14:paraId="6D925FE2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n = </w:t>
      </w:r>
      <w:proofErr w:type="gramStart"/>
      <w:r w:rsidRPr="00DA3201">
        <w:rPr>
          <w:rFonts w:ascii="Courier New" w:hAnsi="Courier New" w:cs="Courier New"/>
        </w:rPr>
        <w:t>arr.length</w:t>
      </w:r>
      <w:proofErr w:type="gramEnd"/>
      <w:r w:rsidRPr="00DA3201">
        <w:rPr>
          <w:rFonts w:ascii="Courier New" w:hAnsi="Courier New" w:cs="Courier New"/>
        </w:rPr>
        <w:t>;</w:t>
      </w:r>
    </w:p>
    <w:p w14:paraId="2375441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64C1B18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Qsort ob = new </w:t>
      </w:r>
      <w:proofErr w:type="gramStart"/>
      <w:r w:rsidRPr="00DA3201">
        <w:rPr>
          <w:rFonts w:ascii="Courier New" w:hAnsi="Courier New" w:cs="Courier New"/>
        </w:rPr>
        <w:t>Qsort(</w:t>
      </w:r>
      <w:proofErr w:type="gramEnd"/>
      <w:r w:rsidRPr="00DA3201">
        <w:rPr>
          <w:rFonts w:ascii="Courier New" w:hAnsi="Courier New" w:cs="Courier New"/>
        </w:rPr>
        <w:t>);</w:t>
      </w:r>
    </w:p>
    <w:p w14:paraId="75C417A0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</w:t>
      </w:r>
      <w:proofErr w:type="gramStart"/>
      <w:r w:rsidRPr="00DA3201">
        <w:rPr>
          <w:rFonts w:ascii="Courier New" w:hAnsi="Courier New" w:cs="Courier New"/>
        </w:rPr>
        <w:t>ob.sort</w:t>
      </w:r>
      <w:proofErr w:type="gramEnd"/>
      <w:r w:rsidRPr="00DA3201">
        <w:rPr>
          <w:rFonts w:ascii="Courier New" w:hAnsi="Courier New" w:cs="Courier New"/>
        </w:rPr>
        <w:t>(arr, 0, n-1);</w:t>
      </w:r>
    </w:p>
    <w:p w14:paraId="7ECB4CEF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</w:t>
      </w:r>
    </w:p>
    <w:p w14:paraId="585357BF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System.out.println("sorted array"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105A1C06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printArray(arr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BF1B94A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335E450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static void </w:t>
      </w:r>
      <w:proofErr w:type="gramStart"/>
      <w:r w:rsidRPr="00DA3201">
        <w:rPr>
          <w:rFonts w:ascii="Courier New" w:hAnsi="Courier New" w:cs="Courier New"/>
        </w:rPr>
        <w:t>printArray(</w:t>
      </w:r>
      <w:proofErr w:type="gramEnd"/>
      <w:r w:rsidRPr="00DA3201">
        <w:rPr>
          <w:rFonts w:ascii="Courier New" w:hAnsi="Courier New" w:cs="Courier New"/>
        </w:rPr>
        <w:t>int arr[])</w:t>
      </w:r>
    </w:p>
    <w:p w14:paraId="428B85E5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{</w:t>
      </w:r>
    </w:p>
    <w:p w14:paraId="7D9C864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int n = </w:t>
      </w:r>
      <w:proofErr w:type="gramStart"/>
      <w:r w:rsidRPr="00DA3201">
        <w:rPr>
          <w:rFonts w:ascii="Courier New" w:hAnsi="Courier New" w:cs="Courier New"/>
        </w:rPr>
        <w:t>arr.length</w:t>
      </w:r>
      <w:proofErr w:type="gramEnd"/>
      <w:r w:rsidRPr="00DA3201">
        <w:rPr>
          <w:rFonts w:ascii="Courier New" w:hAnsi="Courier New" w:cs="Courier New"/>
        </w:rPr>
        <w:t>;</w:t>
      </w:r>
    </w:p>
    <w:p w14:paraId="78D8DED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for (int i=0; i&lt;n; ++i)</w:t>
      </w:r>
    </w:p>
    <w:p w14:paraId="32EA824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    System.out.print(arr[i]+" "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993B37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    System.out.println(</w:t>
      </w:r>
      <w:proofErr w:type="gramStart"/>
      <w:r w:rsidRPr="00DA3201">
        <w:rPr>
          <w:rFonts w:ascii="Courier New" w:hAnsi="Courier New" w:cs="Courier New"/>
        </w:rPr>
        <w:t>);</w:t>
      </w:r>
      <w:proofErr w:type="gramEnd"/>
    </w:p>
    <w:p w14:paraId="6259548B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}</w:t>
      </w:r>
    </w:p>
    <w:p w14:paraId="180D30B1" w14:textId="77777777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t xml:space="preserve">    </w:t>
      </w:r>
    </w:p>
    <w:p w14:paraId="2EDB0490" w14:textId="4D11A1C2" w:rsidR="00DA3201" w:rsidRPr="00DA3201" w:rsidRDefault="00DA3201" w:rsidP="00DA320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DA3201">
        <w:rPr>
          <w:rFonts w:ascii="Courier New" w:hAnsi="Courier New" w:cs="Courier New"/>
        </w:rPr>
        <w:lastRenderedPageBreak/>
        <w:t>}</w:t>
      </w:r>
    </w:p>
    <w:p w14:paraId="7C8A812D" w14:textId="0CAC5EB7" w:rsidR="001D7B85" w:rsidRDefault="00DA3201" w:rsidP="004A788B">
      <w:pPr>
        <w:pStyle w:val="NormalWeb"/>
      </w:pPr>
      <w:r>
        <w:t>Test the array above (same as in scheme)</w:t>
      </w:r>
      <w:r w:rsidR="001D7B85">
        <w:t xml:space="preserve"> and your own input:</w:t>
      </w:r>
    </w:p>
    <w:p w14:paraId="63A86D55" w14:textId="688A933B" w:rsidR="00DA3201" w:rsidRDefault="00DA3201" w:rsidP="004A788B">
      <w:pPr>
        <w:pStyle w:val="NormalWeb"/>
      </w:pPr>
      <w:r>
        <w:t>Screenshot of output below:</w:t>
      </w:r>
    </w:p>
    <w:p w14:paraId="273F3040" w14:textId="3E2ADDB8" w:rsidR="001D7B85" w:rsidRDefault="001D7B85" w:rsidP="004A788B">
      <w:pPr>
        <w:pStyle w:val="NormalWeb"/>
      </w:pPr>
    </w:p>
    <w:p w14:paraId="0D88A6DA" w14:textId="0FA696BE" w:rsidR="001D7B85" w:rsidRDefault="001D7B85" w:rsidP="004A788B">
      <w:pPr>
        <w:pStyle w:val="NormalWeb"/>
      </w:pPr>
      <w:r>
        <w:t>Screenshot of your own input for the array:</w:t>
      </w:r>
    </w:p>
    <w:p w14:paraId="5154A478" w14:textId="04F1AE79" w:rsidR="00DA3201" w:rsidRDefault="00DA3201" w:rsidP="004A788B">
      <w:pPr>
        <w:pStyle w:val="NormalWeb"/>
      </w:pPr>
    </w:p>
    <w:p w14:paraId="46BF1B51" w14:textId="74AF0967" w:rsidR="001D7B85" w:rsidRDefault="001D7B85" w:rsidP="001D7B85">
      <w:pPr>
        <w:pStyle w:val="NormalWeb"/>
        <w:numPr>
          <w:ilvl w:val="0"/>
          <w:numId w:val="6"/>
        </w:numPr>
      </w:pPr>
      <w:r>
        <w:t xml:space="preserve"> Implement Fibonacci sequence in Java, </w:t>
      </w:r>
      <w:proofErr w:type="gramStart"/>
      <w:r>
        <w:t>C#</w:t>
      </w:r>
      <w:proofErr w:type="gramEnd"/>
      <w:r>
        <w:t xml:space="preserve"> or C++</w:t>
      </w:r>
    </w:p>
    <w:p w14:paraId="7A08AFAC" w14:textId="074014B0" w:rsidR="001D7B85" w:rsidRDefault="001D7B85" w:rsidP="001D7B85">
      <w:pPr>
        <w:pStyle w:val="NormalWeb"/>
      </w:pPr>
      <w:r>
        <w:t>Java Example below:</w:t>
      </w:r>
    </w:p>
    <w:p w14:paraId="2E42896F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>public class FibSequence {</w:t>
      </w:r>
    </w:p>
    <w:p w14:paraId="499F31E1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B49544F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/**</w:t>
      </w:r>
    </w:p>
    <w:p w14:paraId="47345728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* @param args the command line arguments</w:t>
      </w:r>
    </w:p>
    <w:p w14:paraId="3E006822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*/</w:t>
      </w:r>
    </w:p>
    <w:p w14:paraId="30A7A895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public static void </w:t>
      </w:r>
      <w:proofErr w:type="gramStart"/>
      <w:r w:rsidRPr="001D7B85">
        <w:rPr>
          <w:rFonts w:ascii="Courier New" w:hAnsi="Courier New" w:cs="Courier New"/>
        </w:rPr>
        <w:t>main(</w:t>
      </w:r>
      <w:proofErr w:type="gramEnd"/>
      <w:r w:rsidRPr="001D7B85">
        <w:rPr>
          <w:rFonts w:ascii="Courier New" w:hAnsi="Courier New" w:cs="Courier New"/>
        </w:rPr>
        <w:t>String[] args) {</w:t>
      </w:r>
    </w:p>
    <w:p w14:paraId="2AFB39D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       int count = </w:t>
      </w:r>
      <w:proofErr w:type="gramStart"/>
      <w:r w:rsidRPr="001D7B85">
        <w:rPr>
          <w:rFonts w:ascii="Courier New" w:hAnsi="Courier New" w:cs="Courier New"/>
        </w:rPr>
        <w:t>16;</w:t>
      </w:r>
      <w:proofErr w:type="gramEnd"/>
    </w:p>
    <w:p w14:paraId="02E7B60B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int[</w:t>
      </w:r>
      <w:proofErr w:type="gramEnd"/>
      <w:r w:rsidRPr="001D7B85">
        <w:rPr>
          <w:rFonts w:ascii="Courier New" w:hAnsi="Courier New" w:cs="Courier New"/>
        </w:rPr>
        <w:t>] feb = new int[count];</w:t>
      </w:r>
    </w:p>
    <w:p w14:paraId="0E3F86E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feb[</w:t>
      </w:r>
      <w:proofErr w:type="gramEnd"/>
      <w:r w:rsidRPr="001D7B85">
        <w:rPr>
          <w:rFonts w:ascii="Courier New" w:hAnsi="Courier New" w:cs="Courier New"/>
        </w:rPr>
        <w:t>0] = 0;</w:t>
      </w:r>
    </w:p>
    <w:p w14:paraId="362753F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feb[</w:t>
      </w:r>
      <w:proofErr w:type="gramEnd"/>
      <w:r w:rsidRPr="001D7B85">
        <w:rPr>
          <w:rFonts w:ascii="Courier New" w:hAnsi="Courier New" w:cs="Courier New"/>
        </w:rPr>
        <w:t>1] = 1;</w:t>
      </w:r>
    </w:p>
    <w:p w14:paraId="1DCDFC5C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</w:p>
    <w:p w14:paraId="02571B0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  <w:proofErr w:type="gramStart"/>
      <w:r w:rsidRPr="001D7B85">
        <w:rPr>
          <w:rFonts w:ascii="Courier New" w:hAnsi="Courier New" w:cs="Courier New"/>
        </w:rPr>
        <w:t>for(</w:t>
      </w:r>
      <w:proofErr w:type="gramEnd"/>
      <w:r w:rsidRPr="001D7B85">
        <w:rPr>
          <w:rFonts w:ascii="Courier New" w:hAnsi="Courier New" w:cs="Courier New"/>
        </w:rPr>
        <w:t>int i = 2; i &lt; count; i++) {</w:t>
      </w:r>
    </w:p>
    <w:p w14:paraId="62B4D1EE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   feb[i] = feb[i-1] + feb[i-2</w:t>
      </w:r>
      <w:proofErr w:type="gramStart"/>
      <w:r w:rsidRPr="001D7B85">
        <w:rPr>
          <w:rFonts w:ascii="Courier New" w:hAnsi="Courier New" w:cs="Courier New"/>
        </w:rPr>
        <w:t>];</w:t>
      </w:r>
      <w:proofErr w:type="gramEnd"/>
    </w:p>
    <w:p w14:paraId="4DE67101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} </w:t>
      </w:r>
    </w:p>
    <w:p w14:paraId="1C8A002B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  </w:t>
      </w:r>
    </w:p>
    <w:p w14:paraId="13E855BB" w14:textId="39F599D1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//include code here to print out the 10</w:t>
      </w:r>
      <w:r w:rsidRPr="001D7B85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element (actually </w:t>
      </w:r>
      <w:proofErr w:type="gramStart"/>
      <w:r>
        <w:rPr>
          <w:rFonts w:ascii="Courier New" w:hAnsi="Courier New" w:cs="Courier New"/>
        </w:rPr>
        <w:t>feb[</w:t>
      </w:r>
      <w:proofErr w:type="gramEnd"/>
      <w:r>
        <w:rPr>
          <w:rFonts w:ascii="Courier New" w:hAnsi="Courier New" w:cs="Courier New"/>
        </w:rPr>
        <w:t>10] and the 15</w:t>
      </w:r>
      <w:r w:rsidRPr="001D7B85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element)</w:t>
      </w:r>
    </w:p>
    <w:p w14:paraId="532D9A69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}</w:t>
      </w:r>
    </w:p>
    <w:p w14:paraId="17897FD2" w14:textId="77777777" w:rsidR="001D7B85" w:rsidRP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 xml:space="preserve">    </w:t>
      </w:r>
    </w:p>
    <w:p w14:paraId="40666A85" w14:textId="1E1AB0CF" w:rsid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D7B85">
        <w:rPr>
          <w:rFonts w:ascii="Courier New" w:hAnsi="Courier New" w:cs="Courier New"/>
        </w:rPr>
        <w:t>}</w:t>
      </w:r>
    </w:p>
    <w:p w14:paraId="00FDC36E" w14:textId="223EF85A" w:rsidR="001D7B85" w:rsidRDefault="001D7B85" w:rsidP="001D7B8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36488438" w14:textId="77777777" w:rsidR="001D7B85" w:rsidRDefault="001D7B85" w:rsidP="004A788B">
      <w:pPr>
        <w:pStyle w:val="NormalWeb"/>
      </w:pPr>
      <w:r>
        <w:t>Include screenshot of the code showing the results for printing the 10</w:t>
      </w:r>
      <w:r w:rsidRPr="001D7B85">
        <w:rPr>
          <w:vertAlign w:val="superscript"/>
        </w:rPr>
        <w:t>th</w:t>
      </w:r>
      <w:r>
        <w:t xml:space="preserve"> element and the 15</w:t>
      </w:r>
      <w:r w:rsidRPr="001D7B85">
        <w:rPr>
          <w:vertAlign w:val="superscript"/>
        </w:rPr>
        <w:t>th</w:t>
      </w:r>
      <w:r>
        <w:t xml:space="preserve"> elements:</w:t>
      </w:r>
    </w:p>
    <w:p w14:paraId="3E1AFE78" w14:textId="77777777" w:rsidR="001D7B85" w:rsidRDefault="001D7B85" w:rsidP="004A788B">
      <w:pPr>
        <w:pStyle w:val="NormalWeb"/>
      </w:pPr>
    </w:p>
    <w:p w14:paraId="6FB628DE" w14:textId="61C442F9" w:rsidR="001D7B85" w:rsidRDefault="001D7B85" w:rsidP="001D7B85">
      <w:pPr>
        <w:pStyle w:val="NormalWeb"/>
      </w:pPr>
      <w:r>
        <w:t>Part C:</w:t>
      </w:r>
    </w:p>
    <w:p w14:paraId="3C4CFB7F" w14:textId="77777777" w:rsidR="001D7B85" w:rsidRDefault="001D7B85" w:rsidP="004A788B">
      <w:pPr>
        <w:pStyle w:val="NormalWeb"/>
      </w:pPr>
    </w:p>
    <w:p w14:paraId="4005DA31" w14:textId="414A3C33" w:rsidR="00334FE3" w:rsidRDefault="008C7386" w:rsidP="004A788B">
      <w:pPr>
        <w:pStyle w:val="NormalWeb"/>
      </w:pPr>
      <w:r>
        <w:t xml:space="preserve">What are 3 differences between functional programming and </w:t>
      </w:r>
      <w:proofErr w:type="gramStart"/>
      <w:r>
        <w:t>object oriented</w:t>
      </w:r>
      <w:proofErr w:type="gramEnd"/>
      <w:r>
        <w:t xml:space="preserve"> programming?</w:t>
      </w:r>
    </w:p>
    <w:p w14:paraId="57F44006" w14:textId="1FB741C5" w:rsidR="001D7B85" w:rsidRDefault="001D7B85" w:rsidP="004A788B">
      <w:pPr>
        <w:pStyle w:val="NormalWeb"/>
      </w:pPr>
    </w:p>
    <w:p w14:paraId="5462E374" w14:textId="77777777" w:rsidR="001D7B85" w:rsidRDefault="001D7B85" w:rsidP="004A788B">
      <w:pPr>
        <w:pStyle w:val="NormalWeb"/>
      </w:pPr>
    </w:p>
    <w:p w14:paraId="43729EE8" w14:textId="68775622" w:rsidR="008C7386" w:rsidRDefault="008C7386" w:rsidP="004A788B">
      <w:pPr>
        <w:pStyle w:val="NormalWeb"/>
      </w:pPr>
      <w:r>
        <w:t>Why would you choose to program in functional programming rather than OOP?</w:t>
      </w:r>
    </w:p>
    <w:sectPr w:rsidR="008C7386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B693" w14:textId="77777777" w:rsidR="006F16BF" w:rsidRDefault="006F16BF" w:rsidP="004C7CFE">
      <w:r>
        <w:separator/>
      </w:r>
    </w:p>
  </w:endnote>
  <w:endnote w:type="continuationSeparator" w:id="0">
    <w:p w14:paraId="7EAD5687" w14:textId="77777777" w:rsidR="006F16BF" w:rsidRDefault="006F16BF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2211" w14:textId="77777777" w:rsidR="006F16BF" w:rsidRDefault="006F16BF" w:rsidP="004C7CFE">
      <w:r>
        <w:separator/>
      </w:r>
    </w:p>
  </w:footnote>
  <w:footnote w:type="continuationSeparator" w:id="0">
    <w:p w14:paraId="6FD78445" w14:textId="77777777" w:rsidR="006F16BF" w:rsidRDefault="006F16BF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5F1"/>
    <w:multiLevelType w:val="hybridMultilevel"/>
    <w:tmpl w:val="821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BE9"/>
    <w:multiLevelType w:val="hybridMultilevel"/>
    <w:tmpl w:val="444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5C5C"/>
    <w:multiLevelType w:val="hybridMultilevel"/>
    <w:tmpl w:val="67FE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646C"/>
    <w:multiLevelType w:val="hybridMultilevel"/>
    <w:tmpl w:val="BA5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37C2"/>
    <w:rsid w:val="00005966"/>
    <w:rsid w:val="00060E23"/>
    <w:rsid w:val="000A5CC0"/>
    <w:rsid w:val="000B4420"/>
    <w:rsid w:val="000B4707"/>
    <w:rsid w:val="000C077B"/>
    <w:rsid w:val="000E1662"/>
    <w:rsid w:val="0010747E"/>
    <w:rsid w:val="00113194"/>
    <w:rsid w:val="00113B8E"/>
    <w:rsid w:val="001516AE"/>
    <w:rsid w:val="001B61D8"/>
    <w:rsid w:val="001C4F30"/>
    <w:rsid w:val="001D315E"/>
    <w:rsid w:val="001D7B85"/>
    <w:rsid w:val="001E2537"/>
    <w:rsid w:val="00215281"/>
    <w:rsid w:val="0023629D"/>
    <w:rsid w:val="002458CA"/>
    <w:rsid w:val="002565FC"/>
    <w:rsid w:val="00266359"/>
    <w:rsid w:val="002746AA"/>
    <w:rsid w:val="00290874"/>
    <w:rsid w:val="002E654E"/>
    <w:rsid w:val="00300397"/>
    <w:rsid w:val="003347EA"/>
    <w:rsid w:val="00334FE3"/>
    <w:rsid w:val="0034763D"/>
    <w:rsid w:val="00354DE7"/>
    <w:rsid w:val="00360699"/>
    <w:rsid w:val="00381396"/>
    <w:rsid w:val="003A0D4F"/>
    <w:rsid w:val="003F1F81"/>
    <w:rsid w:val="00410529"/>
    <w:rsid w:val="00412A3C"/>
    <w:rsid w:val="00420384"/>
    <w:rsid w:val="004247C9"/>
    <w:rsid w:val="00424835"/>
    <w:rsid w:val="004361EF"/>
    <w:rsid w:val="00474775"/>
    <w:rsid w:val="0048088C"/>
    <w:rsid w:val="00481C52"/>
    <w:rsid w:val="00483CBD"/>
    <w:rsid w:val="0048484C"/>
    <w:rsid w:val="004A09B9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40B6C"/>
    <w:rsid w:val="005536E9"/>
    <w:rsid w:val="0057318C"/>
    <w:rsid w:val="00580257"/>
    <w:rsid w:val="00583BD9"/>
    <w:rsid w:val="00592387"/>
    <w:rsid w:val="00621E4E"/>
    <w:rsid w:val="00624745"/>
    <w:rsid w:val="006556EE"/>
    <w:rsid w:val="00655B1B"/>
    <w:rsid w:val="00657F81"/>
    <w:rsid w:val="00690564"/>
    <w:rsid w:val="00695C80"/>
    <w:rsid w:val="006A3C30"/>
    <w:rsid w:val="006D7DEA"/>
    <w:rsid w:val="006E66FF"/>
    <w:rsid w:val="006F16BF"/>
    <w:rsid w:val="007434E7"/>
    <w:rsid w:val="00766C14"/>
    <w:rsid w:val="00787703"/>
    <w:rsid w:val="00790F18"/>
    <w:rsid w:val="007A0A62"/>
    <w:rsid w:val="007E1982"/>
    <w:rsid w:val="007E5C46"/>
    <w:rsid w:val="0080398A"/>
    <w:rsid w:val="008400D4"/>
    <w:rsid w:val="0085000E"/>
    <w:rsid w:val="00866842"/>
    <w:rsid w:val="00870346"/>
    <w:rsid w:val="00881CE3"/>
    <w:rsid w:val="00887254"/>
    <w:rsid w:val="008875CE"/>
    <w:rsid w:val="008A0889"/>
    <w:rsid w:val="008A245E"/>
    <w:rsid w:val="008C7386"/>
    <w:rsid w:val="008D4474"/>
    <w:rsid w:val="008E41E2"/>
    <w:rsid w:val="008F0FD6"/>
    <w:rsid w:val="009316EE"/>
    <w:rsid w:val="009665DA"/>
    <w:rsid w:val="009813E4"/>
    <w:rsid w:val="00984DCC"/>
    <w:rsid w:val="009903DE"/>
    <w:rsid w:val="009B26D1"/>
    <w:rsid w:val="009B55AE"/>
    <w:rsid w:val="009C6372"/>
    <w:rsid w:val="009D387D"/>
    <w:rsid w:val="009F792C"/>
    <w:rsid w:val="00A02AF0"/>
    <w:rsid w:val="00A352AA"/>
    <w:rsid w:val="00A37FAD"/>
    <w:rsid w:val="00A564B5"/>
    <w:rsid w:val="00A57594"/>
    <w:rsid w:val="00A63083"/>
    <w:rsid w:val="00A72027"/>
    <w:rsid w:val="00A82537"/>
    <w:rsid w:val="00A94065"/>
    <w:rsid w:val="00A97C79"/>
    <w:rsid w:val="00AB24C8"/>
    <w:rsid w:val="00AB71C0"/>
    <w:rsid w:val="00AC76FB"/>
    <w:rsid w:val="00AE0B6A"/>
    <w:rsid w:val="00B16381"/>
    <w:rsid w:val="00B24B1F"/>
    <w:rsid w:val="00B617CD"/>
    <w:rsid w:val="00B810DF"/>
    <w:rsid w:val="00BC3CC5"/>
    <w:rsid w:val="00BC75F3"/>
    <w:rsid w:val="00C025FB"/>
    <w:rsid w:val="00C02FC2"/>
    <w:rsid w:val="00C04C75"/>
    <w:rsid w:val="00C178FE"/>
    <w:rsid w:val="00C44837"/>
    <w:rsid w:val="00C57D6F"/>
    <w:rsid w:val="00CA184E"/>
    <w:rsid w:val="00CA1A90"/>
    <w:rsid w:val="00CC1F0A"/>
    <w:rsid w:val="00CC286A"/>
    <w:rsid w:val="00CE0AAF"/>
    <w:rsid w:val="00CE368B"/>
    <w:rsid w:val="00CE582F"/>
    <w:rsid w:val="00CE703B"/>
    <w:rsid w:val="00D00252"/>
    <w:rsid w:val="00D0192D"/>
    <w:rsid w:val="00D20A32"/>
    <w:rsid w:val="00D23526"/>
    <w:rsid w:val="00D24179"/>
    <w:rsid w:val="00D327BF"/>
    <w:rsid w:val="00D51449"/>
    <w:rsid w:val="00D577B0"/>
    <w:rsid w:val="00D67251"/>
    <w:rsid w:val="00DA1A21"/>
    <w:rsid w:val="00DA3201"/>
    <w:rsid w:val="00DB6681"/>
    <w:rsid w:val="00DD440A"/>
    <w:rsid w:val="00DE66E9"/>
    <w:rsid w:val="00DF347D"/>
    <w:rsid w:val="00DF5710"/>
    <w:rsid w:val="00DF7A34"/>
    <w:rsid w:val="00E12012"/>
    <w:rsid w:val="00E25B64"/>
    <w:rsid w:val="00E31AE1"/>
    <w:rsid w:val="00E57C94"/>
    <w:rsid w:val="00E61FAC"/>
    <w:rsid w:val="00E640EE"/>
    <w:rsid w:val="00E700B7"/>
    <w:rsid w:val="00E7057F"/>
    <w:rsid w:val="00E90A5E"/>
    <w:rsid w:val="00ED440B"/>
    <w:rsid w:val="00F01EF7"/>
    <w:rsid w:val="00F213A0"/>
    <w:rsid w:val="00F214F0"/>
    <w:rsid w:val="00F23B73"/>
    <w:rsid w:val="00F4537C"/>
    <w:rsid w:val="00F4659C"/>
    <w:rsid w:val="00F85796"/>
    <w:rsid w:val="00FC6DFB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new/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languages/Sche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5114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Cooper, Gina</cp:lastModifiedBy>
  <cp:revision>4</cp:revision>
  <cp:lastPrinted>2005-10-28T19:45:00Z</cp:lastPrinted>
  <dcterms:created xsi:type="dcterms:W3CDTF">2023-05-11T17:06:00Z</dcterms:created>
  <dcterms:modified xsi:type="dcterms:W3CDTF">2023-05-17T20:11:00Z</dcterms:modified>
</cp:coreProperties>
</file>