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0F37" w14:textId="4C9DC0BD" w:rsidR="001C222A" w:rsidRPr="00777948" w:rsidRDefault="00FF5269" w:rsidP="00F502F2">
      <w:pPr>
        <w:rPr>
          <w:b/>
          <w:bCs/>
        </w:rPr>
      </w:pPr>
      <w:r w:rsidRPr="00777948">
        <w:rPr>
          <w:b/>
          <w:bCs/>
        </w:rPr>
        <w:t>30</w:t>
      </w:r>
      <w:r w:rsidR="00F502F2" w:rsidRPr="00777948">
        <w:rPr>
          <w:b/>
          <w:bCs/>
        </w:rPr>
        <w:t>-06-2021</w:t>
      </w:r>
    </w:p>
    <w:p w14:paraId="5AF7F57D" w14:textId="3588ED44" w:rsidR="00FF5269" w:rsidRDefault="00FF5269" w:rsidP="00F502F2">
      <w:r>
        <w:t>Convolución en una dimensi</w:t>
      </w:r>
      <w:r w:rsidR="00374E8A">
        <w:t>ón</w:t>
      </w:r>
      <w:r>
        <w:t>: una capa, filas y columnas</w:t>
      </w:r>
    </w:p>
    <w:p w14:paraId="1CDC6EB9" w14:textId="610308CB" w:rsidR="00FF5269" w:rsidRDefault="00FF5269" w:rsidP="00F502F2">
      <w:r>
        <w:t>Convolución 2D: imágenes, sonido, series temporales</w:t>
      </w:r>
    </w:p>
    <w:p w14:paraId="4C752B56" w14:textId="67AD96C2" w:rsidR="00374E8A" w:rsidRDefault="00374E8A" w:rsidP="00F502F2">
      <w:r>
        <w:t>Cada capa realiza una función en función de la anterior. Para imágenes es mejor empezar con más neuronas (se centran en detalles más difusos, menos definidos) y terminar con menos neuronas (se fijan en detalles más completos)</w:t>
      </w:r>
    </w:p>
    <w:p w14:paraId="097D7842" w14:textId="5838C837" w:rsidR="004159CA" w:rsidRDefault="004159CA" w:rsidP="00F502F2">
      <w:r>
        <w:t xml:space="preserve">Buena práctica hacer el reshape con la estructura de la base </w:t>
      </w:r>
      <w:proofErr w:type="gramStart"/>
      <w:r>
        <w:t>reshape(</w:t>
      </w:r>
      <w:proofErr w:type="gramEnd"/>
      <w:r>
        <w:t>nº filas,nº columnas)</w:t>
      </w:r>
    </w:p>
    <w:p w14:paraId="1565C85D" w14:textId="1EACFC05" w:rsidR="004159CA" w:rsidRDefault="00170F76" w:rsidP="00F502F2">
      <w:r>
        <w:t xml:space="preserve">Con el Dense le decimos el número de neuronas que queremos que tenga en cada capa. </w:t>
      </w:r>
    </w:p>
    <w:p w14:paraId="6D4D04FC" w14:textId="3EC52817" w:rsidR="00777948" w:rsidRDefault="00777948" w:rsidP="00F502F2"/>
    <w:p w14:paraId="2C9FCD9A" w14:textId="295BAECD" w:rsidR="00777948" w:rsidRDefault="00777948" w:rsidP="00F502F2">
      <w:pPr>
        <w:rPr>
          <w:u w:val="single"/>
        </w:rPr>
      </w:pPr>
      <w:r w:rsidRPr="00777948">
        <w:rPr>
          <w:u w:val="single"/>
        </w:rPr>
        <w:t>Red neuronal recursiva</w:t>
      </w:r>
    </w:p>
    <w:p w14:paraId="3D4DBB0D" w14:textId="46B04EC1" w:rsidR="00777948" w:rsidRDefault="005C1537" w:rsidP="00F502F2">
      <w:r>
        <w:t xml:space="preserve">No todo va hacia adelante. Hay veces que la neurona se retroalimenta a sí </w:t>
      </w:r>
      <w:proofErr w:type="gramStart"/>
      <w:r>
        <w:t>misma</w:t>
      </w:r>
      <w:r w:rsidR="00E5472B">
        <w:t xml:space="preserve">, </w:t>
      </w:r>
      <w:r>
        <w:t xml:space="preserve"> la</w:t>
      </w:r>
      <w:proofErr w:type="gramEnd"/>
      <w:r>
        <w:t xml:space="preserve"> neurona posterior le da información a l</w:t>
      </w:r>
      <w:r w:rsidR="00C55CC5">
        <w:t>a</w:t>
      </w:r>
      <w:r>
        <w:t xml:space="preserve"> anterior</w:t>
      </w:r>
      <w:r w:rsidR="00E5472B">
        <w:t xml:space="preserve"> o le da información a otra neurona que está en su misma capa</w:t>
      </w:r>
      <w:r w:rsidR="0053647D">
        <w:t>. Hace que una red neuronal mantenga información no solo para el presente sino también para el pasado</w:t>
      </w:r>
      <w:r w:rsidR="005A225D">
        <w:t>.</w:t>
      </w:r>
    </w:p>
    <w:p w14:paraId="2C8640B3" w14:textId="29E49272" w:rsidR="005A225D" w:rsidRDefault="005A225D" w:rsidP="00F502F2">
      <w:r>
        <w:t>Lstm: Long short term members</w:t>
      </w:r>
    </w:p>
    <w:p w14:paraId="40D2E386" w14:textId="3A23C8A2" w:rsidR="00A5703A" w:rsidRDefault="00A5703A" w:rsidP="00F502F2">
      <w:r>
        <w:t xml:space="preserve">Los datos de entrenamiento son menores que los </w:t>
      </w:r>
      <w:proofErr w:type="gramStart"/>
      <w:r>
        <w:t>de test</w:t>
      </w:r>
      <w:proofErr w:type="gramEnd"/>
      <w:r w:rsidR="00FA7339">
        <w:t>,</w:t>
      </w:r>
      <w:r>
        <w:t xml:space="preserve"> que harán referencia al futuro. Cuando el pasado es parecido al futuro (ej. temperaturas en agosto en diferentes años)</w:t>
      </w:r>
    </w:p>
    <w:p w14:paraId="09D4BE94" w14:textId="4C977147" w:rsidR="00FA7339" w:rsidRDefault="00FA7339" w:rsidP="00F502F2">
      <w:proofErr w:type="gramStart"/>
      <w:r>
        <w:t>Tp.-</w:t>
      </w:r>
      <w:proofErr w:type="gramEnd"/>
      <w:r>
        <w:t xml:space="preserve"> puntos de entrenamiento</w:t>
      </w:r>
    </w:p>
    <w:p w14:paraId="68E17FEA" w14:textId="52590D42" w:rsidR="00FA7339" w:rsidRDefault="00FA7339" w:rsidP="00F502F2">
      <w:r>
        <w:t>Se le da el número de veces que queremos que se repita el último valor. Steps = 4</w:t>
      </w:r>
      <w:r w:rsidR="00FF02C4">
        <w:t xml:space="preserve">. Cuanto menos steps menos datos va a tener para predecir el futuro. Cuanto más steps tendrán más datos para </w:t>
      </w:r>
      <w:proofErr w:type="gramStart"/>
      <w:r w:rsidR="00FF02C4">
        <w:t>predecir</w:t>
      </w:r>
      <w:proofErr w:type="gramEnd"/>
      <w:r w:rsidR="00FF02C4">
        <w:t xml:space="preserve"> pero tb más probabilidad de equivocarse al hacer la predicción</w:t>
      </w:r>
      <w:r w:rsidR="00DD074A">
        <w:t>.</w:t>
      </w:r>
    </w:p>
    <w:p w14:paraId="3D5E7FBC" w14:textId="2E51BC15" w:rsidR="00DD074A" w:rsidRDefault="00DD074A" w:rsidP="00F502F2">
      <w:r>
        <w:t>Permite que pueda entrenar con el pasado más reciente que puede ser el que mejor prediga lo que vaya a ocurrir después</w:t>
      </w:r>
    </w:p>
    <w:p w14:paraId="10A94EB1" w14:textId="49BE3F28" w:rsidR="00E63BA0" w:rsidRDefault="002A5FEB" w:rsidP="00F502F2">
      <w:r>
        <w:t xml:space="preserve">Habrá tantos batches como filas haya en el conjunto de entrenamiento. Cada batch estará constituido </w:t>
      </w:r>
      <w:r w:rsidR="00AD619A">
        <w:t>S</w:t>
      </w:r>
      <w:r>
        <w:t>por el número de steps que le hayamos dado</w:t>
      </w:r>
    </w:p>
    <w:p w14:paraId="23B5B2F1" w14:textId="5EED1B1E" w:rsidR="007C6D05" w:rsidRDefault="007C6D05" w:rsidP="00F502F2">
      <w:r>
        <w:t>Se pasa a matriz el conjunto de datos</w:t>
      </w:r>
    </w:p>
    <w:p w14:paraId="493649FB" w14:textId="42C0F43B" w:rsidR="0005311A" w:rsidRDefault="0005311A" w:rsidP="00F502F2"/>
    <w:p w14:paraId="7F66514C" w14:textId="2BAD6F72" w:rsidR="0005311A" w:rsidRDefault="0005311A" w:rsidP="00F502F2">
      <w:r>
        <w:t>Cuando los datos pueden cambiar a lo largo del tiempo debido a eventos imprevistos</w:t>
      </w:r>
      <w:r w:rsidR="00093DFD">
        <w:t xml:space="preserve"> (ej. la bolsa)</w:t>
      </w:r>
      <w:r>
        <w:t xml:space="preserve">, es mejor utilizar un modelo en el que el tamaño de la muestra de entrenamiento respecto a la </w:t>
      </w:r>
      <w:proofErr w:type="gramStart"/>
      <w:r>
        <w:t>de test</w:t>
      </w:r>
      <w:proofErr w:type="gramEnd"/>
      <w:r>
        <w:t xml:space="preserve"> va aumentando progresivamente</w:t>
      </w:r>
    </w:p>
    <w:p w14:paraId="37993FA2" w14:textId="6C4D955F" w:rsidR="00AD619A" w:rsidRDefault="00AD619A" w:rsidP="00F502F2">
      <w:r>
        <w:t>Summary. R</w:t>
      </w:r>
      <w:r w:rsidR="00B93ADA">
        <w:t xml:space="preserve">ed neuronal recursiva </w:t>
      </w:r>
      <w:r>
        <w:t>en series temporales</w:t>
      </w:r>
    </w:p>
    <w:p w14:paraId="1AEEDC8F" w14:textId="5F4A5A1A" w:rsidR="00AD619A" w:rsidRDefault="00AD619A" w:rsidP="00AD619A">
      <w:pPr>
        <w:pStyle w:val="Prrafodelista"/>
        <w:numPr>
          <w:ilvl w:val="0"/>
          <w:numId w:val="14"/>
        </w:numPr>
      </w:pPr>
      <w:r>
        <w:t>Analizamos los datos y vemos si se repiten comportamientos a lo largo del tiempo</w:t>
      </w:r>
    </w:p>
    <w:p w14:paraId="426F7A93" w14:textId="1212CD45" w:rsidR="00AD619A" w:rsidRDefault="00AD619A" w:rsidP="00AD619A">
      <w:pPr>
        <w:pStyle w:val="Prrafodelista"/>
        <w:numPr>
          <w:ilvl w:val="0"/>
          <w:numId w:val="14"/>
        </w:numPr>
      </w:pPr>
      <w:r>
        <w:t>Decidimos el tipo de entrenamiento que vamos a utilizar:</w:t>
      </w:r>
    </w:p>
    <w:p w14:paraId="7659796D" w14:textId="704FEB52" w:rsidR="00AD619A" w:rsidRDefault="00AD619A" w:rsidP="00AD619A">
      <w:pPr>
        <w:pStyle w:val="Prrafodelista"/>
        <w:numPr>
          <w:ilvl w:val="1"/>
          <w:numId w:val="14"/>
        </w:numPr>
      </w:pPr>
      <w:r>
        <w:t>Si los datos se repiten a lo largo del tiempo entrenamos el modelo dándole como dato de entrenamiento una parte muy representativa de todo el conjunto de datos</w:t>
      </w:r>
    </w:p>
    <w:p w14:paraId="4503AE03" w14:textId="58D76DE5" w:rsidR="00AD619A" w:rsidRDefault="00AD619A" w:rsidP="00AD619A">
      <w:pPr>
        <w:pStyle w:val="Prrafodelista"/>
        <w:numPr>
          <w:ilvl w:val="1"/>
          <w:numId w:val="14"/>
        </w:numPr>
      </w:pPr>
      <w:r>
        <w:lastRenderedPageBreak/>
        <w:t>Si no se repiten los datos a lo largo del tiempo, entrenamos dándole poco a poco todo el conjunto de datos</w:t>
      </w:r>
    </w:p>
    <w:p w14:paraId="5B9FBF4F" w14:textId="45659A0D" w:rsidR="00150087" w:rsidRDefault="005651A8" w:rsidP="00150087">
      <w:pPr>
        <w:pStyle w:val="Prrafodelista"/>
        <w:numPr>
          <w:ilvl w:val="0"/>
          <w:numId w:val="14"/>
        </w:numPr>
      </w:pPr>
      <w:r>
        <w:t>Repetimos los steps (últimos valores del conjunto de entrenamiento y test)</w:t>
      </w:r>
    </w:p>
    <w:p w14:paraId="65D3AEE6" w14:textId="11004921" w:rsidR="005651A8" w:rsidRDefault="005651A8" w:rsidP="00150087">
      <w:pPr>
        <w:pStyle w:val="Prrafodelista"/>
        <w:numPr>
          <w:ilvl w:val="0"/>
          <w:numId w:val="14"/>
        </w:numPr>
      </w:pPr>
      <w:r>
        <w:t>Transformamos o redimensionamos los datos de entrenamiento y test para que tengan la forma de (Nº batches, 1, step). Step = embedding</w:t>
      </w:r>
    </w:p>
    <w:p w14:paraId="19C6FB80" w14:textId="15ADE2B3" w:rsidR="005651A8" w:rsidRDefault="005651A8" w:rsidP="00150087">
      <w:pPr>
        <w:pStyle w:val="Prrafodelista"/>
        <w:numPr>
          <w:ilvl w:val="0"/>
          <w:numId w:val="14"/>
        </w:numPr>
      </w:pPr>
      <w:r>
        <w:t>Entrenamos el modelo utilizando RNN, simpleRNN, LSTM</w:t>
      </w:r>
    </w:p>
    <w:p w14:paraId="4ADE9A0F" w14:textId="33EDF9A0" w:rsidR="005651A8" w:rsidRDefault="005651A8" w:rsidP="00150087">
      <w:pPr>
        <w:pStyle w:val="Prrafodelista"/>
        <w:numPr>
          <w:ilvl w:val="0"/>
          <w:numId w:val="14"/>
        </w:numPr>
      </w:pPr>
      <w:r>
        <w:t xml:space="preserve">Dependiendo del resultado probamos diferentes arquitecturas en tamaño de ventana (step), bath-size, epoch, </w:t>
      </w:r>
    </w:p>
    <w:p w14:paraId="4B8E34A9" w14:textId="5C966190" w:rsidR="005651A8" w:rsidRDefault="005651A8" w:rsidP="00150087">
      <w:pPr>
        <w:pStyle w:val="Prrafodelista"/>
        <w:numPr>
          <w:ilvl w:val="0"/>
          <w:numId w:val="14"/>
        </w:numPr>
      </w:pPr>
      <w:r>
        <w:t>Seleccionamos el mejor modelo</w:t>
      </w:r>
    </w:p>
    <w:p w14:paraId="1029A6F5" w14:textId="7529E579" w:rsidR="000F7F10" w:rsidRDefault="000F7F10" w:rsidP="000F7F10"/>
    <w:p w14:paraId="635545F8" w14:textId="35EE9EDA" w:rsidR="007D3020" w:rsidRDefault="007D3020" w:rsidP="000F7F10">
      <w:r>
        <w:t xml:space="preserve">Sparse: una neurona una salida. Da la probabilidad </w:t>
      </w:r>
    </w:p>
    <w:p w14:paraId="2FDC9FCC" w14:textId="271D52A0" w:rsidR="007D3020" w:rsidRDefault="007D3020" w:rsidP="000F7F10">
      <w:r>
        <w:t xml:space="preserve">Sparse categorical: varias neuronas, varias </w:t>
      </w:r>
      <w:proofErr w:type="gramStart"/>
      <w:r>
        <w:t>salidas.-</w:t>
      </w:r>
      <w:proofErr w:type="gramEnd"/>
      <w:r>
        <w:t xml:space="preserve"> Nos da el índice, la clase de cada neurona</w:t>
      </w:r>
      <w:r w:rsidR="004F32E0">
        <w:t>. Softmax se aplica a sparse categorical</w:t>
      </w:r>
    </w:p>
    <w:p w14:paraId="2AF79A5E" w14:textId="77777777" w:rsidR="004F32E0" w:rsidRDefault="004F32E0" w:rsidP="000F7F10"/>
    <w:p w14:paraId="703E6CE9" w14:textId="30B58AF4" w:rsidR="000F7F10" w:rsidRDefault="000F7F10" w:rsidP="000F7F10">
      <w:r>
        <w:t>Github copy pidiendo un código verbalmente te lo crea</w:t>
      </w:r>
    </w:p>
    <w:p w14:paraId="3FA0806B" w14:textId="0B6B512E" w:rsidR="0044484F" w:rsidRDefault="0044484F" w:rsidP="000F7F10"/>
    <w:p w14:paraId="2F16100D" w14:textId="1BFFC5B0" w:rsidR="0044484F" w:rsidRDefault="0044484F" w:rsidP="000F7F10">
      <w:r>
        <w:t xml:space="preserve">Para detectar anomalías en una serie temporal se calcula la media y la desviación típica. Lo habitual es la media </w:t>
      </w:r>
      <w:r w:rsidRPr="0044484F">
        <w:rPr>
          <w:u w:val="single"/>
        </w:rPr>
        <w:t>+</w:t>
      </w:r>
      <w:r>
        <w:t xml:space="preserve"> la desviación típica. Lo que supera en un 10% la desviación típica se considera una anomalía. El umbral se establece por el investigador</w:t>
      </w:r>
    </w:p>
    <w:p w14:paraId="3E4FA550" w14:textId="1085C6A2" w:rsidR="00A9774E" w:rsidRDefault="00A9774E" w:rsidP="000F7F10"/>
    <w:p w14:paraId="7721DCC9" w14:textId="48D1990A" w:rsidR="00A9774E" w:rsidRPr="00A9774E" w:rsidRDefault="00A9774E" w:rsidP="000F7F10">
      <w:pPr>
        <w:rPr>
          <w:b/>
          <w:bCs/>
        </w:rPr>
      </w:pPr>
      <w:r w:rsidRPr="00A9774E">
        <w:rPr>
          <w:b/>
          <w:bCs/>
        </w:rPr>
        <w:t>01-07-2021</w:t>
      </w:r>
    </w:p>
    <w:p w14:paraId="2BE8DF30" w14:textId="15C4A47D" w:rsidR="00A9774E" w:rsidRPr="00A9774E" w:rsidRDefault="00A9774E" w:rsidP="000F7F10">
      <w:pPr>
        <w:rPr>
          <w:b/>
          <w:bCs/>
        </w:rPr>
      </w:pPr>
      <w:r w:rsidRPr="00A9774E">
        <w:rPr>
          <w:b/>
          <w:bCs/>
        </w:rPr>
        <w:t>Procesamiento de lenguaje natural</w:t>
      </w:r>
    </w:p>
    <w:p w14:paraId="33E71399" w14:textId="0B9C4878" w:rsidR="00A9774E" w:rsidRDefault="00A9774E" w:rsidP="000F7F10">
      <w:r>
        <w:t>Hay que codificar las palabras. De esta forma se puede entrenar el modelo con array</w:t>
      </w:r>
    </w:p>
    <w:p w14:paraId="0594E3E3" w14:textId="65296D01" w:rsidR="00A9774E" w:rsidRDefault="00A9774E" w:rsidP="000F7F10">
      <w:r>
        <w:t xml:space="preserve">padding </w:t>
      </w:r>
      <w:r w:rsidR="007445C0">
        <w:t>permite que todas</w:t>
      </w:r>
      <w:r>
        <w:t xml:space="preserve"> las frases ten</w:t>
      </w:r>
      <w:r w:rsidR="007445C0">
        <w:t>gan</w:t>
      </w:r>
      <w:r>
        <w:t xml:space="preserve"> la misma longitud. </w:t>
      </w:r>
      <w:r w:rsidR="007445C0">
        <w:t>En l</w:t>
      </w:r>
      <w:r>
        <w:t>as de menor longitud se completará con 0 las columnas que no corresponden con ninguna palabra</w:t>
      </w:r>
    </w:p>
    <w:p w14:paraId="0147AF29" w14:textId="2E2774A5" w:rsidR="004D4629" w:rsidRDefault="004D4629" w:rsidP="000F7F10">
      <w:r>
        <w:t>Con embedding se agrupan las palabras por cercanía. Dependiendo de las distancias en el texto</w:t>
      </w:r>
    </w:p>
    <w:p w14:paraId="3AB29769" w14:textId="589C510A" w:rsidR="004D4629" w:rsidRDefault="004E61C4" w:rsidP="000F7F10">
      <w:r>
        <w:t xml:space="preserve">Al tokenizar pasamos </w:t>
      </w:r>
      <w:proofErr w:type="gramStart"/>
      <w:r>
        <w:t>de  un</w:t>
      </w:r>
      <w:proofErr w:type="gramEnd"/>
      <w:r>
        <w:t xml:space="preserve"> string_frase a un string_palabras</w:t>
      </w:r>
      <w:r w:rsidR="001A4084">
        <w:t>. Posteriormente se pasa a número cada palabra de la frase</w:t>
      </w:r>
      <w:r w:rsidR="00044F6D">
        <w:t>. Después con padding se crean los arrays con el mismo número de elementos. Con embedding se asigna un número</w:t>
      </w:r>
      <w:r w:rsidR="00B61B09">
        <w:t xml:space="preserve"> (peso)</w:t>
      </w:r>
      <w:r w:rsidR="00044F6D">
        <w:t xml:space="preserve"> a cada array en función de las distancias entre las palabras que contiene</w:t>
      </w:r>
      <w:r w:rsidR="00B61B09">
        <w:t>.</w:t>
      </w:r>
    </w:p>
    <w:p w14:paraId="7FDDE184" w14:textId="10E2E6C0" w:rsidR="00B61B09" w:rsidRDefault="00B61B09" w:rsidP="000F7F10">
      <w:r>
        <w:t>Al final lo que hace es clusterizar palabras para que estén en el clúster adecuado</w:t>
      </w:r>
    </w:p>
    <w:p w14:paraId="6BBB0D71" w14:textId="6C3A58EE" w:rsidR="002B1EE6" w:rsidRDefault="002B1EE6" w:rsidP="000F7F10">
      <w:r>
        <w:t xml:space="preserve">Algoritmos que asignan pesos a las palabras de forma diferente: Cbow </w:t>
      </w:r>
      <w:r w:rsidR="007D4F15">
        <w:t xml:space="preserve">(le llegan las palabras) </w:t>
      </w:r>
      <w:r>
        <w:t>y skip-gram</w:t>
      </w:r>
      <w:r w:rsidR="007D4F15">
        <w:t xml:space="preserve"> (le llegan las frases)</w:t>
      </w:r>
    </w:p>
    <w:p w14:paraId="157293C1" w14:textId="679B1F2A" w:rsidR="00A4169B" w:rsidRDefault="00A4169B" w:rsidP="000F7F10"/>
    <w:p w14:paraId="4507761C" w14:textId="1E5FCE61" w:rsidR="00A4169B" w:rsidRDefault="00A4169B" w:rsidP="000F7F10">
      <w:r>
        <w:t>Herramientas de lenguaje natural: NLTK</w:t>
      </w:r>
      <w:r w:rsidR="002950BD">
        <w:t xml:space="preserve">. Tokeniza e identifica si cada palabra en la frase es un verbo, complemento directo, etc </w:t>
      </w:r>
    </w:p>
    <w:p w14:paraId="5C7D272B" w14:textId="5B1221F5" w:rsidR="00A41B7C" w:rsidRDefault="00A41B7C" w:rsidP="000F7F10">
      <w:r>
        <w:lastRenderedPageBreak/>
        <w:t>sent_</w:t>
      </w:r>
      <w:proofErr w:type="gramStart"/>
      <w:r>
        <w:t>tokenize.-</w:t>
      </w:r>
      <w:proofErr w:type="gramEnd"/>
      <w:r>
        <w:t xml:space="preserve"> tokeniza frases, separa frases</w:t>
      </w:r>
      <w:r w:rsidR="00EF7E29">
        <w:t>. Le asignará pesos a cada frase a lo largo de todo el proceso de entrenamiento</w:t>
      </w:r>
    </w:p>
    <w:p w14:paraId="56B9490D" w14:textId="01A3AA8F" w:rsidR="00A41B7C" w:rsidRDefault="00A41B7C" w:rsidP="000F7F10">
      <w:r>
        <w:t>Word_</w:t>
      </w:r>
      <w:proofErr w:type="gramStart"/>
      <w:r>
        <w:t>tokenize.-</w:t>
      </w:r>
      <w:proofErr w:type="gramEnd"/>
      <w:r>
        <w:t xml:space="preserve"> tokeniza palabras, separa palabras</w:t>
      </w:r>
      <w:r w:rsidR="00EF7E29">
        <w:t>. Va a asignar pesos a cada palabra a lo largo del todo el proceso de entrenamiento</w:t>
      </w:r>
      <w:r>
        <w:t xml:space="preserve"> </w:t>
      </w:r>
    </w:p>
    <w:p w14:paraId="7ED2E31F" w14:textId="7B601EC9" w:rsidR="00A5128E" w:rsidRDefault="00A5128E" w:rsidP="000F7F10"/>
    <w:p w14:paraId="3189FA6F" w14:textId="0577C209" w:rsidR="00A5128E" w:rsidRDefault="00A5128E" w:rsidP="000F7F10">
      <w:r>
        <w:t>Una vez que se tokenizan las palabras o frases, con gemsin hacemos un array del tamaño que establezcamos (size = 100)</w:t>
      </w:r>
    </w:p>
    <w:p w14:paraId="3DDDDBEB" w14:textId="4FA5C2CB" w:rsidR="00A41B7C" w:rsidRDefault="00A5128E" w:rsidP="000F7F10">
      <w:r>
        <w:t>min_</w:t>
      </w:r>
      <w:proofErr w:type="gramStart"/>
      <w:r>
        <w:t>count.-</w:t>
      </w:r>
      <w:proofErr w:type="gramEnd"/>
      <w:r>
        <w:t xml:space="preserve"> mínimo número de veces para que una palabra aparezca en el entrenamiento</w:t>
      </w:r>
    </w:p>
    <w:p w14:paraId="3E3BE3C8" w14:textId="6F6098D5" w:rsidR="002950BD" w:rsidRDefault="002950BD" w:rsidP="000F7F10">
      <w:proofErr w:type="gramStart"/>
      <w:r>
        <w:t>Gemsim.-</w:t>
      </w:r>
      <w:proofErr w:type="gramEnd"/>
      <w:r>
        <w:t xml:space="preserve"> </w:t>
      </w:r>
    </w:p>
    <w:p w14:paraId="67D411AC" w14:textId="06195E92" w:rsidR="005F2FDA" w:rsidRDefault="005F2FDA" w:rsidP="000F7F10">
      <w:r>
        <w:t xml:space="preserve">Intenta ajustar los pesos y en función de eso </w:t>
      </w:r>
    </w:p>
    <w:p w14:paraId="164DACBB" w14:textId="7FE22C12" w:rsidR="008869BF" w:rsidRDefault="008869BF" w:rsidP="000F7F10">
      <w:r>
        <w:t>TensorFlow_Keras</w:t>
      </w:r>
    </w:p>
    <w:p w14:paraId="22C1BABB" w14:textId="1CEF1F8D" w:rsidR="007D2AA7" w:rsidRDefault="007D2AA7" w:rsidP="000F7F10">
      <w:r>
        <w:t>Eliminar el fichero NLP_sentiments de la carpeta week 12</w:t>
      </w:r>
    </w:p>
    <w:p w14:paraId="1C9A1E39" w14:textId="638CC777" w:rsidR="000402EB" w:rsidRDefault="000402EB" w:rsidP="000F7F10">
      <w:r>
        <w:t>Take = 1 va a coger el batch_size que le damos (ej. 1024; el take =1, tomará 1024 frases)</w:t>
      </w:r>
    </w:p>
    <w:p w14:paraId="2ACD1A4A" w14:textId="19765E9A" w:rsidR="00EA157F" w:rsidRDefault="00EA157F" w:rsidP="000F7F10"/>
    <w:p w14:paraId="6D180BFD" w14:textId="5FB34E86" w:rsidR="00EA157F" w:rsidRDefault="00EA157F" w:rsidP="000F7F10">
      <w:r>
        <w:t>Se pueden reducir el conjunto de palabras del texto a x dimensiones</w:t>
      </w:r>
    </w:p>
    <w:p w14:paraId="7CD85A52" w14:textId="0B5455EA" w:rsidR="00EA157F" w:rsidRDefault="00EA157F" w:rsidP="000F7F10">
      <w:r>
        <w:t xml:space="preserve">Para seleccionar una parte de un </w:t>
      </w:r>
      <w:r w:rsidR="008E0987">
        <w:t>conjunto de texto no se puede hacer como con Python (x[o]) sino con una función especifica de tensorflow en el que se le da el ‘take’</w:t>
      </w:r>
    </w:p>
    <w:p w14:paraId="3D70A170" w14:textId="6F5866E5" w:rsidR="00EA1A59" w:rsidRDefault="00EA1A59" w:rsidP="000F7F10">
      <w:r>
        <w:t>En vez de maxpool se utiliza globalAverage</w:t>
      </w:r>
      <w:r w:rsidR="0056078E">
        <w:t>pooling</w:t>
      </w:r>
    </w:p>
    <w:p w14:paraId="2607BCE4" w14:textId="75F27842" w:rsidR="00B61B09" w:rsidRDefault="00B17944" w:rsidP="000F7F10">
      <w:r>
        <w:t>----------------------------------------------------------------</w:t>
      </w:r>
    </w:p>
    <w:p w14:paraId="63156E3B" w14:textId="5A77F0B8" w:rsidR="00B17944" w:rsidRDefault="00B17944" w:rsidP="000F7F10">
      <w:r>
        <w:t>Si se trabaja con imágenes, todas ellas han de tener la misma resolución</w:t>
      </w:r>
    </w:p>
    <w:p w14:paraId="465A9ACF" w14:textId="1CF1DA7B" w:rsidR="00B54166" w:rsidRDefault="00B54166" w:rsidP="000F7F10"/>
    <w:p w14:paraId="05576E03" w14:textId="5F1C9E75" w:rsidR="00B54166" w:rsidRDefault="00B54166" w:rsidP="000F7F10">
      <w:pPr>
        <w:rPr>
          <w:b/>
          <w:bCs/>
        </w:rPr>
      </w:pPr>
      <w:r w:rsidRPr="00B54166">
        <w:rPr>
          <w:b/>
          <w:bCs/>
        </w:rPr>
        <w:t>02-07-2021</w:t>
      </w:r>
    </w:p>
    <w:p w14:paraId="67F7D18F" w14:textId="73A84B13" w:rsidR="00B54166" w:rsidRDefault="00B54166" w:rsidP="000F7F10">
      <w:r w:rsidRPr="00B54166">
        <w:t>Como leer un archivo de imágenes</w:t>
      </w:r>
      <w:r>
        <w:t xml:space="preserve"> (read_image). </w:t>
      </w:r>
      <w:r w:rsidR="008A3A6B">
        <w:t xml:space="preserve">Igualar la </w:t>
      </w:r>
      <w:proofErr w:type="gramStart"/>
      <w:r w:rsidR="008A3A6B">
        <w:t>resolución  de</w:t>
      </w:r>
      <w:proofErr w:type="gramEnd"/>
      <w:r w:rsidR="008A3A6B">
        <w:t xml:space="preserve"> todas ellas a (211,211)</w:t>
      </w:r>
    </w:p>
    <w:p w14:paraId="1A550D2B" w14:textId="5DA2661F" w:rsidR="00E83611" w:rsidRDefault="00E83611" w:rsidP="000F7F10">
      <w:proofErr w:type="gramStart"/>
      <w:r>
        <w:t>ImageDataGenerator.-</w:t>
      </w:r>
      <w:proofErr w:type="gramEnd"/>
      <w:r>
        <w:t xml:space="preserve"> Permite modificar las imágenes rotándolas, …</w:t>
      </w:r>
    </w:p>
    <w:p w14:paraId="3A349172" w14:textId="0DBCA89F" w:rsidR="00CB66DC" w:rsidRDefault="00CB66DC" w:rsidP="000F7F10"/>
    <w:p w14:paraId="199D85F3" w14:textId="75EBE72B" w:rsidR="00CB66DC" w:rsidRDefault="00CB66DC" w:rsidP="000F7F10">
      <w:r>
        <w:t xml:space="preserve">Utilizar redes preentrenadas. </w:t>
      </w:r>
    </w:p>
    <w:p w14:paraId="7610563A" w14:textId="6B6D5372" w:rsidR="00CB66DC" w:rsidRDefault="00CB66DC" w:rsidP="000F7F10">
      <w:r>
        <w:t xml:space="preserve">Transfer </w:t>
      </w:r>
      <w:proofErr w:type="gramStart"/>
      <w:r>
        <w:t>learning.-</w:t>
      </w:r>
      <w:proofErr w:type="gramEnd"/>
      <w:r>
        <w:t xml:space="preserve"> coger una red entrenada y utilizarla diciéndole que se entrenen por ejemplo las últimas capas. Al entrenarlas partes de que ya conocen lo que vas a entrenar. Se van a concatenar dos redes, una entrenada y otra no entrenada.</w:t>
      </w:r>
    </w:p>
    <w:p w14:paraId="0A9DD272" w14:textId="06199049" w:rsidR="00CB66DC" w:rsidRDefault="00CB66DC" w:rsidP="000F7F10">
      <w:r>
        <w:t xml:space="preserve">Estas imágenes han sido entrenadas con miles de imágenes diferentes (multitud de temas, áreas). La red se entrenó con imágenes a color con muy alta resolución. Reescalará tus imágenes para que tengan la escala de la dimensión original de las redes ya entrenadas. </w:t>
      </w:r>
    </w:p>
    <w:p w14:paraId="059D7B37" w14:textId="64B4AB82" w:rsidR="00CB66DC" w:rsidRDefault="00CB66DC" w:rsidP="000F7F10">
      <w:r>
        <w:t>Importamos ResNet50V2</w:t>
      </w:r>
    </w:p>
    <w:p w14:paraId="3E8C0728" w14:textId="31B3E181" w:rsidR="00CB66DC" w:rsidRPr="00B54166" w:rsidRDefault="00CB66DC" w:rsidP="000F7F10">
      <w:r>
        <w:lastRenderedPageBreak/>
        <w:t>Al trabajar con ella le decimos que nos descargue todos los pesos que se le han asignado</w:t>
      </w:r>
    </w:p>
    <w:p w14:paraId="26B3E9C9" w14:textId="1C5A8FA7" w:rsidR="00B54166" w:rsidRDefault="00855A63" w:rsidP="000F7F10">
      <w:r>
        <w:t>Coger las imágenes de dos carpetas diferentes. Una de ellas será X y otra y</w:t>
      </w:r>
    </w:p>
    <w:p w14:paraId="5945BDDA" w14:textId="27D3E2CB" w:rsidR="00855A63" w:rsidRDefault="00855A63" w:rsidP="000F7F10">
      <w:r>
        <w:t xml:space="preserve">Transfer </w:t>
      </w:r>
      <w:proofErr w:type="gramStart"/>
      <w:r>
        <w:t>learning.-</w:t>
      </w:r>
      <w:proofErr w:type="gramEnd"/>
      <w:r>
        <w:t xml:space="preserve"> le decimos que capas no queremos que sean entrenables</w:t>
      </w:r>
    </w:p>
    <w:p w14:paraId="06B05D91" w14:textId="55121597" w:rsidR="00855A63" w:rsidRDefault="00855A63" w:rsidP="000F7F10">
      <w:r>
        <w:t>Concatenamos la base entrenada con la nuestra</w:t>
      </w:r>
    </w:p>
    <w:p w14:paraId="31D332D9" w14:textId="4FA8B558" w:rsidR="00855A63" w:rsidRPr="00B54166" w:rsidRDefault="00C13D36" w:rsidP="000F7F10">
      <w:proofErr w:type="gramStart"/>
      <w:r>
        <w:t>Autoencoders.-</w:t>
      </w:r>
      <w:proofErr w:type="gramEnd"/>
      <w:r>
        <w:t xml:space="preserve"> nos permite disponer de los pesos que se utilizan para modificar la imagen y ponerla con menor información </w:t>
      </w:r>
    </w:p>
    <w:p w14:paraId="3EC29613" w14:textId="77777777" w:rsidR="005A04C7" w:rsidRPr="0044484F" w:rsidRDefault="005A04C7" w:rsidP="000F7F10"/>
    <w:sectPr w:rsidR="005A04C7" w:rsidRPr="00444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2312"/>
    <w:multiLevelType w:val="hybridMultilevel"/>
    <w:tmpl w:val="2F74F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55CE"/>
    <w:multiLevelType w:val="hybridMultilevel"/>
    <w:tmpl w:val="0C2EC132"/>
    <w:lvl w:ilvl="0" w:tplc="7E9CA4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5045"/>
    <w:multiLevelType w:val="hybridMultilevel"/>
    <w:tmpl w:val="7D9E9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F74A5"/>
    <w:multiLevelType w:val="hybridMultilevel"/>
    <w:tmpl w:val="4992B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D73FB"/>
    <w:multiLevelType w:val="hybridMultilevel"/>
    <w:tmpl w:val="4E86E07E"/>
    <w:lvl w:ilvl="0" w:tplc="B5EA7C4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257B7"/>
    <w:multiLevelType w:val="hybridMultilevel"/>
    <w:tmpl w:val="AB3A4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14E54"/>
    <w:multiLevelType w:val="hybridMultilevel"/>
    <w:tmpl w:val="739C867E"/>
    <w:lvl w:ilvl="0" w:tplc="B5EA7C4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31B1F"/>
    <w:multiLevelType w:val="hybridMultilevel"/>
    <w:tmpl w:val="5350B3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26C40"/>
    <w:multiLevelType w:val="hybridMultilevel"/>
    <w:tmpl w:val="23CE162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96231C1"/>
    <w:multiLevelType w:val="hybridMultilevel"/>
    <w:tmpl w:val="E37805E8"/>
    <w:lvl w:ilvl="0" w:tplc="C41020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F563A"/>
    <w:multiLevelType w:val="hybridMultilevel"/>
    <w:tmpl w:val="488EF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D24B6"/>
    <w:multiLevelType w:val="hybridMultilevel"/>
    <w:tmpl w:val="22686FF0"/>
    <w:lvl w:ilvl="0" w:tplc="B5EA7C4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D4FB5"/>
    <w:multiLevelType w:val="hybridMultilevel"/>
    <w:tmpl w:val="36B2A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C1A57"/>
    <w:multiLevelType w:val="hybridMultilevel"/>
    <w:tmpl w:val="74545F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0"/>
  </w:num>
  <w:num w:numId="11">
    <w:abstractNumId w:val="4"/>
  </w:num>
  <w:num w:numId="12">
    <w:abstractNumId w:val="11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41"/>
    <w:rsid w:val="0000246F"/>
    <w:rsid w:val="0001634E"/>
    <w:rsid w:val="00025E77"/>
    <w:rsid w:val="00036932"/>
    <w:rsid w:val="000402EB"/>
    <w:rsid w:val="00044C26"/>
    <w:rsid w:val="00044F6D"/>
    <w:rsid w:val="00047041"/>
    <w:rsid w:val="0005311A"/>
    <w:rsid w:val="00063EF2"/>
    <w:rsid w:val="0007280B"/>
    <w:rsid w:val="00080F6E"/>
    <w:rsid w:val="000918C4"/>
    <w:rsid w:val="00092366"/>
    <w:rsid w:val="000939F2"/>
    <w:rsid w:val="00093B90"/>
    <w:rsid w:val="00093DFD"/>
    <w:rsid w:val="0009679B"/>
    <w:rsid w:val="000A412E"/>
    <w:rsid w:val="000A5EEA"/>
    <w:rsid w:val="000A692B"/>
    <w:rsid w:val="000C02C9"/>
    <w:rsid w:val="000C54F1"/>
    <w:rsid w:val="000D0E06"/>
    <w:rsid w:val="000D2386"/>
    <w:rsid w:val="000E4451"/>
    <w:rsid w:val="000E5476"/>
    <w:rsid w:val="000E7561"/>
    <w:rsid w:val="000F1286"/>
    <w:rsid w:val="000F7F10"/>
    <w:rsid w:val="001007F2"/>
    <w:rsid w:val="00100B8E"/>
    <w:rsid w:val="00114664"/>
    <w:rsid w:val="00124D45"/>
    <w:rsid w:val="00130A47"/>
    <w:rsid w:val="00131F63"/>
    <w:rsid w:val="00134848"/>
    <w:rsid w:val="00150087"/>
    <w:rsid w:val="00163CFD"/>
    <w:rsid w:val="00170F76"/>
    <w:rsid w:val="00175F6A"/>
    <w:rsid w:val="001806B7"/>
    <w:rsid w:val="00186EE6"/>
    <w:rsid w:val="001907AF"/>
    <w:rsid w:val="001928A8"/>
    <w:rsid w:val="00193B4E"/>
    <w:rsid w:val="001A1073"/>
    <w:rsid w:val="001A4084"/>
    <w:rsid w:val="001A7884"/>
    <w:rsid w:val="001C222A"/>
    <w:rsid w:val="001D19E5"/>
    <w:rsid w:val="001D47FB"/>
    <w:rsid w:val="001E54F9"/>
    <w:rsid w:val="001E61D4"/>
    <w:rsid w:val="001E7BA0"/>
    <w:rsid w:val="001F11F2"/>
    <w:rsid w:val="001F2F20"/>
    <w:rsid w:val="00203341"/>
    <w:rsid w:val="0020729A"/>
    <w:rsid w:val="002102B4"/>
    <w:rsid w:val="00226267"/>
    <w:rsid w:val="00252DEA"/>
    <w:rsid w:val="00255300"/>
    <w:rsid w:val="00260D93"/>
    <w:rsid w:val="00273440"/>
    <w:rsid w:val="00284369"/>
    <w:rsid w:val="0029435E"/>
    <w:rsid w:val="002950BD"/>
    <w:rsid w:val="00296299"/>
    <w:rsid w:val="002A3DCC"/>
    <w:rsid w:val="002A423E"/>
    <w:rsid w:val="002A4541"/>
    <w:rsid w:val="002A5FEB"/>
    <w:rsid w:val="002B0AB9"/>
    <w:rsid w:val="002B1EE6"/>
    <w:rsid w:val="002B3D61"/>
    <w:rsid w:val="002C7D2F"/>
    <w:rsid w:val="002D28BC"/>
    <w:rsid w:val="00306B40"/>
    <w:rsid w:val="0031400A"/>
    <w:rsid w:val="003167D9"/>
    <w:rsid w:val="00320435"/>
    <w:rsid w:val="0032379D"/>
    <w:rsid w:val="00326B86"/>
    <w:rsid w:val="00327431"/>
    <w:rsid w:val="0033213E"/>
    <w:rsid w:val="00336BA1"/>
    <w:rsid w:val="0034505D"/>
    <w:rsid w:val="00347B72"/>
    <w:rsid w:val="0035627F"/>
    <w:rsid w:val="00365E7B"/>
    <w:rsid w:val="0037062C"/>
    <w:rsid w:val="00374E8A"/>
    <w:rsid w:val="00375625"/>
    <w:rsid w:val="0038513D"/>
    <w:rsid w:val="00387B15"/>
    <w:rsid w:val="0039258B"/>
    <w:rsid w:val="003973EE"/>
    <w:rsid w:val="003A1D05"/>
    <w:rsid w:val="003D4B78"/>
    <w:rsid w:val="003F51AB"/>
    <w:rsid w:val="004113CE"/>
    <w:rsid w:val="004124E8"/>
    <w:rsid w:val="0041598C"/>
    <w:rsid w:val="004159CA"/>
    <w:rsid w:val="00417419"/>
    <w:rsid w:val="00424F9C"/>
    <w:rsid w:val="00431642"/>
    <w:rsid w:val="0043487A"/>
    <w:rsid w:val="004352DF"/>
    <w:rsid w:val="004364B9"/>
    <w:rsid w:val="00440DA0"/>
    <w:rsid w:val="00442706"/>
    <w:rsid w:val="004435A2"/>
    <w:rsid w:val="0044484F"/>
    <w:rsid w:val="00445A3A"/>
    <w:rsid w:val="004573D5"/>
    <w:rsid w:val="00466B57"/>
    <w:rsid w:val="004755AC"/>
    <w:rsid w:val="00476EB1"/>
    <w:rsid w:val="00477811"/>
    <w:rsid w:val="004839BD"/>
    <w:rsid w:val="00483C64"/>
    <w:rsid w:val="00490FC7"/>
    <w:rsid w:val="004A4F4F"/>
    <w:rsid w:val="004A6E67"/>
    <w:rsid w:val="004B6164"/>
    <w:rsid w:val="004D327B"/>
    <w:rsid w:val="004D352F"/>
    <w:rsid w:val="004D4629"/>
    <w:rsid w:val="004E2072"/>
    <w:rsid w:val="004E61C4"/>
    <w:rsid w:val="004F0CBD"/>
    <w:rsid w:val="004F32E0"/>
    <w:rsid w:val="004F6403"/>
    <w:rsid w:val="00506585"/>
    <w:rsid w:val="00506B4D"/>
    <w:rsid w:val="00506CE3"/>
    <w:rsid w:val="00507E31"/>
    <w:rsid w:val="00511A14"/>
    <w:rsid w:val="00511F80"/>
    <w:rsid w:val="005237BB"/>
    <w:rsid w:val="005246B2"/>
    <w:rsid w:val="005346D4"/>
    <w:rsid w:val="00534E4F"/>
    <w:rsid w:val="0053647D"/>
    <w:rsid w:val="00540B2A"/>
    <w:rsid w:val="00543DBF"/>
    <w:rsid w:val="00552AB6"/>
    <w:rsid w:val="0056078E"/>
    <w:rsid w:val="005635B3"/>
    <w:rsid w:val="005651A8"/>
    <w:rsid w:val="005702B8"/>
    <w:rsid w:val="00570B0A"/>
    <w:rsid w:val="0057248F"/>
    <w:rsid w:val="00574F4A"/>
    <w:rsid w:val="00581F63"/>
    <w:rsid w:val="00583121"/>
    <w:rsid w:val="005833FB"/>
    <w:rsid w:val="00584BAE"/>
    <w:rsid w:val="00586258"/>
    <w:rsid w:val="0059109F"/>
    <w:rsid w:val="00592659"/>
    <w:rsid w:val="00594027"/>
    <w:rsid w:val="005A04C7"/>
    <w:rsid w:val="005A225D"/>
    <w:rsid w:val="005A3222"/>
    <w:rsid w:val="005B119A"/>
    <w:rsid w:val="005B611C"/>
    <w:rsid w:val="005B6C32"/>
    <w:rsid w:val="005C1537"/>
    <w:rsid w:val="005C65BE"/>
    <w:rsid w:val="005D088F"/>
    <w:rsid w:val="005E0AD6"/>
    <w:rsid w:val="005E4C53"/>
    <w:rsid w:val="005F0378"/>
    <w:rsid w:val="005F2FDA"/>
    <w:rsid w:val="005F7D09"/>
    <w:rsid w:val="00612A5F"/>
    <w:rsid w:val="00623F29"/>
    <w:rsid w:val="006269D6"/>
    <w:rsid w:val="00640BA1"/>
    <w:rsid w:val="00643C45"/>
    <w:rsid w:val="00645E0E"/>
    <w:rsid w:val="00646D1B"/>
    <w:rsid w:val="00652109"/>
    <w:rsid w:val="00652B14"/>
    <w:rsid w:val="006532DB"/>
    <w:rsid w:val="00656808"/>
    <w:rsid w:val="006716DD"/>
    <w:rsid w:val="006741E1"/>
    <w:rsid w:val="00686FCF"/>
    <w:rsid w:val="00690178"/>
    <w:rsid w:val="0069052C"/>
    <w:rsid w:val="00693719"/>
    <w:rsid w:val="00693806"/>
    <w:rsid w:val="006965E2"/>
    <w:rsid w:val="006B5EB9"/>
    <w:rsid w:val="006D4B1E"/>
    <w:rsid w:val="006D54B9"/>
    <w:rsid w:val="006D7861"/>
    <w:rsid w:val="006F4269"/>
    <w:rsid w:val="006F787B"/>
    <w:rsid w:val="0071723D"/>
    <w:rsid w:val="00733FC0"/>
    <w:rsid w:val="007445C0"/>
    <w:rsid w:val="0075523E"/>
    <w:rsid w:val="00777948"/>
    <w:rsid w:val="00784783"/>
    <w:rsid w:val="007A259F"/>
    <w:rsid w:val="007A2CBE"/>
    <w:rsid w:val="007B1EBD"/>
    <w:rsid w:val="007B2D14"/>
    <w:rsid w:val="007B3FE1"/>
    <w:rsid w:val="007B42F4"/>
    <w:rsid w:val="007B5F88"/>
    <w:rsid w:val="007C2BFB"/>
    <w:rsid w:val="007C3853"/>
    <w:rsid w:val="007C4ADB"/>
    <w:rsid w:val="007C6D05"/>
    <w:rsid w:val="007D2AA7"/>
    <w:rsid w:val="007D3020"/>
    <w:rsid w:val="007D4F15"/>
    <w:rsid w:val="007E446A"/>
    <w:rsid w:val="007F0181"/>
    <w:rsid w:val="007F1C0C"/>
    <w:rsid w:val="008206CB"/>
    <w:rsid w:val="00834ABC"/>
    <w:rsid w:val="0083747F"/>
    <w:rsid w:val="00843061"/>
    <w:rsid w:val="00855A63"/>
    <w:rsid w:val="00860C0A"/>
    <w:rsid w:val="00861B0B"/>
    <w:rsid w:val="0088062C"/>
    <w:rsid w:val="0088071D"/>
    <w:rsid w:val="00884C2F"/>
    <w:rsid w:val="008869BF"/>
    <w:rsid w:val="00891C6A"/>
    <w:rsid w:val="00893E3B"/>
    <w:rsid w:val="008A032D"/>
    <w:rsid w:val="008A1238"/>
    <w:rsid w:val="008A306A"/>
    <w:rsid w:val="008A3A6B"/>
    <w:rsid w:val="008A4CFD"/>
    <w:rsid w:val="008A6886"/>
    <w:rsid w:val="008B0EA0"/>
    <w:rsid w:val="008B2414"/>
    <w:rsid w:val="008C3E30"/>
    <w:rsid w:val="008D46E5"/>
    <w:rsid w:val="008E0987"/>
    <w:rsid w:val="008E181F"/>
    <w:rsid w:val="008E40D2"/>
    <w:rsid w:val="00905B76"/>
    <w:rsid w:val="00911F0E"/>
    <w:rsid w:val="00912854"/>
    <w:rsid w:val="00913E83"/>
    <w:rsid w:val="009169E0"/>
    <w:rsid w:val="00921D48"/>
    <w:rsid w:val="00927925"/>
    <w:rsid w:val="00933133"/>
    <w:rsid w:val="009347B2"/>
    <w:rsid w:val="009540AD"/>
    <w:rsid w:val="00960CB6"/>
    <w:rsid w:val="009675C9"/>
    <w:rsid w:val="00975B9D"/>
    <w:rsid w:val="00976A0A"/>
    <w:rsid w:val="00994D20"/>
    <w:rsid w:val="009965AA"/>
    <w:rsid w:val="009A1708"/>
    <w:rsid w:val="009A4570"/>
    <w:rsid w:val="009A628D"/>
    <w:rsid w:val="009B32A3"/>
    <w:rsid w:val="009C2F9B"/>
    <w:rsid w:val="009C5FAC"/>
    <w:rsid w:val="009D1144"/>
    <w:rsid w:val="009D726C"/>
    <w:rsid w:val="009E0D1C"/>
    <w:rsid w:val="009E71DD"/>
    <w:rsid w:val="009F1673"/>
    <w:rsid w:val="009F19AF"/>
    <w:rsid w:val="009F76BD"/>
    <w:rsid w:val="00A0745C"/>
    <w:rsid w:val="00A10851"/>
    <w:rsid w:val="00A17034"/>
    <w:rsid w:val="00A2196B"/>
    <w:rsid w:val="00A23787"/>
    <w:rsid w:val="00A265FF"/>
    <w:rsid w:val="00A32C8D"/>
    <w:rsid w:val="00A40B02"/>
    <w:rsid w:val="00A4169B"/>
    <w:rsid w:val="00A41B7C"/>
    <w:rsid w:val="00A470BD"/>
    <w:rsid w:val="00A5128E"/>
    <w:rsid w:val="00A56289"/>
    <w:rsid w:val="00A5646A"/>
    <w:rsid w:val="00A56B33"/>
    <w:rsid w:val="00A5703A"/>
    <w:rsid w:val="00A63AB1"/>
    <w:rsid w:val="00A662E2"/>
    <w:rsid w:val="00A7511B"/>
    <w:rsid w:val="00A856CE"/>
    <w:rsid w:val="00A92955"/>
    <w:rsid w:val="00A9774E"/>
    <w:rsid w:val="00AA1898"/>
    <w:rsid w:val="00AA30E1"/>
    <w:rsid w:val="00AA4E28"/>
    <w:rsid w:val="00AD619A"/>
    <w:rsid w:val="00AE1BCF"/>
    <w:rsid w:val="00B0302B"/>
    <w:rsid w:val="00B03718"/>
    <w:rsid w:val="00B07BF1"/>
    <w:rsid w:val="00B14190"/>
    <w:rsid w:val="00B174C4"/>
    <w:rsid w:val="00B17944"/>
    <w:rsid w:val="00B20A00"/>
    <w:rsid w:val="00B21835"/>
    <w:rsid w:val="00B40342"/>
    <w:rsid w:val="00B4290B"/>
    <w:rsid w:val="00B5344D"/>
    <w:rsid w:val="00B54166"/>
    <w:rsid w:val="00B5499E"/>
    <w:rsid w:val="00B5795F"/>
    <w:rsid w:val="00B61B09"/>
    <w:rsid w:val="00B6292B"/>
    <w:rsid w:val="00B7720D"/>
    <w:rsid w:val="00B84701"/>
    <w:rsid w:val="00B90188"/>
    <w:rsid w:val="00B93ADA"/>
    <w:rsid w:val="00BA5780"/>
    <w:rsid w:val="00BA7E6E"/>
    <w:rsid w:val="00BB35AF"/>
    <w:rsid w:val="00BC511F"/>
    <w:rsid w:val="00BC5D0C"/>
    <w:rsid w:val="00BD419D"/>
    <w:rsid w:val="00BD616D"/>
    <w:rsid w:val="00BD637D"/>
    <w:rsid w:val="00BE3E9B"/>
    <w:rsid w:val="00BF6299"/>
    <w:rsid w:val="00C0223C"/>
    <w:rsid w:val="00C035C6"/>
    <w:rsid w:val="00C0696D"/>
    <w:rsid w:val="00C07674"/>
    <w:rsid w:val="00C13D36"/>
    <w:rsid w:val="00C14FF8"/>
    <w:rsid w:val="00C20673"/>
    <w:rsid w:val="00C31C41"/>
    <w:rsid w:val="00C41C2B"/>
    <w:rsid w:val="00C42DE9"/>
    <w:rsid w:val="00C441E9"/>
    <w:rsid w:val="00C55CC5"/>
    <w:rsid w:val="00C57909"/>
    <w:rsid w:val="00C57C8E"/>
    <w:rsid w:val="00C61612"/>
    <w:rsid w:val="00C665DA"/>
    <w:rsid w:val="00C718A7"/>
    <w:rsid w:val="00C722F6"/>
    <w:rsid w:val="00C7291C"/>
    <w:rsid w:val="00C81A74"/>
    <w:rsid w:val="00C84D91"/>
    <w:rsid w:val="00C8716B"/>
    <w:rsid w:val="00C92484"/>
    <w:rsid w:val="00C95241"/>
    <w:rsid w:val="00CA120C"/>
    <w:rsid w:val="00CA19F6"/>
    <w:rsid w:val="00CA29DE"/>
    <w:rsid w:val="00CB4A67"/>
    <w:rsid w:val="00CB66DC"/>
    <w:rsid w:val="00CB7CD9"/>
    <w:rsid w:val="00CC4A47"/>
    <w:rsid w:val="00CD69DD"/>
    <w:rsid w:val="00CD74F6"/>
    <w:rsid w:val="00CE03E1"/>
    <w:rsid w:val="00CF3279"/>
    <w:rsid w:val="00CF7122"/>
    <w:rsid w:val="00D05AD8"/>
    <w:rsid w:val="00D20044"/>
    <w:rsid w:val="00D329C6"/>
    <w:rsid w:val="00D65EDC"/>
    <w:rsid w:val="00D672FC"/>
    <w:rsid w:val="00D73351"/>
    <w:rsid w:val="00D8592C"/>
    <w:rsid w:val="00D90712"/>
    <w:rsid w:val="00D9368D"/>
    <w:rsid w:val="00D93D12"/>
    <w:rsid w:val="00DA1AEF"/>
    <w:rsid w:val="00DA335A"/>
    <w:rsid w:val="00DB1852"/>
    <w:rsid w:val="00DC4AC4"/>
    <w:rsid w:val="00DC76E0"/>
    <w:rsid w:val="00DD074A"/>
    <w:rsid w:val="00DD108F"/>
    <w:rsid w:val="00DD46D5"/>
    <w:rsid w:val="00DE2728"/>
    <w:rsid w:val="00DF006B"/>
    <w:rsid w:val="00E012E6"/>
    <w:rsid w:val="00E11BBB"/>
    <w:rsid w:val="00E139FD"/>
    <w:rsid w:val="00E156FF"/>
    <w:rsid w:val="00E23867"/>
    <w:rsid w:val="00E23D54"/>
    <w:rsid w:val="00E34F6B"/>
    <w:rsid w:val="00E35071"/>
    <w:rsid w:val="00E36A28"/>
    <w:rsid w:val="00E44135"/>
    <w:rsid w:val="00E5472B"/>
    <w:rsid w:val="00E63BA0"/>
    <w:rsid w:val="00E67543"/>
    <w:rsid w:val="00E717AA"/>
    <w:rsid w:val="00E802EC"/>
    <w:rsid w:val="00E83611"/>
    <w:rsid w:val="00E84D21"/>
    <w:rsid w:val="00E97EC3"/>
    <w:rsid w:val="00EA157F"/>
    <w:rsid w:val="00EA1698"/>
    <w:rsid w:val="00EA1A59"/>
    <w:rsid w:val="00EA1DC8"/>
    <w:rsid w:val="00EB57C7"/>
    <w:rsid w:val="00EC6E61"/>
    <w:rsid w:val="00EC7B04"/>
    <w:rsid w:val="00ED0AF1"/>
    <w:rsid w:val="00ED0DA2"/>
    <w:rsid w:val="00ED4779"/>
    <w:rsid w:val="00ED56B9"/>
    <w:rsid w:val="00EE1865"/>
    <w:rsid w:val="00EE2975"/>
    <w:rsid w:val="00EF110B"/>
    <w:rsid w:val="00EF4A4B"/>
    <w:rsid w:val="00EF7E29"/>
    <w:rsid w:val="00F0084A"/>
    <w:rsid w:val="00F01220"/>
    <w:rsid w:val="00F0592E"/>
    <w:rsid w:val="00F111DF"/>
    <w:rsid w:val="00F22181"/>
    <w:rsid w:val="00F22E0D"/>
    <w:rsid w:val="00F23C6F"/>
    <w:rsid w:val="00F40B5B"/>
    <w:rsid w:val="00F4265D"/>
    <w:rsid w:val="00F42E92"/>
    <w:rsid w:val="00F47408"/>
    <w:rsid w:val="00F502F2"/>
    <w:rsid w:val="00F7245E"/>
    <w:rsid w:val="00F833DC"/>
    <w:rsid w:val="00F83667"/>
    <w:rsid w:val="00F84007"/>
    <w:rsid w:val="00F87C8A"/>
    <w:rsid w:val="00FA5712"/>
    <w:rsid w:val="00FA5957"/>
    <w:rsid w:val="00FA7339"/>
    <w:rsid w:val="00FB2056"/>
    <w:rsid w:val="00FB2EB3"/>
    <w:rsid w:val="00FB700E"/>
    <w:rsid w:val="00FC7108"/>
    <w:rsid w:val="00FC772E"/>
    <w:rsid w:val="00FD3BEF"/>
    <w:rsid w:val="00FE1D1E"/>
    <w:rsid w:val="00FF02C4"/>
    <w:rsid w:val="00FF3895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E165"/>
  <w15:chartTrackingRefBased/>
  <w15:docId w15:val="{56E557D5-BBB8-40A9-BEE3-31EF8D57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7C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7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1003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59</cp:revision>
  <dcterms:created xsi:type="dcterms:W3CDTF">2021-06-30T07:38:00Z</dcterms:created>
  <dcterms:modified xsi:type="dcterms:W3CDTF">2021-07-02T09:01:00Z</dcterms:modified>
</cp:coreProperties>
</file>