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457BFAC6" w:rsidR="00037FE9" w:rsidRPr="003E74DD" w:rsidRDefault="208C6D32" w:rsidP="7895D12F">
      <w:pPr>
        <w:jc w:val="center"/>
        <w:rPr>
          <w:b/>
          <w:bCs/>
          <w:lang w:val="en-US"/>
        </w:rPr>
      </w:pPr>
      <w:r w:rsidRPr="003E74DD">
        <w:rPr>
          <w:b/>
          <w:bCs/>
          <w:lang w:val="en-US"/>
        </w:rPr>
        <w:t>Deep Learning and Generative Models</w:t>
      </w:r>
    </w:p>
    <w:p w14:paraId="2872E8A2" w14:textId="2C8DBA6D" w:rsidR="208C6D32" w:rsidRPr="003E74DD" w:rsidRDefault="208C6D32" w:rsidP="7895D12F">
      <w:pPr>
        <w:jc w:val="center"/>
        <w:rPr>
          <w:b/>
          <w:bCs/>
          <w:lang w:val="en-US"/>
        </w:rPr>
      </w:pPr>
      <w:r w:rsidRPr="003E74DD">
        <w:rPr>
          <w:b/>
          <w:bCs/>
          <w:lang w:val="en-US"/>
        </w:rPr>
        <w:t>Project assignment</w:t>
      </w:r>
      <w:r w:rsidR="186302FD" w:rsidRPr="003E74DD">
        <w:rPr>
          <w:b/>
          <w:bCs/>
          <w:lang w:val="en-US"/>
        </w:rPr>
        <w:t xml:space="preserve"> #</w:t>
      </w:r>
      <w:r w:rsidR="003E74DD" w:rsidRPr="003E74DD">
        <w:rPr>
          <w:b/>
          <w:bCs/>
          <w:lang w:val="en-US"/>
        </w:rPr>
        <w:t>2</w:t>
      </w:r>
      <w:r w:rsidR="003E74DD">
        <w:rPr>
          <w:b/>
          <w:bCs/>
          <w:lang w:val="en-US"/>
        </w:rPr>
        <w:t>9</w:t>
      </w:r>
    </w:p>
    <w:p w14:paraId="4FFE6EC0" w14:textId="28F4F546" w:rsidR="7895D12F" w:rsidRPr="003E74DD" w:rsidRDefault="7895D12F" w:rsidP="7895D12F">
      <w:pPr>
        <w:jc w:val="center"/>
        <w:rPr>
          <w:lang w:val="en-US"/>
        </w:rPr>
      </w:pPr>
    </w:p>
    <w:p w14:paraId="6A5361C0" w14:textId="5D037AE1" w:rsidR="208C6D32" w:rsidRDefault="208C6D32" w:rsidP="7895D12F">
      <w:pPr>
        <w:jc w:val="both"/>
      </w:pPr>
      <w:r w:rsidRPr="5AD3EEB8">
        <w:rPr>
          <w:b/>
          <w:bCs/>
          <w:u w:val="single"/>
        </w:rPr>
        <w:t>Project objective</w:t>
      </w:r>
      <w:r>
        <w:t xml:space="preserve">: </w:t>
      </w:r>
    </w:p>
    <w:p w14:paraId="18CC3A12" w14:textId="7FA27ED5" w:rsidR="35BD8258" w:rsidRPr="003E74DD" w:rsidRDefault="35BD8258" w:rsidP="5AD3EEB8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 w:rsidRPr="003E74DD">
        <w:rPr>
          <w:lang w:val="en-US"/>
        </w:rPr>
        <w:t>Semantic segmentation of buildings with the MapAI dataset.</w:t>
      </w:r>
    </w:p>
    <w:p w14:paraId="3BA54B56" w14:textId="3A5DCB91" w:rsidR="208C6D32" w:rsidRPr="003E74DD" w:rsidRDefault="208C6D32" w:rsidP="7895D12F">
      <w:pPr>
        <w:jc w:val="both"/>
        <w:rPr>
          <w:lang w:val="en-US"/>
        </w:rPr>
      </w:pPr>
      <w:r w:rsidRPr="003E74DD">
        <w:rPr>
          <w:b/>
          <w:bCs/>
          <w:u w:val="single"/>
          <w:lang w:val="en-US"/>
        </w:rPr>
        <w:t>Dataset</w:t>
      </w:r>
      <w:r w:rsidRPr="003E74DD">
        <w:rPr>
          <w:lang w:val="en-US"/>
        </w:rPr>
        <w:t>:</w:t>
      </w:r>
      <w:r w:rsidR="08866EC1" w:rsidRPr="003E74DD">
        <w:rPr>
          <w:lang w:val="en-US"/>
        </w:rPr>
        <w:t xml:space="preserve"> </w:t>
      </w:r>
    </w:p>
    <w:p w14:paraId="731D3DA0" w14:textId="6BEBA4A0" w:rsidR="122C0B82" w:rsidRPr="003E74DD" w:rsidRDefault="122C0B82" w:rsidP="5AD3EEB8">
      <w:pPr>
        <w:ind w:left="708"/>
        <w:jc w:val="both"/>
        <w:rPr>
          <w:lang w:val="en-US"/>
        </w:rPr>
      </w:pPr>
      <w:r w:rsidRPr="003E74DD">
        <w:rPr>
          <w:lang w:val="en-US"/>
        </w:rPr>
        <w:t>MapAI dataset: Precision in Building Segmentation Dataset</w:t>
      </w:r>
    </w:p>
    <w:p w14:paraId="30CFE1B0" w14:textId="5943E979" w:rsidR="122C0B82" w:rsidRPr="003E74DD" w:rsidRDefault="122C0B82" w:rsidP="5AD3EEB8">
      <w:pPr>
        <w:ind w:left="708"/>
        <w:rPr>
          <w:rStyle w:val="Collegamentoipertestuale"/>
          <w:lang w:val="en-US"/>
        </w:rPr>
      </w:pPr>
      <w:r w:rsidRPr="003E74DD">
        <w:rPr>
          <w:lang w:val="en-US"/>
        </w:rPr>
        <w:t xml:space="preserve">      </w:t>
      </w:r>
      <w:hyperlink r:id="rId5">
        <w:r w:rsidRPr="003E74DD">
          <w:rPr>
            <w:rStyle w:val="Collegamentoipertestuale"/>
            <w:lang w:val="en-US"/>
          </w:rPr>
          <w:t>https://paperswithcode.com/dataset/sander-jyhne</w:t>
        </w:r>
      </w:hyperlink>
    </w:p>
    <w:p w14:paraId="3742DC04" w14:textId="7152A8AD" w:rsidR="122C0B82" w:rsidRPr="003E74DD" w:rsidRDefault="122C0B82" w:rsidP="5AD3EEB8">
      <w:pPr>
        <w:ind w:left="708"/>
        <w:rPr>
          <w:rStyle w:val="Collegamentoipertestuale"/>
          <w:lang w:val="en-US"/>
        </w:rPr>
      </w:pPr>
      <w:r w:rsidRPr="003E74DD">
        <w:rPr>
          <w:lang w:val="en-US"/>
        </w:rPr>
        <w:t xml:space="preserve">      </w:t>
      </w:r>
      <w:hyperlink r:id="rId6">
        <w:r w:rsidRPr="003E74DD">
          <w:rPr>
            <w:rStyle w:val="Collegamentoipertestuale"/>
            <w:lang w:val="en-US"/>
          </w:rPr>
          <w:t>https://huggingface.co/datasets/sjyhne/mapai_dataset/tree/main</w:t>
        </w:r>
      </w:hyperlink>
    </w:p>
    <w:p w14:paraId="4A1300AF" w14:textId="196C7B5F" w:rsidR="122C0B82" w:rsidRPr="003E74DD" w:rsidRDefault="122C0B82" w:rsidP="5AD3EEB8">
      <w:pPr>
        <w:ind w:left="708"/>
        <w:rPr>
          <w:rStyle w:val="Collegamentoipertestuale"/>
          <w:lang w:val="en-US"/>
        </w:rPr>
      </w:pPr>
      <w:r w:rsidRPr="003E74DD">
        <w:rPr>
          <w:lang w:val="en-US"/>
        </w:rPr>
        <w:t xml:space="preserve">      </w:t>
      </w:r>
      <w:hyperlink r:id="rId7">
        <w:r w:rsidRPr="003E74DD">
          <w:rPr>
            <w:rStyle w:val="Collegamentoipertestuale"/>
            <w:lang w:val="en-US"/>
          </w:rPr>
          <w:t>https://www.nora.ai/competition/mapai-precision-in-building-segmentation/index.html</w:t>
        </w:r>
      </w:hyperlink>
    </w:p>
    <w:p w14:paraId="21BBCB3F" w14:textId="32109DBD" w:rsidR="208C6D32" w:rsidRDefault="208C6D32" w:rsidP="7895D12F">
      <w:pPr>
        <w:jc w:val="both"/>
      </w:pPr>
      <w:r w:rsidRPr="5AD3EEB8">
        <w:rPr>
          <w:b/>
          <w:bCs/>
          <w:u w:val="single"/>
        </w:rPr>
        <w:t>Network model</w:t>
      </w:r>
      <w:r>
        <w:t>:</w:t>
      </w:r>
      <w:r w:rsidR="7D3B596E">
        <w:t xml:space="preserve"> </w:t>
      </w:r>
    </w:p>
    <w:p w14:paraId="4D02B762" w14:textId="5359084A" w:rsidR="4DB01FED" w:rsidRDefault="4DB01FED" w:rsidP="5AD3EEB8">
      <w:pPr>
        <w:pStyle w:val="Paragrafoelenco"/>
        <w:numPr>
          <w:ilvl w:val="0"/>
          <w:numId w:val="2"/>
        </w:numPr>
        <w:jc w:val="both"/>
      </w:pPr>
      <w:r>
        <w:t>Architecture like U-Net</w:t>
      </w:r>
    </w:p>
    <w:p w14:paraId="7D4C0B68" w14:textId="113B9918" w:rsidR="7D3B596E" w:rsidRDefault="7D3B596E" w:rsidP="7895D12F">
      <w:pPr>
        <w:jc w:val="both"/>
      </w:pPr>
      <w:r w:rsidRPr="5AD3EEB8">
        <w:rPr>
          <w:b/>
          <w:bCs/>
          <w:u w:val="single"/>
        </w:rPr>
        <w:t>Detailed information</w:t>
      </w:r>
      <w:r w:rsidR="208C6D32">
        <w:t>:</w:t>
      </w:r>
      <w:r w:rsidR="456767B8">
        <w:t xml:space="preserve"> </w:t>
      </w:r>
    </w:p>
    <w:p w14:paraId="79A9F99D" w14:textId="01643578" w:rsidR="433D7936" w:rsidRPr="003E74DD" w:rsidRDefault="433D7936" w:rsidP="5AD3EEB8">
      <w:pPr>
        <w:pStyle w:val="Paragrafoelenco"/>
        <w:numPr>
          <w:ilvl w:val="0"/>
          <w:numId w:val="5"/>
        </w:numPr>
        <w:jc w:val="both"/>
        <w:rPr>
          <w:lang w:val="en-US"/>
        </w:rPr>
      </w:pPr>
      <w:r w:rsidRPr="003E74DD">
        <w:rPr>
          <w:lang w:val="en-US"/>
        </w:rPr>
        <w:t>Resolve the segmentation task with the RGB images.</w:t>
      </w:r>
    </w:p>
    <w:p w14:paraId="56BB7B3A" w14:textId="70998066" w:rsidR="433D7936" w:rsidRPr="003E74DD" w:rsidRDefault="433D7936" w:rsidP="5AD3EEB8">
      <w:pPr>
        <w:pStyle w:val="Paragrafoelenco"/>
        <w:numPr>
          <w:ilvl w:val="0"/>
          <w:numId w:val="5"/>
        </w:numPr>
        <w:rPr>
          <w:lang w:val="en-US"/>
        </w:rPr>
      </w:pPr>
      <w:r w:rsidRPr="003E74DD">
        <w:rPr>
          <w:lang w:val="en-US"/>
        </w:rPr>
        <w:t>Then try to add also the lidar information (Laser Data).</w:t>
      </w:r>
    </w:p>
    <w:p w14:paraId="351DB214" w14:textId="24B34F35" w:rsidR="433D7936" w:rsidRPr="003E74DD" w:rsidRDefault="433D7936" w:rsidP="5AD3EEB8">
      <w:pPr>
        <w:pStyle w:val="Paragrafoelenco"/>
        <w:numPr>
          <w:ilvl w:val="0"/>
          <w:numId w:val="5"/>
        </w:numPr>
        <w:rPr>
          <w:lang w:val="en-US"/>
        </w:rPr>
      </w:pPr>
      <w:r w:rsidRPr="003E74DD">
        <w:rPr>
          <w:lang w:val="en-US"/>
        </w:rPr>
        <w:t>Then, try to segment with the lidar information only.</w:t>
      </w:r>
    </w:p>
    <w:p w14:paraId="10E99A3B" w14:textId="2D3DBFD5" w:rsidR="433D7936" w:rsidRPr="003E74DD" w:rsidRDefault="433D7936" w:rsidP="5AD3EEB8">
      <w:pPr>
        <w:pStyle w:val="Paragrafoelenco"/>
        <w:numPr>
          <w:ilvl w:val="0"/>
          <w:numId w:val="5"/>
        </w:numPr>
        <w:rPr>
          <w:lang w:val="en-US"/>
        </w:rPr>
      </w:pPr>
      <w:r w:rsidRPr="003E74DD">
        <w:rPr>
          <w:lang w:val="en-US"/>
        </w:rPr>
        <w:t>Compare the performance in the three cases.</w:t>
      </w:r>
    </w:p>
    <w:p w14:paraId="11C9FEF7" w14:textId="4F9062E4" w:rsidR="433D7936" w:rsidRPr="003E74DD" w:rsidRDefault="433D7936" w:rsidP="5AD3EEB8">
      <w:pPr>
        <w:pStyle w:val="Paragrafoelenco"/>
        <w:numPr>
          <w:ilvl w:val="0"/>
          <w:numId w:val="5"/>
        </w:numPr>
        <w:rPr>
          <w:lang w:val="en-US"/>
        </w:rPr>
      </w:pPr>
      <w:r w:rsidRPr="003E74DD">
        <w:rPr>
          <w:lang w:val="en-US"/>
        </w:rPr>
        <w:t>Make the ablation studies you prefer.</w:t>
      </w:r>
    </w:p>
    <w:p w14:paraId="35565824" w14:textId="6ADF5761" w:rsidR="526464F9" w:rsidRPr="003E74DD" w:rsidRDefault="526464F9" w:rsidP="7895D12F">
      <w:pPr>
        <w:jc w:val="both"/>
        <w:rPr>
          <w:lang w:val="en-US"/>
        </w:rPr>
      </w:pPr>
      <w:r w:rsidRPr="003E74DD">
        <w:rPr>
          <w:b/>
          <w:bCs/>
          <w:u w:val="single"/>
          <w:lang w:val="en-US"/>
        </w:rPr>
        <w:t>Additional notes</w:t>
      </w:r>
      <w:r w:rsidRPr="003E74DD">
        <w:rPr>
          <w:lang w:val="en-US"/>
        </w:rPr>
        <w:t>:</w:t>
      </w:r>
    </w:p>
    <w:p w14:paraId="011C4273" w14:textId="5C564840" w:rsidR="10882E75" w:rsidRPr="003E74DD" w:rsidRDefault="10882E75" w:rsidP="5AD3EEB8">
      <w:pPr>
        <w:ind w:left="708"/>
        <w:jc w:val="both"/>
        <w:rPr>
          <w:lang w:val="en-US"/>
        </w:rPr>
      </w:pPr>
      <w:r w:rsidRPr="003E74DD">
        <w:rPr>
          <w:lang w:val="en-US"/>
        </w:rPr>
        <w:t>If the test dataset is still not available, split the training dataset in 80% training and 20% test.</w:t>
      </w:r>
    </w:p>
    <w:p w14:paraId="4667B097" w14:textId="3DA5D468" w:rsidR="10882E75" w:rsidRPr="003E74DD" w:rsidRDefault="10882E75" w:rsidP="5AD3EEB8">
      <w:pPr>
        <w:ind w:left="708"/>
        <w:rPr>
          <w:lang w:val="en-US"/>
        </w:rPr>
      </w:pPr>
      <w:r w:rsidRPr="003E74DD">
        <w:rPr>
          <w:lang w:val="en-US"/>
        </w:rPr>
        <w:t xml:space="preserve">For the evaluation, look inside the repository to find the code of the evaluation functions:     </w:t>
      </w:r>
    </w:p>
    <w:p w14:paraId="7F784BD7" w14:textId="57742341" w:rsidR="10882E75" w:rsidRPr="003E74DD" w:rsidRDefault="10882E75" w:rsidP="5AD3EEB8">
      <w:pPr>
        <w:ind w:left="708"/>
        <w:rPr>
          <w:lang w:val="en-US"/>
        </w:rPr>
      </w:pPr>
      <w:r w:rsidRPr="003E74DD">
        <w:rPr>
          <w:lang w:val="en-US"/>
        </w:rPr>
        <w:t xml:space="preserve">    https://github.com/Sjyhne/MapAI-Competition/tree/master/competition_toolkit/competition_toolkit</w:t>
      </w:r>
    </w:p>
    <w:sectPr w:rsidR="10882E75" w:rsidRPr="003E74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yHOGg/WBc2bv" int2:id="CJSq3fxQ">
      <int2:state int2:value="Rejected" int2:type="LegacyProofing"/>
    </int2:textHash>
    <int2:textHash int2:hashCode="8mtj1ijJtWecVO" int2:id="gLZCMLG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B00"/>
    <w:multiLevelType w:val="hybridMultilevel"/>
    <w:tmpl w:val="96BE635A"/>
    <w:lvl w:ilvl="0" w:tplc="D2906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6B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42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01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62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AC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8C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AB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4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7768"/>
    <w:multiLevelType w:val="hybridMultilevel"/>
    <w:tmpl w:val="822A28B0"/>
    <w:lvl w:ilvl="0" w:tplc="2C0E8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E9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4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6F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87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21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EE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4B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0C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28D61"/>
    <w:multiLevelType w:val="hybridMultilevel"/>
    <w:tmpl w:val="9688558C"/>
    <w:lvl w:ilvl="0" w:tplc="3C142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4D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EB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67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0F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4A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CB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2A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45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56F09"/>
    <w:multiLevelType w:val="hybridMultilevel"/>
    <w:tmpl w:val="261C84AE"/>
    <w:lvl w:ilvl="0" w:tplc="9F18E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E1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E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4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E9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A0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C6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61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CB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53F2D"/>
    <w:multiLevelType w:val="hybridMultilevel"/>
    <w:tmpl w:val="10085308"/>
    <w:lvl w:ilvl="0" w:tplc="CF022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4D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86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86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08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CB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4A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6B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6C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935">
    <w:abstractNumId w:val="0"/>
  </w:num>
  <w:num w:numId="2" w16cid:durableId="1896164477">
    <w:abstractNumId w:val="3"/>
  </w:num>
  <w:num w:numId="3" w16cid:durableId="896093018">
    <w:abstractNumId w:val="4"/>
  </w:num>
  <w:num w:numId="4" w16cid:durableId="167210512">
    <w:abstractNumId w:val="2"/>
  </w:num>
  <w:num w:numId="5" w16cid:durableId="1645307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57F814"/>
    <w:rsid w:val="00037FE9"/>
    <w:rsid w:val="003E74DD"/>
    <w:rsid w:val="013C82A8"/>
    <w:rsid w:val="03C90F68"/>
    <w:rsid w:val="05971E3E"/>
    <w:rsid w:val="0757F814"/>
    <w:rsid w:val="08866EC1"/>
    <w:rsid w:val="09EEB12C"/>
    <w:rsid w:val="0A658BD7"/>
    <w:rsid w:val="0B65DE1A"/>
    <w:rsid w:val="0BDC9121"/>
    <w:rsid w:val="0C015C38"/>
    <w:rsid w:val="0E4D5963"/>
    <w:rsid w:val="0E605D3A"/>
    <w:rsid w:val="10882E75"/>
    <w:rsid w:val="122C0B82"/>
    <w:rsid w:val="147CDF41"/>
    <w:rsid w:val="1523C291"/>
    <w:rsid w:val="169413EB"/>
    <w:rsid w:val="16BBDDF4"/>
    <w:rsid w:val="186302FD"/>
    <w:rsid w:val="1C2758BD"/>
    <w:rsid w:val="1C564FD3"/>
    <w:rsid w:val="1F8DF095"/>
    <w:rsid w:val="2000BE66"/>
    <w:rsid w:val="20699BB2"/>
    <w:rsid w:val="208BFDF3"/>
    <w:rsid w:val="208C6D32"/>
    <w:rsid w:val="21C58BBB"/>
    <w:rsid w:val="224EB052"/>
    <w:rsid w:val="26D03216"/>
    <w:rsid w:val="2B4ACB9F"/>
    <w:rsid w:val="2BE1755B"/>
    <w:rsid w:val="2DB86B2C"/>
    <w:rsid w:val="30CE37B6"/>
    <w:rsid w:val="333BD743"/>
    <w:rsid w:val="335DF9C0"/>
    <w:rsid w:val="33777FE6"/>
    <w:rsid w:val="346D0D2F"/>
    <w:rsid w:val="35BD8258"/>
    <w:rsid w:val="36EDF079"/>
    <w:rsid w:val="384AF109"/>
    <w:rsid w:val="3857AC74"/>
    <w:rsid w:val="3A1D0C15"/>
    <w:rsid w:val="3A1FA0F8"/>
    <w:rsid w:val="3DCB9FDA"/>
    <w:rsid w:val="3DD67C7C"/>
    <w:rsid w:val="404A1A54"/>
    <w:rsid w:val="433D7936"/>
    <w:rsid w:val="43959136"/>
    <w:rsid w:val="443298FA"/>
    <w:rsid w:val="45316197"/>
    <w:rsid w:val="456767B8"/>
    <w:rsid w:val="481D9D55"/>
    <w:rsid w:val="4AB79588"/>
    <w:rsid w:val="4ACD48F1"/>
    <w:rsid w:val="4D6023BF"/>
    <w:rsid w:val="4DB01FED"/>
    <w:rsid w:val="4EC8369B"/>
    <w:rsid w:val="51540111"/>
    <w:rsid w:val="526464F9"/>
    <w:rsid w:val="54727976"/>
    <w:rsid w:val="551A9A96"/>
    <w:rsid w:val="5560C325"/>
    <w:rsid w:val="566B3A33"/>
    <w:rsid w:val="57454FB9"/>
    <w:rsid w:val="5792C6A0"/>
    <w:rsid w:val="5959C0B9"/>
    <w:rsid w:val="5A8CFF1F"/>
    <w:rsid w:val="5AD3EEB8"/>
    <w:rsid w:val="5BDAC4F6"/>
    <w:rsid w:val="5FB52C1D"/>
    <w:rsid w:val="614BAA41"/>
    <w:rsid w:val="62CE23F2"/>
    <w:rsid w:val="62E77AA2"/>
    <w:rsid w:val="66243A76"/>
    <w:rsid w:val="662C5B27"/>
    <w:rsid w:val="67C82B88"/>
    <w:rsid w:val="6943775A"/>
    <w:rsid w:val="6AF28C87"/>
    <w:rsid w:val="6C377915"/>
    <w:rsid w:val="6C9B9CAB"/>
    <w:rsid w:val="6D1ECBF3"/>
    <w:rsid w:val="6E2A2D49"/>
    <w:rsid w:val="6E915194"/>
    <w:rsid w:val="6F0A1A1C"/>
    <w:rsid w:val="72A3C07B"/>
    <w:rsid w:val="733C6E3D"/>
    <w:rsid w:val="74A15C53"/>
    <w:rsid w:val="76261FA0"/>
    <w:rsid w:val="788929DF"/>
    <w:rsid w:val="7895D12F"/>
    <w:rsid w:val="78BA2D77"/>
    <w:rsid w:val="793A7F31"/>
    <w:rsid w:val="7B109DD7"/>
    <w:rsid w:val="7D2A76B1"/>
    <w:rsid w:val="7D3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F814"/>
  <w15:chartTrackingRefBased/>
  <w15:docId w15:val="{B43ABA48-487E-4873-A891-74053463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ra.ai/competition/mapai-precision-in-building-segmentati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sjyhne/mapai_dataset/tree/main" TargetMode="External"/><Relationship Id="rId5" Type="http://schemas.openxmlformats.org/officeDocument/2006/relationships/hyperlink" Target="https://paperswithcode.com/dataset/sander-jyhne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FERRARI</dc:creator>
  <cp:keywords/>
  <dc:description/>
  <cp:lastModifiedBy>Andrea PRATI</cp:lastModifiedBy>
  <cp:revision>2</cp:revision>
  <dcterms:created xsi:type="dcterms:W3CDTF">2022-12-14T14:18:00Z</dcterms:created>
  <dcterms:modified xsi:type="dcterms:W3CDTF">2023-12-05T14:26:00Z</dcterms:modified>
</cp:coreProperties>
</file>