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rtbplwaqnfz1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DOCUMENTO INICIAL DEL PROBLEMA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9xfhpu0hkt0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la actualidad, las instituciones educativas enfrentan múltiples desafíos en la planificación y organización de sus actividades académicas, siendo uno de los más complejos la elaboración de horarios. Este proceso implica coordinar diversos elementos como la disponibilidad de docentes, aulas, cursos y horarios, lo cual lo convierte en una tarea altamente demandante en términos de tiempo y recursos.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muchos casos, la generación de horarios académicos se realiza de manera manual o con herramientas poco sofisticadas, lo que incrementa la probabilidad de errores, inconsistencias y conflictos. Esta situación impacta negativamente en la eficiencia institucional y en la experiencia de estudiantes y docentes.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kj7vhpqh058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Descripción del problema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elaboración de horarios académicos es un problema complejo debido a la cantidad de variables y restricciones que deben ser consideradas simultáneamente. Entre estas se incluyen la disponibilidad de los docentes, la capacidad y disponibilidad de las aulas, la distribución de cursos y las políticas institucionales.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Actualmente, este proceso presenta diversas dificultades, tales como la generación de conflictos de horarios, asignaciones ineficientes de recursos y la falta de criterios claros para la optimización de los horarios. Asimismo, la ausencia de herramientas inteligentes que automaticen este proceso limita la capacidad de las instituciones para tomar decisiones óptimas.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Como consecuencia, se generan retrasos en la planificación académica, insatisfacción en los usuarios finales y un uso ineficiente de los recursos disponibles.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cr9236kws10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Problema central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falta de un sistema automatizado e inteligente para la generación de horarios académicos óptimos provoca ineficiencias, conflictos y una baja calidad en la planificación académica dentro de las instituciones educativas.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1i7laiogfsg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Objetivo general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Diseñar e implementar una aplicación web inteligente que genere horarios académicos óptimos considerando restricciones académicas, operativas y contextuales, con el fin de mejorar la eficiencia en la planificación y reducir conflictos.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yjaasgfwmz1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Stakeholders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principales actores involucrados en el problema son: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Administradores académicos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Docentes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Estudiantes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Personal administrativo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Área de tecnologías de la información (TI)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i9rqxx8ic4v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Variables del problema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problema involucra múltiples variables, entre las cuales destacan: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Disponibilidad de docentes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Disponibilidad de aulas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Capacidad de aulas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Cantidad de cursos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Horarios institucionales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Prioridades académicas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e4l9c7318nh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Ambigüedades identificadas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el análisis del problema se identifican las siguientes ambigüedades: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existe una definición clara de qué constituye un “horario óptimo”.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se especifica qué restricciones son obligatorias y cuáles pueden ser flexibles.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está definido cómo se priorizan los cursos o docentes en la asignación de horarios.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se establece cómo actuar en caso de que no exista una solución completamente libre de conflictos.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9ac77t3g1z9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 Restricciones del problema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problema presenta diversas restricciones que limitan la solución: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Disponibilidad limitada de aulas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Horarios restringidos de docentes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Capacidad máxima de las aulas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Tiempo limitado para la generación de horarios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Recursos tecnológicos disponibles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jl5unb23g5z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9. Impacto del problema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falta de una solución adecuada genera impactos negativos como: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Ineficiencia en la gestión académica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Conflictos de horarios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Insatisfacción de docentes y estudiantes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Uso inadecuado de recursos institucionales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6t9lmr6d4v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10. Justificación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desarrollo de una aplicación web inteligente para la generación de horarios académicos permitirá automatizar un proceso crítico dentro de las instituciones educativas. Esto contribuirá a mejorar la eficiencia operativa, reducir errores humanos y optimizar el uso de recursos.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Además, la incorporación de técnicas de optimización e inteligencia artificial permitirá obtener soluciones más cercanas al óptimo, considerando múltiples restricciones de manera simultánea.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li3zhty9wdl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11. Alcance inicial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proyecto se enfocará en el diseño e implementación de una aplicación web que permita: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Registrar información de docentes, cursos y aulas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Definir restricciones y disponibilidades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Generar horarios automáticamente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Visualizar y gestionar los horarios generados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vx2alhmfe18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12. Conclusión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problema de la generación de horarios académicos representa un desafío significativo dentro del ámbito educativo debido a su complejidad y la cantidad de variables involucradas. La implementación de una solución tecnológica basada en una aplicación web inteligente permitirá abordar estas dificultades de manera eficiente, proporcionando beneficios tangibles a todos los actores involucrados.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