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E33E" w14:textId="5FB5D8FF" w:rsidR="00E44424" w:rsidRDefault="00E44424" w:rsidP="00E44424">
      <w:pPr>
        <w:jc w:val="center"/>
        <w:rPr>
          <w:b/>
          <w:bCs/>
          <w:sz w:val="32"/>
          <w:szCs w:val="32"/>
        </w:rPr>
      </w:pPr>
      <w:r w:rsidRPr="00E44424">
        <w:rPr>
          <w:rFonts w:hint="eastAsia"/>
          <w:b/>
          <w:bCs/>
          <w:sz w:val="32"/>
          <w:szCs w:val="32"/>
        </w:rPr>
        <w:t>일본과 동아시아</w:t>
      </w:r>
    </w:p>
    <w:p w14:paraId="1034958B" w14:textId="10E5C28A" w:rsidR="00E44424" w:rsidRDefault="00E44424" w:rsidP="00E44424">
      <w:pPr>
        <w:pBdr>
          <w:top w:val="single" w:sz="6" w:space="1" w:color="auto"/>
          <w:bottom w:val="single" w:sz="6" w:space="1" w:color="auto"/>
        </w:pBdr>
        <w:jc w:val="right"/>
        <w:rPr>
          <w:szCs w:val="22"/>
        </w:rPr>
      </w:pPr>
      <w:r>
        <w:rPr>
          <w:rFonts w:hint="eastAsia"/>
          <w:szCs w:val="22"/>
        </w:rPr>
        <w:t>2021184002</w:t>
      </w:r>
    </w:p>
    <w:p w14:paraId="7CFC7E1F" w14:textId="574D8011" w:rsidR="00AE02DF" w:rsidRDefault="00AE02DF">
      <w:r>
        <w:rPr>
          <w:rFonts w:hint="eastAsia"/>
        </w:rPr>
        <w:t>시험에 무조건 나옴</w:t>
      </w:r>
    </w:p>
    <w:p w14:paraId="16F6F18C" w14:textId="69E67500" w:rsidR="00AE02DF" w:rsidRDefault="00AE02DF">
      <w:r>
        <w:rPr>
          <w:rFonts w:hint="eastAsia"/>
        </w:rPr>
        <w:t>홋카이도, 혼슈, 시코쿠, 규슈</w:t>
      </w:r>
    </w:p>
    <w:p w14:paraId="06E176B5" w14:textId="77777777" w:rsidR="00B70FD4" w:rsidRDefault="00B70FD4"/>
    <w:p w14:paraId="459E8624" w14:textId="29C58272" w:rsidR="00B70FD4" w:rsidRDefault="00B70FD4">
      <w:r>
        <w:rPr>
          <w:rFonts w:hint="eastAsia"/>
        </w:rPr>
        <w:t>2025.09.12</w:t>
      </w:r>
    </w:p>
    <w:p w14:paraId="7F724BD2" w14:textId="681D2180" w:rsidR="00B70FD4" w:rsidRDefault="00B70FD4">
      <w:pPr>
        <w:rPr>
          <w:b/>
          <w:bCs/>
          <w:sz w:val="24"/>
          <w:szCs w:val="28"/>
        </w:rPr>
      </w:pPr>
      <w:r w:rsidRPr="00B70FD4">
        <w:rPr>
          <w:rFonts w:hint="eastAsia"/>
          <w:b/>
          <w:bCs/>
          <w:sz w:val="24"/>
          <w:szCs w:val="28"/>
        </w:rPr>
        <w:t>소가 씨와 아스카 문화</w:t>
      </w:r>
    </w:p>
    <w:p w14:paraId="2B19A4CA" w14:textId="094A4889" w:rsidR="00B70FD4" w:rsidRPr="002D58A0" w:rsidRDefault="00B70FD4">
      <w:pPr>
        <w:rPr>
          <w:b/>
          <w:bCs/>
        </w:rPr>
      </w:pPr>
      <w:r w:rsidRPr="002D58A0">
        <w:rPr>
          <w:rFonts w:hint="eastAsia"/>
          <w:b/>
          <w:bCs/>
        </w:rPr>
        <w:t>조몬 시대</w:t>
      </w:r>
    </w:p>
    <w:p w14:paraId="439ADF3F" w14:textId="26001960" w:rsidR="00B70FD4" w:rsidRDefault="00B70FD4" w:rsidP="00CF2F03">
      <w:pPr>
        <w:pStyle w:val="a6"/>
        <w:numPr>
          <w:ilvl w:val="0"/>
          <w:numId w:val="1"/>
        </w:numPr>
      </w:pPr>
      <w:r>
        <w:rPr>
          <w:rFonts w:hint="eastAsia"/>
        </w:rPr>
        <w:t>조몬식 토기: 토기가 나왔다는 것은 신석기</w:t>
      </w:r>
    </w:p>
    <w:p w14:paraId="1B3BF1D3" w14:textId="6ACDF3FC" w:rsidR="00B70FD4" w:rsidRDefault="00B70FD4" w:rsidP="00CF2F03">
      <w:pPr>
        <w:pStyle w:val="a6"/>
        <w:numPr>
          <w:ilvl w:val="0"/>
          <w:numId w:val="1"/>
        </w:numPr>
      </w:pPr>
      <w:r>
        <w:rPr>
          <w:rFonts w:hint="eastAsia"/>
        </w:rPr>
        <w:t>농경이 수반되지 않았다</w:t>
      </w:r>
    </w:p>
    <w:p w14:paraId="4A60FFA1" w14:textId="7EED4C8F" w:rsidR="002D58A0" w:rsidRPr="002D58A0" w:rsidRDefault="002D58A0">
      <w:pPr>
        <w:rPr>
          <w:b/>
          <w:bCs/>
        </w:rPr>
      </w:pPr>
      <w:r w:rsidRPr="002D58A0">
        <w:rPr>
          <w:rFonts w:hint="eastAsia"/>
          <w:b/>
          <w:bCs/>
        </w:rPr>
        <w:t>야요이 시대</w:t>
      </w:r>
    </w:p>
    <w:p w14:paraId="0DE6E555" w14:textId="7EABE29D" w:rsidR="00B70FD4" w:rsidRDefault="00B70FD4" w:rsidP="00CF2F03">
      <w:pPr>
        <w:pStyle w:val="a6"/>
        <w:numPr>
          <w:ilvl w:val="0"/>
          <w:numId w:val="1"/>
        </w:numPr>
      </w:pPr>
      <w:r>
        <w:rPr>
          <w:rFonts w:hint="eastAsia"/>
        </w:rPr>
        <w:t>야요이 토기: 조몬식 토기와 다르게 줄무늬가 보이지 않는다.</w:t>
      </w:r>
    </w:p>
    <w:p w14:paraId="1D83CC4E" w14:textId="17F04C7B" w:rsidR="002D58A0" w:rsidRDefault="002D58A0" w:rsidP="00CF2F03">
      <w:pPr>
        <w:pStyle w:val="a6"/>
        <w:numPr>
          <w:ilvl w:val="0"/>
          <w:numId w:val="1"/>
        </w:numPr>
      </w:pPr>
      <w:r>
        <w:rPr>
          <w:rFonts w:hint="eastAsia"/>
        </w:rPr>
        <w:t>농경 개시</w:t>
      </w:r>
    </w:p>
    <w:p w14:paraId="4D7C142F" w14:textId="087A3A26" w:rsidR="002D58A0" w:rsidRDefault="002D58A0" w:rsidP="00CF2F03">
      <w:pPr>
        <w:pStyle w:val="a6"/>
        <w:numPr>
          <w:ilvl w:val="0"/>
          <w:numId w:val="1"/>
        </w:numPr>
      </w:pPr>
      <w:r>
        <w:rPr>
          <w:rFonts w:hint="eastAsia"/>
        </w:rPr>
        <w:t>한반도 남부에서 들어오기 시작</w:t>
      </w:r>
    </w:p>
    <w:p w14:paraId="7B53C3E3" w14:textId="20B053B7" w:rsidR="000533E7" w:rsidRDefault="000533E7" w:rsidP="000533E7">
      <w:pPr>
        <w:pStyle w:val="a6"/>
        <w:numPr>
          <w:ilvl w:val="1"/>
          <w:numId w:val="1"/>
        </w:numPr>
      </w:pPr>
      <w:r>
        <w:rPr>
          <w:rFonts w:hint="eastAsia"/>
        </w:rPr>
        <w:t>금속기 사용/청동기, 철기가 들어옴</w:t>
      </w:r>
    </w:p>
    <w:p w14:paraId="3B083D51" w14:textId="0C006BC8" w:rsidR="002D58A0" w:rsidRDefault="002D58A0" w:rsidP="000533E7">
      <w:pPr>
        <w:pStyle w:val="a6"/>
        <w:numPr>
          <w:ilvl w:val="1"/>
          <w:numId w:val="1"/>
        </w:numPr>
      </w:pPr>
      <w:r>
        <w:rPr>
          <w:rFonts w:hint="eastAsia"/>
        </w:rPr>
        <w:t>벼농사가 기타큐슈 지역에서 최초로 시작됨</w:t>
      </w:r>
    </w:p>
    <w:p w14:paraId="7011C9B3" w14:textId="1C2F1BF6" w:rsidR="00427DB4" w:rsidRDefault="00427DB4" w:rsidP="00CF2F03">
      <w:pPr>
        <w:pStyle w:val="a6"/>
        <w:numPr>
          <w:ilvl w:val="0"/>
          <w:numId w:val="1"/>
        </w:numPr>
      </w:pPr>
      <w:r>
        <w:rPr>
          <w:rFonts w:hint="eastAsia"/>
        </w:rPr>
        <w:t>계급사회로 변화함</w:t>
      </w:r>
    </w:p>
    <w:p w14:paraId="6587E6FB" w14:textId="613FADBC" w:rsidR="00427DB4" w:rsidRDefault="00427DB4" w:rsidP="00427DB4">
      <w:pPr>
        <w:pStyle w:val="a6"/>
        <w:numPr>
          <w:ilvl w:val="1"/>
          <w:numId w:val="1"/>
        </w:numPr>
      </w:pPr>
      <w:r>
        <w:rPr>
          <w:rFonts w:hint="eastAsia"/>
        </w:rPr>
        <w:t>구니: 정치적 공동체</w:t>
      </w:r>
    </w:p>
    <w:p w14:paraId="6218AC25" w14:textId="6908C81F" w:rsidR="00713B3F" w:rsidRDefault="00713B3F" w:rsidP="00713B3F">
      <w:pPr>
        <w:pStyle w:val="a6"/>
        <w:numPr>
          <w:ilvl w:val="0"/>
          <w:numId w:val="1"/>
        </w:numPr>
      </w:pPr>
      <w:r>
        <w:rPr>
          <w:rFonts w:hint="eastAsia"/>
        </w:rPr>
        <w:t>환호취락(주위에 못도랑을 두른 취락)의 형태를 보임</w:t>
      </w:r>
    </w:p>
    <w:p w14:paraId="542B83C6" w14:textId="16B1EFDA" w:rsidR="00FF3A83" w:rsidRDefault="00FF3A83" w:rsidP="00713B3F">
      <w:pPr>
        <w:pStyle w:val="a6"/>
        <w:numPr>
          <w:ilvl w:val="0"/>
          <w:numId w:val="1"/>
        </w:numPr>
      </w:pPr>
      <w:r>
        <w:rPr>
          <w:rFonts w:hint="eastAsia"/>
        </w:rPr>
        <w:t>역사서에 보이기 시작함/</w:t>
      </w:r>
      <w:r w:rsidR="001832D9">
        <w:rPr>
          <w:rFonts w:hint="eastAsia"/>
        </w:rPr>
        <w:t xml:space="preserve">야마타이 국: </w:t>
      </w:r>
      <w:r>
        <w:rPr>
          <w:rFonts w:hint="eastAsia"/>
        </w:rPr>
        <w:t>히미코와 위나라의 교섭(3세기)</w:t>
      </w:r>
    </w:p>
    <w:p w14:paraId="18D21AEE" w14:textId="77777777" w:rsidR="001832D9" w:rsidRDefault="001832D9" w:rsidP="001832D9">
      <w:pPr>
        <w:pStyle w:val="a6"/>
        <w:numPr>
          <w:ilvl w:val="1"/>
          <w:numId w:val="1"/>
        </w:numPr>
      </w:pPr>
      <w:r>
        <w:rPr>
          <w:rFonts w:hint="eastAsia"/>
        </w:rPr>
        <w:t>히미코는 위 황제에게 조공</w:t>
      </w:r>
    </w:p>
    <w:p w14:paraId="10D29354" w14:textId="3AC90280" w:rsidR="001832D9" w:rsidRDefault="001832D9" w:rsidP="001832D9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위 명제는 히미코에게 </w:t>
      </w:r>
      <w:r>
        <w:t>‘</w:t>
      </w:r>
      <w:r>
        <w:rPr>
          <w:rFonts w:hint="eastAsia"/>
        </w:rPr>
        <w:t>친위왜왕</w:t>
      </w:r>
      <w:r>
        <w:t>’</w:t>
      </w:r>
      <w:r>
        <w:rPr>
          <w:rFonts w:hint="eastAsia"/>
        </w:rPr>
        <w:t>이라는 칭호와 금인자수 및 거울 100면등 하사</w:t>
      </w:r>
    </w:p>
    <w:p w14:paraId="2E2A8AA2" w14:textId="5B1C2E03" w:rsidR="00B0485D" w:rsidRPr="00B0485D" w:rsidRDefault="002F3918" w:rsidP="00B0485D">
      <w:pPr>
        <w:rPr>
          <w:b/>
          <w:bCs/>
        </w:rPr>
      </w:pPr>
      <w:r w:rsidRPr="00B0485D">
        <w:rPr>
          <w:rFonts w:hint="eastAsia"/>
          <w:b/>
          <w:bCs/>
        </w:rPr>
        <w:t>고분 시대(4세대~6세대)</w:t>
      </w:r>
    </w:p>
    <w:p w14:paraId="117DBEFB" w14:textId="355039C8" w:rsidR="002D58A0" w:rsidRDefault="00131DCA" w:rsidP="00B0485D">
      <w:pPr>
        <w:pStyle w:val="a6"/>
        <w:numPr>
          <w:ilvl w:val="0"/>
          <w:numId w:val="1"/>
        </w:numPr>
      </w:pPr>
      <w:r>
        <w:rPr>
          <w:rFonts w:hint="eastAsia"/>
        </w:rPr>
        <w:t>4세기부터 거대 고분이 등장</w:t>
      </w:r>
    </w:p>
    <w:p w14:paraId="41A6BF9E" w14:textId="213DB73C" w:rsidR="00B0485D" w:rsidRDefault="004850E9" w:rsidP="00B0485D">
      <w:pPr>
        <w:pStyle w:val="a6"/>
        <w:numPr>
          <w:ilvl w:val="0"/>
          <w:numId w:val="1"/>
        </w:numPr>
      </w:pPr>
      <w:r>
        <w:rPr>
          <w:rFonts w:hint="eastAsia"/>
        </w:rPr>
        <w:t>전방후원분: 앞이 각지고 뒤가 둥글다</w:t>
      </w:r>
    </w:p>
    <w:p w14:paraId="12E184EF" w14:textId="037286ED" w:rsidR="00B0485D" w:rsidRDefault="009C7B2E" w:rsidP="00B0485D">
      <w:pPr>
        <w:rPr>
          <w:b/>
          <w:bCs/>
        </w:rPr>
      </w:pPr>
      <w:r w:rsidRPr="009C7B2E">
        <w:rPr>
          <w:rFonts w:hint="eastAsia"/>
          <w:b/>
          <w:bCs/>
        </w:rPr>
        <w:t>야마토 왕조 성립</w:t>
      </w:r>
    </w:p>
    <w:p w14:paraId="47DBAED7" w14:textId="77777777" w:rsidR="009C7B2E" w:rsidRPr="009C7B2E" w:rsidRDefault="009C7B2E" w:rsidP="009C7B2E">
      <w:pPr>
        <w:pStyle w:val="a6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>야마토 정권(5세기 무렵)</w:t>
      </w:r>
    </w:p>
    <w:p w14:paraId="5FD24843" w14:textId="468A6F46" w:rsidR="009C7B2E" w:rsidRPr="009C7B2E" w:rsidRDefault="009C7B2E" w:rsidP="009C7B2E">
      <w:pPr>
        <w:pStyle w:val="a6"/>
        <w:numPr>
          <w:ilvl w:val="1"/>
          <w:numId w:val="1"/>
        </w:numPr>
        <w:rPr>
          <w:b/>
          <w:bCs/>
        </w:rPr>
      </w:pPr>
      <w:r>
        <w:rPr>
          <w:rFonts w:hint="eastAsia"/>
        </w:rPr>
        <w:t>긴키의 야마토를 중심으로 형성</w:t>
      </w:r>
    </w:p>
    <w:p w14:paraId="51FAD38F" w14:textId="44A0BE48" w:rsidR="009C7B2E" w:rsidRPr="009C7B2E" w:rsidRDefault="009C7B2E" w:rsidP="009C7B2E">
      <w:pPr>
        <w:pStyle w:val="a6"/>
        <w:numPr>
          <w:ilvl w:val="1"/>
          <w:numId w:val="1"/>
        </w:numPr>
        <w:rPr>
          <w:b/>
          <w:bCs/>
        </w:rPr>
      </w:pPr>
      <w:r>
        <w:rPr>
          <w:rFonts w:hint="eastAsia"/>
        </w:rPr>
        <w:t>호족 연합체제</w:t>
      </w:r>
    </w:p>
    <w:p w14:paraId="480E6F6F" w14:textId="5CA9F9B9" w:rsidR="009C7B2E" w:rsidRPr="009C7B2E" w:rsidRDefault="009C7B2E" w:rsidP="009C7B2E">
      <w:pPr>
        <w:pStyle w:val="a6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>게이타이 천황의 즉위(507년)</w:t>
      </w:r>
    </w:p>
    <w:p w14:paraId="033B0DCB" w14:textId="3DF1D6C5" w:rsidR="009C7B2E" w:rsidRPr="009C7B2E" w:rsidRDefault="009C7B2E" w:rsidP="009C7B2E">
      <w:pPr>
        <w:pStyle w:val="a6"/>
        <w:numPr>
          <w:ilvl w:val="1"/>
          <w:numId w:val="1"/>
        </w:numPr>
        <w:rPr>
          <w:b/>
          <w:bCs/>
        </w:rPr>
      </w:pPr>
      <w:r>
        <w:rPr>
          <w:rFonts w:hint="eastAsia"/>
        </w:rPr>
        <w:t>신왕조 성립으로 이해</w:t>
      </w:r>
    </w:p>
    <w:p w14:paraId="110ADAC5" w14:textId="31409569" w:rsidR="009C7B2E" w:rsidRPr="009C7B2E" w:rsidRDefault="009C7B2E" w:rsidP="009C7B2E">
      <w:pPr>
        <w:pStyle w:val="a6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>일본열도를 지배하기 위한 방책</w:t>
      </w:r>
    </w:p>
    <w:p w14:paraId="38404985" w14:textId="37B36042" w:rsidR="009C7B2E" w:rsidRPr="009C7B2E" w:rsidRDefault="009C7B2E" w:rsidP="009C7B2E">
      <w:pPr>
        <w:pStyle w:val="a6"/>
        <w:numPr>
          <w:ilvl w:val="1"/>
          <w:numId w:val="1"/>
        </w:numPr>
        <w:rPr>
          <w:b/>
          <w:bCs/>
        </w:rPr>
      </w:pPr>
      <w:r>
        <w:rPr>
          <w:rFonts w:hint="eastAsia"/>
        </w:rPr>
        <w:t>국조제</w:t>
      </w:r>
    </w:p>
    <w:p w14:paraId="197C3286" w14:textId="77777777" w:rsidR="00A63389" w:rsidRPr="00A63389" w:rsidRDefault="00A63389" w:rsidP="00A63389">
      <w:pPr>
        <w:pStyle w:val="a6"/>
        <w:numPr>
          <w:ilvl w:val="2"/>
          <w:numId w:val="1"/>
        </w:numPr>
        <w:rPr>
          <w:b/>
          <w:bCs/>
        </w:rPr>
      </w:pPr>
      <w:r w:rsidRPr="00A63389">
        <w:lastRenderedPageBreak/>
        <w:t>야마토 조정에 복속된 토착 호족, 일종의 지방관 복속의 징표로 국조의 자제와 여식이 왕궁에 올라와 봉사</w:t>
      </w:r>
    </w:p>
    <w:p w14:paraId="1C4D0B70" w14:textId="601B7C4B" w:rsidR="009C7B2E" w:rsidRPr="009C7B2E" w:rsidRDefault="009C7B2E" w:rsidP="009C7B2E">
      <w:pPr>
        <w:pStyle w:val="a6"/>
        <w:numPr>
          <w:ilvl w:val="1"/>
          <w:numId w:val="1"/>
        </w:numPr>
        <w:rPr>
          <w:b/>
          <w:bCs/>
        </w:rPr>
      </w:pPr>
      <w:r>
        <w:rPr>
          <w:rFonts w:hint="eastAsia"/>
        </w:rPr>
        <w:t>부민제</w:t>
      </w:r>
    </w:p>
    <w:p w14:paraId="6E2D17BD" w14:textId="77777777" w:rsidR="009C62AD" w:rsidRPr="009C62AD" w:rsidRDefault="009C62AD" w:rsidP="009C62AD">
      <w:pPr>
        <w:pStyle w:val="a6"/>
        <w:numPr>
          <w:ilvl w:val="2"/>
          <w:numId w:val="1"/>
        </w:numPr>
        <w:rPr>
          <w:b/>
          <w:bCs/>
        </w:rPr>
      </w:pPr>
      <w:r w:rsidRPr="009C62AD">
        <w:rPr>
          <w:rFonts w:hint="eastAsia"/>
        </w:rPr>
        <w:t>국가</w:t>
      </w:r>
      <w:r w:rsidRPr="009C62AD">
        <w:t xml:space="preserve"> 소유의 백성을 관리하는 제도. 일반 농민들은 호족들에게 그 관리를 위임</w:t>
      </w:r>
    </w:p>
    <w:p w14:paraId="674D0772" w14:textId="6C26A14E" w:rsidR="009C62AD" w:rsidRPr="009C62AD" w:rsidRDefault="009C62AD" w:rsidP="009C62AD">
      <w:pPr>
        <w:pStyle w:val="a6"/>
        <w:numPr>
          <w:ilvl w:val="1"/>
          <w:numId w:val="1"/>
        </w:numPr>
        <w:rPr>
          <w:b/>
          <w:bCs/>
        </w:rPr>
      </w:pPr>
      <w:r>
        <w:rPr>
          <w:rFonts w:hint="eastAsia"/>
        </w:rPr>
        <w:t>둔창제</w:t>
      </w:r>
    </w:p>
    <w:p w14:paraId="28B0583C" w14:textId="4CDB6CF8" w:rsidR="009C62AD" w:rsidRPr="009C62AD" w:rsidRDefault="009C62AD" w:rsidP="009C62AD">
      <w:pPr>
        <w:pStyle w:val="a6"/>
        <w:numPr>
          <w:ilvl w:val="2"/>
          <w:numId w:val="1"/>
        </w:numPr>
      </w:pPr>
      <w:r w:rsidRPr="009C62AD">
        <w:t>조정 소유로 귀속된 토지를 장악</w:t>
      </w:r>
      <w:r w:rsidRPr="009C62AD">
        <w:rPr>
          <w:rFonts w:ascii="Noto Sans KR" w:eastAsia="Noto Sans KR" w:hAnsi="Noto Sans KR" w:cs="Noto Sans KR" w:hint="eastAsia"/>
        </w:rPr>
        <w:t>･</w:t>
      </w:r>
      <w:r w:rsidRPr="009C62AD">
        <w:rPr>
          <w:rFonts w:ascii="맑은 고딕" w:eastAsia="맑은 고딕" w:hAnsi="맑은 고딕" w:cs="맑은 고딕" w:hint="eastAsia"/>
        </w:rPr>
        <w:t>관리하는</w:t>
      </w:r>
      <w:r w:rsidRPr="009C62AD">
        <w:t xml:space="preserve"> 제도</w:t>
      </w:r>
    </w:p>
    <w:p w14:paraId="63D7F967" w14:textId="096764B6" w:rsidR="009C7B2E" w:rsidRPr="009C62AD" w:rsidRDefault="009C7B2E" w:rsidP="009C62AD">
      <w:pPr>
        <w:pStyle w:val="a6"/>
        <w:numPr>
          <w:ilvl w:val="1"/>
          <w:numId w:val="1"/>
        </w:numPr>
        <w:rPr>
          <w:b/>
          <w:bCs/>
        </w:rPr>
      </w:pPr>
      <w:r>
        <w:rPr>
          <w:rFonts w:hint="eastAsia"/>
        </w:rPr>
        <w:t>우지/가바네 제도</w:t>
      </w:r>
    </w:p>
    <w:p w14:paraId="1EB63FCF" w14:textId="34F3351C" w:rsidR="009C7B2E" w:rsidRPr="00E03B4B" w:rsidRDefault="009C7B2E" w:rsidP="009C7B2E">
      <w:pPr>
        <w:pStyle w:val="a6"/>
        <w:numPr>
          <w:ilvl w:val="2"/>
          <w:numId w:val="1"/>
        </w:numPr>
        <w:rPr>
          <w:b/>
          <w:bCs/>
        </w:rPr>
      </w:pPr>
      <w:r>
        <w:rPr>
          <w:rFonts w:hint="eastAsia"/>
        </w:rPr>
        <w:t>우지: 씨족, 일족, 정치적, 사회적 단위체</w:t>
      </w:r>
    </w:p>
    <w:p w14:paraId="21F4D957" w14:textId="0AC77552" w:rsidR="00E03B4B" w:rsidRPr="009C7B2E" w:rsidRDefault="00E03B4B" w:rsidP="00E03B4B">
      <w:pPr>
        <w:pStyle w:val="a6"/>
        <w:numPr>
          <w:ilvl w:val="3"/>
          <w:numId w:val="1"/>
        </w:numPr>
        <w:rPr>
          <w:b/>
          <w:bCs/>
        </w:rPr>
      </w:pPr>
      <w:r>
        <w:t>E</w:t>
      </w:r>
      <w:r>
        <w:rPr>
          <w:rFonts w:hint="eastAsia"/>
        </w:rPr>
        <w:t xml:space="preserve">x) </w:t>
      </w:r>
      <w:r w:rsidR="003E7DCC">
        <w:t>‘</w:t>
      </w:r>
      <w:r>
        <w:rPr>
          <w:rFonts w:hint="eastAsia"/>
        </w:rPr>
        <w:t>소가 씨</w:t>
      </w:r>
      <w:r w:rsidR="003E7DCC">
        <w:t>’</w:t>
      </w:r>
      <w:r>
        <w:rPr>
          <w:rFonts w:hint="eastAsia"/>
        </w:rPr>
        <w:t>에서 씨가 우지</w:t>
      </w:r>
    </w:p>
    <w:p w14:paraId="2189FB61" w14:textId="27A0CCFE" w:rsidR="009C7B2E" w:rsidRPr="009C7B2E" w:rsidRDefault="009C7B2E" w:rsidP="009C7B2E">
      <w:pPr>
        <w:pStyle w:val="a6"/>
        <w:numPr>
          <w:ilvl w:val="2"/>
          <w:numId w:val="1"/>
        </w:numPr>
        <w:rPr>
          <w:b/>
          <w:bCs/>
        </w:rPr>
      </w:pPr>
      <w:r>
        <w:rPr>
          <w:rFonts w:hint="eastAsia"/>
        </w:rPr>
        <w:t>가바네: 야마토 대왕이 수여하는 사회적 칭호</w:t>
      </w:r>
    </w:p>
    <w:p w14:paraId="73989862" w14:textId="592CCE2D" w:rsidR="009C7B2E" w:rsidRDefault="009C7B2E" w:rsidP="009C7B2E">
      <w:pPr>
        <w:rPr>
          <w:b/>
          <w:bCs/>
        </w:rPr>
      </w:pPr>
      <w:r>
        <w:rPr>
          <w:rFonts w:hint="eastAsia"/>
          <w:b/>
          <w:bCs/>
        </w:rPr>
        <w:t>아스카 문화</w:t>
      </w:r>
    </w:p>
    <w:p w14:paraId="289DA438" w14:textId="7C1E0D54" w:rsidR="009C7B2E" w:rsidRDefault="009C7B2E" w:rsidP="009C7B2E">
      <w:pPr>
        <w:rPr>
          <w:b/>
          <w:bCs/>
        </w:rPr>
      </w:pPr>
      <w:r>
        <w:rPr>
          <w:rFonts w:hint="eastAsia"/>
          <w:b/>
          <w:bCs/>
        </w:rPr>
        <w:t>소가 씨의 출신</w:t>
      </w:r>
    </w:p>
    <w:p w14:paraId="1684509C" w14:textId="22A5D023" w:rsidR="009C7B2E" w:rsidRDefault="009C7B2E" w:rsidP="009C7B2E">
      <w:r>
        <w:rPr>
          <w:rFonts w:hint="eastAsia"/>
        </w:rPr>
        <w:t>일본학계 종래의 통설인 토착 호족설 vs 한반도에서 온 백제계 도래계설</w:t>
      </w:r>
    </w:p>
    <w:p w14:paraId="63ED5ADA" w14:textId="1CD83D15" w:rsidR="008414A9" w:rsidRDefault="008414A9" w:rsidP="009C7B2E">
      <w:r>
        <w:rPr>
          <w:rFonts w:hint="eastAsia"/>
        </w:rPr>
        <w:t>현재 유력한 것은 백제에서 왔다고 본다.</w:t>
      </w:r>
    </w:p>
    <w:p w14:paraId="1BE1890E" w14:textId="27B870FA" w:rsidR="008414A9" w:rsidRDefault="008414A9" w:rsidP="009C7B2E">
      <w:pPr>
        <w:rPr>
          <w:b/>
          <w:bCs/>
        </w:rPr>
      </w:pPr>
      <w:r>
        <w:rPr>
          <w:rFonts w:hint="eastAsia"/>
          <w:b/>
          <w:bCs/>
        </w:rPr>
        <w:t>소가 씨의 활약</w:t>
      </w:r>
    </w:p>
    <w:p w14:paraId="5C3DC28D" w14:textId="7ECF4345" w:rsidR="008414A9" w:rsidRDefault="008414A9" w:rsidP="009C7B2E">
      <w:r>
        <w:rPr>
          <w:rFonts w:hint="eastAsia"/>
        </w:rPr>
        <w:t>대륙의 새로운 문화와 기술을 전한 도래인 집단을 지배하에 두고 조직하여 왜 왕권의 실무를 관장함으로써 정치를 주도하게 됨</w:t>
      </w:r>
    </w:p>
    <w:p w14:paraId="7A77ECC7" w14:textId="4C15630B" w:rsidR="008414A9" w:rsidRDefault="008414A9" w:rsidP="009C7B2E">
      <w:r>
        <w:rPr>
          <w:rFonts w:hint="eastAsia"/>
          <w:b/>
          <w:bCs/>
        </w:rPr>
        <w:t>이나메와 긴메이 천황</w:t>
      </w:r>
    </w:p>
    <w:p w14:paraId="78C85173" w14:textId="5ABE1F4C" w:rsidR="008414A9" w:rsidRDefault="00272392" w:rsidP="00A276FF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7C18B0" wp14:editId="358A3B64">
                <wp:simplePos x="0" y="0"/>
                <wp:positionH relativeFrom="column">
                  <wp:posOffset>2242800</wp:posOffset>
                </wp:positionH>
                <wp:positionV relativeFrom="paragraph">
                  <wp:posOffset>1236120</wp:posOffset>
                </wp:positionV>
                <wp:extent cx="511200" cy="900000"/>
                <wp:effectExtent l="0" t="0" r="22225" b="14605"/>
                <wp:wrapNone/>
                <wp:docPr id="708312457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1200" cy="900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90C902" id="직선 연결선 5" o:spid="_x0000_s1026" style="position:absolute;flip:x 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.6pt,97.35pt" to="216.85pt,16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" strokecolor="#4472c4 [3204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A47F9B" wp14:editId="0F7CFFD2">
                <wp:simplePos x="0" y="0"/>
                <wp:positionH relativeFrom="column">
                  <wp:posOffset>2084400</wp:posOffset>
                </wp:positionH>
                <wp:positionV relativeFrom="paragraph">
                  <wp:posOffset>1228920</wp:posOffset>
                </wp:positionV>
                <wp:extent cx="28800" cy="921600"/>
                <wp:effectExtent l="0" t="0" r="28575" b="12065"/>
                <wp:wrapNone/>
                <wp:docPr id="429402898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800" cy="921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81D3F0" id="직선 연결선 4" o:spid="_x0000_s1026" style="position:absolute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15pt,96.75pt" to="166.4pt,16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BB6BB3" wp14:editId="355C50A0">
                <wp:simplePos x="0" y="0"/>
                <wp:positionH relativeFrom="column">
                  <wp:posOffset>1422000</wp:posOffset>
                </wp:positionH>
                <wp:positionV relativeFrom="paragraph">
                  <wp:posOffset>1228770</wp:posOffset>
                </wp:positionV>
                <wp:extent cx="576000" cy="900150"/>
                <wp:effectExtent l="0" t="0" r="33655" b="33655"/>
                <wp:wrapNone/>
                <wp:docPr id="1839435261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6000" cy="900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3EEB48" id="직선 연결선 3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95pt,96.75pt" to="157.3pt,16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5C161C" wp14:editId="37451360">
                <wp:simplePos x="0" y="0"/>
                <wp:positionH relativeFrom="column">
                  <wp:posOffset>536400</wp:posOffset>
                </wp:positionH>
                <wp:positionV relativeFrom="paragraph">
                  <wp:posOffset>1070520</wp:posOffset>
                </wp:positionV>
                <wp:extent cx="1231200" cy="352800"/>
                <wp:effectExtent l="0" t="0" r="26670" b="28575"/>
                <wp:wrapNone/>
                <wp:docPr id="332834753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1200" cy="352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0E5E44" id="직선 연결선 2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5pt,84.3pt" to="139.2pt,1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6BB912" wp14:editId="6A35F3CE">
                <wp:simplePos x="0" y="0"/>
                <wp:positionH relativeFrom="column">
                  <wp:posOffset>2458620</wp:posOffset>
                </wp:positionH>
                <wp:positionV relativeFrom="paragraph">
                  <wp:posOffset>2149475</wp:posOffset>
                </wp:positionV>
                <wp:extent cx="914400" cy="324000"/>
                <wp:effectExtent l="0" t="0" r="13335" b="19050"/>
                <wp:wrapNone/>
                <wp:docPr id="15984333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4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B8792E" w14:textId="2DE5A545" w:rsidR="00272392" w:rsidRDefault="00272392" w:rsidP="00272392">
                            <w:r>
                              <w:rPr>
                                <w:rFonts w:hint="eastAsia"/>
                              </w:rPr>
                              <w:t>스이코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6BB91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93.6pt;margin-top:169.25pt;width:1in;height:25.5pt;z-index:2516674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" filled="f" strokecolor="#0070c0" strokeweight="1pt">
                <v:textbox>
                  <w:txbxContent>
                    <w:p w14:paraId="6AB8792E" w14:textId="2DE5A545" w:rsidR="00272392" w:rsidRDefault="00272392" w:rsidP="00272392">
                      <w:r>
                        <w:rPr>
                          <w:rFonts w:hint="eastAsia"/>
                        </w:rPr>
                        <w:t>스이코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6FAF45" wp14:editId="16D0FE4C">
                <wp:simplePos x="0" y="0"/>
                <wp:positionH relativeFrom="column">
                  <wp:posOffset>1861105</wp:posOffset>
                </wp:positionH>
                <wp:positionV relativeFrom="paragraph">
                  <wp:posOffset>2157525</wp:posOffset>
                </wp:positionV>
                <wp:extent cx="914400" cy="324000"/>
                <wp:effectExtent l="0" t="0" r="13335" b="19050"/>
                <wp:wrapNone/>
                <wp:docPr id="18394366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4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68316E" w14:textId="1259274C" w:rsidR="00272392" w:rsidRDefault="00272392" w:rsidP="00272392">
                            <w:r>
                              <w:rPr>
                                <w:rFonts w:hint="eastAsia"/>
                              </w:rPr>
                              <w:t>스슌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FAF45" id="_x0000_s1027" type="#_x0000_t202" style="position:absolute;margin-left:146.55pt;margin-top:169.9pt;width:1in;height:25.5pt;z-index:251665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" filled="f" strokecolor="#0070c0" strokeweight="1pt">
                <v:textbox>
                  <w:txbxContent>
                    <w:p w14:paraId="7768316E" w14:textId="1259274C" w:rsidR="00272392" w:rsidRDefault="00272392" w:rsidP="00272392">
                      <w:r>
                        <w:rPr>
                          <w:rFonts w:hint="eastAsia"/>
                        </w:rPr>
                        <w:t>스슌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60E7AB" wp14:editId="139FE02F">
                <wp:simplePos x="0" y="0"/>
                <wp:positionH relativeFrom="column">
                  <wp:posOffset>1118990</wp:posOffset>
                </wp:positionH>
                <wp:positionV relativeFrom="paragraph">
                  <wp:posOffset>2143275</wp:posOffset>
                </wp:positionV>
                <wp:extent cx="914400" cy="324000"/>
                <wp:effectExtent l="0" t="0" r="13335" b="19050"/>
                <wp:wrapNone/>
                <wp:docPr id="10403948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4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4C0FF0" w14:textId="54F91AA9" w:rsidR="00272392" w:rsidRDefault="00272392" w:rsidP="00272392">
                            <w:r>
                              <w:rPr>
                                <w:rFonts w:hint="eastAsia"/>
                              </w:rPr>
                              <w:t>요메이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0E7AB" id="_x0000_s1028" type="#_x0000_t202" style="position:absolute;margin-left:88.1pt;margin-top:168.75pt;width:1in;height:25.5pt;z-index:251663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" filled="f" strokecolor="#0070c0" strokeweight="1pt">
                <v:textbox>
                  <w:txbxContent>
                    <w:p w14:paraId="794C0FF0" w14:textId="54F91AA9" w:rsidR="00272392" w:rsidRDefault="00272392" w:rsidP="00272392">
                      <w:r>
                        <w:rPr>
                          <w:rFonts w:hint="eastAsia"/>
                        </w:rPr>
                        <w:t>요메이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D176AF" wp14:editId="646E0F0D">
                <wp:simplePos x="0" y="0"/>
                <wp:positionH relativeFrom="margin">
                  <wp:align>left</wp:align>
                </wp:positionH>
                <wp:positionV relativeFrom="paragraph">
                  <wp:posOffset>1444875</wp:posOffset>
                </wp:positionV>
                <wp:extent cx="1108800" cy="324000"/>
                <wp:effectExtent l="0" t="0" r="15240" b="19050"/>
                <wp:wrapNone/>
                <wp:docPr id="3156081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8800" cy="324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1D0C07" w14:textId="62A65CDB" w:rsidR="00272392" w:rsidRDefault="00272392" w:rsidP="00272392">
                            <w:r>
                              <w:rPr>
                                <w:rFonts w:hint="eastAsia"/>
                              </w:rPr>
                              <w:t>소가노 이나메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176AF" id="_x0000_s1029" type="#_x0000_t202" style="position:absolute;margin-left:0;margin-top:113.75pt;width:87.3pt;height:25.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" filled="f" strokecolor="#0070c0" strokeweight="1pt">
                <v:textbox>
                  <w:txbxContent>
                    <w:p w14:paraId="511D0C07" w14:textId="62A65CDB" w:rsidR="00272392" w:rsidRDefault="00272392" w:rsidP="00272392">
                      <w:r>
                        <w:rPr>
                          <w:rFonts w:hint="eastAsia"/>
                        </w:rPr>
                        <w:t>소가노 이나메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D57E01" wp14:editId="533EF592">
                <wp:simplePos x="0" y="0"/>
                <wp:positionH relativeFrom="column">
                  <wp:posOffset>1773865</wp:posOffset>
                </wp:positionH>
                <wp:positionV relativeFrom="paragraph">
                  <wp:posOffset>904650</wp:posOffset>
                </wp:positionV>
                <wp:extent cx="914400" cy="324000"/>
                <wp:effectExtent l="0" t="0" r="13335" b="19050"/>
                <wp:wrapNone/>
                <wp:docPr id="15883389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4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6087DA" w14:textId="10C88458" w:rsidR="00272392" w:rsidRDefault="00272392">
                            <w:r>
                              <w:rPr>
                                <w:rFonts w:hint="eastAsia"/>
                              </w:rPr>
                              <w:t>긴메이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57E01" id="_x0000_s1030" type="#_x0000_t202" style="position:absolute;margin-left:139.65pt;margin-top:71.25pt;width:1in;height:25.5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" filled="f" strokecolor="#0070c0" strokeweight="1pt">
                <v:textbox>
                  <w:txbxContent>
                    <w:p w14:paraId="2B6087DA" w14:textId="10C88458" w:rsidR="00272392" w:rsidRDefault="00272392">
                      <w:r>
                        <w:rPr>
                          <w:rFonts w:hint="eastAsia"/>
                        </w:rPr>
                        <w:t>긴메이</w:t>
                      </w:r>
                    </w:p>
                  </w:txbxContent>
                </v:textbox>
              </v:shape>
            </w:pict>
          </mc:Fallback>
        </mc:AlternateContent>
      </w:r>
      <w:r w:rsidR="008414A9">
        <w:rPr>
          <w:rFonts w:hint="eastAsia"/>
        </w:rPr>
        <w:t>센카</w:t>
      </w:r>
      <w:r w:rsidR="008414A9">
        <w:t>(宣化) 천황 조정에서 최고의 지위인 대신(大臣, 오오미)이 된 우마</w:t>
      </w:r>
      <w:r w:rsidR="008414A9">
        <w:rPr>
          <w:rFonts w:hint="eastAsia"/>
        </w:rPr>
        <w:t>코의</w:t>
      </w:r>
      <w:r w:rsidR="008414A9">
        <w:t xml:space="preserve"> 아버지 소가노 이나메는 긴메이 천황의 조정에서도 딸들을 천황 </w:t>
      </w:r>
      <w:r w:rsidR="008414A9">
        <w:rPr>
          <w:rFonts w:hint="eastAsia"/>
        </w:rPr>
        <w:t>가문에</w:t>
      </w:r>
      <w:r w:rsidR="008414A9">
        <w:t xml:space="preserve"> 시집보내 </w:t>
      </w:r>
      <w:r w:rsidR="008414A9" w:rsidRPr="00A276FF">
        <w:rPr>
          <w:b/>
          <w:bCs/>
          <w:color w:val="0070C0"/>
        </w:rPr>
        <w:t>외척관계</w:t>
      </w:r>
      <w:r w:rsidR="008414A9">
        <w:t>를 형성</w:t>
      </w:r>
      <w:r w:rsidR="00A276FF">
        <w:rPr>
          <w:rFonts w:hint="eastAsia"/>
        </w:rPr>
        <w:t>.</w:t>
      </w:r>
      <w:r w:rsidR="00A276FF">
        <w:t xml:space="preserve"> 이후 요메이·스슌·스이코의 세 천황을 낳았고, 이어 그 아들 우마코와 손</w:t>
      </w:r>
      <w:r w:rsidR="00A276FF">
        <w:rPr>
          <w:rFonts w:hint="eastAsia"/>
        </w:rPr>
        <w:t>자</w:t>
      </w:r>
      <w:r w:rsidR="00A276FF">
        <w:t xml:space="preserve"> 에미시가 대신이 됨.</w:t>
      </w:r>
    </w:p>
    <w:p w14:paraId="26BF3F44" w14:textId="77777777" w:rsidR="00272392" w:rsidRDefault="00272392" w:rsidP="00A276FF"/>
    <w:p w14:paraId="7AD05460" w14:textId="77777777" w:rsidR="00272392" w:rsidRDefault="00272392" w:rsidP="00A276FF"/>
    <w:p w14:paraId="6A061622" w14:textId="77777777" w:rsidR="00272392" w:rsidRDefault="00272392" w:rsidP="00A276FF"/>
    <w:p w14:paraId="46897FEC" w14:textId="34126480" w:rsidR="00272392" w:rsidRDefault="001A0FB3" w:rsidP="00A276FF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0A65838" wp14:editId="31A8E9BC">
                <wp:simplePos x="0" y="0"/>
                <wp:positionH relativeFrom="column">
                  <wp:posOffset>2386800</wp:posOffset>
                </wp:positionH>
                <wp:positionV relativeFrom="paragraph">
                  <wp:posOffset>161125</wp:posOffset>
                </wp:positionV>
                <wp:extent cx="828000" cy="1029600"/>
                <wp:effectExtent l="0" t="0" r="10795" b="18415"/>
                <wp:wrapNone/>
                <wp:docPr id="25339748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00" cy="1029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761FA9" id="직사각형 6" o:spid="_x0000_s1026" style="position:absolute;margin-left:187.95pt;margin-top:12.7pt;width:65.2pt;height:81.0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" filled="f" strokecolor="#e00" strokeweight="1pt"/>
            </w:pict>
          </mc:Fallback>
        </mc:AlternateContent>
      </w:r>
    </w:p>
    <w:p w14:paraId="4A999ECA" w14:textId="4B31B23B" w:rsidR="00272392" w:rsidRDefault="00272392" w:rsidP="00A276FF"/>
    <w:p w14:paraId="68E88E92" w14:textId="645F43A2" w:rsidR="001A0FB3" w:rsidRDefault="001A0FB3" w:rsidP="00B675A8">
      <w:pPr>
        <w:rPr>
          <w:b/>
          <w:bCs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5B283FB" wp14:editId="6ADA35B7">
                <wp:simplePos x="0" y="0"/>
                <wp:positionH relativeFrom="column">
                  <wp:posOffset>3286565</wp:posOffset>
                </wp:positionH>
                <wp:positionV relativeFrom="paragraph">
                  <wp:posOffset>259490</wp:posOffset>
                </wp:positionV>
                <wp:extent cx="158635" cy="14400"/>
                <wp:effectExtent l="0" t="0" r="32385" b="24130"/>
                <wp:wrapNone/>
                <wp:docPr id="2033626371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635" cy="14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2D46C3" id="직선 연결선 7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.8pt,20.45pt" to="271.3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3E330EB" wp14:editId="5DCF1C66">
                <wp:simplePos x="0" y="0"/>
                <wp:positionH relativeFrom="column">
                  <wp:posOffset>3459520</wp:posOffset>
                </wp:positionH>
                <wp:positionV relativeFrom="paragraph">
                  <wp:posOffset>100560</wp:posOffset>
                </wp:positionV>
                <wp:extent cx="914400" cy="324000"/>
                <wp:effectExtent l="0" t="0" r="13335" b="19050"/>
                <wp:wrapNone/>
                <wp:docPr id="16065917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4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BEB509" w14:textId="6968F290" w:rsidR="001A0FB3" w:rsidRDefault="001A0FB3" w:rsidP="001A0FB3">
                            <w:r>
                              <w:rPr>
                                <w:rFonts w:hint="eastAsia"/>
                              </w:rPr>
                              <w:t>우마야토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330EB" id="_x0000_s1031" type="#_x0000_t202" style="position:absolute;margin-left:272.4pt;margin-top:7.9pt;width:1in;height:25.5pt;z-index:2516766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" filled="f" strokecolor="#0070c0" strokeweight="1pt">
                <v:textbox>
                  <w:txbxContent>
                    <w:p w14:paraId="03BEB509" w14:textId="6968F290" w:rsidR="001A0FB3" w:rsidRDefault="001A0FB3" w:rsidP="001A0FB3">
                      <w:r>
                        <w:rPr>
                          <w:rFonts w:hint="eastAsia"/>
                        </w:rPr>
                        <w:t>우마야토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058FB8" wp14:editId="491E6D6E">
                <wp:simplePos x="0" y="0"/>
                <wp:positionH relativeFrom="column">
                  <wp:posOffset>2321160</wp:posOffset>
                </wp:positionH>
                <wp:positionV relativeFrom="paragraph">
                  <wp:posOffset>92915</wp:posOffset>
                </wp:positionV>
                <wp:extent cx="914400" cy="324000"/>
                <wp:effectExtent l="0" t="0" r="26035" b="19050"/>
                <wp:wrapNone/>
                <wp:docPr id="8098215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4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4FD148" w14:textId="6A252FF5" w:rsidR="001A0FB3" w:rsidRDefault="001A0FB3" w:rsidP="001A0FB3">
                            <w:r>
                              <w:rPr>
                                <w:rFonts w:hint="eastAsia"/>
                              </w:rPr>
                              <w:t>쇼토쿠 태자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58FB8" id="_x0000_s1032" type="#_x0000_t202" style="position:absolute;margin-left:182.75pt;margin-top:7.3pt;width:1in;height:25.5pt;z-index:2516736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" filled="f" strokecolor="#0070c0" strokeweight="1pt">
                <v:textbox>
                  <w:txbxContent>
                    <w:p w14:paraId="394FD148" w14:textId="6A252FF5" w:rsidR="001A0FB3" w:rsidRDefault="001A0FB3" w:rsidP="001A0FB3">
                      <w:r>
                        <w:rPr>
                          <w:rFonts w:hint="eastAsia"/>
                        </w:rPr>
                        <w:t>쇼토쿠 태자</w:t>
                      </w:r>
                    </w:p>
                  </w:txbxContent>
                </v:textbox>
              </v:shape>
            </w:pict>
          </mc:Fallback>
        </mc:AlternateContent>
      </w:r>
    </w:p>
    <w:p w14:paraId="22EEF5B8" w14:textId="77777777" w:rsidR="001A0FB3" w:rsidRDefault="001A0FB3" w:rsidP="00B675A8">
      <w:pPr>
        <w:rPr>
          <w:b/>
          <w:bCs/>
        </w:rPr>
      </w:pPr>
    </w:p>
    <w:p w14:paraId="18920FF6" w14:textId="77777777" w:rsidR="001A0FB3" w:rsidRDefault="001A0FB3" w:rsidP="00B675A8">
      <w:pPr>
        <w:rPr>
          <w:b/>
          <w:bCs/>
        </w:rPr>
      </w:pPr>
    </w:p>
    <w:p w14:paraId="2A04337C" w14:textId="77777777" w:rsidR="001A0FB3" w:rsidRDefault="001A0FB3" w:rsidP="00B675A8">
      <w:pPr>
        <w:rPr>
          <w:b/>
          <w:bCs/>
        </w:rPr>
      </w:pPr>
    </w:p>
    <w:p w14:paraId="41ECADA4" w14:textId="77777777" w:rsidR="001A0FB3" w:rsidRDefault="001A0FB3" w:rsidP="00B675A8">
      <w:pPr>
        <w:rPr>
          <w:b/>
          <w:bCs/>
        </w:rPr>
      </w:pPr>
    </w:p>
    <w:p w14:paraId="1598DDC1" w14:textId="77777777" w:rsidR="001A0FB3" w:rsidRDefault="001A0FB3" w:rsidP="00B675A8">
      <w:pPr>
        <w:rPr>
          <w:b/>
          <w:bCs/>
        </w:rPr>
      </w:pPr>
    </w:p>
    <w:p w14:paraId="26277B41" w14:textId="2FCE3A21" w:rsidR="00B675A8" w:rsidRDefault="00B675A8" w:rsidP="00B675A8">
      <w:pPr>
        <w:rPr>
          <w:b/>
          <w:bCs/>
        </w:rPr>
      </w:pPr>
      <w:r>
        <w:rPr>
          <w:rFonts w:hint="eastAsia"/>
          <w:b/>
          <w:bCs/>
        </w:rPr>
        <w:lastRenderedPageBreak/>
        <w:t>소가 씨 정권</w:t>
      </w:r>
    </w:p>
    <w:p w14:paraId="4AF4E84F" w14:textId="240D518C" w:rsidR="00B675A8" w:rsidRDefault="00B675A8" w:rsidP="00B675A8">
      <w:r>
        <w:rPr>
          <w:rFonts w:hint="eastAsia"/>
        </w:rPr>
        <w:t>소가</w:t>
      </w:r>
      <w:r>
        <w:t xml:space="preserve"> 씨가 모노노베 씨를 타도하고 스슌 천황마저 암살하며 소가 씨</w:t>
      </w:r>
      <w:r>
        <w:rPr>
          <w:rFonts w:hint="eastAsia"/>
        </w:rPr>
        <w:t>가</w:t>
      </w:r>
      <w:r>
        <w:t xml:space="preserve"> 주도하는 지배체제를 성립시킴.</w:t>
      </w:r>
    </w:p>
    <w:p w14:paraId="34B66630" w14:textId="2FE8CC22" w:rsidR="005748FC" w:rsidRDefault="005748FC" w:rsidP="005748FC">
      <w:pPr>
        <w:pStyle w:val="a6"/>
        <w:numPr>
          <w:ilvl w:val="0"/>
          <w:numId w:val="2"/>
        </w:numPr>
      </w:pPr>
      <w:r>
        <w:rPr>
          <w:rFonts w:hint="eastAsia"/>
        </w:rPr>
        <w:t>천황의 힘이 약했다.</w:t>
      </w:r>
    </w:p>
    <w:p w14:paraId="468DF1A7" w14:textId="5625CBC1" w:rsidR="005748FC" w:rsidRDefault="005748FC" w:rsidP="005748FC">
      <w:r>
        <w:rPr>
          <w:rFonts w:hint="eastAsia"/>
        </w:rPr>
        <w:t>여제들이 있었는데 섭정이라고 보좌해주는 인물이 있었다.</w:t>
      </w:r>
    </w:p>
    <w:p w14:paraId="3E90983E" w14:textId="23493329" w:rsidR="002E44A4" w:rsidRDefault="00DE6D17" w:rsidP="002E44A4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혼란스러웠던 시기 </w:t>
      </w:r>
      <w:r w:rsidR="005748FC">
        <w:rPr>
          <w:rFonts w:hint="eastAsia"/>
        </w:rPr>
        <w:t>잠시 시간을 벌어주는 존재</w:t>
      </w:r>
    </w:p>
    <w:p w14:paraId="2D3B24EB" w14:textId="32A37D4F" w:rsidR="00B518C5" w:rsidRDefault="00B518C5" w:rsidP="00B518C5">
      <w:pPr>
        <w:rPr>
          <w:b/>
          <w:bCs/>
        </w:rPr>
      </w:pPr>
      <w:r>
        <w:rPr>
          <w:rFonts w:hint="eastAsia"/>
          <w:b/>
          <w:bCs/>
        </w:rPr>
        <w:t>소가 씨와 불교</w:t>
      </w:r>
    </w:p>
    <w:p w14:paraId="4C0DC487" w14:textId="77777777" w:rsidR="00CB10B2" w:rsidRDefault="00B518C5" w:rsidP="00B518C5">
      <w:r>
        <w:rPr>
          <w:rFonts w:hint="eastAsia"/>
        </w:rPr>
        <w:t>소가 씨는 불교를 수용하고자 했고, 모노노베 씨는 불교를 배척하고자 했</w:t>
      </w:r>
      <w:r w:rsidR="00CB10B2">
        <w:rPr>
          <w:rFonts w:hint="eastAsia"/>
        </w:rPr>
        <w:t>다.</w:t>
      </w:r>
    </w:p>
    <w:p w14:paraId="66C63EFA" w14:textId="3A8B67BF" w:rsidR="00B518C5" w:rsidRDefault="00CB10B2" w:rsidP="00B518C5">
      <w:r>
        <w:rPr>
          <w:rFonts w:hint="eastAsia"/>
        </w:rPr>
        <w:t xml:space="preserve">하지만 </w:t>
      </w:r>
      <w:r w:rsidR="00B518C5">
        <w:rPr>
          <w:rFonts w:hint="eastAsia"/>
        </w:rPr>
        <w:t xml:space="preserve">소가 씨가 </w:t>
      </w:r>
      <w:r>
        <w:rPr>
          <w:rFonts w:hint="eastAsia"/>
        </w:rPr>
        <w:t xml:space="preserve">승리하며, </w:t>
      </w:r>
      <w:r w:rsidR="00B518C5">
        <w:rPr>
          <w:rFonts w:hint="eastAsia"/>
        </w:rPr>
        <w:t>스이코 천황이 불교를 수용했다.</w:t>
      </w:r>
    </w:p>
    <w:p w14:paraId="219B09FC" w14:textId="6283FE73" w:rsidR="00E90EA9" w:rsidRDefault="00E90EA9" w:rsidP="00E90EA9">
      <w:pPr>
        <w:pStyle w:val="a6"/>
        <w:numPr>
          <w:ilvl w:val="0"/>
          <w:numId w:val="1"/>
        </w:numPr>
      </w:pPr>
      <w:r>
        <w:rPr>
          <w:rFonts w:hint="eastAsia"/>
        </w:rPr>
        <w:t>견수사: 기술이나 제도를 배우기 위해 중국의 수에 파견한 조공 사절</w:t>
      </w:r>
    </w:p>
    <w:p w14:paraId="659CE1EF" w14:textId="77777777" w:rsidR="0071412D" w:rsidRDefault="0071412D" w:rsidP="0071412D"/>
    <w:p w14:paraId="2C5DE7B8" w14:textId="59009CC1" w:rsidR="0071412D" w:rsidRPr="0071412D" w:rsidRDefault="0071412D" w:rsidP="0071412D">
      <w:pPr>
        <w:rPr>
          <w:b/>
          <w:bCs/>
        </w:rPr>
      </w:pPr>
      <w:r w:rsidRPr="0071412D">
        <w:rPr>
          <w:rFonts w:hint="eastAsia"/>
          <w:b/>
          <w:bCs/>
        </w:rPr>
        <w:t>고류지 목제 반가사유상</w:t>
      </w:r>
    </w:p>
    <w:p w14:paraId="65568E68" w14:textId="00A3C3E5" w:rsidR="0071412D" w:rsidRDefault="0071412D" w:rsidP="0071412D">
      <w:pPr>
        <w:pStyle w:val="a6"/>
        <w:numPr>
          <w:ilvl w:val="0"/>
          <w:numId w:val="1"/>
        </w:numPr>
      </w:pPr>
      <w:r>
        <w:rPr>
          <w:rFonts w:hint="eastAsia"/>
        </w:rPr>
        <w:t>한반도 문화의 영향</w:t>
      </w:r>
    </w:p>
    <w:p w14:paraId="5A3B8258" w14:textId="77777777" w:rsidR="0071412D" w:rsidRDefault="0071412D" w:rsidP="0071412D"/>
    <w:p w14:paraId="3219473F" w14:textId="1BC36480" w:rsidR="0071412D" w:rsidRDefault="0071412D" w:rsidP="0071412D">
      <w:pPr>
        <w:rPr>
          <w:b/>
          <w:bCs/>
        </w:rPr>
      </w:pPr>
      <w:r>
        <w:rPr>
          <w:rFonts w:hint="eastAsia"/>
          <w:b/>
          <w:bCs/>
        </w:rPr>
        <w:t>을사의 변</w:t>
      </w:r>
      <w:r w:rsidR="00560A33">
        <w:rPr>
          <w:rFonts w:hint="eastAsia"/>
          <w:b/>
          <w:bCs/>
        </w:rPr>
        <w:t xml:space="preserve"> (645년)</w:t>
      </w:r>
    </w:p>
    <w:p w14:paraId="3B9E01A9" w14:textId="32EC8612" w:rsidR="0071412D" w:rsidRDefault="0071412D" w:rsidP="0071412D">
      <w:r>
        <w:rPr>
          <w:rFonts w:hint="eastAsia"/>
        </w:rPr>
        <w:t>당시</w:t>
      </w:r>
      <w:r>
        <w:t xml:space="preserve"> ‘왜’ 권력을 좌우하던 소가 씨의 </w:t>
      </w:r>
      <w:r>
        <w:rPr>
          <w:rFonts w:hint="eastAsia"/>
        </w:rPr>
        <w:t>본종가가</w:t>
      </w:r>
      <w:r>
        <w:t xml:space="preserve"> 수와 당에 유학한 경험이 </w:t>
      </w:r>
      <w:r>
        <w:rPr>
          <w:rFonts w:hint="eastAsia"/>
        </w:rPr>
        <w:t>있는</w:t>
      </w:r>
      <w:r>
        <w:t xml:space="preserve"> 유학생들이 중심이 된 세력에 의</w:t>
      </w:r>
      <w:r>
        <w:rPr>
          <w:rFonts w:hint="eastAsia"/>
        </w:rPr>
        <w:t>해</w:t>
      </w:r>
      <w:r>
        <w:t xml:space="preserve"> 타도된 사건 </w:t>
      </w:r>
      <w:r>
        <w:rPr>
          <w:rFonts w:hint="eastAsia"/>
        </w:rPr>
        <w:t xml:space="preserve"> </w:t>
      </w:r>
    </w:p>
    <w:p w14:paraId="672B5FB1" w14:textId="785ABAE9" w:rsidR="00DE15C3" w:rsidRDefault="00A85216" w:rsidP="0071412D">
      <w:r>
        <w:rPr>
          <w:rFonts w:hint="eastAsia"/>
        </w:rPr>
        <w:t>수에서 당으로 바뀜</w:t>
      </w:r>
    </w:p>
    <w:p w14:paraId="4FAB64ED" w14:textId="24CBDDD4" w:rsidR="00FE07A6" w:rsidRDefault="00FE07A6" w:rsidP="0071412D">
      <w:r>
        <w:rPr>
          <w:rFonts w:hint="eastAsia"/>
        </w:rPr>
        <w:t>고교쿠 천황은 고토쿠 천황에게 양위</w:t>
      </w:r>
    </w:p>
    <w:p w14:paraId="226BAE74" w14:textId="2634673F" w:rsidR="00290BC1" w:rsidRDefault="00290BC1" w:rsidP="0071412D">
      <w:r>
        <w:rPr>
          <w:rFonts w:hint="eastAsia"/>
        </w:rPr>
        <w:t>나카노</w:t>
      </w:r>
      <w:r w:rsidR="0021647E">
        <w:rPr>
          <w:rFonts w:hint="eastAsia"/>
        </w:rPr>
        <w:t>오</w:t>
      </w:r>
      <w:r>
        <w:rPr>
          <w:rFonts w:hint="eastAsia"/>
        </w:rPr>
        <w:t>에 황자/나카토미노 가마타리</w:t>
      </w:r>
    </w:p>
    <w:p w14:paraId="5A38530F" w14:textId="09AF8FBD" w:rsidR="00DE15C3" w:rsidRDefault="00DE15C3" w:rsidP="0071412D">
      <w:pPr>
        <w:rPr>
          <w:b/>
          <w:bCs/>
        </w:rPr>
      </w:pPr>
      <w:r>
        <w:rPr>
          <w:rFonts w:hint="eastAsia"/>
          <w:b/>
          <w:bCs/>
        </w:rPr>
        <w:t>다이카 개신</w:t>
      </w:r>
      <w:r w:rsidR="00A049A0">
        <w:rPr>
          <w:rFonts w:hint="eastAsia"/>
          <w:b/>
          <w:bCs/>
        </w:rPr>
        <w:t xml:space="preserve"> (645년)</w:t>
      </w:r>
    </w:p>
    <w:p w14:paraId="72E411C9" w14:textId="732DB1E1" w:rsidR="00E03B4B" w:rsidRPr="00E03B4B" w:rsidRDefault="00E03B4B" w:rsidP="0071412D">
      <w:r>
        <w:rPr>
          <w:rFonts w:hint="eastAsia"/>
        </w:rPr>
        <w:t>견당사를 통해 다이카 개신을 기획할 수 있었다.</w:t>
      </w:r>
    </w:p>
    <w:p w14:paraId="1AF977C5" w14:textId="19B438F0" w:rsidR="001E5E3D" w:rsidRPr="00CD1B06" w:rsidRDefault="001E5E3D" w:rsidP="0071412D">
      <w:pPr>
        <w:rPr>
          <w:b/>
          <w:bCs/>
          <w:color w:val="0070C0"/>
        </w:rPr>
      </w:pPr>
      <w:r w:rsidRPr="00CD1B06">
        <w:rPr>
          <w:rFonts w:hint="eastAsia"/>
          <w:b/>
          <w:bCs/>
          <w:color w:val="0070C0"/>
        </w:rPr>
        <w:t>국정 쇄신, 친당/신라 노선</w:t>
      </w:r>
    </w:p>
    <w:p w14:paraId="26037CE1" w14:textId="7915B0EF" w:rsidR="0053727B" w:rsidRDefault="0053727B" w:rsidP="0071412D">
      <w:pPr>
        <w:rPr>
          <w:b/>
          <w:bCs/>
        </w:rPr>
      </w:pPr>
      <w:r>
        <w:rPr>
          <w:rFonts w:hint="eastAsia"/>
          <w:b/>
          <w:bCs/>
        </w:rPr>
        <w:t>개신의 조 (646년)</w:t>
      </w:r>
    </w:p>
    <w:p w14:paraId="1EAA6805" w14:textId="6886054F" w:rsidR="0053727B" w:rsidRDefault="0053727B" w:rsidP="0053727B">
      <w:r>
        <w:rPr>
          <w:rFonts w:hint="eastAsia"/>
        </w:rPr>
        <w:t>공지공민제</w:t>
      </w:r>
      <w:r>
        <w:t xml:space="preserve">(모든 토지와 인민은 국가의 소유) 중심의 중앙집권적 정치 </w:t>
      </w:r>
      <w:r>
        <w:rPr>
          <w:rFonts w:hint="eastAsia"/>
        </w:rPr>
        <w:t>체제</w:t>
      </w:r>
      <w:r>
        <w:t xml:space="preserve"> 구상</w:t>
      </w:r>
    </w:p>
    <w:p w14:paraId="5DC660CC" w14:textId="77777777" w:rsidR="00964A93" w:rsidRDefault="00964A93" w:rsidP="0053727B"/>
    <w:p w14:paraId="21D0B712" w14:textId="19A68F7B" w:rsidR="00964A93" w:rsidRDefault="00964A93" w:rsidP="0053727B">
      <w:r>
        <w:rPr>
          <w:rFonts w:hint="eastAsia"/>
        </w:rPr>
        <w:t>천황과 나카노</w:t>
      </w:r>
      <w:r w:rsidR="00500C26">
        <w:rPr>
          <w:rFonts w:hint="eastAsia"/>
        </w:rPr>
        <w:t>오</w:t>
      </w:r>
      <w:r>
        <w:rPr>
          <w:rFonts w:hint="eastAsia"/>
        </w:rPr>
        <w:t xml:space="preserve">에 황자 사이의 권력 투쟁의 결과로 </w:t>
      </w:r>
      <w:r w:rsidRPr="00CD1B06">
        <w:rPr>
          <w:rFonts w:hint="eastAsia"/>
          <w:b/>
          <w:bCs/>
          <w:color w:val="0070C0"/>
        </w:rPr>
        <w:t>친백제 노선</w:t>
      </w:r>
      <w:r>
        <w:rPr>
          <w:rFonts w:hint="eastAsia"/>
        </w:rPr>
        <w:t>으로 취함</w:t>
      </w:r>
    </w:p>
    <w:p w14:paraId="718B8391" w14:textId="1834EF25" w:rsidR="00FD485E" w:rsidRDefault="00FD485E" w:rsidP="0053727B">
      <w:r>
        <w:rPr>
          <w:rFonts w:hint="eastAsia"/>
        </w:rPr>
        <w:t>660년 나당 연합군에 의해 백제가 멸망 -&gt; 백제 부흥운동을 위해 왜의 백제 지원</w:t>
      </w:r>
    </w:p>
    <w:p w14:paraId="0E042AAA" w14:textId="106D93D6" w:rsidR="00FD485E" w:rsidRPr="00206B0B" w:rsidRDefault="00FD485E" w:rsidP="00FD485E">
      <w:pPr>
        <w:pStyle w:val="a6"/>
        <w:numPr>
          <w:ilvl w:val="0"/>
          <w:numId w:val="2"/>
        </w:numPr>
        <w:rPr>
          <w:b/>
          <w:bCs/>
          <w:color w:val="0070C0"/>
        </w:rPr>
      </w:pPr>
      <w:r w:rsidRPr="00206B0B">
        <w:rPr>
          <w:rFonts w:hint="eastAsia"/>
          <w:b/>
          <w:bCs/>
          <w:color w:val="0070C0"/>
        </w:rPr>
        <w:t>백촌강 전투(663년) 참패</w:t>
      </w:r>
    </w:p>
    <w:p w14:paraId="76942E28" w14:textId="677439A2" w:rsidR="006E30AC" w:rsidRDefault="006E30AC" w:rsidP="00FD485E">
      <w:pPr>
        <w:pStyle w:val="a6"/>
        <w:numPr>
          <w:ilvl w:val="0"/>
          <w:numId w:val="2"/>
        </w:numPr>
      </w:pPr>
      <w:r>
        <w:rPr>
          <w:rFonts w:hint="eastAsia"/>
        </w:rPr>
        <w:t>나카노</w:t>
      </w:r>
      <w:r w:rsidR="00A93357">
        <w:rPr>
          <w:rFonts w:hint="eastAsia"/>
        </w:rPr>
        <w:t>오</w:t>
      </w:r>
      <w:r>
        <w:rPr>
          <w:rFonts w:hint="eastAsia"/>
        </w:rPr>
        <w:t>에 황자는 왕도를 아스카에서 오미로 천도하고 덴지 천황이 되었다.</w:t>
      </w:r>
    </w:p>
    <w:p w14:paraId="207D1527" w14:textId="77777777" w:rsidR="009D02F2" w:rsidRDefault="009D02F2" w:rsidP="009D02F2"/>
    <w:p w14:paraId="4A162A0F" w14:textId="43299AF6" w:rsidR="009D02F2" w:rsidRDefault="009D02F2" w:rsidP="009D02F2">
      <w:pPr>
        <w:rPr>
          <w:b/>
          <w:bCs/>
        </w:rPr>
      </w:pPr>
      <w:r>
        <w:rPr>
          <w:rFonts w:hint="eastAsia"/>
          <w:b/>
          <w:bCs/>
        </w:rPr>
        <w:t>진신의 난</w:t>
      </w:r>
      <w:r w:rsidR="00E24A19">
        <w:rPr>
          <w:rFonts w:hint="eastAsia"/>
          <w:b/>
          <w:bCs/>
        </w:rPr>
        <w:t xml:space="preserve"> (672</w:t>
      </w:r>
      <w:r w:rsidR="00541F99">
        <w:rPr>
          <w:rFonts w:hint="eastAsia"/>
          <w:b/>
          <w:bCs/>
        </w:rPr>
        <w:t>년</w:t>
      </w:r>
      <w:r w:rsidR="00E24A19">
        <w:rPr>
          <w:rFonts w:hint="eastAsia"/>
          <w:b/>
          <w:bCs/>
        </w:rPr>
        <w:t>)</w:t>
      </w:r>
    </w:p>
    <w:p w14:paraId="0C793C8B" w14:textId="49217BF0" w:rsidR="009D02F2" w:rsidRDefault="009D02F2" w:rsidP="009D02F2">
      <w:pPr>
        <w:pStyle w:val="a6"/>
        <w:numPr>
          <w:ilvl w:val="0"/>
          <w:numId w:val="3"/>
        </w:numPr>
      </w:pPr>
      <w:r>
        <w:rPr>
          <w:rFonts w:hint="eastAsia"/>
        </w:rPr>
        <w:t>덴지 천황의 급진개혁노선</w:t>
      </w:r>
    </w:p>
    <w:p w14:paraId="22196787" w14:textId="279D7925" w:rsidR="009D02F2" w:rsidRDefault="009D02F2" w:rsidP="009D02F2">
      <w:pPr>
        <w:pStyle w:val="a6"/>
        <w:numPr>
          <w:ilvl w:val="0"/>
          <w:numId w:val="3"/>
        </w:numPr>
      </w:pPr>
      <w:r>
        <w:rPr>
          <w:rFonts w:hint="eastAsia"/>
        </w:rPr>
        <w:t>아스카 시대 빈번한 왕위계승분쟁의 사례</w:t>
      </w:r>
    </w:p>
    <w:p w14:paraId="4CFFED62" w14:textId="07C359CA" w:rsidR="009D02F2" w:rsidRDefault="009D02F2" w:rsidP="009D02F2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원래 덴지 </w:t>
      </w:r>
      <w:r w:rsidR="00230D85">
        <w:t>⇔</w:t>
      </w:r>
      <w:r>
        <w:rPr>
          <w:rFonts w:hint="eastAsia"/>
        </w:rPr>
        <w:t xml:space="preserve"> 덴무 불화 (누카다 왕)</w:t>
      </w:r>
    </w:p>
    <w:p w14:paraId="3419278A" w14:textId="3DD69DC3" w:rsidR="009D02F2" w:rsidRDefault="009D02F2" w:rsidP="009D02F2">
      <w:pPr>
        <w:pStyle w:val="a6"/>
        <w:numPr>
          <w:ilvl w:val="0"/>
          <w:numId w:val="3"/>
        </w:numPr>
      </w:pPr>
      <w:r>
        <w:rPr>
          <w:rFonts w:hint="eastAsia"/>
        </w:rPr>
        <w:t>오토모</w:t>
      </w:r>
      <w:r>
        <w:t xml:space="preserve"> 정권은 당사의 압력 속에, 당을 도와 한반도 군원(軍援) 파견 준비</w:t>
      </w:r>
      <w:r>
        <w:rPr>
          <w:rFonts w:hint="eastAsia"/>
        </w:rPr>
        <w:t>에</w:t>
      </w:r>
      <w:r>
        <w:t xml:space="preserve"> 몰두 ~ 동국 각지 호족군의 군사 동원 ⇔ 오아마, 요시노에 나와 준비된 호족군을 끌어들여 한반도 정세에 불</w:t>
      </w:r>
      <w:r>
        <w:rPr>
          <w:rFonts w:hint="eastAsia"/>
        </w:rPr>
        <w:t>개입을</w:t>
      </w:r>
      <w:r>
        <w:t xml:space="preserve"> 주장하는 친신라 노선 주창</w:t>
      </w:r>
    </w:p>
    <w:p w14:paraId="77496F6B" w14:textId="244804DB" w:rsidR="00705A88" w:rsidRDefault="00705A88" w:rsidP="00705A88">
      <w:pPr>
        <w:pStyle w:val="a6"/>
        <w:numPr>
          <w:ilvl w:val="0"/>
          <w:numId w:val="2"/>
        </w:numPr>
      </w:pPr>
      <w:r>
        <w:rPr>
          <w:rFonts w:hint="eastAsia"/>
        </w:rPr>
        <w:t>결과</w:t>
      </w:r>
      <w:r w:rsidR="009876FC">
        <w:rPr>
          <w:rFonts w:hint="eastAsia"/>
        </w:rPr>
        <w:t>:</w:t>
      </w:r>
      <w:r>
        <w:rPr>
          <w:rFonts w:hint="eastAsia"/>
        </w:rPr>
        <w:t xml:space="preserve"> 덴무가 천황에 오름</w:t>
      </w:r>
    </w:p>
    <w:p w14:paraId="59085AFF" w14:textId="77777777" w:rsidR="009876FC" w:rsidRDefault="009876FC" w:rsidP="009876FC"/>
    <w:p w14:paraId="21B3F36B" w14:textId="08C5A74F" w:rsidR="003A55AB" w:rsidRDefault="00EF1EBE" w:rsidP="009876FC">
      <w:r>
        <w:rPr>
          <w:rFonts w:hint="eastAsia"/>
        </w:rPr>
        <w:t>2025.09.19</w:t>
      </w:r>
    </w:p>
    <w:p w14:paraId="7DFDC7A6" w14:textId="0BCB9890" w:rsidR="00EF1EBE" w:rsidRDefault="00EF1EBE" w:rsidP="009876FC">
      <w:pPr>
        <w:rPr>
          <w:b/>
          <w:bCs/>
        </w:rPr>
      </w:pPr>
      <w:r w:rsidRPr="00EF1EBE">
        <w:rPr>
          <w:rFonts w:hint="eastAsia"/>
          <w:b/>
          <w:bCs/>
        </w:rPr>
        <w:t>후지와라 씨와 국풍문화</w:t>
      </w:r>
    </w:p>
    <w:p w14:paraId="6CAB3026" w14:textId="5EE396DC" w:rsidR="0020579F" w:rsidRDefault="0020579F" w:rsidP="009876FC">
      <w:pPr>
        <w:rPr>
          <w:b/>
          <w:bCs/>
        </w:rPr>
      </w:pPr>
      <w:r>
        <w:rPr>
          <w:rFonts w:hint="eastAsia"/>
          <w:b/>
          <w:bCs/>
        </w:rPr>
        <w:t>나라시대</w:t>
      </w:r>
    </w:p>
    <w:p w14:paraId="79A4D1E2" w14:textId="12D7CDCA" w:rsidR="00D150CE" w:rsidRPr="00D150CE" w:rsidRDefault="00D150CE" w:rsidP="009876FC">
      <w:r>
        <w:rPr>
          <w:rFonts w:hint="eastAsia"/>
        </w:rPr>
        <w:t>694년 후지와라쿄로 천도</w:t>
      </w:r>
    </w:p>
    <w:p w14:paraId="48666E08" w14:textId="0738B399" w:rsidR="00715C01" w:rsidRPr="00DA04EC" w:rsidRDefault="00715C01" w:rsidP="009876FC">
      <w:pPr>
        <w:rPr>
          <w:b/>
          <w:bCs/>
        </w:rPr>
      </w:pPr>
      <w:r w:rsidRPr="00DA04EC">
        <w:rPr>
          <w:rFonts w:hint="eastAsia"/>
          <w:b/>
          <w:bCs/>
        </w:rPr>
        <w:t>후지와라노 후히토</w:t>
      </w:r>
    </w:p>
    <w:p w14:paraId="5EE3B14D" w14:textId="34F45053" w:rsidR="00715C01" w:rsidRDefault="00715C01" w:rsidP="00DA04EC">
      <w:pPr>
        <w:pStyle w:val="a6"/>
        <w:numPr>
          <w:ilvl w:val="0"/>
          <w:numId w:val="1"/>
        </w:numPr>
      </w:pPr>
      <w:r>
        <w:rPr>
          <w:rFonts w:hint="eastAsia"/>
        </w:rPr>
        <w:t>나카토미노 가마타리</w:t>
      </w:r>
      <w:r w:rsidR="00DA04EC">
        <w:rPr>
          <w:rFonts w:hint="eastAsia"/>
        </w:rPr>
        <w:t>의 차남</w:t>
      </w:r>
    </w:p>
    <w:p w14:paraId="2986459E" w14:textId="1CC36E33" w:rsidR="00D85696" w:rsidRDefault="00D85696" w:rsidP="00DA04EC">
      <w:pPr>
        <w:pStyle w:val="a6"/>
        <w:numPr>
          <w:ilvl w:val="0"/>
          <w:numId w:val="1"/>
        </w:numPr>
      </w:pPr>
      <w:r>
        <w:rPr>
          <w:rFonts w:hint="eastAsia"/>
        </w:rPr>
        <w:t>덴지 천황으로부터 후지와라 성을 하사받음</w:t>
      </w:r>
    </w:p>
    <w:p w14:paraId="724A9476" w14:textId="749B1AD6" w:rsidR="00715C01" w:rsidRDefault="00E47302" w:rsidP="00715C01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701년 </w:t>
      </w:r>
      <w:r w:rsidR="00715C01">
        <w:rPr>
          <w:rFonts w:hint="eastAsia"/>
        </w:rPr>
        <w:t>다이호 율령을 제정</w:t>
      </w:r>
      <w:r w:rsidR="008B7E44">
        <w:rPr>
          <w:rFonts w:hint="eastAsia"/>
        </w:rPr>
        <w:t>/대륙에 지지 않는 율령 국가</w:t>
      </w:r>
    </w:p>
    <w:p w14:paraId="4C0A6CDC" w14:textId="7E4F3A34" w:rsidR="002108E0" w:rsidRDefault="002108E0" w:rsidP="002108E0">
      <w:pPr>
        <w:pStyle w:val="a6"/>
        <w:numPr>
          <w:ilvl w:val="1"/>
          <w:numId w:val="1"/>
        </w:numPr>
      </w:pPr>
      <w:r>
        <w:rPr>
          <w:rFonts w:hint="eastAsia"/>
        </w:rPr>
        <w:t>반전수수법</w:t>
      </w:r>
      <w:r w:rsidR="00265357">
        <w:rPr>
          <w:rFonts w:hint="eastAsia"/>
        </w:rPr>
        <w:t>: 국가의 농지 경작권의 지급, 수용에 관한 법</w:t>
      </w:r>
    </w:p>
    <w:p w14:paraId="23378023" w14:textId="38B71A8E" w:rsidR="00720055" w:rsidRDefault="00720055" w:rsidP="00715C01">
      <w:pPr>
        <w:pStyle w:val="a6"/>
        <w:numPr>
          <w:ilvl w:val="0"/>
          <w:numId w:val="1"/>
        </w:numPr>
      </w:pPr>
      <w:r>
        <w:rPr>
          <w:rFonts w:hint="eastAsia"/>
        </w:rPr>
        <w:t>702년 지토 사망, 다시 견당사 파견</w:t>
      </w:r>
    </w:p>
    <w:p w14:paraId="47DD38AD" w14:textId="39AF9DA0" w:rsidR="004D693B" w:rsidRDefault="004D693B" w:rsidP="00715C01">
      <w:pPr>
        <w:pStyle w:val="a6"/>
        <w:numPr>
          <w:ilvl w:val="0"/>
          <w:numId w:val="1"/>
        </w:numPr>
      </w:pPr>
      <w:r>
        <w:rPr>
          <w:rFonts w:hint="eastAsia"/>
        </w:rPr>
        <w:t>710년 헤이조쿄 천</w:t>
      </w:r>
      <w:r w:rsidR="00EA712E">
        <w:rPr>
          <w:rFonts w:hint="eastAsia"/>
        </w:rPr>
        <w:t>도</w:t>
      </w:r>
      <w:r w:rsidR="006C6389">
        <w:rPr>
          <w:rFonts w:hint="eastAsia"/>
        </w:rPr>
        <w:t xml:space="preserve"> 주도</w:t>
      </w:r>
      <w:r w:rsidR="009F0092">
        <w:rPr>
          <w:rFonts w:hint="eastAsia"/>
        </w:rPr>
        <w:t>/겐메이 천황</w:t>
      </w:r>
    </w:p>
    <w:p w14:paraId="0B976607" w14:textId="1E783E56" w:rsidR="00F15B4A" w:rsidRDefault="00F15B4A" w:rsidP="00715C01">
      <w:pPr>
        <w:pStyle w:val="a6"/>
        <w:numPr>
          <w:ilvl w:val="0"/>
          <w:numId w:val="1"/>
        </w:numPr>
      </w:pPr>
      <w:r>
        <w:rPr>
          <w:rFonts w:hint="eastAsia"/>
        </w:rPr>
        <w:t>7</w:t>
      </w:r>
      <w:r w:rsidR="00F94CF1">
        <w:rPr>
          <w:rFonts w:hint="eastAsia"/>
        </w:rPr>
        <w:t>20</w:t>
      </w:r>
      <w:r>
        <w:rPr>
          <w:rFonts w:hint="eastAsia"/>
        </w:rPr>
        <w:t>년 일본서기</w:t>
      </w:r>
      <w:r w:rsidR="00F94CF1">
        <w:rPr>
          <w:rFonts w:hint="eastAsia"/>
        </w:rPr>
        <w:t xml:space="preserve"> 완성</w:t>
      </w:r>
    </w:p>
    <w:p w14:paraId="00A73FB5" w14:textId="31DC34BB" w:rsidR="00D85696" w:rsidRDefault="00D85696" w:rsidP="00D85696">
      <w:r>
        <w:rPr>
          <w:rFonts w:hint="eastAsia"/>
        </w:rPr>
        <w:t>나라 시대의 불교, 국가의 보호 아래 발전</w:t>
      </w:r>
    </w:p>
    <w:p w14:paraId="0C3E6D70" w14:textId="3FE6D788" w:rsidR="00D85696" w:rsidRDefault="00D85696" w:rsidP="00D85696">
      <w:r>
        <w:rPr>
          <w:rFonts w:hint="eastAsia"/>
        </w:rPr>
        <w:t>쇼무 천황, 743년 대불 건립 결심</w:t>
      </w:r>
    </w:p>
    <w:p w14:paraId="64637D65" w14:textId="77777777" w:rsidR="00D85696" w:rsidRDefault="00D85696" w:rsidP="00D85696"/>
    <w:p w14:paraId="65CF320B" w14:textId="73F5890F" w:rsidR="00D85696" w:rsidRDefault="00D85696" w:rsidP="00D85696">
      <w:pPr>
        <w:rPr>
          <w:b/>
          <w:bCs/>
        </w:rPr>
      </w:pPr>
      <w:r w:rsidRPr="00D85696">
        <w:rPr>
          <w:rFonts w:hint="eastAsia"/>
          <w:b/>
          <w:bCs/>
        </w:rPr>
        <w:t>공지공민제의 성립과 붕괴</w:t>
      </w:r>
    </w:p>
    <w:p w14:paraId="395F4A37" w14:textId="2157BB60" w:rsidR="00D85696" w:rsidRDefault="00D85696" w:rsidP="00D85696">
      <w:r>
        <w:rPr>
          <w:rFonts w:hint="eastAsia"/>
        </w:rPr>
        <w:t>702년 다이호 령 시행으로 공지공민제가 상징적으로 실현</w:t>
      </w:r>
    </w:p>
    <w:p w14:paraId="765EC33A" w14:textId="6478EDB5" w:rsidR="00D85696" w:rsidRDefault="00D85696" w:rsidP="00D85696">
      <w:r>
        <w:rPr>
          <w:rFonts w:hint="eastAsia"/>
        </w:rPr>
        <w:t>반전수수법: 공민에게 토지를 지급하고 사망하면 나라에 반환시키는 제도</w:t>
      </w:r>
    </w:p>
    <w:p w14:paraId="66F43E16" w14:textId="56EB17B6" w:rsidR="00D85696" w:rsidRDefault="00D85696" w:rsidP="00D85696">
      <w:r>
        <w:rPr>
          <w:rFonts w:hint="eastAsia"/>
        </w:rPr>
        <w:t>인구 증가로 구분전 부족 현상발생. 무거운 세금 부담으로 농민 이탈자 발생</w:t>
      </w:r>
    </w:p>
    <w:p w14:paraId="66562A82" w14:textId="5EC4D6A0" w:rsidR="00D85696" w:rsidRDefault="00D85696" w:rsidP="00D85696">
      <w:r>
        <w:rPr>
          <w:rFonts w:hint="eastAsia"/>
        </w:rPr>
        <w:t xml:space="preserve">743년 </w:t>
      </w:r>
      <w:r w:rsidRPr="000B22C7">
        <w:rPr>
          <w:rFonts w:hint="eastAsia"/>
          <w:b/>
          <w:bCs/>
          <w:color w:val="EE0000"/>
        </w:rPr>
        <w:t>간전영년사재법</w:t>
      </w:r>
      <w:r>
        <w:rPr>
          <w:rFonts w:hint="eastAsia"/>
        </w:rPr>
        <w:t xml:space="preserve"> 실시 (개간 토지는 영구적인 사유 인정)</w:t>
      </w:r>
    </w:p>
    <w:p w14:paraId="56BB9C61" w14:textId="5EDA6096" w:rsidR="00D85696" w:rsidRDefault="00D85696" w:rsidP="00D85696">
      <w:pPr>
        <w:pStyle w:val="a6"/>
        <w:numPr>
          <w:ilvl w:val="0"/>
          <w:numId w:val="1"/>
        </w:numPr>
      </w:pPr>
      <w:r>
        <w:rPr>
          <w:rFonts w:hint="eastAsia"/>
        </w:rPr>
        <w:t>개발 영주. 영지를 지키기 위해 무장</w:t>
      </w:r>
    </w:p>
    <w:p w14:paraId="7A9586F0" w14:textId="4CC90621" w:rsidR="00307D30" w:rsidRDefault="00D85696" w:rsidP="00307D30">
      <w:pPr>
        <w:pStyle w:val="a6"/>
        <w:numPr>
          <w:ilvl w:val="0"/>
          <w:numId w:val="1"/>
        </w:numPr>
      </w:pPr>
      <w:r w:rsidRPr="00D85696">
        <w:rPr>
          <w:b/>
          <w:bCs/>
          <w:color w:val="0070C0"/>
        </w:rPr>
        <w:t>‘</w:t>
      </w:r>
      <w:r w:rsidRPr="00D85696">
        <w:rPr>
          <w:rFonts w:hint="eastAsia"/>
          <w:b/>
          <w:bCs/>
          <w:color w:val="0070C0"/>
        </w:rPr>
        <w:t>무사</w:t>
      </w:r>
      <w:r w:rsidRPr="00D85696">
        <w:rPr>
          <w:b/>
          <w:bCs/>
          <w:color w:val="0070C0"/>
        </w:rPr>
        <w:t>’</w:t>
      </w:r>
      <w:r>
        <w:rPr>
          <w:rFonts w:hint="eastAsia"/>
        </w:rPr>
        <w:t>의 탄생</w:t>
      </w:r>
    </w:p>
    <w:p w14:paraId="43145FA9" w14:textId="5C788242" w:rsidR="0020579F" w:rsidRPr="005558BD" w:rsidRDefault="0020579F" w:rsidP="0020579F">
      <w:r>
        <w:rPr>
          <w:rFonts w:hint="eastAsia"/>
          <w:b/>
          <w:bCs/>
        </w:rPr>
        <w:lastRenderedPageBreak/>
        <w:t>헤이안 시대</w:t>
      </w:r>
    </w:p>
    <w:p w14:paraId="26079FF2" w14:textId="04D7AD4D" w:rsidR="00307D30" w:rsidRDefault="00307D30" w:rsidP="00307D30">
      <w:pPr>
        <w:rPr>
          <w:b/>
          <w:bCs/>
        </w:rPr>
      </w:pPr>
      <w:r>
        <w:rPr>
          <w:rFonts w:hint="eastAsia"/>
          <w:b/>
          <w:bCs/>
        </w:rPr>
        <w:t>헤이안 천도</w:t>
      </w:r>
    </w:p>
    <w:p w14:paraId="246F2974" w14:textId="4783765A" w:rsidR="00307D30" w:rsidRDefault="00307D30" w:rsidP="00307D30">
      <w:r>
        <w:rPr>
          <w:rFonts w:hint="eastAsia"/>
        </w:rPr>
        <w:t>794년 간무 천황 헤이안 천도</w:t>
      </w:r>
    </w:p>
    <w:p w14:paraId="13DECB56" w14:textId="288E68F1" w:rsidR="00BB3E04" w:rsidRDefault="00BB3E04" w:rsidP="00BB3E04">
      <w:pPr>
        <w:pStyle w:val="a6"/>
        <w:numPr>
          <w:ilvl w:val="0"/>
          <w:numId w:val="4"/>
        </w:numPr>
      </w:pPr>
      <w:r>
        <w:rPr>
          <w:rFonts w:hint="eastAsia"/>
        </w:rPr>
        <w:t>원령의 공포</w:t>
      </w:r>
    </w:p>
    <w:p w14:paraId="50053515" w14:textId="56B96EC3" w:rsidR="00BB3E04" w:rsidRDefault="00BB3E04" w:rsidP="00BB3E04">
      <w:pPr>
        <w:pStyle w:val="a6"/>
        <w:numPr>
          <w:ilvl w:val="0"/>
          <w:numId w:val="4"/>
        </w:numPr>
      </w:pPr>
      <w:r>
        <w:rPr>
          <w:rFonts w:hint="eastAsia"/>
        </w:rPr>
        <w:t>나가오카쿄가 수해를 입기 쉬운 지형</w:t>
      </w:r>
    </w:p>
    <w:p w14:paraId="4B30271F" w14:textId="3287B245" w:rsidR="00BB3E04" w:rsidRDefault="00BB3E04" w:rsidP="00BB3E04">
      <w:pPr>
        <w:pStyle w:val="a6"/>
        <w:numPr>
          <w:ilvl w:val="0"/>
          <w:numId w:val="4"/>
        </w:numPr>
      </w:pPr>
      <w:r>
        <w:rPr>
          <w:rFonts w:hint="eastAsia"/>
        </w:rPr>
        <w:t>하타 씨의 경제력을 주요 재원으로 율령정치의 재건 시도</w:t>
      </w:r>
    </w:p>
    <w:p w14:paraId="500C6B7C" w14:textId="46545183" w:rsidR="005558BD" w:rsidRDefault="005558BD" w:rsidP="005558BD">
      <w:pPr>
        <w:pStyle w:val="a6"/>
        <w:numPr>
          <w:ilvl w:val="0"/>
          <w:numId w:val="1"/>
        </w:numPr>
      </w:pPr>
      <w:r>
        <w:rPr>
          <w:rFonts w:hint="eastAsia"/>
        </w:rPr>
        <w:t>나라가 후지와라 씨 등 귀족과 도다이지로 대표되는 사원세력의 본거지였음</w:t>
      </w:r>
    </w:p>
    <w:p w14:paraId="266BC07C" w14:textId="77777777" w:rsidR="002518D5" w:rsidRDefault="002518D5" w:rsidP="002518D5"/>
    <w:p w14:paraId="68D25199" w14:textId="7D017BD8" w:rsidR="00C52495" w:rsidRDefault="00C52495" w:rsidP="002518D5">
      <w:pPr>
        <w:rPr>
          <w:b/>
          <w:bCs/>
        </w:rPr>
      </w:pPr>
      <w:r w:rsidRPr="00C52495">
        <w:rPr>
          <w:rFonts w:hint="eastAsia"/>
          <w:b/>
          <w:bCs/>
        </w:rPr>
        <w:t>후지와라 북가의 전성기</w:t>
      </w:r>
    </w:p>
    <w:p w14:paraId="380762D2" w14:textId="30B0A4A2" w:rsidR="00C52495" w:rsidRDefault="00C52495" w:rsidP="002518D5">
      <w:r>
        <w:rPr>
          <w:rFonts w:hint="eastAsia"/>
        </w:rPr>
        <w:t>후히토의 4남: 무치마로(남가), 후사사키(북가), 우마카이(식가), 마로(경가)</w:t>
      </w:r>
    </w:p>
    <w:p w14:paraId="7AF4D2CA" w14:textId="7CA6550C" w:rsidR="00C52495" w:rsidRDefault="00C52495" w:rsidP="002518D5">
      <w:r>
        <w:rPr>
          <w:rFonts w:hint="eastAsia"/>
        </w:rPr>
        <w:t>구스코의 변(810년) -&gt; 북가가 번영</w:t>
      </w:r>
    </w:p>
    <w:p w14:paraId="3677F268" w14:textId="4BA65736" w:rsidR="00C52495" w:rsidRDefault="00C52495" w:rsidP="002518D5">
      <w:r>
        <w:rPr>
          <w:rFonts w:hint="eastAsia"/>
        </w:rPr>
        <w:t>번영의 기초: 후지와라노 후유쓰구</w:t>
      </w:r>
    </w:p>
    <w:p w14:paraId="5E8CF1FE" w14:textId="4D475543" w:rsidR="00C52495" w:rsidRDefault="00C52495" w:rsidP="002518D5">
      <w:r w:rsidRPr="00C52495">
        <w:t>아들</w:t>
      </w:r>
      <w:r>
        <w:rPr>
          <w:rFonts w:hint="eastAsia"/>
        </w:rPr>
        <w:t xml:space="preserve"> </w:t>
      </w:r>
      <w:r w:rsidRPr="00C52495">
        <w:t>요시후사– 사가천황의</w:t>
      </w:r>
      <w:r>
        <w:rPr>
          <w:rFonts w:hint="eastAsia"/>
        </w:rPr>
        <w:t xml:space="preserve"> </w:t>
      </w:r>
      <w:r w:rsidRPr="00C52495">
        <w:t>황녀를</w:t>
      </w:r>
      <w:r>
        <w:rPr>
          <w:rFonts w:hint="eastAsia"/>
        </w:rPr>
        <w:t xml:space="preserve"> </w:t>
      </w:r>
      <w:r w:rsidRPr="00C52495">
        <w:t xml:space="preserve">아내로 </w:t>
      </w:r>
    </w:p>
    <w:p w14:paraId="26DC4E73" w14:textId="449EC840" w:rsidR="00C52495" w:rsidRDefault="00C52495" w:rsidP="002518D5">
      <w:r w:rsidRPr="00C52495">
        <w:t>여동생</w:t>
      </w:r>
      <w:r>
        <w:rPr>
          <w:rFonts w:hint="eastAsia"/>
        </w:rPr>
        <w:t xml:space="preserve"> </w:t>
      </w:r>
      <w:r w:rsidRPr="00C52495">
        <w:t>준시– 닌묘천황의</w:t>
      </w:r>
      <w:r>
        <w:rPr>
          <w:rFonts w:hint="eastAsia"/>
        </w:rPr>
        <w:t xml:space="preserve"> </w:t>
      </w:r>
      <w:r w:rsidRPr="00C52495">
        <w:t xml:space="preserve">후궁으로. </w:t>
      </w:r>
    </w:p>
    <w:p w14:paraId="2A80543D" w14:textId="1AA94983" w:rsidR="00C52495" w:rsidRDefault="00C52495" w:rsidP="002518D5">
      <w:r w:rsidRPr="00C52495">
        <w:t>다른</w:t>
      </w:r>
      <w:r>
        <w:rPr>
          <w:rFonts w:hint="eastAsia"/>
        </w:rPr>
        <w:t xml:space="preserve"> </w:t>
      </w:r>
      <w:r w:rsidRPr="00C52495">
        <w:t>씨족</w:t>
      </w:r>
      <w:r>
        <w:rPr>
          <w:rFonts w:hint="eastAsia"/>
        </w:rPr>
        <w:t xml:space="preserve"> </w:t>
      </w:r>
      <w:r w:rsidRPr="00C52495">
        <w:t>제거: 조와(承和)의</w:t>
      </w:r>
      <w:r>
        <w:rPr>
          <w:rFonts w:hint="eastAsia"/>
        </w:rPr>
        <w:t xml:space="preserve"> </w:t>
      </w:r>
      <w:r w:rsidRPr="00C52495">
        <w:t>변</w:t>
      </w:r>
    </w:p>
    <w:p w14:paraId="23CB4962" w14:textId="27361AB1" w:rsidR="00C52495" w:rsidRDefault="00C52495" w:rsidP="002518D5">
      <w:r w:rsidRPr="00C52495">
        <w:t>요시후사: 딸-후궁, 손자즉위(세이와천황) 오텐몬(應天門)의변, 866년섭정이됨</w:t>
      </w:r>
    </w:p>
    <w:p w14:paraId="6E8C406F" w14:textId="001D705F" w:rsidR="00C52495" w:rsidRDefault="00C52495" w:rsidP="00C52495">
      <w:r>
        <w:rPr>
          <w:rFonts w:hint="eastAsia"/>
        </w:rPr>
        <w:t>섭정: 천황이 어리거나 여제일 경우 정치를 대행하는 일 혹은 그 직책 자체</w:t>
      </w:r>
    </w:p>
    <w:p w14:paraId="6D9EF255" w14:textId="1C0FFC58" w:rsidR="00C52495" w:rsidRDefault="00C52495" w:rsidP="00C52495">
      <w:pPr>
        <w:pStyle w:val="a6"/>
        <w:numPr>
          <w:ilvl w:val="0"/>
          <w:numId w:val="1"/>
        </w:numPr>
      </w:pPr>
      <w:r>
        <w:rPr>
          <w:rFonts w:hint="eastAsia"/>
        </w:rPr>
        <w:t>요시후사는 황족이 취임하는 통례를 깨고 황족이 아닌 자로 최초로 섭정이 됨</w:t>
      </w:r>
    </w:p>
    <w:p w14:paraId="569B9A93" w14:textId="115A0966" w:rsidR="00C52495" w:rsidRDefault="00C52495" w:rsidP="00C52495">
      <w:r>
        <w:rPr>
          <w:rFonts w:hint="eastAsia"/>
        </w:rPr>
        <w:t>관백: 성인이 된 천황 곁에서 섭정과 동일한 직무를 담당하는 것을 말함</w:t>
      </w:r>
    </w:p>
    <w:p w14:paraId="27935A46" w14:textId="502482F2" w:rsidR="00C52495" w:rsidRDefault="00C52495" w:rsidP="00C52495">
      <w:pPr>
        <w:pStyle w:val="a6"/>
        <w:numPr>
          <w:ilvl w:val="0"/>
          <w:numId w:val="1"/>
        </w:numPr>
      </w:pPr>
      <w:r>
        <w:rPr>
          <w:rFonts w:hint="eastAsia"/>
        </w:rPr>
        <w:t>섭정과 관백은 후지와라 북가가 세습</w:t>
      </w:r>
    </w:p>
    <w:p w14:paraId="0905F8C5" w14:textId="77777777" w:rsidR="00C96807" w:rsidRDefault="00C96807" w:rsidP="00C96807"/>
    <w:p w14:paraId="6ECDAB5C" w14:textId="57038EDC" w:rsidR="00C96807" w:rsidRDefault="00C96807" w:rsidP="00C96807">
      <w:pPr>
        <w:rPr>
          <w:b/>
          <w:bCs/>
        </w:rPr>
      </w:pPr>
      <w:r w:rsidRPr="00C96807">
        <w:rPr>
          <w:rFonts w:hint="eastAsia"/>
          <w:b/>
          <w:bCs/>
        </w:rPr>
        <w:t>후지와라노 미치나가</w:t>
      </w:r>
    </w:p>
    <w:p w14:paraId="2D94BD12" w14:textId="72B71E32" w:rsidR="00C96807" w:rsidRDefault="00C96807" w:rsidP="00C96807">
      <w:pPr>
        <w:pStyle w:val="a6"/>
        <w:numPr>
          <w:ilvl w:val="0"/>
          <w:numId w:val="1"/>
        </w:numPr>
      </w:pPr>
      <w:r>
        <w:rPr>
          <w:rFonts w:hint="eastAsia"/>
        </w:rPr>
        <w:t>969년 안나의 변</w:t>
      </w:r>
    </w:p>
    <w:p w14:paraId="2149FA9B" w14:textId="5B4EF776" w:rsidR="00C96807" w:rsidRDefault="00C96807" w:rsidP="00C96807">
      <w:pPr>
        <w:pStyle w:val="a6"/>
        <w:numPr>
          <w:ilvl w:val="0"/>
          <w:numId w:val="1"/>
        </w:numPr>
      </w:pPr>
      <w:r>
        <w:rPr>
          <w:rFonts w:hint="eastAsia"/>
        </w:rPr>
        <w:t>999년 미치나가는 장녀 쇼시를 이치조 천황의 후궁</w:t>
      </w:r>
    </w:p>
    <w:p w14:paraId="456DF58B" w14:textId="5AEA51E9" w:rsidR="00C96807" w:rsidRDefault="00C96807" w:rsidP="00C96807">
      <w:pPr>
        <w:pStyle w:val="a6"/>
        <w:numPr>
          <w:ilvl w:val="0"/>
          <w:numId w:val="1"/>
        </w:numPr>
      </w:pPr>
      <w:r>
        <w:rPr>
          <w:rFonts w:hint="eastAsia"/>
        </w:rPr>
        <w:t>고이치조 천황 시대에는 황태자비, 황후, 황태후를 미치나가의 딸이 독점</w:t>
      </w:r>
    </w:p>
    <w:p w14:paraId="63E4B65C" w14:textId="724D99F2" w:rsidR="00C96807" w:rsidRDefault="00C96807" w:rsidP="00C96807">
      <w:pPr>
        <w:pStyle w:val="a6"/>
        <w:numPr>
          <w:ilvl w:val="0"/>
          <w:numId w:val="1"/>
        </w:numPr>
      </w:pPr>
      <w:r>
        <w:rPr>
          <w:rFonts w:hint="eastAsia"/>
        </w:rPr>
        <w:t>세 천황의 외조부가 된 미치나가는 30년간 권력을 잡음</w:t>
      </w:r>
    </w:p>
    <w:p w14:paraId="7DEEA825" w14:textId="77777777" w:rsidR="00035B6B" w:rsidRDefault="00035B6B" w:rsidP="00035B6B"/>
    <w:p w14:paraId="4A2977C9" w14:textId="7C0BBC7E" w:rsidR="00035B6B" w:rsidRDefault="00035B6B" w:rsidP="00035B6B">
      <w:pPr>
        <w:rPr>
          <w:b/>
          <w:bCs/>
        </w:rPr>
      </w:pPr>
      <w:r>
        <w:rPr>
          <w:rFonts w:hint="eastAsia"/>
          <w:b/>
          <w:bCs/>
        </w:rPr>
        <w:t>국풍 문화</w:t>
      </w:r>
    </w:p>
    <w:p w14:paraId="024137D1" w14:textId="02691B46" w:rsidR="00035B6B" w:rsidRDefault="00035B6B" w:rsidP="00035B6B">
      <w:pPr>
        <w:pStyle w:val="a6"/>
        <w:numPr>
          <w:ilvl w:val="0"/>
          <w:numId w:val="1"/>
        </w:numPr>
      </w:pPr>
      <w:r>
        <w:rPr>
          <w:rFonts w:hint="eastAsia"/>
        </w:rPr>
        <w:t>일본은 7세기 이후 대륙의 선진 문화와 문물을 적극적으로 수용. 견당사 파견</w:t>
      </w:r>
    </w:p>
    <w:p w14:paraId="03909739" w14:textId="018E271F" w:rsidR="00035B6B" w:rsidRDefault="00035B6B" w:rsidP="00035B6B">
      <w:pPr>
        <w:pStyle w:val="a6"/>
        <w:numPr>
          <w:ilvl w:val="0"/>
          <w:numId w:val="1"/>
        </w:numPr>
      </w:pPr>
      <w:r>
        <w:rPr>
          <w:rFonts w:hint="eastAsia"/>
        </w:rPr>
        <w:t>9~10세기 당나라는 물론이고 신라와 발해가 쇠퇴 거듭. 일본은 일본적인 가치를 모색</w:t>
      </w:r>
    </w:p>
    <w:p w14:paraId="47A8BE70" w14:textId="0D7855E9" w:rsidR="00035B6B" w:rsidRDefault="00035B6B" w:rsidP="00035B6B">
      <w:pPr>
        <w:pStyle w:val="a6"/>
        <w:numPr>
          <w:ilvl w:val="0"/>
          <w:numId w:val="1"/>
        </w:numPr>
      </w:pPr>
      <w:r>
        <w:rPr>
          <w:rFonts w:hint="eastAsia"/>
        </w:rPr>
        <w:t>894년 견당사 파견 중지 (스가와라노 미치자네의 건의)</w:t>
      </w:r>
    </w:p>
    <w:p w14:paraId="032BFDFD" w14:textId="29AC69F8" w:rsidR="001147E2" w:rsidRDefault="001147E2" w:rsidP="00035B6B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>10세기 이후 대륙 문화를 일본의 풍토와 사상과 조화시키려는 국풍화 현상</w:t>
      </w:r>
    </w:p>
    <w:p w14:paraId="7101BED9" w14:textId="1CAA141D" w:rsidR="001147E2" w:rsidRDefault="001147E2" w:rsidP="001147E2">
      <w:pPr>
        <w:pStyle w:val="a6"/>
        <w:numPr>
          <w:ilvl w:val="0"/>
          <w:numId w:val="1"/>
        </w:numPr>
      </w:pPr>
      <w:r>
        <w:rPr>
          <w:rFonts w:hint="eastAsia"/>
        </w:rPr>
        <w:t>일본 최고의 시가집 [만요슈]</w:t>
      </w:r>
    </w:p>
    <w:p w14:paraId="79ACEE38" w14:textId="4369C4F3" w:rsidR="001147E2" w:rsidRDefault="001147E2" w:rsidP="001147E2">
      <w:pPr>
        <w:pStyle w:val="a6"/>
        <w:numPr>
          <w:ilvl w:val="1"/>
          <w:numId w:val="1"/>
        </w:numPr>
      </w:pPr>
      <w:r>
        <w:rPr>
          <w:rFonts w:hint="eastAsia"/>
        </w:rPr>
        <w:t>한자 본래의 의미와 관계가 없는 한자의 음과 훈을 이용해 일본어 표현/만요가나</w:t>
      </w:r>
    </w:p>
    <w:p w14:paraId="091C079D" w14:textId="77777777" w:rsidR="001147E2" w:rsidRDefault="001147E2" w:rsidP="001147E2"/>
    <w:p w14:paraId="36489FD8" w14:textId="3E262DA0" w:rsidR="001147E2" w:rsidRDefault="001147E2" w:rsidP="001147E2">
      <w:r>
        <w:rPr>
          <w:rFonts w:hint="eastAsia"/>
        </w:rPr>
        <w:t>문학 발달</w:t>
      </w:r>
    </w:p>
    <w:p w14:paraId="7C44FAD7" w14:textId="0DF2F36E" w:rsidR="001147E2" w:rsidRDefault="001147E2" w:rsidP="001147E2">
      <w:pPr>
        <w:pStyle w:val="a6"/>
        <w:numPr>
          <w:ilvl w:val="0"/>
          <w:numId w:val="1"/>
        </w:numPr>
      </w:pPr>
      <w:r>
        <w:rPr>
          <w:rFonts w:hint="eastAsia"/>
        </w:rPr>
        <w:t>[고킨와카슈]: 9005년 다이고 천황, 만요슈 이후 시가 정리 명령</w:t>
      </w:r>
    </w:p>
    <w:p w14:paraId="68C24DE2" w14:textId="77777777" w:rsidR="001147E2" w:rsidRDefault="001147E2" w:rsidP="001147E2"/>
    <w:p w14:paraId="67D4A98A" w14:textId="574B3D4F" w:rsidR="001147E2" w:rsidRDefault="001147E2" w:rsidP="001147E2">
      <w:pPr>
        <w:rPr>
          <w:b/>
          <w:bCs/>
        </w:rPr>
      </w:pPr>
      <w:r>
        <w:rPr>
          <w:rFonts w:hint="eastAsia"/>
          <w:b/>
          <w:bCs/>
        </w:rPr>
        <w:t>헤이안 시대 여성의 교양</w:t>
      </w:r>
    </w:p>
    <w:p w14:paraId="37B40507" w14:textId="644990B9" w:rsidR="001147E2" w:rsidRDefault="001147E2" w:rsidP="001147E2">
      <w:pPr>
        <w:pStyle w:val="a6"/>
        <w:numPr>
          <w:ilvl w:val="0"/>
          <w:numId w:val="1"/>
        </w:numPr>
      </w:pPr>
      <w:r>
        <w:rPr>
          <w:rFonts w:hint="eastAsia"/>
        </w:rPr>
        <w:t>성인 남녀가 혼자 고가나 와카를 마음 가는 대로 쓰는 것을 배움</w:t>
      </w:r>
    </w:p>
    <w:p w14:paraId="7E6D7579" w14:textId="578C90BA" w:rsidR="001147E2" w:rsidRDefault="001147E2" w:rsidP="001147E2">
      <w:pPr>
        <w:pStyle w:val="a6"/>
        <w:numPr>
          <w:ilvl w:val="0"/>
          <w:numId w:val="1"/>
        </w:numPr>
      </w:pPr>
      <w:r>
        <w:rPr>
          <w:rFonts w:hint="eastAsia"/>
        </w:rPr>
        <w:t>음악도 배움</w:t>
      </w:r>
    </w:p>
    <w:p w14:paraId="799D40B5" w14:textId="77777777" w:rsidR="001147E2" w:rsidRDefault="001147E2" w:rsidP="001147E2"/>
    <w:p w14:paraId="1714FCDC" w14:textId="77777777" w:rsidR="00CD39A5" w:rsidRDefault="00CD39A5" w:rsidP="001147E2">
      <w:r>
        <w:rPr>
          <w:rFonts w:hint="eastAsia"/>
        </w:rPr>
        <w:t>//4주차는 아파서 못 나왔으니 나 혼자 정리할 것</w:t>
      </w:r>
    </w:p>
    <w:p w14:paraId="62FCA0DD" w14:textId="77777777" w:rsidR="00CD39A5" w:rsidRDefault="00CD39A5" w:rsidP="001147E2"/>
    <w:p w14:paraId="0E6212D7" w14:textId="722DAFFA" w:rsidR="00CD39A5" w:rsidRDefault="009C5611" w:rsidP="001147E2">
      <w:pPr>
        <w:rPr>
          <w:b/>
          <w:bCs/>
        </w:rPr>
      </w:pPr>
      <w:r>
        <w:rPr>
          <w:rFonts w:hint="eastAsia"/>
          <w:b/>
          <w:bCs/>
        </w:rPr>
        <w:t xml:space="preserve">가마쿠라 시대 (1185 ~ </w:t>
      </w:r>
      <w:r w:rsidR="00B948B6">
        <w:rPr>
          <w:rFonts w:hint="eastAsia"/>
          <w:b/>
          <w:bCs/>
        </w:rPr>
        <w:t>1333</w:t>
      </w:r>
      <w:r>
        <w:rPr>
          <w:rFonts w:hint="eastAsia"/>
          <w:b/>
          <w:bCs/>
        </w:rPr>
        <w:t>)</w:t>
      </w:r>
    </w:p>
    <w:p w14:paraId="48DE2536" w14:textId="42FF73A6" w:rsidR="009C5611" w:rsidRDefault="009C5611" w:rsidP="001147E2">
      <w:r>
        <w:rPr>
          <w:rFonts w:hint="eastAsia"/>
        </w:rPr>
        <w:t>호조 씨 집권 (정소(공문소)의 장관)</w:t>
      </w:r>
    </w:p>
    <w:p w14:paraId="3CF8F99C" w14:textId="0866B54B" w:rsidR="00420C75" w:rsidRDefault="00420C75" w:rsidP="001147E2">
      <w:r>
        <w:rPr>
          <w:rFonts w:hint="eastAsia"/>
        </w:rPr>
        <w:t>호조 야스토키</w:t>
      </w:r>
    </w:p>
    <w:p w14:paraId="3291A94F" w14:textId="16C1BFA5" w:rsidR="00433DA6" w:rsidRDefault="00433DA6" w:rsidP="00433DA6">
      <w:pPr>
        <w:pStyle w:val="a6"/>
        <w:numPr>
          <w:ilvl w:val="0"/>
          <w:numId w:val="1"/>
        </w:numPr>
      </w:pPr>
      <w:r>
        <w:rPr>
          <w:rFonts w:hint="eastAsia"/>
        </w:rPr>
        <w:t>고세이바이시키모쿠: 일본 최초의 무가법을 제정</w:t>
      </w:r>
    </w:p>
    <w:p w14:paraId="752C715A" w14:textId="349BA895" w:rsidR="000E73D4" w:rsidRDefault="000E73D4" w:rsidP="000E73D4">
      <w:pPr>
        <w:pStyle w:val="a6"/>
        <w:numPr>
          <w:ilvl w:val="1"/>
          <w:numId w:val="1"/>
        </w:numPr>
      </w:pPr>
      <w:r>
        <w:rPr>
          <w:rFonts w:hint="eastAsia"/>
        </w:rPr>
        <w:t>목적: 재판의 기준을 명확하게</w:t>
      </w:r>
    </w:p>
    <w:p w14:paraId="366BBD6B" w14:textId="40523133" w:rsidR="00786970" w:rsidRDefault="00786970" w:rsidP="00786970">
      <w:pPr>
        <w:pStyle w:val="a6"/>
        <w:numPr>
          <w:ilvl w:val="1"/>
          <w:numId w:val="1"/>
        </w:numPr>
      </w:pPr>
      <w:r>
        <w:rPr>
          <w:rFonts w:hint="eastAsia"/>
        </w:rPr>
        <w:t>무사들을 위한 법</w:t>
      </w:r>
    </w:p>
    <w:p w14:paraId="03275DB0" w14:textId="0C2A0749" w:rsidR="00811B53" w:rsidRDefault="00811B53" w:rsidP="00786970">
      <w:pPr>
        <w:pStyle w:val="a6"/>
        <w:numPr>
          <w:ilvl w:val="1"/>
          <w:numId w:val="1"/>
        </w:numPr>
      </w:pPr>
      <w:r>
        <w:rPr>
          <w:rFonts w:hint="eastAsia"/>
        </w:rPr>
        <w:t>슈고</w:t>
      </w:r>
      <w:r w:rsidR="006D363A">
        <w:rPr>
          <w:rFonts w:hint="eastAsia"/>
        </w:rPr>
        <w:t>(지방 군사, 치안 책임자)</w:t>
      </w:r>
      <w:r>
        <w:rPr>
          <w:rFonts w:hint="eastAsia"/>
        </w:rPr>
        <w:t>/지토</w:t>
      </w:r>
      <w:r w:rsidR="006D363A">
        <w:rPr>
          <w:rFonts w:hint="eastAsia"/>
        </w:rPr>
        <w:t>(장원을 관리하는 사람)</w:t>
      </w:r>
      <w:r>
        <w:rPr>
          <w:rFonts w:hint="eastAsia"/>
        </w:rPr>
        <w:t>의 직권, 상속 관계 등 모두 51개조</w:t>
      </w:r>
    </w:p>
    <w:p w14:paraId="36AED80C" w14:textId="534E43A1" w:rsidR="00786970" w:rsidRDefault="00786970" w:rsidP="00786970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무가법으로 후세의 기준이 됨</w:t>
      </w:r>
    </w:p>
    <w:p w14:paraId="09B4999D" w14:textId="6E73F6D6" w:rsidR="00542081" w:rsidRDefault="00542081" w:rsidP="00542081">
      <w:pPr>
        <w:pStyle w:val="a6"/>
        <w:numPr>
          <w:ilvl w:val="0"/>
          <w:numId w:val="1"/>
        </w:numPr>
      </w:pPr>
      <w:r>
        <w:rPr>
          <w:rFonts w:hint="eastAsia"/>
        </w:rPr>
        <w:t>집단지도체제를 만듦</w:t>
      </w:r>
    </w:p>
    <w:p w14:paraId="0A00BE2B" w14:textId="77777777" w:rsidR="005B063B" w:rsidRDefault="005B063B" w:rsidP="005B063B"/>
    <w:p w14:paraId="586443F6" w14:textId="4470B6E6" w:rsidR="005B063B" w:rsidRDefault="005B063B" w:rsidP="005B063B">
      <w:r>
        <w:rPr>
          <w:rFonts w:hint="eastAsia"/>
        </w:rPr>
        <w:t>칭기스 칸(재위 1206 ~ 1227)</w:t>
      </w:r>
    </w:p>
    <w:p w14:paraId="3EDBBF9B" w14:textId="2B609AE0" w:rsidR="005B063B" w:rsidRDefault="005B063B" w:rsidP="005B063B">
      <w:pPr>
        <w:pStyle w:val="a6"/>
        <w:numPr>
          <w:ilvl w:val="0"/>
          <w:numId w:val="1"/>
        </w:numPr>
      </w:pPr>
      <w:r>
        <w:rPr>
          <w:rFonts w:hint="eastAsia"/>
        </w:rPr>
        <w:t>1206년 쿠릴타이(몽골 회의)를 열어 모든 유목민들이 자신의 재배 아래 통합되었음 선포</w:t>
      </w:r>
    </w:p>
    <w:p w14:paraId="20F80B5A" w14:textId="79FFDC47" w:rsidR="005B063B" w:rsidRDefault="005B063B" w:rsidP="005B063B">
      <w:pPr>
        <w:pStyle w:val="a6"/>
        <w:numPr>
          <w:ilvl w:val="1"/>
          <w:numId w:val="1"/>
        </w:numPr>
      </w:pPr>
      <w:r>
        <w:rPr>
          <w:rFonts w:hint="eastAsia"/>
        </w:rPr>
        <w:t>대몽골 우루</w:t>
      </w:r>
      <w:r w:rsidR="00B30B46">
        <w:rPr>
          <w:rFonts w:hint="eastAsia"/>
        </w:rPr>
        <w:t>스 -&gt; 몽골</w:t>
      </w:r>
    </w:p>
    <w:p w14:paraId="470909DE" w14:textId="30EB6FC6" w:rsidR="00B30B46" w:rsidRDefault="00B30B46" w:rsidP="00B30B46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유목민들을 </w:t>
      </w:r>
      <w:r w:rsidRPr="00B30B46">
        <w:rPr>
          <w:rFonts w:hint="eastAsia"/>
          <w:b/>
          <w:bCs/>
        </w:rPr>
        <w:t>천호</w:t>
      </w:r>
      <w:r>
        <w:rPr>
          <w:rFonts w:hint="eastAsia"/>
        </w:rPr>
        <w:t xml:space="preserve"> 조직으로 재편성</w:t>
      </w:r>
    </w:p>
    <w:p w14:paraId="550DC4E4" w14:textId="5B14844C" w:rsidR="00B30B46" w:rsidRPr="00B30B46" w:rsidRDefault="00B30B46" w:rsidP="00B30B46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친위대 </w:t>
      </w:r>
      <w:r>
        <w:rPr>
          <w:rFonts w:hint="eastAsia"/>
          <w:b/>
          <w:bCs/>
        </w:rPr>
        <w:t>케식</w:t>
      </w:r>
    </w:p>
    <w:p w14:paraId="317E2F75" w14:textId="4B27BA84" w:rsidR="00B30B46" w:rsidRPr="00CF66B2" w:rsidRDefault="00B30B46" w:rsidP="00B30B46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법령 </w:t>
      </w:r>
      <w:r>
        <w:rPr>
          <w:rFonts w:hint="eastAsia"/>
          <w:b/>
          <w:bCs/>
        </w:rPr>
        <w:t>자사크</w:t>
      </w:r>
    </w:p>
    <w:p w14:paraId="02279AAB" w14:textId="77777777" w:rsidR="00CF66B2" w:rsidRDefault="00CF66B2" w:rsidP="00CF66B2"/>
    <w:p w14:paraId="106F205E" w14:textId="77777777" w:rsidR="00CF66B2" w:rsidRDefault="00CF66B2" w:rsidP="00CF66B2"/>
    <w:p w14:paraId="3DC445C0" w14:textId="60AA24A2" w:rsidR="00CF66B2" w:rsidRDefault="00CF66B2" w:rsidP="00CF66B2">
      <w:r>
        <w:rPr>
          <w:rFonts w:hint="eastAsia"/>
        </w:rPr>
        <w:lastRenderedPageBreak/>
        <w:t>쿠빌라이 (재위 1260 ~ 1294)</w:t>
      </w:r>
    </w:p>
    <w:p w14:paraId="5B4E7C49" w14:textId="4CF71078" w:rsidR="00CF66B2" w:rsidRDefault="00CF66B2" w:rsidP="00CF66B2">
      <w:pPr>
        <w:pStyle w:val="a6"/>
        <w:numPr>
          <w:ilvl w:val="0"/>
          <w:numId w:val="1"/>
        </w:numPr>
      </w:pPr>
      <w:r>
        <w:rPr>
          <w:rFonts w:hint="eastAsia"/>
        </w:rPr>
        <w:t>동생을 제압하고 1260년 카안의 자리에 오름</w:t>
      </w:r>
    </w:p>
    <w:p w14:paraId="4CB7C151" w14:textId="6326E64A" w:rsidR="00BA0EEE" w:rsidRDefault="00BA0EEE" w:rsidP="00BA0EEE">
      <w:pPr>
        <w:pStyle w:val="a6"/>
        <w:numPr>
          <w:ilvl w:val="1"/>
          <w:numId w:val="1"/>
        </w:numPr>
      </w:pPr>
      <w:r>
        <w:rPr>
          <w:rFonts w:hint="eastAsia"/>
        </w:rPr>
        <w:t>4년동안 싸워 동생을 굴복시킴</w:t>
      </w:r>
    </w:p>
    <w:p w14:paraId="2DA7DBCD" w14:textId="596A444F" w:rsidR="00BA0EEE" w:rsidRDefault="00BA0EEE" w:rsidP="00BA0EEE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도읍을 연경으로 옮겨 </w:t>
      </w:r>
      <w:r w:rsidRPr="00BA0EEE">
        <w:rPr>
          <w:rFonts w:hint="eastAsia"/>
          <w:b/>
          <w:bCs/>
        </w:rPr>
        <w:t>대도</w:t>
      </w:r>
      <w:r>
        <w:rPr>
          <w:rFonts w:hint="eastAsia"/>
        </w:rPr>
        <w:t>라고 함</w:t>
      </w:r>
    </w:p>
    <w:p w14:paraId="048EB4C5" w14:textId="288CEB52" w:rsidR="00BA0EEE" w:rsidRDefault="00BA0EEE" w:rsidP="00BA0EEE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1271년 나라 이름을 </w:t>
      </w:r>
      <w:r>
        <w:rPr>
          <w:rFonts w:hint="eastAsia"/>
          <w:b/>
          <w:bCs/>
        </w:rPr>
        <w:t>원</w:t>
      </w:r>
    </w:p>
    <w:p w14:paraId="606EB0C2" w14:textId="64FCA0FC" w:rsidR="00BA0EEE" w:rsidRDefault="00BA0EEE" w:rsidP="00BA0EEE">
      <w:pPr>
        <w:pStyle w:val="a6"/>
        <w:numPr>
          <w:ilvl w:val="0"/>
          <w:numId w:val="1"/>
        </w:numPr>
      </w:pPr>
      <w:r>
        <w:rPr>
          <w:rFonts w:hint="eastAsia"/>
        </w:rPr>
        <w:t>1279년 남송 멸망, 중국 통일</w:t>
      </w:r>
    </w:p>
    <w:p w14:paraId="29886130" w14:textId="77777777" w:rsidR="00CD615D" w:rsidRDefault="00CD615D" w:rsidP="00CD615D">
      <w:pPr>
        <w:pStyle w:val="a6"/>
        <w:numPr>
          <w:ilvl w:val="0"/>
          <w:numId w:val="1"/>
        </w:numPr>
      </w:pPr>
      <w:r>
        <w:rPr>
          <w:rFonts w:hint="eastAsia"/>
        </w:rPr>
        <w:t>유목국가에서 농업국가</w:t>
      </w:r>
    </w:p>
    <w:p w14:paraId="1F0316FC" w14:textId="77777777" w:rsidR="00F4068C" w:rsidRDefault="00F4068C" w:rsidP="00F4068C"/>
    <w:p w14:paraId="78E0C5F8" w14:textId="68C04687" w:rsidR="00F4068C" w:rsidRDefault="00F4068C" w:rsidP="00F4068C">
      <w:r>
        <w:rPr>
          <w:rFonts w:hint="eastAsia"/>
        </w:rPr>
        <w:t>몽골의 일본 침략</w:t>
      </w:r>
      <w:r w:rsidR="00BE6BC0">
        <w:rPr>
          <w:rFonts w:hint="eastAsia"/>
        </w:rPr>
        <w:t>1</w:t>
      </w:r>
    </w:p>
    <w:p w14:paraId="7FBD856E" w14:textId="7E33E1A1" w:rsidR="00F4068C" w:rsidRPr="00CD615D" w:rsidRDefault="00F4068C" w:rsidP="00F4068C">
      <w:r>
        <w:rPr>
          <w:rFonts w:hint="eastAsia"/>
          <w:b/>
          <w:bCs/>
        </w:rPr>
        <w:t xml:space="preserve">1259년 </w:t>
      </w:r>
      <w:r w:rsidRPr="00CD615D">
        <w:rPr>
          <w:rFonts w:hint="eastAsia"/>
          <w:b/>
          <w:bCs/>
        </w:rPr>
        <w:t>고려 복속</w:t>
      </w:r>
    </w:p>
    <w:p w14:paraId="059AF2C5" w14:textId="667BD074" w:rsidR="00256352" w:rsidRPr="00256352" w:rsidRDefault="00256352" w:rsidP="00256352">
      <w:r w:rsidRPr="00256352">
        <w:rPr>
          <w:b/>
          <w:bCs/>
        </w:rPr>
        <w:t>1266년</w:t>
      </w:r>
      <w:r w:rsidRPr="00256352">
        <w:t xml:space="preserve"> 원의 사신은 일본과 통교하는 데 고려가 책임을 다라라는 조서 전달</w:t>
      </w:r>
    </w:p>
    <w:p w14:paraId="24601256" w14:textId="77777777" w:rsidR="00256352" w:rsidRPr="00256352" w:rsidRDefault="00256352" w:rsidP="00256352">
      <w:r w:rsidRPr="00256352">
        <w:t xml:space="preserve"> 쿠빌라이, 일본행 사신이 귀국하기도 전에 남송과 일본 정벌을 위해 준비</w:t>
      </w:r>
    </w:p>
    <w:p w14:paraId="14AC2B83" w14:textId="061FDB09" w:rsidR="00256352" w:rsidRPr="00256352" w:rsidRDefault="00256352" w:rsidP="00256352">
      <w:r w:rsidRPr="00256352">
        <w:rPr>
          <w:b/>
          <w:bCs/>
        </w:rPr>
        <w:t>1268년</w:t>
      </w:r>
      <w:r w:rsidRPr="00256352">
        <w:t xml:space="preserve"> 쿠빌라이 칸, 일본에 조공 요구 – 일본은 교섭 자체 거부</w:t>
      </w:r>
    </w:p>
    <w:p w14:paraId="2C0DF1E5" w14:textId="3C6D6F31" w:rsidR="00256352" w:rsidRPr="00256352" w:rsidRDefault="00256352" w:rsidP="00256352">
      <w:r w:rsidRPr="00256352">
        <w:rPr>
          <w:b/>
          <w:bCs/>
        </w:rPr>
        <w:t>1271년</w:t>
      </w:r>
      <w:r w:rsidRPr="00256352">
        <w:t xml:space="preserve"> 원은 일본을 회유하기 위한 마지막 사신단을 고려에 보냄</w:t>
      </w:r>
    </w:p>
    <w:p w14:paraId="2E05A599" w14:textId="7C13D69B" w:rsidR="00256352" w:rsidRPr="00256352" w:rsidRDefault="00256352" w:rsidP="00256352">
      <w:r w:rsidRPr="00256352">
        <w:rPr>
          <w:b/>
          <w:bCs/>
        </w:rPr>
        <w:t>1273년</w:t>
      </w:r>
      <w:r w:rsidRPr="00256352">
        <w:t xml:space="preserve"> 일본으로 간 사신은 성과 없이 돌아옴</w:t>
      </w:r>
    </w:p>
    <w:p w14:paraId="29AEBC65" w14:textId="0EDBD4EE" w:rsidR="00256352" w:rsidRPr="00256352" w:rsidRDefault="00256352" w:rsidP="00256352">
      <w:r w:rsidRPr="00256352">
        <w:t>원, 삼별초 세력 진압과 고려 정부의 일본 원정 준비로 1274년 10월 일본원</w:t>
      </w:r>
    </w:p>
    <w:p w14:paraId="0F89CFBC" w14:textId="2F7E320E" w:rsidR="00256352" w:rsidRDefault="00256352" w:rsidP="00256352">
      <w:r w:rsidRPr="00256352">
        <w:rPr>
          <w:rFonts w:hint="eastAsia"/>
        </w:rPr>
        <w:t>정</w:t>
      </w:r>
      <w:r w:rsidRPr="00256352">
        <w:t xml:space="preserve"> 단행됨</w:t>
      </w:r>
    </w:p>
    <w:p w14:paraId="6830AF99" w14:textId="2A0E9C1A" w:rsidR="00CD615D" w:rsidRDefault="00CD615D" w:rsidP="00256352">
      <w:r>
        <w:rPr>
          <w:rFonts w:hint="eastAsia"/>
          <w:b/>
          <w:bCs/>
        </w:rPr>
        <w:t xml:space="preserve">1274년 10월 </w:t>
      </w:r>
      <w:r>
        <w:rPr>
          <w:rFonts w:hint="eastAsia"/>
        </w:rPr>
        <w:t>일본 원정/몽골인, 여진인, 한인, 고려인 3만 수천명</w:t>
      </w:r>
    </w:p>
    <w:p w14:paraId="6FD6E918" w14:textId="239C1865" w:rsidR="00CD615D" w:rsidRDefault="00CD615D" w:rsidP="00256352">
      <w:r>
        <w:rPr>
          <w:rFonts w:hint="eastAsia"/>
        </w:rPr>
        <w:t>10.20. 육상전투 승리 -&gt; 다음날 기상 악화로 철수</w:t>
      </w:r>
    </w:p>
    <w:p w14:paraId="700540B5" w14:textId="6486E982" w:rsidR="00CD615D" w:rsidRDefault="00CD615D" w:rsidP="00CD615D">
      <w:pPr>
        <w:pStyle w:val="a6"/>
        <w:numPr>
          <w:ilvl w:val="0"/>
          <w:numId w:val="2"/>
        </w:numPr>
      </w:pPr>
      <w:r>
        <w:rPr>
          <w:rFonts w:hint="eastAsia"/>
        </w:rPr>
        <w:t>남송과 일본의 연결을 차단하기 위한 무력 시위의 성격</w:t>
      </w:r>
    </w:p>
    <w:p w14:paraId="215B4FFB" w14:textId="7C73E620" w:rsidR="00CD615D" w:rsidRDefault="00CD615D" w:rsidP="00CD615D">
      <w:r>
        <w:rPr>
          <w:rFonts w:hint="eastAsia"/>
          <w:b/>
          <w:bCs/>
        </w:rPr>
        <w:t>1279년 남송 멸망</w:t>
      </w:r>
    </w:p>
    <w:p w14:paraId="767BECCB" w14:textId="77777777" w:rsidR="00CD615D" w:rsidRDefault="00CD615D" w:rsidP="00CD615D"/>
    <w:p w14:paraId="4C7C6203" w14:textId="6B6F262E" w:rsidR="00BE6BC0" w:rsidRDefault="00BE6BC0" w:rsidP="00BE6BC0">
      <w:r>
        <w:rPr>
          <w:rFonts w:hint="eastAsia"/>
        </w:rPr>
        <w:t>몽골의 일본 침략</w:t>
      </w:r>
      <w:r>
        <w:rPr>
          <w:rFonts w:hint="eastAsia"/>
        </w:rPr>
        <w:t>2</w:t>
      </w:r>
    </w:p>
    <w:p w14:paraId="238CC6B2" w14:textId="4064388E" w:rsidR="00BE6BC0" w:rsidRDefault="00BE6BC0" w:rsidP="00BE6BC0">
      <w:r>
        <w:rPr>
          <w:rFonts w:hint="eastAsia"/>
        </w:rPr>
        <w:t>2차 침략(1281)은 1차 때의 약 다섯 배 규모</w:t>
      </w:r>
    </w:p>
    <w:p w14:paraId="5A8B269D" w14:textId="226F9564" w:rsidR="00BE6BC0" w:rsidRDefault="00BE6BC0" w:rsidP="00BE6BC0">
      <w:r>
        <w:tab/>
        <w:t>V</w:t>
      </w:r>
      <w:r>
        <w:rPr>
          <w:rFonts w:hint="eastAsia"/>
        </w:rPr>
        <w:t>s 호조 도키무네의 지도 아래 방어체제 강화</w:t>
      </w:r>
    </w:p>
    <w:p w14:paraId="2594E33A" w14:textId="76A788C0" w:rsidR="00BE6BC0" w:rsidRDefault="00BE6BC0" w:rsidP="00BE6BC0">
      <w:pPr>
        <w:pStyle w:val="a6"/>
        <w:numPr>
          <w:ilvl w:val="0"/>
          <w:numId w:val="1"/>
        </w:numPr>
      </w:pPr>
      <w:r>
        <w:rPr>
          <w:rFonts w:hint="eastAsia"/>
          <w:b/>
          <w:bCs/>
        </w:rPr>
        <w:t>1281년 5월</w:t>
      </w:r>
      <w:r>
        <w:rPr>
          <w:rFonts w:hint="eastAsia"/>
        </w:rPr>
        <w:t xml:space="preserve"> 동로군, 하카타 만 침입</w:t>
      </w:r>
    </w:p>
    <w:p w14:paraId="7C0F8396" w14:textId="6D338770" w:rsidR="00BE6BC0" w:rsidRDefault="00BE6BC0" w:rsidP="00BE6BC0">
      <w:pPr>
        <w:pStyle w:val="a6"/>
        <w:numPr>
          <w:ilvl w:val="1"/>
          <w:numId w:val="1"/>
        </w:numPr>
      </w:pPr>
      <w:r>
        <w:rPr>
          <w:rFonts w:hint="eastAsia"/>
        </w:rPr>
        <w:t>일본군 저항, 이키로 물러남, 강남군과 합류</w:t>
      </w:r>
    </w:p>
    <w:p w14:paraId="607D72D5" w14:textId="1E6F14CC" w:rsidR="00BE6BC0" w:rsidRDefault="00BE6BC0" w:rsidP="00BE6BC0">
      <w:pPr>
        <w:pStyle w:val="a6"/>
        <w:numPr>
          <w:ilvl w:val="1"/>
          <w:numId w:val="1"/>
        </w:numPr>
      </w:pPr>
      <w:r>
        <w:rPr>
          <w:rFonts w:hint="eastAsia"/>
        </w:rPr>
        <w:t>윤7.1(양력8.23) 태풍 엄습, 군선 대부분 난파</w:t>
      </w:r>
    </w:p>
    <w:p w14:paraId="3C55ABA9" w14:textId="345F4FFC" w:rsidR="00BE6BC0" w:rsidRDefault="00BE6BC0" w:rsidP="00BE6BC0">
      <w:pPr>
        <w:pStyle w:val="a6"/>
        <w:numPr>
          <w:ilvl w:val="0"/>
          <w:numId w:val="1"/>
        </w:numPr>
      </w:pPr>
      <w:r>
        <w:t>‘</w:t>
      </w:r>
      <w:r>
        <w:rPr>
          <w:rFonts w:hint="eastAsia"/>
        </w:rPr>
        <w:t>무쿠리,고쿠리(몽골, 고려)</w:t>
      </w:r>
      <w:r>
        <w:t>’</w:t>
      </w:r>
      <w:r>
        <w:rPr>
          <w:rFonts w:hint="eastAsia"/>
        </w:rPr>
        <w:t>가 공포심을 뜻하는 말로 사용</w:t>
      </w:r>
    </w:p>
    <w:p w14:paraId="6BBB65BB" w14:textId="5B0F8050" w:rsidR="00BE6BC0" w:rsidRPr="00BE6BC0" w:rsidRDefault="00BE6BC0" w:rsidP="00BE6BC0">
      <w:pPr>
        <w:pStyle w:val="a6"/>
        <w:numPr>
          <w:ilvl w:val="0"/>
          <w:numId w:val="1"/>
        </w:numPr>
        <w:rPr>
          <w:rFonts w:hint="eastAsia"/>
          <w:b/>
          <w:bCs/>
        </w:rPr>
      </w:pPr>
      <w:r w:rsidRPr="00BE6BC0">
        <w:rPr>
          <w:rFonts w:hint="eastAsia"/>
          <w:b/>
          <w:bCs/>
        </w:rPr>
        <w:t>가미카제, 신국사상 강화</w:t>
      </w:r>
    </w:p>
    <w:p w14:paraId="048C852A" w14:textId="77777777" w:rsidR="00CD615D" w:rsidRPr="00CD615D" w:rsidRDefault="00CD615D" w:rsidP="00CD615D">
      <w:pPr>
        <w:rPr>
          <w:rFonts w:hint="eastAsia"/>
        </w:rPr>
      </w:pPr>
    </w:p>
    <w:p w14:paraId="331803D3" w14:textId="27999AFE" w:rsidR="00CD615D" w:rsidRDefault="006573FE" w:rsidP="00256352">
      <w:pPr>
        <w:rPr>
          <w:b/>
          <w:bCs/>
        </w:rPr>
      </w:pPr>
      <w:r>
        <w:rPr>
          <w:rFonts w:hint="eastAsia"/>
          <w:b/>
          <w:bCs/>
        </w:rPr>
        <w:lastRenderedPageBreak/>
        <w:t>가마쿠라 막부의 쇠퇴</w:t>
      </w:r>
    </w:p>
    <w:p w14:paraId="00544DD6" w14:textId="4D2D4E01" w:rsidR="003975C2" w:rsidRDefault="003975C2" w:rsidP="003975C2">
      <w:pPr>
        <w:pStyle w:val="a6"/>
        <w:numPr>
          <w:ilvl w:val="0"/>
          <w:numId w:val="1"/>
        </w:numPr>
      </w:pPr>
      <w:r>
        <w:rPr>
          <w:rFonts w:hint="eastAsia"/>
        </w:rPr>
        <w:t>막부 내 호조 씨의 본가인 도쿠소 권력이 강화</w:t>
      </w:r>
    </w:p>
    <w:p w14:paraId="19D91BDC" w14:textId="45858F91" w:rsidR="003975C2" w:rsidRDefault="003975C2" w:rsidP="003975C2">
      <w:pPr>
        <w:pStyle w:val="a6"/>
        <w:numPr>
          <w:ilvl w:val="0"/>
          <w:numId w:val="1"/>
        </w:numPr>
      </w:pPr>
      <w:r>
        <w:rPr>
          <w:rFonts w:hint="eastAsia"/>
        </w:rPr>
        <w:t>도키무네 시대</w:t>
      </w:r>
    </w:p>
    <w:p w14:paraId="77F95D11" w14:textId="4E308995" w:rsidR="003975C2" w:rsidRDefault="003975C2" w:rsidP="003975C2">
      <w:pPr>
        <w:pStyle w:val="a6"/>
        <w:numPr>
          <w:ilvl w:val="1"/>
          <w:numId w:val="1"/>
        </w:numPr>
      </w:pPr>
      <w:r>
        <w:rPr>
          <w:rFonts w:hint="eastAsia"/>
        </w:rPr>
        <w:t>호조 씨가 평정중,인부중등 막부 요직에 대거 진출</w:t>
      </w:r>
    </w:p>
    <w:p w14:paraId="225A8993" w14:textId="2781C43C" w:rsidR="003975C2" w:rsidRDefault="003975C2" w:rsidP="003975C2">
      <w:pPr>
        <w:pStyle w:val="a6"/>
        <w:numPr>
          <w:ilvl w:val="1"/>
          <w:numId w:val="1"/>
        </w:numPr>
      </w:pPr>
      <w:r w:rsidRPr="003975C2">
        <w:rPr>
          <w:rFonts w:hint="eastAsia"/>
        </w:rPr>
        <w:t>각국의</w:t>
      </w:r>
      <w:r w:rsidRPr="003975C2">
        <w:t xml:space="preserve"> 슈고직을 일족으로 채웠고 방대한 영지 확보</w:t>
      </w:r>
    </w:p>
    <w:p w14:paraId="0364F440" w14:textId="6A9E6D8A" w:rsidR="003975C2" w:rsidRDefault="003975C2" w:rsidP="003975C2">
      <w:pPr>
        <w:pStyle w:val="a6"/>
        <w:numPr>
          <w:ilvl w:val="0"/>
          <w:numId w:val="1"/>
        </w:numPr>
      </w:pPr>
      <w:r>
        <w:rPr>
          <w:rFonts w:hint="eastAsia"/>
          <w:b/>
          <w:bCs/>
        </w:rPr>
        <w:t>1285년</w:t>
      </w:r>
      <w:r>
        <w:rPr>
          <w:rFonts w:hint="eastAsia"/>
        </w:rPr>
        <w:t xml:space="preserve"> </w:t>
      </w:r>
      <w:r>
        <w:rPr>
          <w:rFonts w:hint="eastAsia"/>
        </w:rPr>
        <w:t>미우치비토</w:t>
      </w:r>
      <w:r>
        <w:t>의 지도자 다이라노 요리쓰나</w:t>
      </w:r>
      <w:r>
        <w:rPr>
          <w:rFonts w:hint="eastAsia"/>
        </w:rPr>
        <w:t>가</w:t>
      </w:r>
      <w:r>
        <w:t xml:space="preserve"> 유력 고케닌이자 도쿠소의 외척인 아다치 야스모리 멸망시킴</w:t>
      </w:r>
    </w:p>
    <w:p w14:paraId="0364F440" w14:textId="6A9E6D8A" w:rsidR="007A0E4E" w:rsidRDefault="00693416" w:rsidP="007A0E4E">
      <w:pPr>
        <w:pStyle w:val="a6"/>
        <w:numPr>
          <w:ilvl w:val="0"/>
          <w:numId w:val="1"/>
        </w:numPr>
        <w:rPr>
          <w:rFonts w:hint="eastAsia"/>
        </w:rPr>
      </w:pPr>
      <w:r>
        <w:t>1293년 요리쓰나는 도키무네의 아들 사다토키(9)에게 살해되나</w:t>
      </w:r>
      <w:r>
        <w:rPr>
          <w:rFonts w:hint="eastAsia"/>
        </w:rPr>
        <w:t xml:space="preserve"> </w:t>
      </w:r>
      <w:r>
        <w:rPr>
          <w:rFonts w:hint="eastAsia"/>
        </w:rPr>
        <w:t>미우치비토의</w:t>
      </w:r>
      <w:r>
        <w:t xml:space="preserve"> 정계 진출 계속</w:t>
      </w:r>
    </w:p>
    <w:p w14:paraId="5B7A76F1" w14:textId="04692D82" w:rsidR="007A0E4E" w:rsidRDefault="007A0E4E" w:rsidP="007A0E4E">
      <w:pPr>
        <w:rPr>
          <w:b/>
          <w:bCs/>
        </w:rPr>
      </w:pPr>
      <w:r>
        <w:rPr>
          <w:rFonts w:hint="eastAsia"/>
          <w:b/>
          <w:bCs/>
        </w:rPr>
        <w:t>가마쿠라 막부의 구조</w:t>
      </w:r>
    </w:p>
    <w:p w14:paraId="69E271A2" w14:textId="0165D7BA" w:rsidR="002A44BD" w:rsidRPr="002A44BD" w:rsidRDefault="002A44BD" w:rsidP="002A44BD">
      <w:pPr>
        <w:pStyle w:val="a6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</w:rPr>
        <w:t>년도는 설치</w:t>
      </w:r>
      <w:r w:rsidR="00311909">
        <w:rPr>
          <w:rFonts w:hint="eastAsia"/>
        </w:rPr>
        <w:t xml:space="preserve"> 연도</w:t>
      </w:r>
    </w:p>
    <w:p w14:paraId="4779A675" w14:textId="4806B076" w:rsidR="00AE2AFF" w:rsidRDefault="00AE2AFF" w:rsidP="00AE2AFF">
      <w:pPr>
        <w:pStyle w:val="a6"/>
        <w:numPr>
          <w:ilvl w:val="0"/>
          <w:numId w:val="1"/>
        </w:numPr>
      </w:pPr>
      <w:r>
        <w:rPr>
          <w:rFonts w:hint="eastAsia"/>
        </w:rPr>
        <w:t>쇼군</w:t>
      </w:r>
    </w:p>
    <w:p w14:paraId="4BB37D03" w14:textId="0748554A" w:rsidR="00AE2AFF" w:rsidRDefault="00AE2AFF" w:rsidP="00AE2AFF">
      <w:pPr>
        <w:pStyle w:val="a6"/>
        <w:numPr>
          <w:ilvl w:val="1"/>
          <w:numId w:val="1"/>
        </w:numPr>
      </w:pPr>
      <w:r>
        <w:rPr>
          <w:rFonts w:hint="eastAsia"/>
        </w:rPr>
        <w:t>집권</w:t>
      </w:r>
    </w:p>
    <w:p w14:paraId="032D06C6" w14:textId="4B992603" w:rsidR="00AE2AFF" w:rsidRDefault="00AE2AFF" w:rsidP="00AE2AFF">
      <w:pPr>
        <w:pStyle w:val="a6"/>
        <w:numPr>
          <w:ilvl w:val="2"/>
          <w:numId w:val="1"/>
        </w:numPr>
      </w:pPr>
      <w:r>
        <w:rPr>
          <w:rFonts w:hint="eastAsia"/>
        </w:rPr>
        <w:t>시소(1180년) 고케닌 통솔</w:t>
      </w:r>
    </w:p>
    <w:p w14:paraId="17A4FC49" w14:textId="3FF45166" w:rsidR="00AE2AFF" w:rsidRDefault="00AE2AFF" w:rsidP="00AE2AFF">
      <w:pPr>
        <w:pStyle w:val="a6"/>
        <w:numPr>
          <w:ilvl w:val="2"/>
          <w:numId w:val="1"/>
        </w:numPr>
      </w:pPr>
      <w:r>
        <w:rPr>
          <w:rFonts w:hint="eastAsia"/>
        </w:rPr>
        <w:t>정소(1184년) 공문소, 정무</w:t>
      </w:r>
    </w:p>
    <w:p w14:paraId="2622A0BB" w14:textId="62FB0942" w:rsidR="00AE2AFF" w:rsidRDefault="00AE2AFF" w:rsidP="00AE2AFF">
      <w:pPr>
        <w:pStyle w:val="a6"/>
        <w:numPr>
          <w:ilvl w:val="2"/>
          <w:numId w:val="1"/>
        </w:numPr>
      </w:pPr>
      <w:r>
        <w:rPr>
          <w:rFonts w:hint="eastAsia"/>
        </w:rPr>
        <w:t>문주소(1184년) 재판, 소송</w:t>
      </w:r>
    </w:p>
    <w:p w14:paraId="18BFC0A2" w14:textId="3F06F1A3" w:rsidR="00AE2AFF" w:rsidRDefault="00AE2AFF" w:rsidP="00AE2AFF">
      <w:pPr>
        <w:pStyle w:val="a6"/>
        <w:numPr>
          <w:ilvl w:val="2"/>
          <w:numId w:val="1"/>
        </w:numPr>
      </w:pPr>
      <w:r>
        <w:rPr>
          <w:rFonts w:hint="eastAsia"/>
        </w:rPr>
        <w:t>육파라탐제</w:t>
      </w:r>
      <w:r w:rsidR="001775B2">
        <w:rPr>
          <w:rFonts w:hint="eastAsia"/>
        </w:rPr>
        <w:t>: 조정 감시</w:t>
      </w:r>
    </w:p>
    <w:p w14:paraId="6224FB22" w14:textId="599F77D6" w:rsidR="00AE2AFF" w:rsidRDefault="00AE2AFF" w:rsidP="00AE2AFF">
      <w:pPr>
        <w:pStyle w:val="a6"/>
        <w:numPr>
          <w:ilvl w:val="2"/>
          <w:numId w:val="1"/>
        </w:numPr>
      </w:pPr>
      <w:r>
        <w:rPr>
          <w:rFonts w:hint="eastAsia"/>
        </w:rPr>
        <w:t>슈고</w:t>
      </w:r>
      <w:r w:rsidR="001775B2">
        <w:rPr>
          <w:rFonts w:hint="eastAsia"/>
        </w:rPr>
        <w:t>: 국 내의 군사, 경찰</w:t>
      </w:r>
    </w:p>
    <w:p w14:paraId="32DBB7B6" w14:textId="4F198F87" w:rsidR="00CF4671" w:rsidRDefault="00AE2AFF" w:rsidP="00CF4671">
      <w:pPr>
        <w:pStyle w:val="a6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지토</w:t>
      </w:r>
      <w:r w:rsidR="001775B2">
        <w:rPr>
          <w:rFonts w:hint="eastAsia"/>
        </w:rPr>
        <w:t>: 장원 등 관리</w:t>
      </w:r>
    </w:p>
    <w:p w14:paraId="679FAB60" w14:textId="3A79F034" w:rsidR="00CF4671" w:rsidRDefault="00CF4671" w:rsidP="00CF4671">
      <w:pPr>
        <w:rPr>
          <w:b/>
          <w:bCs/>
        </w:rPr>
      </w:pPr>
      <w:r>
        <w:rPr>
          <w:rFonts w:hint="eastAsia"/>
          <w:b/>
          <w:bCs/>
        </w:rPr>
        <w:t>가마쿠라 막부의 쇠퇴 2</w:t>
      </w:r>
    </w:p>
    <w:p w14:paraId="01DC9C63" w14:textId="43C99A0D" w:rsidR="00CF4671" w:rsidRDefault="00CF4671" w:rsidP="00CF4671">
      <w:pPr>
        <w:pStyle w:val="a6"/>
        <w:numPr>
          <w:ilvl w:val="0"/>
          <w:numId w:val="1"/>
        </w:numPr>
      </w:pPr>
      <w:r>
        <w:rPr>
          <w:rFonts w:hint="eastAsia"/>
        </w:rPr>
        <w:t>장원공령제에 입각한 사회체제 동요</w:t>
      </w:r>
    </w:p>
    <w:p w14:paraId="17FFE967" w14:textId="289E5503" w:rsidR="00CF4671" w:rsidRDefault="00CF4671" w:rsidP="00CF4671">
      <w:pPr>
        <w:pStyle w:val="a6"/>
        <w:numPr>
          <w:ilvl w:val="1"/>
          <w:numId w:val="1"/>
        </w:numPr>
      </w:pPr>
      <w:r>
        <w:rPr>
          <w:rFonts w:hint="eastAsia"/>
        </w:rPr>
        <w:t>농업과 상업의 발달, 화폐경제의 발전, 생산력의 향상</w:t>
      </w:r>
    </w:p>
    <w:p w14:paraId="1998D514" w14:textId="7EE6DFCF" w:rsidR="00CF4671" w:rsidRDefault="00CF4671" w:rsidP="00CF4671">
      <w:pPr>
        <w:pStyle w:val="a6"/>
        <w:numPr>
          <w:ilvl w:val="0"/>
          <w:numId w:val="1"/>
        </w:numPr>
      </w:pPr>
      <w:r>
        <w:rPr>
          <w:rFonts w:hint="eastAsia"/>
        </w:rPr>
        <w:t>장원영주와 지토에 대한 농민의 저항, 악당이라 불린 무사의 움직임</w:t>
      </w:r>
    </w:p>
    <w:p w14:paraId="77956232" w14:textId="6ECCC69C" w:rsidR="00CF4671" w:rsidRPr="00CF4671" w:rsidRDefault="00CF4671" w:rsidP="00CF4671">
      <w:pPr>
        <w:pStyle w:val="a6"/>
        <w:numPr>
          <w:ilvl w:val="0"/>
          <w:numId w:val="1"/>
        </w:numPr>
      </w:pPr>
      <w:r>
        <w:rPr>
          <w:rFonts w:hint="eastAsia"/>
          <w:b/>
          <w:bCs/>
        </w:rPr>
        <w:t>몽골의 침략은 고케닌에게 많은 희생 강요. 충분한 보상을 받지 못함.</w:t>
      </w:r>
    </w:p>
    <w:p w14:paraId="4033EBD1" w14:textId="429C92F5" w:rsidR="00CF4671" w:rsidRDefault="00CF4671" w:rsidP="00CF4671">
      <w:pPr>
        <w:pStyle w:val="a6"/>
        <w:numPr>
          <w:ilvl w:val="1"/>
          <w:numId w:val="1"/>
        </w:numPr>
      </w:pPr>
      <w:r>
        <w:rPr>
          <w:rFonts w:hint="eastAsia"/>
        </w:rPr>
        <w:t>1294년 보상 중단 선언</w:t>
      </w:r>
    </w:p>
    <w:p w14:paraId="2C3E2B83" w14:textId="0C2BCD8B" w:rsidR="00CF4671" w:rsidRDefault="00CF4671" w:rsidP="00CF4671">
      <w:pPr>
        <w:pStyle w:val="a6"/>
        <w:numPr>
          <w:ilvl w:val="0"/>
          <w:numId w:val="1"/>
        </w:numPr>
      </w:pPr>
      <w:r>
        <w:rPr>
          <w:rFonts w:hint="eastAsia"/>
        </w:rPr>
        <w:t>고케닌의 분할상속</w:t>
      </w:r>
      <w:r w:rsidR="00D53BE7">
        <w:rPr>
          <w:rFonts w:hint="eastAsia"/>
        </w:rPr>
        <w:t>(대를 거듭할수록 줄어듦)</w:t>
      </w:r>
      <w:r>
        <w:rPr>
          <w:rFonts w:hint="eastAsia"/>
        </w:rPr>
        <w:t>, 화폐경제로 궁핍화</w:t>
      </w:r>
    </w:p>
    <w:p w14:paraId="7CE36D03" w14:textId="140564B8" w:rsidR="00C22889" w:rsidRDefault="00C22889" w:rsidP="00C22889">
      <w:pPr>
        <w:pStyle w:val="a6"/>
        <w:numPr>
          <w:ilvl w:val="1"/>
          <w:numId w:val="1"/>
        </w:numPr>
      </w:pPr>
      <w:r>
        <w:rPr>
          <w:rFonts w:hint="eastAsia"/>
        </w:rPr>
        <w:t>1297년 막부는 덕정령 발포하나 고케닌 몰락</w:t>
      </w:r>
    </w:p>
    <w:p w14:paraId="0C19393C" w14:textId="5A90446B" w:rsidR="005B7A32" w:rsidRDefault="001D7CBA" w:rsidP="005B7A32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다음 시대부터 분할상속이 아닌 적장자에게 단독상속</w:t>
      </w:r>
    </w:p>
    <w:p w14:paraId="319759B3" w14:textId="2C846710" w:rsidR="005B7A32" w:rsidRDefault="005B7A32" w:rsidP="005B7A32">
      <w:pPr>
        <w:rPr>
          <w:b/>
          <w:bCs/>
        </w:rPr>
      </w:pPr>
      <w:r>
        <w:rPr>
          <w:rFonts w:hint="eastAsia"/>
          <w:b/>
          <w:bCs/>
        </w:rPr>
        <w:t>가마쿠라 막부 멸망</w:t>
      </w:r>
    </w:p>
    <w:p w14:paraId="3BCB0B3A" w14:textId="7B6663DD" w:rsidR="005B7A32" w:rsidRDefault="005B7A32" w:rsidP="005B7A32">
      <w:pPr>
        <w:pStyle w:val="a6"/>
        <w:numPr>
          <w:ilvl w:val="0"/>
          <w:numId w:val="1"/>
        </w:numPr>
      </w:pPr>
      <w:r>
        <w:rPr>
          <w:rFonts w:hint="eastAsia"/>
        </w:rPr>
        <w:t>호조 씨는 점차 천황가의 내부문제에 간여</w:t>
      </w:r>
    </w:p>
    <w:p w14:paraId="2B9B450D" w14:textId="5216ABCF" w:rsidR="005B7A32" w:rsidRDefault="005B7A32" w:rsidP="005B7A32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지묘인계통 vs 다이카쿠지계 -&gt; </w:t>
      </w:r>
      <w:r>
        <w:t>‘</w:t>
      </w:r>
      <w:r>
        <w:rPr>
          <w:rFonts w:hint="eastAsia"/>
        </w:rPr>
        <w:t>양통질립</w:t>
      </w:r>
      <w:r>
        <w:t>’</w:t>
      </w:r>
      <w:r>
        <w:rPr>
          <w:rFonts w:hint="eastAsia"/>
        </w:rPr>
        <w:t>: 두 계통이 교대로 천황 취임</w:t>
      </w:r>
    </w:p>
    <w:p w14:paraId="066E3612" w14:textId="15FFF228" w:rsidR="00976B3E" w:rsidRDefault="00976B3E" w:rsidP="00976B3E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다이카쿠지 계통의 </w:t>
      </w:r>
      <w:r w:rsidRPr="006F0630">
        <w:rPr>
          <w:rFonts w:hint="eastAsia"/>
          <w:b/>
          <w:bCs/>
        </w:rPr>
        <w:t>고다이고 천황</w:t>
      </w:r>
      <w:r>
        <w:rPr>
          <w:rFonts w:hint="eastAsia"/>
        </w:rPr>
        <w:t>은 막부를 타도하고자하나 두 차례 시도 실패</w:t>
      </w:r>
    </w:p>
    <w:p w14:paraId="0D0C39D7" w14:textId="12AE0005" w:rsidR="00A260BB" w:rsidRDefault="00A260BB" w:rsidP="00976B3E">
      <w:pPr>
        <w:pStyle w:val="a6"/>
        <w:numPr>
          <w:ilvl w:val="0"/>
          <w:numId w:val="1"/>
        </w:numPr>
      </w:pPr>
      <w:r>
        <w:rPr>
          <w:rFonts w:hint="eastAsia"/>
        </w:rPr>
        <w:t>호조 씨는 직계 가신만 편애, 무사들의 생활 궁핍 -&gt; 무사 반란</w:t>
      </w:r>
    </w:p>
    <w:p w14:paraId="0F29503B" w14:textId="55C5415A" w:rsidR="00A260BB" w:rsidRDefault="00A260BB" w:rsidP="00976B3E">
      <w:pPr>
        <w:pStyle w:val="a6"/>
        <w:numPr>
          <w:ilvl w:val="0"/>
          <w:numId w:val="1"/>
        </w:numPr>
      </w:pPr>
      <w:r>
        <w:rPr>
          <w:rFonts w:hint="eastAsia"/>
          <w:b/>
          <w:bCs/>
        </w:rPr>
        <w:t>1333년</w:t>
      </w:r>
      <w:r>
        <w:rPr>
          <w:rFonts w:hint="eastAsia"/>
        </w:rPr>
        <w:t xml:space="preserve"> 윤2월 고다이고 천황은 유배지 오키에서 탈출, 아시카가 다카우지의 배신</w:t>
      </w:r>
    </w:p>
    <w:p w14:paraId="53C6C6C7" w14:textId="35B8D322" w:rsidR="00A260BB" w:rsidRPr="005B7A32" w:rsidRDefault="00A260BB" w:rsidP="00976B3E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5월 호조 다카토키 일족 집단 자살로 막부 멸망</w:t>
      </w:r>
    </w:p>
    <w:sectPr w:rsidR="00A260BB" w:rsidRPr="005B7A32" w:rsidSect="00AE02DF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F22D5"/>
    <w:multiLevelType w:val="hybridMultilevel"/>
    <w:tmpl w:val="0B8EC45E"/>
    <w:lvl w:ilvl="0" w:tplc="76F88D2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41A2BEE"/>
    <w:multiLevelType w:val="hybridMultilevel"/>
    <w:tmpl w:val="13724C70"/>
    <w:lvl w:ilvl="0" w:tplc="3708AD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EEA767D"/>
    <w:multiLevelType w:val="hybridMultilevel"/>
    <w:tmpl w:val="CDF248DE"/>
    <w:lvl w:ilvl="0" w:tplc="16F2B816">
      <w:start w:val="202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6F6723DD"/>
    <w:multiLevelType w:val="hybridMultilevel"/>
    <w:tmpl w:val="4AE6F012"/>
    <w:lvl w:ilvl="0" w:tplc="55B6A0E0">
      <w:start w:val="2025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28569888">
    <w:abstractNumId w:val="2"/>
  </w:num>
  <w:num w:numId="2" w16cid:durableId="1581285178">
    <w:abstractNumId w:val="3"/>
  </w:num>
  <w:num w:numId="3" w16cid:durableId="379979980">
    <w:abstractNumId w:val="0"/>
  </w:num>
  <w:num w:numId="4" w16cid:durableId="1209026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2DF"/>
    <w:rsid w:val="00035B6B"/>
    <w:rsid w:val="000533E7"/>
    <w:rsid w:val="00077E71"/>
    <w:rsid w:val="000B22C7"/>
    <w:rsid w:val="000E73D4"/>
    <w:rsid w:val="001147E2"/>
    <w:rsid w:val="00131DCA"/>
    <w:rsid w:val="00154DDA"/>
    <w:rsid w:val="001775B2"/>
    <w:rsid w:val="001832D9"/>
    <w:rsid w:val="001A0FB3"/>
    <w:rsid w:val="001D7CBA"/>
    <w:rsid w:val="001E5E3D"/>
    <w:rsid w:val="0020579F"/>
    <w:rsid w:val="00206B0B"/>
    <w:rsid w:val="002108E0"/>
    <w:rsid w:val="0021647E"/>
    <w:rsid w:val="00230D85"/>
    <w:rsid w:val="002518D5"/>
    <w:rsid w:val="00256352"/>
    <w:rsid w:val="00265357"/>
    <w:rsid w:val="00272392"/>
    <w:rsid w:val="00290BC1"/>
    <w:rsid w:val="002A44BD"/>
    <w:rsid w:val="002D58A0"/>
    <w:rsid w:val="002E44A4"/>
    <w:rsid w:val="002F3918"/>
    <w:rsid w:val="00307D30"/>
    <w:rsid w:val="00311909"/>
    <w:rsid w:val="003975C2"/>
    <w:rsid w:val="003A55AB"/>
    <w:rsid w:val="003E7DCC"/>
    <w:rsid w:val="00420C75"/>
    <w:rsid w:val="00427DB4"/>
    <w:rsid w:val="00433DA6"/>
    <w:rsid w:val="004850E9"/>
    <w:rsid w:val="004C7C2B"/>
    <w:rsid w:val="004D693B"/>
    <w:rsid w:val="00500C26"/>
    <w:rsid w:val="00515E74"/>
    <w:rsid w:val="0053727B"/>
    <w:rsid w:val="00541F99"/>
    <w:rsid w:val="00542081"/>
    <w:rsid w:val="005558BD"/>
    <w:rsid w:val="00560A33"/>
    <w:rsid w:val="005748FC"/>
    <w:rsid w:val="005B063B"/>
    <w:rsid w:val="005B7A32"/>
    <w:rsid w:val="006573FE"/>
    <w:rsid w:val="00693416"/>
    <w:rsid w:val="006C6389"/>
    <w:rsid w:val="006D363A"/>
    <w:rsid w:val="006E30AC"/>
    <w:rsid w:val="006F0630"/>
    <w:rsid w:val="00705A88"/>
    <w:rsid w:val="00713B3F"/>
    <w:rsid w:val="0071412D"/>
    <w:rsid w:val="00715C01"/>
    <w:rsid w:val="00720055"/>
    <w:rsid w:val="00786970"/>
    <w:rsid w:val="007A0E4E"/>
    <w:rsid w:val="00811B53"/>
    <w:rsid w:val="008414A9"/>
    <w:rsid w:val="008B7E44"/>
    <w:rsid w:val="008D48D7"/>
    <w:rsid w:val="00936BC2"/>
    <w:rsid w:val="0095223F"/>
    <w:rsid w:val="00964A93"/>
    <w:rsid w:val="00976B3E"/>
    <w:rsid w:val="0098486E"/>
    <w:rsid w:val="009876FC"/>
    <w:rsid w:val="009C5611"/>
    <w:rsid w:val="009C5E30"/>
    <w:rsid w:val="009C62AD"/>
    <w:rsid w:val="009C7B2E"/>
    <w:rsid w:val="009D02F2"/>
    <w:rsid w:val="009F0092"/>
    <w:rsid w:val="00A049A0"/>
    <w:rsid w:val="00A260BB"/>
    <w:rsid w:val="00A276FF"/>
    <w:rsid w:val="00A63389"/>
    <w:rsid w:val="00A754AC"/>
    <w:rsid w:val="00A8237D"/>
    <w:rsid w:val="00A85216"/>
    <w:rsid w:val="00A93357"/>
    <w:rsid w:val="00AE02DF"/>
    <w:rsid w:val="00AE2AFF"/>
    <w:rsid w:val="00B0485D"/>
    <w:rsid w:val="00B30B46"/>
    <w:rsid w:val="00B518C5"/>
    <w:rsid w:val="00B675A8"/>
    <w:rsid w:val="00B70FD4"/>
    <w:rsid w:val="00B948B6"/>
    <w:rsid w:val="00BA0EEE"/>
    <w:rsid w:val="00BB3E04"/>
    <w:rsid w:val="00BE6BC0"/>
    <w:rsid w:val="00C22889"/>
    <w:rsid w:val="00C32C6D"/>
    <w:rsid w:val="00C52495"/>
    <w:rsid w:val="00C61BBF"/>
    <w:rsid w:val="00C945E8"/>
    <w:rsid w:val="00C96807"/>
    <w:rsid w:val="00CB10B2"/>
    <w:rsid w:val="00CD1B06"/>
    <w:rsid w:val="00CD39A5"/>
    <w:rsid w:val="00CD615D"/>
    <w:rsid w:val="00CF2F03"/>
    <w:rsid w:val="00CF4671"/>
    <w:rsid w:val="00CF66B2"/>
    <w:rsid w:val="00D150CE"/>
    <w:rsid w:val="00D53BE7"/>
    <w:rsid w:val="00D85696"/>
    <w:rsid w:val="00DA04EC"/>
    <w:rsid w:val="00DE15C3"/>
    <w:rsid w:val="00DE6D17"/>
    <w:rsid w:val="00E03B4B"/>
    <w:rsid w:val="00E24A19"/>
    <w:rsid w:val="00E44424"/>
    <w:rsid w:val="00E47302"/>
    <w:rsid w:val="00E90EA9"/>
    <w:rsid w:val="00EA712E"/>
    <w:rsid w:val="00EF1EBE"/>
    <w:rsid w:val="00F15B4A"/>
    <w:rsid w:val="00F4068C"/>
    <w:rsid w:val="00F94CF1"/>
    <w:rsid w:val="00FD485E"/>
    <w:rsid w:val="00FE07A6"/>
    <w:rsid w:val="00FF3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26295"/>
  <w15:chartTrackingRefBased/>
  <w15:docId w15:val="{DEB472C4-E2BB-4780-8A19-6CE8CB7AE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E02D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E0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E02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E02D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E02D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E02D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E02D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E02D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E02D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E02D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E02D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E02D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E02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E02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E02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E02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E02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E02D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E02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E0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E02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E02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E0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E02D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E02D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E02D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E02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E02D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E02DF"/>
    <w:rPr>
      <w:b/>
      <w:bCs/>
      <w:smallCaps/>
      <w:color w:val="2F5496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B70FD4"/>
  </w:style>
  <w:style w:type="character" w:customStyle="1" w:styleId="Char3">
    <w:name w:val="날짜 Char"/>
    <w:basedOn w:val="a0"/>
    <w:link w:val="aa"/>
    <w:uiPriority w:val="99"/>
    <w:semiHidden/>
    <w:rsid w:val="00B70F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8</Pages>
  <Words>778</Words>
  <Characters>4437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HYEONG GIL</dc:creator>
  <cp:keywords/>
  <dc:description/>
  <cp:lastModifiedBy>JUN HYEONG GIL</cp:lastModifiedBy>
  <cp:revision>119</cp:revision>
  <dcterms:created xsi:type="dcterms:W3CDTF">2025-09-05T08:31:00Z</dcterms:created>
  <dcterms:modified xsi:type="dcterms:W3CDTF">2025-10-10T09:48:00Z</dcterms:modified>
</cp:coreProperties>
</file>