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F01A" w14:textId="2F17EEC1" w:rsidR="00F84139" w:rsidRDefault="00F44442" w:rsidP="00F44442">
      <w:pPr>
        <w:spacing w:line="360" w:lineRule="auto"/>
        <w:jc w:val="distribute"/>
        <w:rPr>
          <w:rFonts w:ascii="Times New Roman" w:hAnsi="Times New Roman" w:cs="Times New Roman"/>
          <w:sz w:val="28"/>
          <w:szCs w:val="28"/>
          <w:lang w:val="sv-SE"/>
        </w:rPr>
      </w:pPr>
      <w:r w:rsidRPr="00F44442">
        <w:rPr>
          <w:rFonts w:ascii="Times New Roman" w:hAnsi="Times New Roman" w:cs="Times New Roman"/>
          <w:sz w:val="28"/>
          <w:szCs w:val="28"/>
          <w:lang w:val="sv-SE"/>
        </w:rPr>
        <w:t>Metodologi pengambilan informasi untuk membantu pencarian database ilmiah</w:t>
      </w:r>
    </w:p>
    <w:p w14:paraId="5FF70C86" w14:textId="77777777" w:rsidR="00F44442" w:rsidRDefault="00F44442" w:rsidP="00F44442">
      <w:pPr>
        <w:spacing w:line="360" w:lineRule="auto"/>
        <w:rPr>
          <w:rFonts w:ascii="Times New Roman" w:hAnsi="Times New Roman" w:cs="Times New Roman"/>
          <w:sz w:val="24"/>
          <w:szCs w:val="24"/>
          <w:lang w:val="sv-SE"/>
        </w:rPr>
      </w:pPr>
    </w:p>
    <w:p w14:paraId="544EAC28" w14:textId="5AE88F94" w:rsidR="00F44442" w:rsidRPr="00F44442" w:rsidRDefault="00F44442" w:rsidP="00F44442">
      <w:pPr>
        <w:spacing w:line="360" w:lineRule="auto"/>
        <w:jc w:val="both"/>
        <w:rPr>
          <w:rFonts w:ascii="Times New Roman" w:hAnsi="Times New Roman" w:cs="Times New Roman"/>
          <w:sz w:val="24"/>
          <w:szCs w:val="24"/>
          <w:lang w:val="sv-SE"/>
        </w:rPr>
      </w:pPr>
      <w:r w:rsidRPr="00F44442">
        <w:rPr>
          <w:rFonts w:ascii="Times New Roman" w:hAnsi="Times New Roman" w:cs="Times New Roman"/>
          <w:sz w:val="24"/>
          <w:szCs w:val="24"/>
          <w:lang w:val="sv-SE"/>
        </w:rPr>
        <w:t>Artikel memperkenalkan metodologi pengambilan informasi yang dirancang untuk membantu dalam pencarian basis data ilmiah, khususnya selama tinjauan literatur dan tinjauan literatur sistematis. Dalam situasi di mana menentukan topik pencarian sulit atau memiliki batasan yang tidak jelas, para peneliti mungkin perlu memperluas cakupan pencarian, menghasilkan kumpulan data yang besar dan tidak terstruktur dari publikasi ilmiah yang ditemukan.</w:t>
      </w:r>
    </w:p>
    <w:p w14:paraId="5876CA2A" w14:textId="4085AF1A" w:rsidR="00F44442" w:rsidRPr="00F44442" w:rsidRDefault="00F44442" w:rsidP="00F44442">
      <w:pPr>
        <w:spacing w:line="360" w:lineRule="auto"/>
        <w:jc w:val="both"/>
        <w:rPr>
          <w:rFonts w:ascii="Times New Roman" w:hAnsi="Times New Roman" w:cs="Times New Roman"/>
          <w:sz w:val="24"/>
          <w:szCs w:val="24"/>
          <w:lang w:val="sv-SE"/>
        </w:rPr>
      </w:pPr>
      <w:r w:rsidRPr="00F44442">
        <w:rPr>
          <w:rFonts w:ascii="Times New Roman" w:hAnsi="Times New Roman" w:cs="Times New Roman"/>
          <w:sz w:val="24"/>
          <w:szCs w:val="24"/>
          <w:lang w:val="sv-SE"/>
        </w:rPr>
        <w:t>Untuk mengatasi masalah ini, artikel ini mengusulkan metodologi iteratif yang menggunakan teknik penambangan teks dan pembelajaran mesin. Pendekatan ini melibatkan analisis terhadap kumpulan abstrak yang diunduh dari basis data ilmiah. Algoritma pemrosesan otomatis dan alat pengambilan keputusan terpimpin digabungkan dalam proses iteratif, dipandu oleh penilaian para peneliti. Pendekatan iteratif ini bertujuan untuk menyesuaikan, menyaring, dan menyempurnakan hasil pencarian, memungkinkan para peneliti untuk mengeksplorasi batas pencarian mereka dan meningkatkan cakupan tinjauan literatur.</w:t>
      </w:r>
    </w:p>
    <w:p w14:paraId="140DB160" w14:textId="2D3E6477" w:rsidR="00F44442" w:rsidRPr="00F44442" w:rsidRDefault="00F44442" w:rsidP="00F44442">
      <w:pPr>
        <w:spacing w:line="360" w:lineRule="auto"/>
        <w:jc w:val="both"/>
        <w:rPr>
          <w:rFonts w:ascii="Times New Roman" w:hAnsi="Times New Roman" w:cs="Times New Roman"/>
          <w:sz w:val="24"/>
          <w:szCs w:val="24"/>
          <w:lang w:val="sv-SE"/>
        </w:rPr>
      </w:pPr>
      <w:r w:rsidRPr="00F44442">
        <w:rPr>
          <w:rFonts w:ascii="Times New Roman" w:hAnsi="Times New Roman" w:cs="Times New Roman"/>
          <w:sz w:val="24"/>
          <w:szCs w:val="24"/>
          <w:lang w:val="sv-SE"/>
        </w:rPr>
        <w:t>Artikel diakhiri dengan menyajikan contoh kerja yang menggunakan serangkaian skrip yang mengimplementasikan berbagai tahap metodologi yang diusulkan. Metodologi ini bertujuan untuk memudahkan ekstraksi pengetahuan tersembunyi dalam hasil pencarian, menunjukkan potensinya untuk mengungkap wawasan berharga selama pencarian dokumen ilmiah, terutama dalam kasus di mana topik pencarian sulit untuk ditentukan atau memiliki batasan yang ambigu.</w:t>
      </w:r>
    </w:p>
    <w:p w14:paraId="2D7D3F07" w14:textId="3B685325" w:rsidR="00F44442" w:rsidRPr="00F44442" w:rsidRDefault="00F44442" w:rsidP="00F44442">
      <w:pPr>
        <w:spacing w:line="360" w:lineRule="auto"/>
        <w:jc w:val="both"/>
        <w:rPr>
          <w:rFonts w:ascii="Times New Roman" w:hAnsi="Times New Roman" w:cs="Times New Roman"/>
          <w:sz w:val="24"/>
          <w:szCs w:val="24"/>
        </w:rPr>
      </w:pPr>
      <w:proofErr w:type="spellStart"/>
      <w:r w:rsidRPr="00F44442">
        <w:rPr>
          <w:rFonts w:ascii="Times New Roman" w:hAnsi="Times New Roman" w:cs="Times New Roman"/>
          <w:sz w:val="24"/>
          <w:szCs w:val="24"/>
        </w:rPr>
        <w:t>Sumber</w:t>
      </w:r>
      <w:proofErr w:type="spellEnd"/>
      <w:r w:rsidRPr="00F44442">
        <w:rPr>
          <w:rFonts w:ascii="Times New Roman" w:hAnsi="Times New Roman" w:cs="Times New Roman"/>
          <w:sz w:val="24"/>
          <w:szCs w:val="24"/>
        </w:rPr>
        <w:t xml:space="preserve"> : </w:t>
      </w:r>
      <w:r w:rsidRPr="00F44442">
        <w:rPr>
          <w:rFonts w:ascii="Times New Roman" w:hAnsi="Times New Roman" w:cs="Times New Roman"/>
          <w:sz w:val="24"/>
          <w:szCs w:val="24"/>
        </w:rPr>
        <w:t>https://link.springer.com/article/10.1007/s00500-018-3568-0</w:t>
      </w:r>
    </w:p>
    <w:sectPr w:rsidR="00F44442" w:rsidRPr="00F44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42"/>
    <w:rsid w:val="00085413"/>
    <w:rsid w:val="00641C6A"/>
    <w:rsid w:val="00F44442"/>
    <w:rsid w:val="00F8413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1DD4"/>
  <w15:chartTrackingRefBased/>
  <w15:docId w15:val="{3E4E1A8D-D487-40E8-A372-DB117F34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lana</dc:creator>
  <cp:keywords/>
  <dc:description/>
  <cp:lastModifiedBy>den lana</cp:lastModifiedBy>
  <cp:revision>1</cp:revision>
  <dcterms:created xsi:type="dcterms:W3CDTF">2024-02-26T09:52:00Z</dcterms:created>
  <dcterms:modified xsi:type="dcterms:W3CDTF">2024-02-26T09:57:00Z</dcterms:modified>
</cp:coreProperties>
</file>