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5F10" w14:textId="103CA978" w:rsidR="00F53C51" w:rsidRDefault="00F53C51"/>
    <w:p w14:paraId="023E0EC1" w14:textId="7ABCBCD3" w:rsidR="006926EF" w:rsidRPr="006926EF" w:rsidRDefault="006038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512A6E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 the Community</w:t>
      </w:r>
      <w:r w:rsidR="006926EF" w:rsidRPr="006926EF">
        <w:rPr>
          <w:b/>
          <w:bCs/>
          <w:sz w:val="24"/>
          <w:szCs w:val="24"/>
        </w:rPr>
        <w:t xml:space="preserve"> Vocab Review</w:t>
      </w:r>
    </w:p>
    <w:p w14:paraId="43DADB28" w14:textId="3E1673CF" w:rsidR="006926EF" w:rsidRDefault="00692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1B74F7" w:rsidRPr="00722C0C" w14:paraId="095E95FF" w14:textId="77777777" w:rsidTr="00D05C96">
        <w:tc>
          <w:tcPr>
            <w:tcW w:w="3147" w:type="dxa"/>
            <w:vAlign w:val="bottom"/>
          </w:tcPr>
          <w:p w14:paraId="3AB0CF7F" w14:textId="77777777" w:rsidR="001B74F7" w:rsidRPr="00722C0C" w:rsidRDefault="001B74F7" w:rsidP="00D05C96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2C151726" w14:textId="77777777" w:rsidR="001B74F7" w:rsidRPr="00722C0C" w:rsidRDefault="001B74F7" w:rsidP="00D05C96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4025E8BE" w14:textId="77777777" w:rsidR="001B74F7" w:rsidRPr="00722C0C" w:rsidRDefault="001B74F7" w:rsidP="00D05C96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22C0C" w:rsidRPr="00722C0C" w14:paraId="2A28F924" w14:textId="77777777" w:rsidTr="00D05C96">
        <w:tc>
          <w:tcPr>
            <w:tcW w:w="3147" w:type="dxa"/>
            <w:vAlign w:val="bottom"/>
          </w:tcPr>
          <w:p w14:paraId="0CAD0A5E" w14:textId="317468A6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休闲活动</w:t>
            </w:r>
          </w:p>
        </w:tc>
        <w:tc>
          <w:tcPr>
            <w:tcW w:w="3107" w:type="dxa"/>
            <w:vAlign w:val="bottom"/>
          </w:tcPr>
          <w:p w14:paraId="65736A80" w14:textId="59DF7614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xiūxiánhuódòng</w:t>
            </w:r>
          </w:p>
        </w:tc>
        <w:tc>
          <w:tcPr>
            <w:tcW w:w="3096" w:type="dxa"/>
            <w:vAlign w:val="bottom"/>
          </w:tcPr>
          <w:p w14:paraId="17C98CBD" w14:textId="6CC1CBEF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pastime</w:t>
            </w:r>
          </w:p>
        </w:tc>
      </w:tr>
      <w:tr w:rsidR="00722C0C" w:rsidRPr="00722C0C" w14:paraId="0F735405" w14:textId="77777777" w:rsidTr="00D05C96">
        <w:tc>
          <w:tcPr>
            <w:tcW w:w="3147" w:type="dxa"/>
            <w:vAlign w:val="bottom"/>
          </w:tcPr>
          <w:p w14:paraId="00EAA2B0" w14:textId="61B97487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买</w:t>
            </w:r>
          </w:p>
        </w:tc>
        <w:tc>
          <w:tcPr>
            <w:tcW w:w="3107" w:type="dxa"/>
            <w:vAlign w:val="bottom"/>
          </w:tcPr>
          <w:p w14:paraId="446FEDCA" w14:textId="22B83DAE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mǎi</w:t>
            </w:r>
          </w:p>
        </w:tc>
        <w:tc>
          <w:tcPr>
            <w:tcW w:w="3096" w:type="dxa"/>
            <w:vAlign w:val="bottom"/>
          </w:tcPr>
          <w:p w14:paraId="15022C8A" w14:textId="1122FF80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buy</w:t>
            </w:r>
          </w:p>
        </w:tc>
      </w:tr>
      <w:tr w:rsidR="00722C0C" w:rsidRPr="00722C0C" w14:paraId="7941CFD3" w14:textId="77777777" w:rsidTr="00D05C96">
        <w:tc>
          <w:tcPr>
            <w:tcW w:w="3147" w:type="dxa"/>
            <w:vAlign w:val="bottom"/>
          </w:tcPr>
          <w:p w14:paraId="566B0BE5" w14:textId="06B08953" w:rsidR="00722C0C" w:rsidRPr="00722C0C" w:rsidRDefault="00722C0C" w:rsidP="00722C0C">
            <w:pPr>
              <w:rPr>
                <w:rFonts w:eastAsia="DengXian" w:cstheme="minorHAnsi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购物</w:t>
            </w:r>
            <w:proofErr w:type="spellEnd"/>
          </w:p>
        </w:tc>
        <w:tc>
          <w:tcPr>
            <w:tcW w:w="3107" w:type="dxa"/>
            <w:vAlign w:val="bottom"/>
          </w:tcPr>
          <w:p w14:paraId="63B4465A" w14:textId="3D90F4FE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gòuwù</w:t>
            </w:r>
          </w:p>
        </w:tc>
        <w:tc>
          <w:tcPr>
            <w:tcW w:w="3096" w:type="dxa"/>
            <w:vAlign w:val="bottom"/>
          </w:tcPr>
          <w:p w14:paraId="15FBD5B2" w14:textId="7D1384D1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go shopping</w:t>
            </w:r>
          </w:p>
        </w:tc>
      </w:tr>
      <w:tr w:rsidR="00722C0C" w:rsidRPr="00722C0C" w14:paraId="19ED1111" w14:textId="77777777" w:rsidTr="00D05C96">
        <w:tc>
          <w:tcPr>
            <w:tcW w:w="3147" w:type="dxa"/>
            <w:vAlign w:val="bottom"/>
          </w:tcPr>
          <w:p w14:paraId="6CCEBA66" w14:textId="70DB503E" w:rsidR="00722C0C" w:rsidRPr="00722C0C" w:rsidRDefault="00722C0C" w:rsidP="00722C0C">
            <w:pPr>
              <w:rPr>
                <w:rFonts w:eastAsia="DengXian" w:cstheme="minorHAnsi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为什么</w:t>
            </w:r>
            <w:proofErr w:type="spellEnd"/>
          </w:p>
        </w:tc>
        <w:tc>
          <w:tcPr>
            <w:tcW w:w="3107" w:type="dxa"/>
            <w:vAlign w:val="bottom"/>
          </w:tcPr>
          <w:p w14:paraId="51D1D8DC" w14:textId="28A2405A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wèishénme</w:t>
            </w:r>
          </w:p>
        </w:tc>
        <w:tc>
          <w:tcPr>
            <w:tcW w:w="3096" w:type="dxa"/>
            <w:vAlign w:val="bottom"/>
          </w:tcPr>
          <w:p w14:paraId="7A7948DC" w14:textId="738B90D6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why</w:t>
            </w:r>
          </w:p>
        </w:tc>
      </w:tr>
      <w:tr w:rsidR="00722C0C" w:rsidRPr="00722C0C" w14:paraId="1927F010" w14:textId="77777777" w:rsidTr="00D05C96">
        <w:tc>
          <w:tcPr>
            <w:tcW w:w="3147" w:type="dxa"/>
            <w:vAlign w:val="bottom"/>
          </w:tcPr>
          <w:p w14:paraId="36B47771" w14:textId="4C406145" w:rsidR="00722C0C" w:rsidRPr="00722C0C" w:rsidRDefault="00722C0C" w:rsidP="00722C0C">
            <w:pPr>
              <w:rPr>
                <w:rFonts w:eastAsia="DengXian" w:cstheme="minorHAnsi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因为</w:t>
            </w:r>
            <w:proofErr w:type="spellEnd"/>
          </w:p>
        </w:tc>
        <w:tc>
          <w:tcPr>
            <w:tcW w:w="3107" w:type="dxa"/>
            <w:vAlign w:val="bottom"/>
          </w:tcPr>
          <w:p w14:paraId="445701B8" w14:textId="5CE073E6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yīnwèi</w:t>
            </w:r>
          </w:p>
        </w:tc>
        <w:tc>
          <w:tcPr>
            <w:tcW w:w="3096" w:type="dxa"/>
            <w:vAlign w:val="bottom"/>
          </w:tcPr>
          <w:p w14:paraId="58E9B740" w14:textId="29CB249C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because</w:t>
            </w:r>
          </w:p>
        </w:tc>
      </w:tr>
      <w:tr w:rsidR="00722C0C" w:rsidRPr="00722C0C" w14:paraId="4F95E51B" w14:textId="77777777" w:rsidTr="00D05C96">
        <w:tc>
          <w:tcPr>
            <w:tcW w:w="3147" w:type="dxa"/>
            <w:vAlign w:val="bottom"/>
          </w:tcPr>
          <w:p w14:paraId="2C31592D" w14:textId="71483748" w:rsidR="00722C0C" w:rsidRPr="00722C0C" w:rsidRDefault="00722C0C" w:rsidP="00722C0C">
            <w:pPr>
              <w:rPr>
                <w:rFonts w:eastAsia="DengXian" w:cstheme="minorHAnsi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散步</w:t>
            </w:r>
            <w:proofErr w:type="spellEnd"/>
          </w:p>
        </w:tc>
        <w:tc>
          <w:tcPr>
            <w:tcW w:w="3107" w:type="dxa"/>
            <w:vAlign w:val="bottom"/>
          </w:tcPr>
          <w:p w14:paraId="7C36D222" w14:textId="7A7DB159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sànbù</w:t>
            </w:r>
          </w:p>
        </w:tc>
        <w:tc>
          <w:tcPr>
            <w:tcW w:w="3096" w:type="dxa"/>
            <w:vAlign w:val="bottom"/>
          </w:tcPr>
          <w:p w14:paraId="5E286ACB" w14:textId="4309AEA0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walk</w:t>
            </w:r>
          </w:p>
        </w:tc>
      </w:tr>
      <w:tr w:rsidR="00722C0C" w:rsidRPr="00722C0C" w14:paraId="5E3511B1" w14:textId="77777777" w:rsidTr="00D05C96">
        <w:tc>
          <w:tcPr>
            <w:tcW w:w="3147" w:type="dxa"/>
            <w:vAlign w:val="bottom"/>
          </w:tcPr>
          <w:p w14:paraId="44832436" w14:textId="657CFD60" w:rsidR="00722C0C" w:rsidRPr="00722C0C" w:rsidRDefault="00722C0C" w:rsidP="00722C0C">
            <w:pPr>
              <w:rPr>
                <w:rFonts w:eastAsia="DengXian" w:cstheme="minorHAnsi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拍照</w:t>
            </w:r>
            <w:proofErr w:type="spellEnd"/>
          </w:p>
        </w:tc>
        <w:tc>
          <w:tcPr>
            <w:tcW w:w="3107" w:type="dxa"/>
            <w:vAlign w:val="bottom"/>
          </w:tcPr>
          <w:p w14:paraId="7610F891" w14:textId="07113022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pāizhào</w:t>
            </w:r>
          </w:p>
        </w:tc>
        <w:tc>
          <w:tcPr>
            <w:tcW w:w="3096" w:type="dxa"/>
            <w:vAlign w:val="bottom"/>
          </w:tcPr>
          <w:p w14:paraId="041CC16C" w14:textId="39703D2D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take pictures</w:t>
            </w:r>
          </w:p>
        </w:tc>
      </w:tr>
      <w:tr w:rsidR="00722C0C" w:rsidRPr="00722C0C" w14:paraId="750534D7" w14:textId="77777777" w:rsidTr="00D05C96">
        <w:tc>
          <w:tcPr>
            <w:tcW w:w="3147" w:type="dxa"/>
            <w:vAlign w:val="bottom"/>
          </w:tcPr>
          <w:p w14:paraId="34F49BC0" w14:textId="21E7C35D" w:rsidR="00722C0C" w:rsidRPr="00722C0C" w:rsidRDefault="00722C0C" w:rsidP="00722C0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演奏</w:t>
            </w:r>
            <w:proofErr w:type="spellEnd"/>
          </w:p>
        </w:tc>
        <w:tc>
          <w:tcPr>
            <w:tcW w:w="3107" w:type="dxa"/>
            <w:vAlign w:val="bottom"/>
          </w:tcPr>
          <w:p w14:paraId="2707F689" w14:textId="533E7C5C" w:rsidR="00722C0C" w:rsidRPr="00722C0C" w:rsidRDefault="00722C0C" w:rsidP="00722C0C">
            <w:pPr>
              <w:rPr>
                <w:rFonts w:eastAsia="DengXian" w:cstheme="minorHAnsi"/>
                <w:lang w:eastAsia="zh-CN"/>
              </w:rPr>
            </w:pPr>
            <w:r w:rsidRPr="00722C0C">
              <w:rPr>
                <w:rFonts w:eastAsia="DengXian" w:cstheme="minorHAnsi"/>
                <w:color w:val="000000"/>
              </w:rPr>
              <w:t>yǎnzòu</w:t>
            </w:r>
          </w:p>
        </w:tc>
        <w:tc>
          <w:tcPr>
            <w:tcW w:w="3096" w:type="dxa"/>
            <w:vAlign w:val="bottom"/>
          </w:tcPr>
          <w:p w14:paraId="77899AD1" w14:textId="1F35AA65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(a musical instrument)</w:t>
            </w:r>
          </w:p>
        </w:tc>
      </w:tr>
      <w:tr w:rsidR="00722C0C" w:rsidRPr="00722C0C" w14:paraId="1E114F76" w14:textId="77777777" w:rsidTr="00D05C96">
        <w:tc>
          <w:tcPr>
            <w:tcW w:w="3147" w:type="dxa"/>
            <w:vAlign w:val="bottom"/>
          </w:tcPr>
          <w:p w14:paraId="63C9121E" w14:textId="68D6976A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独处</w:t>
            </w:r>
            <w:proofErr w:type="spellEnd"/>
          </w:p>
        </w:tc>
        <w:tc>
          <w:tcPr>
            <w:tcW w:w="3107" w:type="dxa"/>
            <w:vAlign w:val="bottom"/>
          </w:tcPr>
          <w:p w14:paraId="33C8E609" w14:textId="0B7BBC97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dúchǔ</w:t>
            </w:r>
          </w:p>
        </w:tc>
        <w:tc>
          <w:tcPr>
            <w:tcW w:w="3096" w:type="dxa"/>
            <w:vAlign w:val="bottom"/>
          </w:tcPr>
          <w:p w14:paraId="3D2DB8A4" w14:textId="24FEA2BB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spend time alone</w:t>
            </w:r>
          </w:p>
        </w:tc>
      </w:tr>
      <w:tr w:rsidR="00722C0C" w:rsidRPr="00722C0C" w14:paraId="026CC381" w14:textId="77777777" w:rsidTr="00D05C96">
        <w:tc>
          <w:tcPr>
            <w:tcW w:w="3147" w:type="dxa"/>
            <w:vAlign w:val="bottom"/>
          </w:tcPr>
          <w:p w14:paraId="19221A37" w14:textId="57B5AA69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瑜伽</w:t>
            </w:r>
            <w:proofErr w:type="spellEnd"/>
          </w:p>
        </w:tc>
        <w:tc>
          <w:tcPr>
            <w:tcW w:w="3107" w:type="dxa"/>
            <w:vAlign w:val="bottom"/>
          </w:tcPr>
          <w:p w14:paraId="4C547A3C" w14:textId="6F576D1C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yújiā</w:t>
            </w:r>
          </w:p>
        </w:tc>
        <w:tc>
          <w:tcPr>
            <w:tcW w:w="3096" w:type="dxa"/>
            <w:vAlign w:val="bottom"/>
          </w:tcPr>
          <w:p w14:paraId="5FE229DC" w14:textId="0801CBC1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yoga</w:t>
            </w:r>
          </w:p>
        </w:tc>
      </w:tr>
      <w:tr w:rsidR="00722C0C" w:rsidRPr="00722C0C" w14:paraId="44BF75EC" w14:textId="77777777" w:rsidTr="00D05C96">
        <w:tc>
          <w:tcPr>
            <w:tcW w:w="3147" w:type="dxa"/>
            <w:vAlign w:val="bottom"/>
          </w:tcPr>
          <w:p w14:paraId="2194D287" w14:textId="47F252E6" w:rsidR="00722C0C" w:rsidRPr="00722C0C" w:rsidRDefault="00722C0C" w:rsidP="00722C0C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玩电子游戏</w:t>
            </w:r>
            <w:proofErr w:type="spellEnd"/>
          </w:p>
        </w:tc>
        <w:tc>
          <w:tcPr>
            <w:tcW w:w="3107" w:type="dxa"/>
            <w:vAlign w:val="bottom"/>
          </w:tcPr>
          <w:p w14:paraId="655D5464" w14:textId="36632CB4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wán diànziyóuxì</w:t>
            </w:r>
          </w:p>
        </w:tc>
        <w:tc>
          <w:tcPr>
            <w:tcW w:w="3096" w:type="dxa"/>
            <w:vAlign w:val="bottom"/>
          </w:tcPr>
          <w:p w14:paraId="487B7EE2" w14:textId="15B6C57E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videogames</w:t>
            </w:r>
          </w:p>
        </w:tc>
      </w:tr>
      <w:tr w:rsidR="00722C0C" w:rsidRPr="00722C0C" w14:paraId="55BC215B" w14:textId="77777777" w:rsidTr="00D05C96">
        <w:tc>
          <w:tcPr>
            <w:tcW w:w="3147" w:type="dxa"/>
            <w:vAlign w:val="bottom"/>
          </w:tcPr>
          <w:p w14:paraId="001BC611" w14:textId="1FC32CEC" w:rsidR="00722C0C" w:rsidRPr="00722C0C" w:rsidRDefault="00722C0C" w:rsidP="00722C0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演唱会</w:t>
            </w:r>
            <w:proofErr w:type="spellEnd"/>
          </w:p>
        </w:tc>
        <w:tc>
          <w:tcPr>
            <w:tcW w:w="3107" w:type="dxa"/>
            <w:vAlign w:val="bottom"/>
          </w:tcPr>
          <w:p w14:paraId="448A19CC" w14:textId="1D9F0B6A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yǎnchànghuì</w:t>
            </w:r>
          </w:p>
        </w:tc>
        <w:tc>
          <w:tcPr>
            <w:tcW w:w="3096" w:type="dxa"/>
            <w:vAlign w:val="bottom"/>
          </w:tcPr>
          <w:p w14:paraId="010C739E" w14:textId="7985A564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concert</w:t>
            </w:r>
          </w:p>
        </w:tc>
      </w:tr>
      <w:tr w:rsidR="00722C0C" w:rsidRPr="00722C0C" w14:paraId="666814BD" w14:textId="77777777" w:rsidTr="00D05C96">
        <w:tc>
          <w:tcPr>
            <w:tcW w:w="3147" w:type="dxa"/>
            <w:vAlign w:val="bottom"/>
          </w:tcPr>
          <w:p w14:paraId="2D58794D" w14:textId="1726DCE6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跑步</w:t>
            </w:r>
            <w:proofErr w:type="spellEnd"/>
          </w:p>
        </w:tc>
        <w:tc>
          <w:tcPr>
            <w:tcW w:w="3107" w:type="dxa"/>
            <w:vAlign w:val="bottom"/>
          </w:tcPr>
          <w:p w14:paraId="36324ABA" w14:textId="48F528DD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pǎobù</w:t>
            </w:r>
          </w:p>
        </w:tc>
        <w:tc>
          <w:tcPr>
            <w:tcW w:w="3096" w:type="dxa"/>
            <w:vAlign w:val="bottom"/>
          </w:tcPr>
          <w:p w14:paraId="42698D8C" w14:textId="002D80CE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run/to jog</w:t>
            </w:r>
          </w:p>
        </w:tc>
      </w:tr>
      <w:tr w:rsidR="00722C0C" w:rsidRPr="00722C0C" w14:paraId="5FB99785" w14:textId="77777777" w:rsidTr="00D05C96">
        <w:tc>
          <w:tcPr>
            <w:tcW w:w="3147" w:type="dxa"/>
            <w:vAlign w:val="bottom"/>
          </w:tcPr>
          <w:p w14:paraId="41F0918B" w14:textId="6CB2FC21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游泳</w:t>
            </w:r>
            <w:proofErr w:type="spellEnd"/>
          </w:p>
        </w:tc>
        <w:tc>
          <w:tcPr>
            <w:tcW w:w="3107" w:type="dxa"/>
            <w:vAlign w:val="bottom"/>
          </w:tcPr>
          <w:p w14:paraId="450C5724" w14:textId="297F7F05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yóuyǒng</w:t>
            </w:r>
          </w:p>
        </w:tc>
        <w:tc>
          <w:tcPr>
            <w:tcW w:w="3096" w:type="dxa"/>
            <w:vAlign w:val="bottom"/>
          </w:tcPr>
          <w:p w14:paraId="0577CB29" w14:textId="1B389C70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swim</w:t>
            </w:r>
          </w:p>
        </w:tc>
      </w:tr>
      <w:tr w:rsidR="00722C0C" w:rsidRPr="00722C0C" w14:paraId="0364AADE" w14:textId="77777777" w:rsidTr="00D05C96">
        <w:tc>
          <w:tcPr>
            <w:tcW w:w="3147" w:type="dxa"/>
            <w:vAlign w:val="bottom"/>
          </w:tcPr>
          <w:p w14:paraId="6DF6A8EC" w14:textId="65D64250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运动</w:t>
            </w:r>
            <w:proofErr w:type="spellEnd"/>
          </w:p>
        </w:tc>
        <w:tc>
          <w:tcPr>
            <w:tcW w:w="3107" w:type="dxa"/>
            <w:vAlign w:val="bottom"/>
          </w:tcPr>
          <w:p w14:paraId="2ABB5D3F" w14:textId="67BAD7CB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yùndòng</w:t>
            </w:r>
          </w:p>
        </w:tc>
        <w:tc>
          <w:tcPr>
            <w:tcW w:w="3096" w:type="dxa"/>
            <w:vAlign w:val="bottom"/>
          </w:tcPr>
          <w:p w14:paraId="70F508EF" w14:textId="05F573B2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exercise; fitness/sports</w:t>
            </w:r>
          </w:p>
        </w:tc>
      </w:tr>
      <w:tr w:rsidR="00722C0C" w:rsidRPr="00722C0C" w14:paraId="5A3ACE14" w14:textId="77777777" w:rsidTr="00D05C96">
        <w:tc>
          <w:tcPr>
            <w:tcW w:w="3147" w:type="dxa"/>
            <w:vAlign w:val="bottom"/>
          </w:tcPr>
          <w:p w14:paraId="47FBCBCF" w14:textId="34642B30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722C0C">
              <w:rPr>
                <w:rFonts w:eastAsia="DengXian" w:cstheme="minorHAnsi"/>
                <w:color w:val="000000"/>
              </w:rPr>
              <w:t>打乒乓球</w:t>
            </w:r>
            <w:proofErr w:type="spellEnd"/>
          </w:p>
        </w:tc>
        <w:tc>
          <w:tcPr>
            <w:tcW w:w="3107" w:type="dxa"/>
            <w:vAlign w:val="bottom"/>
          </w:tcPr>
          <w:p w14:paraId="21C690C7" w14:textId="01D99AC5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dǎ pīngpāngqiú</w:t>
            </w:r>
          </w:p>
        </w:tc>
        <w:tc>
          <w:tcPr>
            <w:tcW w:w="3096" w:type="dxa"/>
            <w:vAlign w:val="bottom"/>
          </w:tcPr>
          <w:p w14:paraId="59ACEE32" w14:textId="2B7FA275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to play ping</w:t>
            </w:r>
            <w:r w:rsidR="00512A6E">
              <w:rPr>
                <w:rFonts w:eastAsia="DengXian" w:cstheme="minorHAnsi"/>
                <w:color w:val="000000"/>
              </w:rPr>
              <w:t>-</w:t>
            </w:r>
            <w:r w:rsidRPr="00722C0C">
              <w:rPr>
                <w:rFonts w:eastAsia="DengXian" w:cstheme="minorHAnsi"/>
                <w:color w:val="000000"/>
              </w:rPr>
              <w:t xml:space="preserve">pong </w:t>
            </w:r>
          </w:p>
        </w:tc>
      </w:tr>
      <w:tr w:rsidR="00722C0C" w:rsidRPr="00722C0C" w14:paraId="2093162E" w14:textId="77777777" w:rsidTr="00D05C96">
        <w:tc>
          <w:tcPr>
            <w:tcW w:w="3147" w:type="dxa"/>
            <w:vAlign w:val="bottom"/>
          </w:tcPr>
          <w:p w14:paraId="3689E539" w14:textId="3F7B0A41" w:rsidR="00722C0C" w:rsidRPr="00722C0C" w:rsidRDefault="00722C0C" w:rsidP="00722C0C">
            <w:pPr>
              <w:rPr>
                <w:rFonts w:eastAsia="DengXian" w:cstheme="minorHAnsi"/>
                <w:color w:val="000000"/>
              </w:rPr>
            </w:pPr>
            <w:r w:rsidRPr="00722C0C">
              <w:rPr>
                <w:rFonts w:eastAsia="DengXian" w:cstheme="minorHAnsi"/>
                <w:color w:val="000000"/>
              </w:rPr>
              <w:t>吗</w:t>
            </w:r>
          </w:p>
        </w:tc>
        <w:tc>
          <w:tcPr>
            <w:tcW w:w="3107" w:type="dxa"/>
            <w:vAlign w:val="bottom"/>
          </w:tcPr>
          <w:p w14:paraId="632B84D6" w14:textId="6E454404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ma</w:t>
            </w:r>
          </w:p>
        </w:tc>
        <w:tc>
          <w:tcPr>
            <w:tcW w:w="3096" w:type="dxa"/>
            <w:vAlign w:val="bottom"/>
          </w:tcPr>
          <w:p w14:paraId="1793EA60" w14:textId="724F3693" w:rsidR="00722C0C" w:rsidRPr="00722C0C" w:rsidRDefault="00722C0C" w:rsidP="00722C0C">
            <w:pPr>
              <w:rPr>
                <w:rFonts w:eastAsia="DengXian" w:cstheme="minorHAnsi"/>
              </w:rPr>
            </w:pPr>
            <w:r w:rsidRPr="00722C0C">
              <w:rPr>
                <w:rFonts w:eastAsia="DengXian" w:cstheme="minorHAnsi"/>
                <w:color w:val="000000"/>
              </w:rPr>
              <w:t>(question particle)</w:t>
            </w:r>
          </w:p>
        </w:tc>
      </w:tr>
    </w:tbl>
    <w:p w14:paraId="7E65A3B6" w14:textId="77777777" w:rsidR="006926EF" w:rsidRDefault="006926EF"/>
    <w:sectPr w:rsidR="006926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0D2E" w14:textId="77777777" w:rsidR="00BD694F" w:rsidRDefault="00BD694F" w:rsidP="00084CB5">
      <w:pPr>
        <w:spacing w:after="0" w:line="240" w:lineRule="auto"/>
      </w:pPr>
      <w:r>
        <w:separator/>
      </w:r>
    </w:p>
  </w:endnote>
  <w:endnote w:type="continuationSeparator" w:id="0">
    <w:p w14:paraId="7FCE3976" w14:textId="77777777" w:rsidR="00BD694F" w:rsidRDefault="00BD694F" w:rsidP="0008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90B2" w14:textId="77777777" w:rsidR="00084CB5" w:rsidRDefault="00084CB5" w:rsidP="00084CB5">
    <w:pPr>
      <w:pStyle w:val="Footer"/>
      <w:jc w:val="center"/>
    </w:pPr>
    <w:r w:rsidRPr="0055680B">
      <w:t>Unless Otherwise Noted All Content © 2021 Florida Virtual School</w:t>
    </w:r>
  </w:p>
  <w:p w14:paraId="2E461742" w14:textId="7E0F6834" w:rsidR="00084CB5" w:rsidRDefault="00084CB5">
    <w:pPr>
      <w:pStyle w:val="Footer"/>
    </w:pPr>
  </w:p>
  <w:p w14:paraId="08AB897A" w14:textId="77777777" w:rsidR="00084CB5" w:rsidRDefault="000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B4C3" w14:textId="77777777" w:rsidR="00BD694F" w:rsidRDefault="00BD694F" w:rsidP="00084CB5">
      <w:pPr>
        <w:spacing w:after="0" w:line="240" w:lineRule="auto"/>
      </w:pPr>
      <w:r>
        <w:separator/>
      </w:r>
    </w:p>
  </w:footnote>
  <w:footnote w:type="continuationSeparator" w:id="0">
    <w:p w14:paraId="12E68CF9" w14:textId="77777777" w:rsidR="00BD694F" w:rsidRDefault="00BD694F" w:rsidP="0008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84CB5"/>
    <w:rsid w:val="001A4CFA"/>
    <w:rsid w:val="001B74F7"/>
    <w:rsid w:val="002630A6"/>
    <w:rsid w:val="004F1E12"/>
    <w:rsid w:val="00512A6E"/>
    <w:rsid w:val="0060383F"/>
    <w:rsid w:val="006926EF"/>
    <w:rsid w:val="006F08C0"/>
    <w:rsid w:val="00722C0C"/>
    <w:rsid w:val="00825286"/>
    <w:rsid w:val="008D10FF"/>
    <w:rsid w:val="00931CAA"/>
    <w:rsid w:val="00A64A4F"/>
    <w:rsid w:val="00BC22D8"/>
    <w:rsid w:val="00BD044D"/>
    <w:rsid w:val="00BD694F"/>
    <w:rsid w:val="00CC13E2"/>
    <w:rsid w:val="00D6108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2639"/>
  <w15:chartTrackingRefBased/>
  <w15:docId w15:val="{10221CBD-2438-49E5-B918-29662E01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4F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5"/>
  </w:style>
  <w:style w:type="paragraph" w:styleId="Footer">
    <w:name w:val="footer"/>
    <w:basedOn w:val="Normal"/>
    <w:link w:val="FooterChar"/>
    <w:uiPriority w:val="99"/>
    <w:unhideWhenUsed/>
    <w:rsid w:val="0008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13</cp:revision>
  <dcterms:created xsi:type="dcterms:W3CDTF">2021-04-21T03:56:00Z</dcterms:created>
  <dcterms:modified xsi:type="dcterms:W3CDTF">2021-05-20T04:22:00Z</dcterms:modified>
</cp:coreProperties>
</file>