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53E1D" w14:textId="4B208255" w:rsidR="00D01CE5" w:rsidRDefault="00D01CE5">
      <w:r>
        <w:t xml:space="preserve">For this </w:t>
      </w:r>
      <w:r w:rsidR="00191C5B">
        <w:t>Discussion, I</w:t>
      </w:r>
      <w:r>
        <w:t xml:space="preserve"> selected Topic 15 “Estimating” in the pragmatic programmer book. I selected this topic because</w:t>
      </w:r>
      <w:r w:rsidR="00A62676">
        <w:t xml:space="preserve"> having good</w:t>
      </w:r>
      <w:r>
        <w:t xml:space="preserve"> </w:t>
      </w:r>
      <w:r w:rsidR="00AA0135">
        <w:t xml:space="preserve">and </w:t>
      </w:r>
      <w:r w:rsidR="0002293A">
        <w:t>high-level</w:t>
      </w:r>
      <w:r w:rsidR="00AA0135">
        <w:t xml:space="preserve"> accuracy </w:t>
      </w:r>
      <w:r w:rsidR="00191C5B">
        <w:t>estimation</w:t>
      </w:r>
      <w:r w:rsidR="00A62676">
        <w:t xml:space="preserve"> about the project</w:t>
      </w:r>
      <w:r w:rsidR="00191C5B">
        <w:t xml:space="preserve"> </w:t>
      </w:r>
      <w:r w:rsidR="0090604F">
        <w:t>plays</w:t>
      </w:r>
      <w:r w:rsidR="00615276">
        <w:t xml:space="preserve"> </w:t>
      </w:r>
      <w:r w:rsidR="00191C5B">
        <w:t xml:space="preserve">a </w:t>
      </w:r>
      <w:r w:rsidR="00615276">
        <w:t xml:space="preserve">great role </w:t>
      </w:r>
      <w:proofErr w:type="gramStart"/>
      <w:r w:rsidR="00615276">
        <w:t>for</w:t>
      </w:r>
      <w:proofErr w:type="gramEnd"/>
      <w:r w:rsidR="00615276">
        <w:t xml:space="preserve"> </w:t>
      </w:r>
      <w:r w:rsidR="006D2EAC">
        <w:t xml:space="preserve">its </w:t>
      </w:r>
      <w:r w:rsidR="00615276">
        <w:t xml:space="preserve">accomplishment </w:t>
      </w:r>
      <w:r w:rsidR="00406BDA">
        <w:t xml:space="preserve">within </w:t>
      </w:r>
      <w:r w:rsidR="00393939">
        <w:t>allocated time</w:t>
      </w:r>
      <w:r w:rsidR="00747B02">
        <w:t xml:space="preserve"> </w:t>
      </w:r>
      <w:r w:rsidR="00C4586D">
        <w:t>and budget</w:t>
      </w:r>
      <w:r w:rsidR="00F46AD6">
        <w:t xml:space="preserve">. </w:t>
      </w:r>
      <w:r w:rsidR="00F846A6">
        <w:t xml:space="preserve">Having good estimation </w:t>
      </w:r>
      <w:r w:rsidR="00F46AD6">
        <w:t>also</w:t>
      </w:r>
      <w:r w:rsidR="00ED537A">
        <w:t xml:space="preserve"> </w:t>
      </w:r>
      <w:r w:rsidR="00393939">
        <w:t>helps</w:t>
      </w:r>
      <w:r w:rsidR="00ED537A">
        <w:t xml:space="preserve"> to understand about the problem</w:t>
      </w:r>
      <w:r w:rsidR="006D2EAC">
        <w:t xml:space="preserve"> or project</w:t>
      </w:r>
      <w:r w:rsidR="00615276">
        <w:t xml:space="preserve"> in </w:t>
      </w:r>
      <w:r w:rsidR="0051314B">
        <w:t>deep, manage</w:t>
      </w:r>
      <w:r w:rsidR="00ED537A">
        <w:t xml:space="preserve"> </w:t>
      </w:r>
      <w:r w:rsidR="00615276">
        <w:t>risks early and helps to determine the necessary precision of task.</w:t>
      </w:r>
    </w:p>
    <w:p w14:paraId="3722BBD5" w14:textId="1009B343" w:rsidR="00D01CE5" w:rsidRDefault="00D01CE5"/>
    <w:p w14:paraId="13B990B5" w14:textId="073BD7B2" w:rsidR="00D01CE5" w:rsidRDefault="00D01CE5">
      <w:r>
        <w:t xml:space="preserve">The basic and the key points of this </w:t>
      </w:r>
      <w:r w:rsidR="00407323">
        <w:t>topic can</w:t>
      </w:r>
      <w:r w:rsidR="005E161B">
        <w:t xml:space="preserve"> be summarized</w:t>
      </w:r>
      <w:r w:rsidR="00BA7027">
        <w:t xml:space="preserve"> as </w:t>
      </w:r>
      <w:r w:rsidR="00145C59">
        <w:t xml:space="preserve">follows. </w:t>
      </w:r>
      <w:r w:rsidR="00527186">
        <w:t>Since the</w:t>
      </w:r>
      <w:r w:rsidR="00407323">
        <w:t xml:space="preserve"> </w:t>
      </w:r>
      <w:r>
        <w:t xml:space="preserve">basic goal of estimation is to understand the scope and feasibility of a </w:t>
      </w:r>
      <w:r w:rsidR="007F6A4C">
        <w:t>project,</w:t>
      </w:r>
    </w:p>
    <w:p w14:paraId="7A20F637" w14:textId="3DB587F7" w:rsidR="005D4D57" w:rsidRDefault="00D01CE5">
      <w:r>
        <w:t xml:space="preserve">Before estimating, </w:t>
      </w:r>
      <w:r w:rsidR="00773988">
        <w:t xml:space="preserve">we </w:t>
      </w:r>
      <w:r w:rsidR="00495C8B">
        <w:t>need to</w:t>
      </w:r>
      <w:r w:rsidR="0039419B">
        <w:t xml:space="preserve"> have </w:t>
      </w:r>
      <w:r>
        <w:t>deep understand</w:t>
      </w:r>
      <w:r w:rsidR="0039419B">
        <w:t>ing of</w:t>
      </w:r>
      <w:r>
        <w:t xml:space="preserve"> the requirements and scope of what is being </w:t>
      </w:r>
      <w:r w:rsidR="005D1A1B">
        <w:t>asked, like</w:t>
      </w:r>
      <w:r w:rsidR="00521073">
        <w:t xml:space="preserve"> </w:t>
      </w:r>
      <w:r w:rsidR="00D9794A">
        <w:t>what level of accuracy they need</w:t>
      </w:r>
      <w:r w:rsidR="008D4ADE">
        <w:t>, and how</w:t>
      </w:r>
      <w:r w:rsidR="00FC7350">
        <w:t xml:space="preserve"> we interpret the results</w:t>
      </w:r>
      <w:r w:rsidR="007F6A4C">
        <w:t xml:space="preserve">. </w:t>
      </w:r>
      <w:r w:rsidR="00A379F9">
        <w:t>because</w:t>
      </w:r>
      <w:r w:rsidR="007F6A4C">
        <w:t xml:space="preserve"> figuring</w:t>
      </w:r>
      <w:r w:rsidR="005D4D57">
        <w:t xml:space="preserve"> this out early saves time.</w:t>
      </w:r>
      <w:r w:rsidR="00D27B58">
        <w:t xml:space="preserve"> The topic also </w:t>
      </w:r>
      <w:r w:rsidR="00BF403B">
        <w:t xml:space="preserve">gives the </w:t>
      </w:r>
      <w:r w:rsidR="003D41CC">
        <w:t xml:space="preserve">steps </w:t>
      </w:r>
      <w:r w:rsidR="00F00999">
        <w:t>and</w:t>
      </w:r>
      <w:r w:rsidR="009473E9">
        <w:t xml:space="preserve"> the techniques we need to follow </w:t>
      </w:r>
      <w:r w:rsidR="002C6B66">
        <w:t xml:space="preserve">for </w:t>
      </w:r>
      <w:r w:rsidR="004F3B6F">
        <w:t>accurate</w:t>
      </w:r>
      <w:r w:rsidR="002B7EDA">
        <w:t xml:space="preserve"> estimation such </w:t>
      </w:r>
      <w:r w:rsidR="00F00999">
        <w:t>as:</w:t>
      </w:r>
      <w:r w:rsidR="002B7EDA">
        <w:t xml:space="preserve"> </w:t>
      </w:r>
      <w:r w:rsidR="005D4D57">
        <w:t xml:space="preserve">Iterate the schedule with the </w:t>
      </w:r>
      <w:r w:rsidR="008D4ADE">
        <w:t>code,</w:t>
      </w:r>
      <w:r w:rsidR="00C637FA">
        <w:t xml:space="preserve"> </w:t>
      </w:r>
      <w:r w:rsidR="008D4ADE">
        <w:t>don’t</w:t>
      </w:r>
      <w:r w:rsidR="005D4D57">
        <w:t xml:space="preserve"> try to nail down </w:t>
      </w:r>
      <w:r w:rsidR="00F00999">
        <w:t>perfect,</w:t>
      </w:r>
      <w:r w:rsidR="005D4D57">
        <w:t xml:space="preserve"> long -term estimates at the </w:t>
      </w:r>
      <w:r w:rsidR="003A6CCD">
        <w:t>beginning.</w:t>
      </w:r>
      <w:r w:rsidR="005D4D57">
        <w:t xml:space="preserve"> As you finish iterations, use that data to refine your estimates, </w:t>
      </w:r>
      <w:r w:rsidR="00B963A4">
        <w:t>increase</w:t>
      </w:r>
      <w:r w:rsidR="005D4D57">
        <w:t xml:space="preserve"> confidence over time</w:t>
      </w:r>
      <w:r w:rsidR="00272AAD">
        <w:t xml:space="preserve"> and w</w:t>
      </w:r>
      <w:r w:rsidR="005D4D57">
        <w:t xml:space="preserve">hen </w:t>
      </w:r>
      <w:r w:rsidR="007A744E">
        <w:t xml:space="preserve">you are </w:t>
      </w:r>
      <w:r w:rsidR="005D4D57">
        <w:t>asked for estimate on the post, take your time to analyze than guessing</w:t>
      </w:r>
    </w:p>
    <w:p w14:paraId="55DFBCE7" w14:textId="1E54D491" w:rsidR="003A6CCD" w:rsidRDefault="00236B1A">
      <w:r>
        <w:t xml:space="preserve">According to the </w:t>
      </w:r>
      <w:r w:rsidR="00FE602E">
        <w:t xml:space="preserve">Topic, </w:t>
      </w:r>
      <w:r w:rsidR="008D4ADE">
        <w:t>we</w:t>
      </w:r>
      <w:r w:rsidR="00773350">
        <w:t xml:space="preserve"> </w:t>
      </w:r>
      <w:r w:rsidR="003A6CCD">
        <w:t>can build</w:t>
      </w:r>
      <w:r w:rsidR="005D4D57">
        <w:t xml:space="preserve"> </w:t>
      </w:r>
      <w:r w:rsidR="009E0D3D">
        <w:t xml:space="preserve">accurate and better </w:t>
      </w:r>
      <w:r w:rsidR="00FE602E">
        <w:t>e</w:t>
      </w:r>
      <w:r w:rsidR="005D4D57">
        <w:t>stimates</w:t>
      </w:r>
      <w:r w:rsidR="00AA1B61">
        <w:t xml:space="preserve"> by using and taking into consideration </w:t>
      </w:r>
      <w:r w:rsidR="00137C15">
        <w:t xml:space="preserve">techniques or methods such </w:t>
      </w:r>
      <w:r w:rsidR="008D4ADE">
        <w:t>as:</w:t>
      </w:r>
    </w:p>
    <w:p w14:paraId="6A8F65B9" w14:textId="000C5B78" w:rsidR="00F47A8C" w:rsidRDefault="00F9292B">
      <w:r>
        <w:t>A</w:t>
      </w:r>
      <w:r w:rsidR="003A6CCD">
        <w:t>sking for</w:t>
      </w:r>
      <w:r w:rsidR="005D4D57">
        <w:t xml:space="preserve"> someone who has done it</w:t>
      </w:r>
      <w:r w:rsidR="00A914FD">
        <w:t xml:space="preserve"> </w:t>
      </w:r>
      <w:r w:rsidR="00D7725F">
        <w:t xml:space="preserve">because </w:t>
      </w:r>
      <w:r w:rsidR="00F47A8C">
        <w:t xml:space="preserve">the experience of </w:t>
      </w:r>
      <w:r w:rsidR="00D87F6C">
        <w:t>others helps</w:t>
      </w:r>
      <w:r w:rsidR="00F47A8C">
        <w:t xml:space="preserve"> to understand the complexity and potential </w:t>
      </w:r>
      <w:r w:rsidR="00B963A4">
        <w:t>roadblocks,</w:t>
      </w:r>
      <w:r w:rsidR="00FE2F9F">
        <w:t xml:space="preserve"> b</w:t>
      </w:r>
      <w:r w:rsidR="00F47A8C">
        <w:t>uild</w:t>
      </w:r>
      <w:r w:rsidR="00FE2F9F">
        <w:t>ing</w:t>
      </w:r>
      <w:r w:rsidR="00F47A8C">
        <w:t xml:space="preserve"> a mental model</w:t>
      </w:r>
      <w:r w:rsidR="00116021">
        <w:t xml:space="preserve"> by</w:t>
      </w:r>
      <w:r w:rsidR="00F47A8C">
        <w:t xml:space="preserve"> </w:t>
      </w:r>
      <w:r w:rsidR="00074851">
        <w:t>breaking</w:t>
      </w:r>
      <w:r w:rsidR="00F47A8C">
        <w:t xml:space="preserve"> down the project into smaller, manageable components,</w:t>
      </w:r>
      <w:r w:rsidR="00074851">
        <w:t xml:space="preserve"> </w:t>
      </w:r>
      <w:r w:rsidR="00DA5F75">
        <w:t>estimating</w:t>
      </w:r>
      <w:r w:rsidR="000E1671">
        <w:t xml:space="preserve"> every </w:t>
      </w:r>
      <w:r w:rsidR="0002293A">
        <w:t>component</w:t>
      </w:r>
      <w:r w:rsidR="000E1671">
        <w:t xml:space="preserve"> </w:t>
      </w:r>
      <w:r w:rsidR="00BB1EC8">
        <w:t>individually, giving</w:t>
      </w:r>
      <w:r w:rsidR="008D4ADE">
        <w:t xml:space="preserve"> value for each parameter</w:t>
      </w:r>
      <w:r w:rsidR="00F47A8C">
        <w:t xml:space="preserve"> and then </w:t>
      </w:r>
      <w:r w:rsidR="007224C4">
        <w:t>summing</w:t>
      </w:r>
      <w:r w:rsidR="00F47A8C">
        <w:t xml:space="preserve"> them up.</w:t>
      </w:r>
    </w:p>
    <w:p w14:paraId="4582B00F" w14:textId="673E11FB" w:rsidR="00F47A8C" w:rsidRDefault="00F47A8C">
      <w:r>
        <w:t xml:space="preserve">Account for </w:t>
      </w:r>
      <w:r w:rsidR="003A6CCD">
        <w:t>uncertainty: The</w:t>
      </w:r>
      <w:r>
        <w:t xml:space="preserve"> further out the estimate, the less granular it should </w:t>
      </w:r>
      <w:r w:rsidR="003A6CCD">
        <w:t>be.</w:t>
      </w:r>
      <w:r>
        <w:t xml:space="preserve"> Use </w:t>
      </w:r>
      <w:r w:rsidR="003A6CCD">
        <w:t>units</w:t>
      </w:r>
      <w:r>
        <w:t xml:space="preserve"> such as days or weeks, rather than precise hours.</w:t>
      </w:r>
    </w:p>
    <w:p w14:paraId="5B1B0450" w14:textId="07D11D76" w:rsidR="00F47A8C" w:rsidRDefault="00F47A8C">
      <w:r>
        <w:t xml:space="preserve">Document </w:t>
      </w:r>
      <w:r w:rsidR="003A6CCD">
        <w:t>assumptions:</w:t>
      </w:r>
      <w:r>
        <w:t xml:space="preserve"> clearly state the </w:t>
      </w:r>
      <w:r w:rsidR="003A6CCD">
        <w:t>assumptions made</w:t>
      </w:r>
      <w:r>
        <w:t xml:space="preserve"> when producing an estimate.</w:t>
      </w:r>
    </w:p>
    <w:p w14:paraId="74355280" w14:textId="0B2E74A6" w:rsidR="00F47A8C" w:rsidRDefault="00F47A8C">
      <w:r>
        <w:t xml:space="preserve">To improve </w:t>
      </w:r>
      <w:r w:rsidR="003A6CCD">
        <w:t>accuracy,</w:t>
      </w:r>
      <w:r>
        <w:t xml:space="preserve"> keep a record</w:t>
      </w:r>
      <w:r w:rsidR="005A5CA5">
        <w:t xml:space="preserve"> </w:t>
      </w:r>
      <w:r w:rsidR="008346E2">
        <w:t>and track</w:t>
      </w:r>
      <w:r>
        <w:t xml:space="preserve"> </w:t>
      </w:r>
      <w:r w:rsidR="00B36EC1">
        <w:t xml:space="preserve">of </w:t>
      </w:r>
      <w:r w:rsidR="008346E2">
        <w:t>the</w:t>
      </w:r>
      <w:r w:rsidR="00B36EC1">
        <w:t xml:space="preserve"> past estimations to learn from them and improve future accuracy.</w:t>
      </w:r>
    </w:p>
    <w:p w14:paraId="5827FFD2" w14:textId="77777777" w:rsidR="00E34D1E" w:rsidRDefault="00B36EC1">
      <w:r>
        <w:t>Analyze risks: consider potential risks that could affect the schedule</w:t>
      </w:r>
      <w:r w:rsidR="007224C4">
        <w:t>.</w:t>
      </w:r>
      <w:r w:rsidR="00E34D1E">
        <w:t xml:space="preserve"> </w:t>
      </w:r>
    </w:p>
    <w:p w14:paraId="51C3578A" w14:textId="4BF426E1" w:rsidR="00B36EC1" w:rsidRDefault="009C0A0D">
      <w:r>
        <w:t xml:space="preserve">By repeating steps </w:t>
      </w:r>
      <w:r w:rsidR="00E56DA0">
        <w:t>like:</w:t>
      </w:r>
      <w:r w:rsidR="00A314B9">
        <w:t xml:space="preserve"> Check </w:t>
      </w:r>
      <w:r w:rsidR="002965A2">
        <w:t>requirements</w:t>
      </w:r>
      <w:r w:rsidR="00C4586D">
        <w:t>;</w:t>
      </w:r>
      <w:r w:rsidR="002965A2">
        <w:t xml:space="preserve"> Analyzing</w:t>
      </w:r>
      <w:r w:rsidR="00D671C3">
        <w:t xml:space="preserve"> and </w:t>
      </w:r>
      <w:r w:rsidR="00181EE7">
        <w:t xml:space="preserve">prioritizing </w:t>
      </w:r>
      <w:r w:rsidR="00C4586D">
        <w:t>risks earlier</w:t>
      </w:r>
      <w:r w:rsidR="00ED3241">
        <w:t xml:space="preserve">; </w:t>
      </w:r>
      <w:r w:rsidR="00C4586D">
        <w:t>Design, implement</w:t>
      </w:r>
      <w:r w:rsidR="00ED3241">
        <w:t xml:space="preserve">, and </w:t>
      </w:r>
      <w:r w:rsidR="002965A2">
        <w:t>integrat</w:t>
      </w:r>
      <w:r w:rsidR="0002293A">
        <w:t>e</w:t>
      </w:r>
      <w:r w:rsidR="002965A2">
        <w:t>; and validate with the users</w:t>
      </w:r>
      <w:r w:rsidR="00C4586D">
        <w:t>,</w:t>
      </w:r>
      <w:r w:rsidR="000944D7">
        <w:t xml:space="preserve"> </w:t>
      </w:r>
      <w:r w:rsidR="00175596">
        <w:t>we can improve our estimation experiences</w:t>
      </w:r>
      <w:r w:rsidR="00AF288C">
        <w:t>.</w:t>
      </w:r>
    </w:p>
    <w:p w14:paraId="1F109449" w14:textId="29483B6A" w:rsidR="00E56DA0" w:rsidRDefault="00E56DA0">
      <w:r>
        <w:t xml:space="preserve"> This Topic also summarized </w:t>
      </w:r>
      <w:r w:rsidR="009D4C4F">
        <w:t xml:space="preserve">on </w:t>
      </w:r>
      <w:hyperlink r:id="rId4" w:history="1">
        <w:r w:rsidR="00F828B0" w:rsidRPr="00D24935">
          <w:rPr>
            <w:rStyle w:val="Hyperlink"/>
          </w:rPr>
          <w:t>https://www.miketsamis.com/posts/the-pragmatic-programmer-key-takeways</w:t>
        </w:r>
      </w:hyperlink>
      <w:r w:rsidR="00F828B0">
        <w:t xml:space="preserve"> </w:t>
      </w:r>
      <w:r w:rsidR="00157579">
        <w:t>as e</w:t>
      </w:r>
      <w:r w:rsidR="00796541">
        <w:t xml:space="preserve">stimating is skill that can help to understand the </w:t>
      </w:r>
      <w:r w:rsidR="00FA027C">
        <w:t xml:space="preserve">feasibility of projects or </w:t>
      </w:r>
      <w:r w:rsidR="0002293A">
        <w:t>tasks, and</w:t>
      </w:r>
      <w:r w:rsidR="00ED6974">
        <w:t xml:space="preserve"> predict the outcomes</w:t>
      </w:r>
      <w:r w:rsidR="00E13776">
        <w:t xml:space="preserve"> ; accu</w:t>
      </w:r>
      <w:r w:rsidR="00015F68">
        <w:t xml:space="preserve">racy of an estimate depends on the </w:t>
      </w:r>
      <w:r w:rsidR="006B7145">
        <w:t xml:space="preserve">intended </w:t>
      </w:r>
      <w:r w:rsidR="00C201AA">
        <w:t>precision</w:t>
      </w:r>
      <w:r w:rsidR="003D05F4">
        <w:t xml:space="preserve">, </w:t>
      </w:r>
      <w:r w:rsidR="00E765E5">
        <w:t>previous experience acquired on the similar projects</w:t>
      </w:r>
      <w:r w:rsidR="00C201AA">
        <w:t xml:space="preserve"> and the units we use for estimation</w:t>
      </w:r>
      <w:r w:rsidR="00E765E5">
        <w:t xml:space="preserve"> and </w:t>
      </w:r>
      <w:r w:rsidR="00CE26B5">
        <w:t xml:space="preserve">recommended that use a </w:t>
      </w:r>
      <w:r w:rsidR="0015519B">
        <w:t>top-down approach for estimating large</w:t>
      </w:r>
      <w:r w:rsidR="00FC457B">
        <w:t xml:space="preserve"> tasks by breaking the down into smaller parts</w:t>
      </w:r>
      <w:r w:rsidR="004F2C8D">
        <w:t xml:space="preserve"> and adding estimates and use </w:t>
      </w:r>
      <w:r w:rsidR="009C09A0">
        <w:t xml:space="preserve">bottom-up </w:t>
      </w:r>
      <w:r w:rsidR="00C4586D">
        <w:t>approaches</w:t>
      </w:r>
      <w:r w:rsidR="009C09A0">
        <w:t xml:space="preserve"> for estimating small</w:t>
      </w:r>
      <w:r w:rsidR="00660338">
        <w:t xml:space="preserve"> tasks by adding up estimates for each individual tasks.</w:t>
      </w:r>
    </w:p>
    <w:p w14:paraId="21538271" w14:textId="22963947" w:rsidR="00C750D0" w:rsidRDefault="00C750D0">
      <w:r>
        <w:t>References:</w:t>
      </w:r>
    </w:p>
    <w:p w14:paraId="5124A44F" w14:textId="6829A96C" w:rsidR="00B074C9" w:rsidRDefault="00725331">
      <w:r>
        <w:t>P</w:t>
      </w:r>
      <w:r w:rsidR="0069177D">
        <w:t>ragmatic</w:t>
      </w:r>
      <w:r>
        <w:t xml:space="preserve"> </w:t>
      </w:r>
      <w:proofErr w:type="gramStart"/>
      <w:r>
        <w:t>Programmer ,</w:t>
      </w:r>
      <w:proofErr w:type="gramEnd"/>
      <w:r>
        <w:t xml:space="preserve"> The</w:t>
      </w:r>
      <w:r w:rsidR="006B6F46">
        <w:t xml:space="preserve"> </w:t>
      </w:r>
      <w:r w:rsidR="0069177D" w:rsidRPr="0069177D">
        <w:t>David Thomas, 2nd Edition</w:t>
      </w:r>
      <w:r w:rsidR="006B6F46">
        <w:t>, Topic 15</w:t>
      </w:r>
      <w:proofErr w:type="gramStart"/>
      <w:r w:rsidR="006B6F46">
        <w:t>,”Estimating</w:t>
      </w:r>
      <w:proofErr w:type="gramEnd"/>
      <w:r w:rsidR="006B6F46">
        <w:t>”</w:t>
      </w:r>
    </w:p>
    <w:p w14:paraId="05015103" w14:textId="6DB7D5EF" w:rsidR="00C750D0" w:rsidRDefault="00452D64">
      <w:hyperlink r:id="rId5" w:history="1">
        <w:r w:rsidRPr="00D24935">
          <w:rPr>
            <w:rStyle w:val="Hyperlink"/>
          </w:rPr>
          <w:t>https://softwareengineering.stackexchange.com/questions/16326/how-to-learn-to-make-better-estimates</w:t>
        </w:r>
      </w:hyperlink>
      <w:r>
        <w:t xml:space="preserve"> </w:t>
      </w:r>
    </w:p>
    <w:p w14:paraId="2DDCF13F" w14:textId="0A4F4CA1" w:rsidR="00B36EC1" w:rsidRDefault="00B36EC1"/>
    <w:sectPr w:rsidR="00B36E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CE5"/>
    <w:rsid w:val="00015F68"/>
    <w:rsid w:val="000207A2"/>
    <w:rsid w:val="0002293A"/>
    <w:rsid w:val="00035FEB"/>
    <w:rsid w:val="00074851"/>
    <w:rsid w:val="000944D7"/>
    <w:rsid w:val="000E1671"/>
    <w:rsid w:val="00116021"/>
    <w:rsid w:val="00137C15"/>
    <w:rsid w:val="00145159"/>
    <w:rsid w:val="00145C59"/>
    <w:rsid w:val="0015519B"/>
    <w:rsid w:val="00157579"/>
    <w:rsid w:val="00175596"/>
    <w:rsid w:val="00181EE7"/>
    <w:rsid w:val="00191C5B"/>
    <w:rsid w:val="00236B1A"/>
    <w:rsid w:val="00253770"/>
    <w:rsid w:val="00272AAD"/>
    <w:rsid w:val="002965A2"/>
    <w:rsid w:val="002B7EDA"/>
    <w:rsid w:val="002C6B66"/>
    <w:rsid w:val="002C6FCF"/>
    <w:rsid w:val="00364B0C"/>
    <w:rsid w:val="00385050"/>
    <w:rsid w:val="00393939"/>
    <w:rsid w:val="00393C60"/>
    <w:rsid w:val="0039419B"/>
    <w:rsid w:val="003A6CCD"/>
    <w:rsid w:val="003D05F4"/>
    <w:rsid w:val="003D41CC"/>
    <w:rsid w:val="00406BDA"/>
    <w:rsid w:val="00407323"/>
    <w:rsid w:val="00452D64"/>
    <w:rsid w:val="00495C8B"/>
    <w:rsid w:val="004C5B4A"/>
    <w:rsid w:val="004E05C2"/>
    <w:rsid w:val="004F2C8D"/>
    <w:rsid w:val="004F3B6F"/>
    <w:rsid w:val="0050312E"/>
    <w:rsid w:val="0051314B"/>
    <w:rsid w:val="00521073"/>
    <w:rsid w:val="00527186"/>
    <w:rsid w:val="005A0A78"/>
    <w:rsid w:val="005A5CA5"/>
    <w:rsid w:val="005A5FB2"/>
    <w:rsid w:val="005D1A1B"/>
    <w:rsid w:val="005D4D57"/>
    <w:rsid w:val="005E161B"/>
    <w:rsid w:val="00615276"/>
    <w:rsid w:val="00660338"/>
    <w:rsid w:val="00674587"/>
    <w:rsid w:val="0069177D"/>
    <w:rsid w:val="006B6F46"/>
    <w:rsid w:val="006B7145"/>
    <w:rsid w:val="006D2EAC"/>
    <w:rsid w:val="007213A3"/>
    <w:rsid w:val="007224C4"/>
    <w:rsid w:val="00725331"/>
    <w:rsid w:val="00747B02"/>
    <w:rsid w:val="00773350"/>
    <w:rsid w:val="00773988"/>
    <w:rsid w:val="00796541"/>
    <w:rsid w:val="007A744E"/>
    <w:rsid w:val="007F6A4C"/>
    <w:rsid w:val="007F6D8C"/>
    <w:rsid w:val="008346E2"/>
    <w:rsid w:val="008833A2"/>
    <w:rsid w:val="008D4ADE"/>
    <w:rsid w:val="0090604F"/>
    <w:rsid w:val="009473E9"/>
    <w:rsid w:val="009C09A0"/>
    <w:rsid w:val="009C0A0D"/>
    <w:rsid w:val="009D4C4F"/>
    <w:rsid w:val="009E0D3D"/>
    <w:rsid w:val="00A314B9"/>
    <w:rsid w:val="00A379F9"/>
    <w:rsid w:val="00A62676"/>
    <w:rsid w:val="00A914FD"/>
    <w:rsid w:val="00AA0135"/>
    <w:rsid w:val="00AA1B61"/>
    <w:rsid w:val="00AF288C"/>
    <w:rsid w:val="00B074C9"/>
    <w:rsid w:val="00B36EC1"/>
    <w:rsid w:val="00B963A4"/>
    <w:rsid w:val="00BA7027"/>
    <w:rsid w:val="00BB1EC8"/>
    <w:rsid w:val="00BF403B"/>
    <w:rsid w:val="00C05184"/>
    <w:rsid w:val="00C201AA"/>
    <w:rsid w:val="00C4586D"/>
    <w:rsid w:val="00C637FA"/>
    <w:rsid w:val="00C750D0"/>
    <w:rsid w:val="00C93C66"/>
    <w:rsid w:val="00CA55AD"/>
    <w:rsid w:val="00CC1863"/>
    <w:rsid w:val="00CE26B5"/>
    <w:rsid w:val="00D01CE5"/>
    <w:rsid w:val="00D27B58"/>
    <w:rsid w:val="00D671C3"/>
    <w:rsid w:val="00D7725F"/>
    <w:rsid w:val="00D87F6C"/>
    <w:rsid w:val="00D91252"/>
    <w:rsid w:val="00D9794A"/>
    <w:rsid w:val="00DA5F75"/>
    <w:rsid w:val="00DC522D"/>
    <w:rsid w:val="00E13776"/>
    <w:rsid w:val="00E21F73"/>
    <w:rsid w:val="00E34D1E"/>
    <w:rsid w:val="00E56DA0"/>
    <w:rsid w:val="00E72221"/>
    <w:rsid w:val="00E765E5"/>
    <w:rsid w:val="00EC222B"/>
    <w:rsid w:val="00ED3241"/>
    <w:rsid w:val="00ED537A"/>
    <w:rsid w:val="00ED6974"/>
    <w:rsid w:val="00F00999"/>
    <w:rsid w:val="00F13860"/>
    <w:rsid w:val="00F437C9"/>
    <w:rsid w:val="00F46AD6"/>
    <w:rsid w:val="00F47A8C"/>
    <w:rsid w:val="00F828B0"/>
    <w:rsid w:val="00F846A6"/>
    <w:rsid w:val="00F9292B"/>
    <w:rsid w:val="00FA027C"/>
    <w:rsid w:val="00FC457B"/>
    <w:rsid w:val="00FC7350"/>
    <w:rsid w:val="00FD0EBD"/>
    <w:rsid w:val="00FE2F9F"/>
    <w:rsid w:val="00FE4D48"/>
    <w:rsid w:val="00FE602E"/>
    <w:rsid w:val="00FE6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2013C"/>
  <w15:chartTrackingRefBased/>
  <w15:docId w15:val="{CB75A2CA-656C-49F9-A7E0-A42CECE0F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C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C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C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C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C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C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C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28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28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softwareengineering.stackexchange.com/questions/16326/how-to-learn-to-make-better-estimates" TargetMode="External"/><Relationship Id="rId4" Type="http://schemas.openxmlformats.org/officeDocument/2006/relationships/hyperlink" Target="https://www.miketsamis.com/posts/the-pragmatic-programmer-key-takeway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465</Words>
  <Characters>2805</Characters>
  <Application>Microsoft Office Word</Application>
  <DocSecurity>0</DocSecurity>
  <Lines>60</Lines>
  <Paragraphs>12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2</cp:revision>
  <dcterms:created xsi:type="dcterms:W3CDTF">2026-01-30T05:06:00Z</dcterms:created>
  <dcterms:modified xsi:type="dcterms:W3CDTF">2026-01-30T05:06:00Z</dcterms:modified>
</cp:coreProperties>
</file>