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D2AC" w14:textId="77777777" w:rsidR="00006619" w:rsidRDefault="00006619" w:rsidP="00006619">
      <w:pPr>
        <w:ind w:firstLineChars="200" w:firstLine="420"/>
      </w:pPr>
      <w:r>
        <w:t xml:space="preserve">java -version </w:t>
      </w:r>
    </w:p>
    <w:p w14:paraId="669BC262" w14:textId="77777777" w:rsidR="00006619" w:rsidRDefault="00006619" w:rsidP="00006619">
      <w:pPr>
        <w:ind w:firstLineChars="200" w:firstLine="420"/>
      </w:pPr>
      <w:r>
        <w:t>hotspot 热点追踪</w:t>
      </w:r>
    </w:p>
    <w:p w14:paraId="007D28C3" w14:textId="77777777" w:rsidR="00006619" w:rsidRDefault="00006619" w:rsidP="00006619">
      <w:pPr>
        <w:ind w:firstLineChars="200" w:firstLine="420"/>
      </w:pPr>
      <w:proofErr w:type="spellStart"/>
      <w:r>
        <w:t>jit</w:t>
      </w:r>
      <w:proofErr w:type="spellEnd"/>
      <w:r>
        <w:t xml:space="preserve"> 即时编译</w:t>
      </w:r>
    </w:p>
    <w:p w14:paraId="5C916E52" w14:textId="77777777" w:rsidR="00006619" w:rsidRDefault="00006619" w:rsidP="00006619">
      <w:pPr>
        <w:ind w:firstLineChars="200" w:firstLine="420"/>
      </w:pPr>
      <w:r>
        <w:t>client 类型虚拟机  桌面型系统 cs结构应用  与系统</w:t>
      </w:r>
      <w:proofErr w:type="gramStart"/>
      <w:r>
        <w:t>交互少</w:t>
      </w:r>
      <w:proofErr w:type="gramEnd"/>
      <w:r>
        <w:t xml:space="preserve">  分配内存较server 型虚拟机少 </w:t>
      </w:r>
    </w:p>
    <w:p w14:paraId="52422372" w14:textId="77777777" w:rsidR="00006619" w:rsidRDefault="00006619" w:rsidP="00006619">
      <w:pPr>
        <w:ind w:firstLineChars="200" w:firstLine="420"/>
      </w:pPr>
      <w:r>
        <w:rPr>
          <w:rFonts w:hint="eastAsia"/>
        </w:rPr>
        <w:t>默认启用</w:t>
      </w:r>
      <w:r>
        <w:t>client 可以更改</w:t>
      </w:r>
    </w:p>
    <w:p w14:paraId="4E56A1AF" w14:textId="77777777" w:rsidR="00006619" w:rsidRDefault="00006619" w:rsidP="00006619">
      <w:pPr>
        <w:ind w:firstLineChars="200" w:firstLine="420"/>
      </w:pPr>
      <w:proofErr w:type="spellStart"/>
      <w:r>
        <w:t>jre</w:t>
      </w:r>
      <w:proofErr w:type="spellEnd"/>
      <w:r>
        <w:t xml:space="preserve"> lib i386 </w:t>
      </w:r>
      <w:proofErr w:type="spellStart"/>
      <w:r>
        <w:t>jvm_cfg</w:t>
      </w:r>
      <w:proofErr w:type="spellEnd"/>
      <w:r>
        <w:t xml:space="preserve"> 文件  顺序在上边的默认启动   需要管理员权限</w:t>
      </w:r>
    </w:p>
    <w:p w14:paraId="0AF8A879" w14:textId="5952D794" w:rsidR="00006619" w:rsidRDefault="00006619" w:rsidP="00006619">
      <w:pPr>
        <w:ind w:firstLineChars="200" w:firstLine="420"/>
      </w:pPr>
      <w:r>
        <w:rPr>
          <w:rFonts w:hint="eastAsia"/>
        </w:rPr>
        <w:t>类似数据库的优化</w:t>
      </w:r>
      <w:r>
        <w:t xml:space="preserve">  更换引擎</w:t>
      </w:r>
    </w:p>
    <w:p w14:paraId="5A252680" w14:textId="5E42DF41" w:rsidR="00006619" w:rsidRDefault="00006619" w:rsidP="00006619">
      <w:pPr>
        <w:ind w:firstLineChars="200" w:firstLine="420"/>
      </w:pPr>
    </w:p>
    <w:p w14:paraId="467BA9E3" w14:textId="45263F8D" w:rsidR="00006619" w:rsidRDefault="00006619" w:rsidP="00006619">
      <w:pPr>
        <w:ind w:firstLineChars="200" w:firstLine="420"/>
        <w:rPr>
          <w:rFonts w:hint="eastAsia"/>
        </w:rPr>
      </w:pPr>
      <w:r w:rsidRPr="00006619">
        <w:rPr>
          <w:noProof/>
        </w:rPr>
        <w:drawing>
          <wp:inline distT="0" distB="0" distL="0" distR="0" wp14:anchorId="244F616B" wp14:editId="00DDD360">
            <wp:extent cx="5274310" cy="2637155"/>
            <wp:effectExtent l="0" t="0" r="2540" b="0"/>
            <wp:docPr id="2" name="图片 2" descr="C:\Users\孙哈哈\AppData\Local\Temp\WeChat Files\8e77b2a6c1e0213b61d0ece3fb03e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孙哈哈\AppData\Local\Temp\WeChat Files\8e77b2a6c1e0213b61d0ece3fb03e3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FFE8" w14:textId="5902CA9D" w:rsidR="00696D2F" w:rsidRDefault="00006619">
      <w:r w:rsidRPr="00006619">
        <w:rPr>
          <w:noProof/>
        </w:rPr>
        <w:drawing>
          <wp:inline distT="0" distB="0" distL="0" distR="0" wp14:anchorId="0CADD0BD" wp14:editId="5DB10D8D">
            <wp:extent cx="5274310" cy="1327150"/>
            <wp:effectExtent l="0" t="0" r="2540" b="6350"/>
            <wp:docPr id="1" name="图片 1" descr="C:\Users\孙哈哈\AppData\Local\Temp\WeChat Files\bb31a244a9b92679490318c52f2a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孙哈哈\AppData\Local\Temp\WeChat Files\bb31a244a9b92679490318c52f2a5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C07A" w14:textId="097D9045" w:rsidR="00006619" w:rsidRDefault="00006619">
      <w:r w:rsidRPr="00006619">
        <w:rPr>
          <w:noProof/>
        </w:rPr>
        <w:drawing>
          <wp:inline distT="0" distB="0" distL="0" distR="0" wp14:anchorId="5C6F8AC9" wp14:editId="4A1457EA">
            <wp:extent cx="5274310" cy="935355"/>
            <wp:effectExtent l="0" t="0" r="2540" b="0"/>
            <wp:docPr id="3" name="图片 3" descr="C:\Users\孙哈哈\AppData\Local\Temp\WeChat Files\3ae180c0a391502cba950a7d8f97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孙哈哈\AppData\Local\Temp\WeChat Files\3ae180c0a391502cba950a7d8f9765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4C88" w14:textId="61FD44D2" w:rsidR="00006619" w:rsidRDefault="00006619">
      <w:r w:rsidRPr="00006619">
        <w:rPr>
          <w:noProof/>
        </w:rPr>
        <w:drawing>
          <wp:inline distT="0" distB="0" distL="0" distR="0" wp14:anchorId="4667B1B5" wp14:editId="712CE294">
            <wp:extent cx="5274310" cy="1053465"/>
            <wp:effectExtent l="0" t="0" r="2540" b="0"/>
            <wp:docPr id="4" name="图片 4" descr="C:\Users\孙哈哈\AppData\Local\Temp\WeChat Files\1627251f3719da1529d878cf8d617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孙哈哈\AppData\Local\Temp\WeChat Files\1627251f3719da1529d878cf8d6179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0C46" w14:textId="645F0758" w:rsidR="00006619" w:rsidRDefault="00006619">
      <w:r w:rsidRPr="00006619">
        <w:rPr>
          <w:noProof/>
        </w:rPr>
        <w:lastRenderedPageBreak/>
        <w:drawing>
          <wp:inline distT="0" distB="0" distL="0" distR="0" wp14:anchorId="22B0E137" wp14:editId="1132C93E">
            <wp:extent cx="5274310" cy="1931035"/>
            <wp:effectExtent l="0" t="0" r="2540" b="0"/>
            <wp:docPr id="5" name="图片 5" descr="C:\Users\孙哈哈\AppData\Local\Temp\WeChat Files\d7b227b5688316616814aa9b15e3c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孙哈哈\AppData\Local\Temp\WeChat Files\d7b227b5688316616814aa9b15e3cf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A12C" w14:textId="1CC35A27" w:rsidR="00006619" w:rsidRDefault="00006619">
      <w:r w:rsidRPr="00006619">
        <w:rPr>
          <w:noProof/>
        </w:rPr>
        <w:drawing>
          <wp:inline distT="0" distB="0" distL="0" distR="0" wp14:anchorId="3CE3F173" wp14:editId="69D147FB">
            <wp:extent cx="5274310" cy="3407410"/>
            <wp:effectExtent l="0" t="0" r="2540" b="2540"/>
            <wp:docPr id="6" name="图片 6" descr="C:\Users\孙哈哈\AppData\Local\Temp\WeChat Files\db13a44b8d33240813473eaea7df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孙哈哈\AppData\Local\Temp\WeChat Files\db13a44b8d33240813473eaea7df8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4836" w14:textId="62F3FC97" w:rsidR="00006619" w:rsidRDefault="00006619">
      <w:r w:rsidRPr="00006619">
        <w:rPr>
          <w:noProof/>
        </w:rPr>
        <w:drawing>
          <wp:inline distT="0" distB="0" distL="0" distR="0" wp14:anchorId="0FCD57FF" wp14:editId="2D9FB51E">
            <wp:extent cx="5274310" cy="2226945"/>
            <wp:effectExtent l="0" t="0" r="2540" b="1905"/>
            <wp:docPr id="8" name="图片 8" descr="C:\Users\孙哈哈\AppData\Local\Temp\WeChat Files\0435d9feede737e4dea9d1fe0d67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孙哈哈\AppData\Local\Temp\WeChat Files\0435d9feede737e4dea9d1fe0d670a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0BA4" w14:textId="78BD7A3C" w:rsidR="00006619" w:rsidRDefault="00006619">
      <w:r w:rsidRPr="00006619">
        <w:rPr>
          <w:noProof/>
        </w:rPr>
        <w:lastRenderedPageBreak/>
        <w:drawing>
          <wp:inline distT="0" distB="0" distL="0" distR="0" wp14:anchorId="6FD23CEE" wp14:editId="2ECC9002">
            <wp:extent cx="5274310" cy="3209290"/>
            <wp:effectExtent l="0" t="0" r="2540" b="0"/>
            <wp:docPr id="9" name="图片 9" descr="C:\Users\孙哈哈\AppData\Local\Temp\WeChat Files\6f7eb8729d24d1508cefae4b3b544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孙哈哈\AppData\Local\Temp\WeChat Files\6f7eb8729d24d1508cefae4b3b544b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4403" w14:textId="0E4253DD" w:rsidR="00006619" w:rsidRDefault="00006619"/>
    <w:p w14:paraId="21980B58" w14:textId="4EE48BD9" w:rsidR="00006619" w:rsidRDefault="00006619">
      <w:r w:rsidRPr="00006619">
        <w:rPr>
          <w:noProof/>
        </w:rPr>
        <w:drawing>
          <wp:inline distT="0" distB="0" distL="0" distR="0" wp14:anchorId="602D7E68" wp14:editId="2AF3327C">
            <wp:extent cx="5274310" cy="1343025"/>
            <wp:effectExtent l="0" t="0" r="2540" b="9525"/>
            <wp:docPr id="10" name="图片 10" descr="C:\Users\孙哈哈\AppData\Local\Temp\WeChat Files\0424ea09de473fe4de967fec4ac9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孙哈哈\AppData\Local\Temp\WeChat Files\0424ea09de473fe4de967fec4ac94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E4A4" w14:textId="64E52735" w:rsidR="00006619" w:rsidRDefault="00006619">
      <w:r w:rsidRPr="00006619">
        <w:rPr>
          <w:noProof/>
        </w:rPr>
        <w:drawing>
          <wp:inline distT="0" distB="0" distL="0" distR="0" wp14:anchorId="0195425E" wp14:editId="6B70E3EF">
            <wp:extent cx="5274310" cy="2211070"/>
            <wp:effectExtent l="0" t="0" r="2540" b="0"/>
            <wp:docPr id="11" name="图片 11" descr="C:\Users\孙哈哈\AppData\Local\Temp\WeChat Files\2d1ff7dbca3d8dcf702d450358c9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孙哈哈\AppData\Local\Temp\WeChat Files\2d1ff7dbca3d8dcf702d450358c90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EEF" w14:textId="00988509" w:rsidR="00006619" w:rsidRDefault="00006619">
      <w:r w:rsidRPr="00006619">
        <w:rPr>
          <w:noProof/>
        </w:rPr>
        <w:lastRenderedPageBreak/>
        <w:drawing>
          <wp:inline distT="0" distB="0" distL="0" distR="0" wp14:anchorId="56907A4D" wp14:editId="2E39F5D4">
            <wp:extent cx="5274310" cy="3705225"/>
            <wp:effectExtent l="0" t="0" r="2540" b="9525"/>
            <wp:docPr id="12" name="图片 12" descr="C:\Users\孙哈哈\AppData\Local\Temp\WeChat Files\0ec89e8806a72e1003fd32d4bc1ed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孙哈哈\AppData\Local\Temp\WeChat Files\0ec89e8806a72e1003fd32d4bc1ed7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1D3A" w14:textId="77777777" w:rsidR="009674AD" w:rsidRDefault="009674AD">
      <w:pPr>
        <w:rPr>
          <w:rFonts w:hint="eastAsia"/>
          <w:noProof/>
        </w:rPr>
      </w:pPr>
    </w:p>
    <w:p w14:paraId="76345487" w14:textId="3D901449" w:rsidR="00006619" w:rsidRDefault="00006619">
      <w:r w:rsidRPr="00006619">
        <w:rPr>
          <w:noProof/>
        </w:rPr>
        <w:drawing>
          <wp:inline distT="0" distB="0" distL="0" distR="0" wp14:anchorId="710C3C07" wp14:editId="235C0E6C">
            <wp:extent cx="5274310" cy="2195195"/>
            <wp:effectExtent l="0" t="0" r="2540" b="0"/>
            <wp:docPr id="13" name="图片 13" descr="C:\Users\孙哈哈\AppData\Local\Temp\WeChat Files\bf3cd34b58ef6a10534c76d0dffe6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孙哈哈\AppData\Local\Temp\WeChat Files\bf3cd34b58ef6a10534c76d0dffe63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02AB" w14:textId="19DE4545" w:rsidR="009674AD" w:rsidRDefault="009674AD"/>
    <w:p w14:paraId="7F143829" w14:textId="5EA1C4F4" w:rsidR="009674AD" w:rsidRDefault="009674AD">
      <w:pPr>
        <w:rPr>
          <w:rFonts w:hint="eastAsia"/>
        </w:rPr>
      </w:pPr>
      <w:r>
        <w:rPr>
          <w:rFonts w:hint="eastAsia"/>
        </w:rPr>
        <w:t>未完待续。。。下一节05</w:t>
      </w:r>
      <w:r>
        <w:t xml:space="preserve"> 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垃圾回收算法</w:t>
      </w:r>
      <w:bookmarkStart w:id="0" w:name="_GoBack"/>
      <w:bookmarkEnd w:id="0"/>
    </w:p>
    <w:sectPr w:rsidR="00967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E04"/>
    <w:rsid w:val="00006619"/>
    <w:rsid w:val="000B5E04"/>
    <w:rsid w:val="00696D2F"/>
    <w:rsid w:val="0096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1BA34"/>
  <w15:chartTrackingRefBased/>
  <w15:docId w15:val="{3C877A26-9B23-4E6D-8577-3818FF3E9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哈哈</dc:creator>
  <cp:keywords/>
  <dc:description/>
  <cp:lastModifiedBy>孙 哈哈</cp:lastModifiedBy>
  <cp:revision>3</cp:revision>
  <dcterms:created xsi:type="dcterms:W3CDTF">2019-06-11T14:22:00Z</dcterms:created>
  <dcterms:modified xsi:type="dcterms:W3CDTF">2019-06-11T14:28:00Z</dcterms:modified>
</cp:coreProperties>
</file>