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C68A" w14:textId="77777777" w:rsidR="006B232E" w:rsidRDefault="006B232E" w:rsidP="006B232E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.framework.runner</w:t>
      </w:r>
      <w:proofErr w:type="spellEnd"/>
      <w:r>
        <w:t>;</w:t>
      </w:r>
    </w:p>
    <w:p w14:paraId="65DE7D50" w14:textId="77777777" w:rsidR="006B232E" w:rsidRDefault="006B232E" w:rsidP="006B232E"/>
    <w:p w14:paraId="237A5675" w14:textId="77777777" w:rsidR="006B232E" w:rsidRDefault="006B232E" w:rsidP="006B232E"/>
    <w:p w14:paraId="27538BAA" w14:textId="77777777" w:rsidR="006B232E" w:rsidRDefault="006B232E" w:rsidP="006B232E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4B21C556" w14:textId="77777777" w:rsidR="006B232E" w:rsidRDefault="006B232E" w:rsidP="006B232E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699C4024" w14:textId="77777777" w:rsidR="006B232E" w:rsidRDefault="006B232E" w:rsidP="006B232E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2A55A55B" w14:textId="77777777" w:rsidR="006B232E" w:rsidRDefault="006B232E" w:rsidP="006B232E">
      <w:r>
        <w:t xml:space="preserve">import static </w:t>
      </w:r>
      <w:proofErr w:type="spellStart"/>
      <w:proofErr w:type="gramStart"/>
      <w:r>
        <w:t>io.cucumber</w:t>
      </w:r>
      <w:proofErr w:type="gramEnd"/>
      <w:r>
        <w:t>.junit.CucumberOptions.SnippetType.CAMELCASE</w:t>
      </w:r>
      <w:proofErr w:type="spellEnd"/>
      <w:r>
        <w:t>;</w:t>
      </w:r>
    </w:p>
    <w:p w14:paraId="32B56CB3" w14:textId="77777777" w:rsidR="006B232E" w:rsidRDefault="006B232E" w:rsidP="006B232E"/>
    <w:p w14:paraId="7517E44B" w14:textId="77777777" w:rsidR="006B232E" w:rsidRDefault="006B232E" w:rsidP="006B232E">
      <w:r>
        <w:t>@</w:t>
      </w:r>
      <w:proofErr w:type="gramStart"/>
      <w:r>
        <w:t>RunWith(</w:t>
      </w:r>
      <w:proofErr w:type="gramEnd"/>
      <w:r>
        <w:t>Cucumber.class)</w:t>
      </w:r>
    </w:p>
    <w:p w14:paraId="309E0636" w14:textId="77777777" w:rsidR="006B232E" w:rsidRDefault="006B232E" w:rsidP="006B232E">
      <w:r>
        <w:t>@</w:t>
      </w:r>
      <w:proofErr w:type="gramStart"/>
      <w:r>
        <w:t>CucumberOptions(</w:t>
      </w:r>
      <w:proofErr w:type="gramEnd"/>
    </w:p>
    <w:p w14:paraId="39610DEC" w14:textId="77777777" w:rsidR="006B232E" w:rsidRDefault="006B232E" w:rsidP="006B232E">
      <w:r>
        <w:tab/>
      </w:r>
      <w:r>
        <w:tab/>
        <w:t>tags = "@</w:t>
      </w:r>
      <w:proofErr w:type="spellStart"/>
      <w:r>
        <w:t>SmokTest</w:t>
      </w:r>
      <w:proofErr w:type="spellEnd"/>
      <w:r>
        <w:t xml:space="preserve">", </w:t>
      </w:r>
    </w:p>
    <w:p w14:paraId="5B5FFB70" w14:textId="77777777" w:rsidR="006B232E" w:rsidRDefault="006B232E" w:rsidP="006B232E">
      <w:r>
        <w:tab/>
      </w:r>
      <w:r>
        <w:tab/>
        <w:t>features = "</w:t>
      </w:r>
      <w:proofErr w:type="spellStart"/>
      <w:proofErr w:type="gramStart"/>
      <w:r>
        <w:t>classpath:features</w:t>
      </w:r>
      <w:proofErr w:type="spellEnd"/>
      <w:proofErr w:type="gramEnd"/>
      <w:r>
        <w:t>", // this is path to features folder</w:t>
      </w:r>
    </w:p>
    <w:p w14:paraId="0C3DD653" w14:textId="77777777" w:rsidR="006B232E" w:rsidRDefault="006B232E" w:rsidP="006B232E">
      <w:r>
        <w:tab/>
      </w:r>
      <w:r>
        <w:tab/>
        <w:t>glue ="</w:t>
      </w:r>
      <w:proofErr w:type="spellStart"/>
      <w:proofErr w:type="gramStart"/>
      <w:r>
        <w:t>tek.sdet</w:t>
      </w:r>
      <w:proofErr w:type="gramEnd"/>
      <w:r>
        <w:t>.framework</w:t>
      </w:r>
      <w:proofErr w:type="spellEnd"/>
      <w:r>
        <w:t>",</w:t>
      </w:r>
    </w:p>
    <w:p w14:paraId="3B53F170" w14:textId="77777777" w:rsidR="006B232E" w:rsidRDefault="006B232E" w:rsidP="006B232E">
      <w:r>
        <w:tab/>
      </w:r>
      <w:r>
        <w:tab/>
      </w:r>
      <w:proofErr w:type="spellStart"/>
      <w:r>
        <w:t>dryRun</w:t>
      </w:r>
      <w:proofErr w:type="spellEnd"/>
      <w:r>
        <w:t xml:space="preserve"> = false,</w:t>
      </w:r>
    </w:p>
    <w:p w14:paraId="1E6233E0" w14:textId="77777777" w:rsidR="006B232E" w:rsidRDefault="006B232E" w:rsidP="006B232E">
      <w:r>
        <w:tab/>
      </w:r>
      <w:r>
        <w:tab/>
        <w:t>plugin = {</w:t>
      </w:r>
    </w:p>
    <w:p w14:paraId="386CD837" w14:textId="77777777" w:rsidR="006B232E" w:rsidRDefault="006B232E" w:rsidP="006B232E">
      <w:r>
        <w:t xml:space="preserve">                "pretty",</w:t>
      </w:r>
    </w:p>
    <w:p w14:paraId="42AF8687" w14:textId="77777777" w:rsidR="006B232E" w:rsidRDefault="006B232E" w:rsidP="006B232E">
      <w:r>
        <w:t xml:space="preserve">                "</w:t>
      </w:r>
      <w:proofErr w:type="spellStart"/>
      <w:proofErr w:type="gramStart"/>
      <w:r>
        <w:t>html:target</w:t>
      </w:r>
      <w:proofErr w:type="spellEnd"/>
      <w:r>
        <w:t>/</w:t>
      </w:r>
      <w:proofErr w:type="spellStart"/>
      <w:r>
        <w:t>htmlReports</w:t>
      </w:r>
      <w:proofErr w:type="spellEnd"/>
      <w:r>
        <w:t>/cucumber-pretty.html</w:t>
      </w:r>
      <w:proofErr w:type="gramEnd"/>
      <w:r>
        <w:t>",</w:t>
      </w:r>
    </w:p>
    <w:p w14:paraId="62C8CCFF" w14:textId="77777777" w:rsidR="006B232E" w:rsidRDefault="006B232E" w:rsidP="006B232E">
      <w:r>
        <w:t xml:space="preserve">                "</w:t>
      </w:r>
      <w:proofErr w:type="spellStart"/>
      <w:proofErr w:type="gramStart"/>
      <w:r>
        <w:t>json:target</w:t>
      </w:r>
      <w:proofErr w:type="spellEnd"/>
      <w:r>
        <w:t>/</w:t>
      </w:r>
      <w:proofErr w:type="spellStart"/>
      <w:r>
        <w:t>jsonReports</w:t>
      </w:r>
      <w:proofErr w:type="spellEnd"/>
      <w:r>
        <w:t>/</w:t>
      </w:r>
      <w:proofErr w:type="spellStart"/>
      <w:r>
        <w:t>cucumber.json</w:t>
      </w:r>
      <w:proofErr w:type="spellEnd"/>
      <w:proofErr w:type="gramEnd"/>
      <w:r>
        <w:t>"</w:t>
      </w:r>
    </w:p>
    <w:p w14:paraId="4C6D3850" w14:textId="77777777" w:rsidR="006B232E" w:rsidRDefault="006B232E" w:rsidP="006B232E">
      <w:r>
        <w:tab/>
      </w:r>
      <w:r>
        <w:tab/>
        <w:t>},</w:t>
      </w:r>
    </w:p>
    <w:p w14:paraId="15164190" w14:textId="77777777" w:rsidR="006B232E" w:rsidRDefault="006B232E" w:rsidP="006B232E">
      <w:r>
        <w:tab/>
      </w:r>
      <w:r>
        <w:tab/>
        <w:t>snippets = CAMELCASE,</w:t>
      </w:r>
    </w:p>
    <w:p w14:paraId="11DDE564" w14:textId="77777777" w:rsidR="006B232E" w:rsidRDefault="006B232E" w:rsidP="006B232E">
      <w:r>
        <w:tab/>
      </w:r>
      <w:r>
        <w:tab/>
        <w:t>monochrome = true</w:t>
      </w:r>
    </w:p>
    <w:p w14:paraId="08B5EA06" w14:textId="77777777" w:rsidR="006B232E" w:rsidRDefault="006B232E" w:rsidP="006B232E">
      <w:r>
        <w:tab/>
      </w:r>
      <w:r>
        <w:tab/>
        <w:t>)</w:t>
      </w:r>
    </w:p>
    <w:p w14:paraId="45DFA09A" w14:textId="77777777" w:rsidR="006B232E" w:rsidRDefault="006B232E" w:rsidP="006B232E"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2F21052B" w14:textId="77777777" w:rsidR="006B232E" w:rsidRDefault="006B232E" w:rsidP="006B232E"/>
    <w:p w14:paraId="72B45602" w14:textId="20D01891" w:rsidR="000B10EF" w:rsidRDefault="006B232E" w:rsidP="006B232E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2E"/>
    <w:rsid w:val="000B10EF"/>
    <w:rsid w:val="00515F81"/>
    <w:rsid w:val="006B232E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3719B"/>
  <w15:chartTrackingRefBased/>
  <w15:docId w15:val="{B0AB7604-8CDB-8A4B-8217-FEF53001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2023-05-03T13:29:00Z</dcterms:created>
  <dcterms:modified xsi:type="dcterms:W3CDTF">2023-05-03T13:30:00Z</dcterms:modified>
</cp:coreProperties>
</file>