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77E1" w:rsidRDefault="00000000">
      <w:r>
        <w:t xml:space="preserve">Website Changes </w:t>
      </w:r>
    </w:p>
    <w:p w14:paraId="00000002" w14:textId="77777777" w:rsidR="002477E1" w:rsidRDefault="002477E1"/>
    <w:p w14:paraId="00000003" w14:textId="77777777" w:rsidR="002477E1" w:rsidRDefault="00000000">
      <w:r>
        <w:t xml:space="preserve">Home page </w:t>
      </w:r>
    </w:p>
    <w:p w14:paraId="00000004" w14:textId="77777777" w:rsidR="002477E1" w:rsidRDefault="002477E1"/>
    <w:p w14:paraId="00000005" w14:textId="1F27070F" w:rsidR="002477E1" w:rsidRDefault="00000000">
      <w:pPr>
        <w:numPr>
          <w:ilvl w:val="0"/>
          <w:numId w:val="2"/>
        </w:numPr>
      </w:pPr>
      <w:r>
        <w:t>The 8 pics are compressed too much, correct them</w:t>
      </w:r>
      <w:r w:rsidR="002C4EDF">
        <w:t>@$#%</w:t>
      </w:r>
    </w:p>
    <w:p w14:paraId="00000006" w14:textId="77777777" w:rsidR="002477E1" w:rsidRDefault="00000000">
      <w:pPr>
        <w:numPr>
          <w:ilvl w:val="0"/>
          <w:numId w:val="2"/>
        </w:numPr>
      </w:pPr>
      <w:r>
        <w:t>In features section add 2M in Ratings &amp; Size and in LED Features, make red for OFF &amp; blue for ON in second line.</w:t>
      </w:r>
    </w:p>
    <w:p w14:paraId="00000007" w14:textId="1BF76496" w:rsidR="002477E1" w:rsidRDefault="00000000">
      <w:pPr>
        <w:numPr>
          <w:ilvl w:val="0"/>
          <w:numId w:val="2"/>
        </w:numPr>
      </w:pPr>
      <w:r>
        <w:t xml:space="preserve">Add </w:t>
      </w:r>
      <w:proofErr w:type="gramStart"/>
      <w:r>
        <w:t>comma ,</w:t>
      </w:r>
      <w:proofErr w:type="gramEnd"/>
      <w:r>
        <w:t xml:space="preserve"> after certified components in Tested &amp; Secure</w:t>
      </w:r>
      <w:r w:rsidR="002C4EDF">
        <w:t>@#$%</w:t>
      </w:r>
    </w:p>
    <w:p w14:paraId="00000008" w14:textId="04609C5B" w:rsidR="002477E1" w:rsidRDefault="004F3A80">
      <w:pPr>
        <w:numPr>
          <w:ilvl w:val="0"/>
          <w:numId w:val="2"/>
        </w:numPr>
      </w:pPr>
      <w:r>
        <w:t xml:space="preserve">- - - </w:t>
      </w:r>
      <w:r w:rsidR="00000000">
        <w:t xml:space="preserve">Make the section of apps, Alexa and social media more attractive and compelling, either add the video of app or live experience </w:t>
      </w:r>
    </w:p>
    <w:p w14:paraId="00000009" w14:textId="772CAA3B" w:rsidR="002477E1" w:rsidRDefault="00000000">
      <w:pPr>
        <w:numPr>
          <w:ilvl w:val="0"/>
          <w:numId w:val="2"/>
        </w:numPr>
      </w:pPr>
      <w:r>
        <w:t>Also add social media links in the social media section</w:t>
      </w:r>
      <w:r w:rsidR="00B5173A">
        <w:t>@#$%</w:t>
      </w:r>
    </w:p>
    <w:p w14:paraId="0000000A" w14:textId="0FEF7863" w:rsidR="002477E1" w:rsidRDefault="00000000">
      <w:pPr>
        <w:numPr>
          <w:ilvl w:val="0"/>
          <w:numId w:val="2"/>
        </w:numPr>
      </w:pPr>
      <w:r>
        <w:t xml:space="preserve">Add more pictures in the </w:t>
      </w:r>
      <w:proofErr w:type="gramStart"/>
      <w:r>
        <w:t>clients</w:t>
      </w:r>
      <w:proofErr w:type="gramEnd"/>
      <w:r>
        <w:t xml:space="preserve"> section and add a heading “Our Clients and Installations”.</w:t>
      </w:r>
      <w:r w:rsidR="009E62AF">
        <w:t xml:space="preserve"> @#$%</w:t>
      </w:r>
    </w:p>
    <w:p w14:paraId="0000000B" w14:textId="26F836F6" w:rsidR="002477E1" w:rsidRDefault="00000000">
      <w:pPr>
        <w:numPr>
          <w:ilvl w:val="0"/>
          <w:numId w:val="2"/>
        </w:numPr>
      </w:pPr>
      <w:r>
        <w:t xml:space="preserve">Change 2022 into 2024 in the footer and make the logo of the </w:t>
      </w:r>
      <w:proofErr w:type="spellStart"/>
      <w:r>
        <w:t>Marvinno</w:t>
      </w:r>
      <w:proofErr w:type="spellEnd"/>
      <w:r>
        <w:t xml:space="preserve"> at the top of home page and in the footer a lot bigger.</w:t>
      </w:r>
      <w:r w:rsidR="00FD5AC5">
        <w:t>@#$%</w:t>
      </w:r>
    </w:p>
    <w:p w14:paraId="0000000C" w14:textId="77777777" w:rsidR="002477E1" w:rsidRDefault="002477E1"/>
    <w:p w14:paraId="0000000D" w14:textId="77777777" w:rsidR="002477E1" w:rsidRDefault="00000000">
      <w:r>
        <w:t xml:space="preserve">Product Page </w:t>
      </w:r>
    </w:p>
    <w:p w14:paraId="0000000E" w14:textId="77777777" w:rsidR="002477E1" w:rsidRDefault="00000000">
      <w:r>
        <w:t xml:space="preserve"> </w:t>
      </w:r>
    </w:p>
    <w:p w14:paraId="0000000F" w14:textId="15938902" w:rsidR="002477E1" w:rsidRDefault="00000000">
      <w:pPr>
        <w:numPr>
          <w:ilvl w:val="0"/>
          <w:numId w:val="3"/>
        </w:numPr>
      </w:pPr>
      <w:r>
        <w:t xml:space="preserve">In </w:t>
      </w:r>
      <w:proofErr w:type="spellStart"/>
      <w:r>
        <w:t>Downlod</w:t>
      </w:r>
      <w:proofErr w:type="spellEnd"/>
      <w:r>
        <w:t xml:space="preserve"> Brochure, there should be three buttons a.) </w:t>
      </w:r>
      <w:proofErr w:type="spellStart"/>
      <w:r>
        <w:t>Dowload</w:t>
      </w:r>
      <w:proofErr w:type="spellEnd"/>
      <w:r>
        <w:t xml:space="preserve"> Spectrum Range Brochure, b.) Download Smart 2M Range Brochure, c.) Wiring Diagrams and Connections. The three documents will be sent to you in the email and remove the existing brochure.</w:t>
      </w:r>
      <w:r w:rsidR="000A79FD">
        <w:t xml:space="preserve"> @#$%</w:t>
      </w:r>
    </w:p>
    <w:p w14:paraId="00000010" w14:textId="6DFECE61" w:rsidR="002477E1" w:rsidRDefault="00DB49CA">
      <w:pPr>
        <w:numPr>
          <w:ilvl w:val="0"/>
          <w:numId w:val="3"/>
        </w:numPr>
      </w:pPr>
      <w:r>
        <w:t xml:space="preserve">? ? ? </w:t>
      </w:r>
      <w:proofErr w:type="gramStart"/>
      <w:r w:rsidR="00000000">
        <w:t>There</w:t>
      </w:r>
      <w:proofErr w:type="gramEnd"/>
      <w:r w:rsidR="00000000">
        <w:t xml:space="preserve"> are visible lines and boxes around Heading and each product and inside individual product page, remove them.</w:t>
      </w:r>
    </w:p>
    <w:p w14:paraId="00000011" w14:textId="792EB5F6" w:rsidR="002477E1" w:rsidRDefault="00000000">
      <w:pPr>
        <w:numPr>
          <w:ilvl w:val="0"/>
          <w:numId w:val="3"/>
        </w:numPr>
      </w:pPr>
      <w:r>
        <w:t xml:space="preserve">In the heading, change the letters to </w:t>
      </w:r>
      <w:proofErr w:type="gramStart"/>
      <w:r>
        <w:t xml:space="preserve">“ </w:t>
      </w:r>
      <w:proofErr w:type="spellStart"/>
      <w:r>
        <w:t>Marvinno’s</w:t>
      </w:r>
      <w:proofErr w:type="spellEnd"/>
      <w:proofErr w:type="gramEnd"/>
      <w:r>
        <w:t xml:space="preserve"> Spectrum Range”.</w:t>
      </w:r>
      <w:r w:rsidR="00AB4071">
        <w:t xml:space="preserve"> @#$%</w:t>
      </w:r>
    </w:p>
    <w:p w14:paraId="00000012" w14:textId="5BB8E2D8" w:rsidR="002477E1" w:rsidRDefault="00000000">
      <w:pPr>
        <w:numPr>
          <w:ilvl w:val="0"/>
          <w:numId w:val="3"/>
        </w:numPr>
      </w:pPr>
      <w:r>
        <w:t xml:space="preserve">Add another heading above Module X, </w:t>
      </w:r>
      <w:proofErr w:type="gramStart"/>
      <w:r>
        <w:t>Y,Z</w:t>
      </w:r>
      <w:proofErr w:type="gramEnd"/>
      <w:r>
        <w:t xml:space="preserve"> as “</w:t>
      </w:r>
      <w:proofErr w:type="spellStart"/>
      <w:r>
        <w:t>Marvinno’s</w:t>
      </w:r>
      <w:proofErr w:type="spellEnd"/>
      <w:r>
        <w:t xml:space="preserve"> Smart 2M Range”.</w:t>
      </w:r>
      <w:r w:rsidR="002556B3">
        <w:t xml:space="preserve"> @#$%</w:t>
      </w:r>
    </w:p>
    <w:p w14:paraId="00000013" w14:textId="19EE35C2" w:rsidR="002477E1" w:rsidRDefault="00000000">
      <w:pPr>
        <w:numPr>
          <w:ilvl w:val="0"/>
          <w:numId w:val="3"/>
        </w:numPr>
      </w:pPr>
      <w:r>
        <w:t>Remove the cart logo from every product section and make the section height smaller.</w:t>
      </w:r>
      <w:r w:rsidR="004E141A">
        <w:t xml:space="preserve"> @#$%</w:t>
      </w:r>
    </w:p>
    <w:p w14:paraId="00000014" w14:textId="207BEBAD" w:rsidR="002477E1" w:rsidRDefault="00000000">
      <w:pPr>
        <w:numPr>
          <w:ilvl w:val="0"/>
          <w:numId w:val="3"/>
        </w:numPr>
      </w:pPr>
      <w:r>
        <w:t xml:space="preserve">Add hue of different </w:t>
      </w:r>
      <w:proofErr w:type="spellStart"/>
      <w:r>
        <w:t>colours</w:t>
      </w:r>
      <w:proofErr w:type="spellEnd"/>
      <w:r>
        <w:t xml:space="preserve"> on each product section, a. Purple for S, </w:t>
      </w:r>
      <w:r w:rsidR="00722811">
        <w:tab/>
      </w:r>
      <w:r>
        <w:t>b. Dark Blue for P,</w:t>
      </w:r>
      <w:r w:rsidR="00722811">
        <w:tab/>
      </w:r>
      <w:r w:rsidR="00722811">
        <w:tab/>
      </w:r>
      <w:r>
        <w:t xml:space="preserve"> c. Sky Blue for E,</w:t>
      </w:r>
      <w:r w:rsidR="00722811">
        <w:tab/>
      </w:r>
      <w:r>
        <w:t xml:space="preserve"> d. Aqua Green for C, e. Green for T, f. Yellow for R, g. Orange for U, h. Red for M1, </w:t>
      </w:r>
      <w:proofErr w:type="spellStart"/>
      <w:r>
        <w:t>i</w:t>
      </w:r>
      <w:proofErr w:type="spellEnd"/>
      <w:r>
        <w:t xml:space="preserve">. Maroon for M3, j. Golden for X, k. Silver for Y, l. Copper for Z. These same </w:t>
      </w:r>
      <w:proofErr w:type="spellStart"/>
      <w:r>
        <w:t>colour</w:t>
      </w:r>
      <w:proofErr w:type="spellEnd"/>
      <w:r>
        <w:t xml:space="preserve"> hues or tints should be seen inside each product section over or behind their headings. </w:t>
      </w:r>
      <w:r w:rsidR="009C1541">
        <w:t>@#$%</w:t>
      </w:r>
    </w:p>
    <w:p w14:paraId="00000015" w14:textId="77777777" w:rsidR="002477E1" w:rsidRDefault="00000000">
      <w:pPr>
        <w:numPr>
          <w:ilvl w:val="0"/>
          <w:numId w:val="3"/>
        </w:numPr>
      </w:pPr>
      <w:r>
        <w:t>Change the pic of Y module with the one which has red LED in it. The pic with red LED is inside its page.</w:t>
      </w:r>
    </w:p>
    <w:p w14:paraId="00000016" w14:textId="77777777" w:rsidR="002477E1" w:rsidRDefault="00000000">
      <w:pPr>
        <w:numPr>
          <w:ilvl w:val="0"/>
          <w:numId w:val="3"/>
        </w:numPr>
      </w:pPr>
      <w:r>
        <w:t>Increase the pic size of T, R and U module and decrease the pic size of M3 module.</w:t>
      </w:r>
    </w:p>
    <w:p w14:paraId="00000017" w14:textId="77777777" w:rsidR="002477E1" w:rsidRDefault="00000000">
      <w:pPr>
        <w:numPr>
          <w:ilvl w:val="0"/>
          <w:numId w:val="3"/>
        </w:numPr>
      </w:pPr>
      <w:r>
        <w:t>Add the white images of X, Y, Z modules inside their respective section. Pics are sent in we transfer file.</w:t>
      </w:r>
    </w:p>
    <w:p w14:paraId="00000018" w14:textId="77777777" w:rsidR="002477E1" w:rsidRDefault="00000000">
      <w:pPr>
        <w:numPr>
          <w:ilvl w:val="0"/>
          <w:numId w:val="3"/>
        </w:numPr>
      </w:pPr>
      <w:r>
        <w:t>Change the boldness of features of every module. The values should be in bold and heading normal.</w:t>
      </w:r>
    </w:p>
    <w:p w14:paraId="00000019" w14:textId="77777777" w:rsidR="002477E1" w:rsidRDefault="00000000">
      <w:pPr>
        <w:numPr>
          <w:ilvl w:val="0"/>
          <w:numId w:val="3"/>
        </w:numPr>
      </w:pPr>
      <w:r>
        <w:t>In Color section change frame color from Gold and Silver to Gold and Chrome.</w:t>
      </w:r>
    </w:p>
    <w:p w14:paraId="0000001A" w14:textId="77777777" w:rsidR="002477E1" w:rsidRDefault="00000000">
      <w:pPr>
        <w:numPr>
          <w:ilvl w:val="0"/>
          <w:numId w:val="3"/>
        </w:numPr>
      </w:pPr>
      <w:r>
        <w:t>Module M3 has pics of M1 module inside it, replace them.</w:t>
      </w:r>
    </w:p>
    <w:p w14:paraId="0000001B" w14:textId="77777777" w:rsidR="002477E1" w:rsidRDefault="00000000">
      <w:pPr>
        <w:numPr>
          <w:ilvl w:val="0"/>
          <w:numId w:val="3"/>
        </w:numPr>
      </w:pPr>
      <w:r>
        <w:lastRenderedPageBreak/>
        <w:t>In some product sections, there are not 4 pics and it shows blank screen, make it compatible with any no of pics. There should be not a blank image, should only show as much pics are there.</w:t>
      </w:r>
    </w:p>
    <w:p w14:paraId="0000001C" w14:textId="77777777" w:rsidR="002477E1" w:rsidRDefault="002477E1"/>
    <w:p w14:paraId="0000001D" w14:textId="77777777" w:rsidR="002477E1" w:rsidRDefault="00000000">
      <w:r>
        <w:t>Connect Page</w:t>
      </w:r>
    </w:p>
    <w:p w14:paraId="0000001E" w14:textId="77777777" w:rsidR="002477E1" w:rsidRDefault="002477E1"/>
    <w:p w14:paraId="0000001F" w14:textId="6A86D402" w:rsidR="002477E1" w:rsidRDefault="004F3A80">
      <w:pPr>
        <w:numPr>
          <w:ilvl w:val="0"/>
          <w:numId w:val="1"/>
        </w:numPr>
      </w:pPr>
      <w:r>
        <w:t xml:space="preserve">? ? ? </w:t>
      </w:r>
      <w:r w:rsidR="00000000">
        <w:t xml:space="preserve">Add For B2B, Distributors or Dealers Enquiries, Phone Number: +91-8527972527, Email: </w:t>
      </w:r>
      <w:hyperlink r:id="rId7">
        <w:r w:rsidR="00000000">
          <w:rPr>
            <w:color w:val="1155CC"/>
            <w:u w:val="single"/>
          </w:rPr>
          <w:t>info@marvinno.in</w:t>
        </w:r>
      </w:hyperlink>
      <w:r w:rsidR="00000000">
        <w:t xml:space="preserve">, </w:t>
      </w:r>
      <w:hyperlink r:id="rId8">
        <w:r w:rsidR="00000000">
          <w:rPr>
            <w:color w:val="1155CC"/>
            <w:u w:val="single"/>
          </w:rPr>
          <w:t>info.marvinno@gmail.co</w:t>
        </w:r>
      </w:hyperlink>
      <w:r w:rsidR="00000000">
        <w:t>m</w:t>
      </w:r>
    </w:p>
    <w:p w14:paraId="00000020" w14:textId="77777777" w:rsidR="002477E1" w:rsidRDefault="002477E1"/>
    <w:p w14:paraId="00000021" w14:textId="77777777" w:rsidR="002477E1" w:rsidRDefault="00000000">
      <w:r>
        <w:t>About Page</w:t>
      </w:r>
    </w:p>
    <w:p w14:paraId="00000022" w14:textId="77777777" w:rsidR="002477E1" w:rsidRDefault="002477E1"/>
    <w:p w14:paraId="00000023" w14:textId="77777777" w:rsidR="002477E1" w:rsidRDefault="00000000">
      <w:pPr>
        <w:numPr>
          <w:ilvl w:val="0"/>
          <w:numId w:val="4"/>
        </w:numPr>
      </w:pPr>
      <w:r>
        <w:t xml:space="preserve">Make 6 individual sections with three in each row, a.) What does </w:t>
      </w:r>
      <w:proofErr w:type="spellStart"/>
      <w:r>
        <w:t>Marvinno</w:t>
      </w:r>
      <w:proofErr w:type="spellEnd"/>
      <w:r>
        <w:t xml:space="preserve"> </w:t>
      </w:r>
      <w:proofErr w:type="gramStart"/>
      <w:r>
        <w:t>do?,</w:t>
      </w:r>
      <w:proofErr w:type="gramEnd"/>
      <w:r>
        <w:t xml:space="preserve"> b.) Our promises, c.) Our Team, d.) How to Videos (with 4 individual sections of Product Videos, Project Videos, Installation Videos, and Device Configurations and Setups), e.) Blogs, f.) Career with </w:t>
      </w:r>
      <w:proofErr w:type="spellStart"/>
      <w:r>
        <w:t>Marvinno</w:t>
      </w:r>
      <w:proofErr w:type="spellEnd"/>
      <w:r>
        <w:t>.</w:t>
      </w:r>
    </w:p>
    <w:p w14:paraId="00000024" w14:textId="77777777" w:rsidR="002477E1" w:rsidRDefault="00000000">
      <w:pPr>
        <w:numPr>
          <w:ilvl w:val="0"/>
          <w:numId w:val="4"/>
        </w:numPr>
      </w:pPr>
      <w:r>
        <w:t>Data of these sections will be shared soon. Till then use the one available on website.</w:t>
      </w:r>
    </w:p>
    <w:p w14:paraId="00000025" w14:textId="77777777" w:rsidR="002477E1" w:rsidRDefault="002477E1"/>
    <w:sectPr w:rsidR="00247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E5130" w14:textId="77777777" w:rsidR="00DC3104" w:rsidRDefault="00DC3104" w:rsidP="002C4EDF">
      <w:pPr>
        <w:spacing w:line="240" w:lineRule="auto"/>
      </w:pPr>
      <w:r>
        <w:separator/>
      </w:r>
    </w:p>
  </w:endnote>
  <w:endnote w:type="continuationSeparator" w:id="0">
    <w:p w14:paraId="668C53EE" w14:textId="77777777" w:rsidR="00DC3104" w:rsidRDefault="00DC3104" w:rsidP="002C4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367FF" w14:textId="77777777" w:rsidR="00DC3104" w:rsidRDefault="00DC3104" w:rsidP="002C4EDF">
      <w:pPr>
        <w:spacing w:line="240" w:lineRule="auto"/>
      </w:pPr>
      <w:r>
        <w:separator/>
      </w:r>
    </w:p>
  </w:footnote>
  <w:footnote w:type="continuationSeparator" w:id="0">
    <w:p w14:paraId="02865D0F" w14:textId="77777777" w:rsidR="00DC3104" w:rsidRDefault="00DC3104" w:rsidP="002C4E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0C10"/>
    <w:multiLevelType w:val="multilevel"/>
    <w:tmpl w:val="FD069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C65523"/>
    <w:multiLevelType w:val="multilevel"/>
    <w:tmpl w:val="F198F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36468E"/>
    <w:multiLevelType w:val="multilevel"/>
    <w:tmpl w:val="F28EB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0C6331"/>
    <w:multiLevelType w:val="multilevel"/>
    <w:tmpl w:val="11F08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95241">
    <w:abstractNumId w:val="2"/>
  </w:num>
  <w:num w:numId="2" w16cid:durableId="2147240717">
    <w:abstractNumId w:val="3"/>
  </w:num>
  <w:num w:numId="3" w16cid:durableId="886138709">
    <w:abstractNumId w:val="0"/>
  </w:num>
  <w:num w:numId="4" w16cid:durableId="46238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7E1"/>
    <w:rsid w:val="000A79FD"/>
    <w:rsid w:val="001A49FE"/>
    <w:rsid w:val="002477E1"/>
    <w:rsid w:val="002556B3"/>
    <w:rsid w:val="002C4EDF"/>
    <w:rsid w:val="004E141A"/>
    <w:rsid w:val="004F3A80"/>
    <w:rsid w:val="00722811"/>
    <w:rsid w:val="009C1541"/>
    <w:rsid w:val="009E62AF"/>
    <w:rsid w:val="00AB4071"/>
    <w:rsid w:val="00B5173A"/>
    <w:rsid w:val="00DB49CA"/>
    <w:rsid w:val="00DC3104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3EC2"/>
  <w15:docId w15:val="{D714ACBE-8FFD-46A3-9EB2-FA81D25B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C4E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DF"/>
  </w:style>
  <w:style w:type="paragraph" w:styleId="Footer">
    <w:name w:val="footer"/>
    <w:basedOn w:val="Normal"/>
    <w:link w:val="FooterChar"/>
    <w:uiPriority w:val="99"/>
    <w:unhideWhenUsed/>
    <w:rsid w:val="002C4E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marvinn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marvinn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Nauriyal</cp:lastModifiedBy>
  <cp:revision>9</cp:revision>
  <dcterms:created xsi:type="dcterms:W3CDTF">2024-07-01T13:41:00Z</dcterms:created>
  <dcterms:modified xsi:type="dcterms:W3CDTF">2024-07-02T10:10:00Z</dcterms:modified>
</cp:coreProperties>
</file>