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C6" w:rsidRDefault="009402C6" w:rsidP="009402C6">
      <w:r>
        <w:t>Todos nuestros tapetes son:</w:t>
      </w:r>
    </w:p>
    <w:p w:rsidR="009402C6" w:rsidRDefault="009402C6" w:rsidP="009402C6">
      <w:r>
        <w:t xml:space="preserve">1. Libre de plomo </w:t>
      </w:r>
    </w:p>
    <w:p w:rsidR="009402C6" w:rsidRDefault="009402C6" w:rsidP="009402C6">
      <w:r>
        <w:t xml:space="preserve">2. Tapete 100% de hule </w:t>
      </w:r>
    </w:p>
    <w:p w:rsidR="009402C6" w:rsidRDefault="009402C6" w:rsidP="009402C6">
      <w:r>
        <w:t xml:space="preserve">3. Vida útil de hasta 3 años </w:t>
      </w:r>
    </w:p>
    <w:p w:rsidR="009402C6" w:rsidRDefault="009402C6" w:rsidP="009402C6">
      <w:r>
        <w:t xml:space="preserve">4. </w:t>
      </w:r>
      <w:r>
        <w:t>Fácil</w:t>
      </w:r>
      <w:r>
        <w:t xml:space="preserve"> y </w:t>
      </w:r>
      <w:r>
        <w:t>práctico</w:t>
      </w:r>
      <w:r>
        <w:t xml:space="preserve"> de lavar  </w:t>
      </w:r>
    </w:p>
    <w:p w:rsidR="009402C6" w:rsidRDefault="009402C6" w:rsidP="009402C6">
      <w:r>
        <w:t xml:space="preserve">5. Súper flexible, no se rompe </w:t>
      </w:r>
    </w:p>
    <w:p w:rsidR="009402C6" w:rsidRDefault="009402C6" w:rsidP="009402C6">
      <w:r>
        <w:t xml:space="preserve">6. Para uso de interiores y exteriores </w:t>
      </w:r>
    </w:p>
    <w:p w:rsidR="009402C6" w:rsidRDefault="009402C6" w:rsidP="009402C6">
      <w:r>
        <w:t>7. Todos</w:t>
      </w:r>
      <w:r>
        <w:t xml:space="preserve"> nuestros tapetes son antimicrobianos </w:t>
      </w:r>
    </w:p>
    <w:p w:rsidR="009402C6" w:rsidRDefault="009402C6" w:rsidP="009402C6">
      <w:r>
        <w:t xml:space="preserve">8. Con un aroma que </w:t>
      </w:r>
      <w:r>
        <w:t>tranquiliza</w:t>
      </w:r>
      <w:r>
        <w:t xml:space="preserve"> a tus mascotas </w:t>
      </w:r>
    </w:p>
    <w:p w:rsidR="009402C6" w:rsidRDefault="009402C6" w:rsidP="009402C6">
      <w:r>
        <w:t xml:space="preserve">9. Para todas las razas de mascotas y cualquier peso </w:t>
      </w:r>
    </w:p>
    <w:p w:rsidR="009402C6" w:rsidRDefault="009402C6" w:rsidP="009402C6">
      <w:r>
        <w:t>10. Una opción para cuando tu mascota no pueda salir del hogar</w:t>
      </w:r>
    </w:p>
    <w:p w:rsidR="009402C6" w:rsidRDefault="009402C6" w:rsidP="009402C6">
      <w:r>
        <w:t>11</w:t>
      </w:r>
      <w:r>
        <w:t>. No</w:t>
      </w:r>
      <w:r>
        <w:t xml:space="preserve"> tóxico</w:t>
      </w:r>
    </w:p>
    <w:p w:rsidR="009402C6" w:rsidRDefault="009402C6" w:rsidP="009402C6">
      <w:r>
        <w:t>12</w:t>
      </w:r>
      <w:r>
        <w:t>. Es</w:t>
      </w:r>
      <w:r>
        <w:t xml:space="preserve"> portátil </w:t>
      </w:r>
    </w:p>
    <w:p w:rsidR="006663A0" w:rsidRDefault="009402C6" w:rsidP="009402C6">
      <w:r>
        <w:t xml:space="preserve">13. Muy fácil de </w:t>
      </w:r>
      <w:r>
        <w:t>transportar</w:t>
      </w:r>
    </w:p>
    <w:p w:rsidR="00093FB9" w:rsidRDefault="00093FB9" w:rsidP="00093FB9"/>
    <w:p w:rsidR="009402C6" w:rsidRDefault="00093FB9" w:rsidP="009402C6">
      <w:r>
        <w:t>Ta</w:t>
      </w:r>
      <w:r>
        <w:t xml:space="preserve">pete arenero para gato </w:t>
      </w:r>
      <w:proofErr w:type="spellStart"/>
      <w:r>
        <w:t>Buupets</w:t>
      </w:r>
      <w:proofErr w:type="spellEnd"/>
    </w:p>
    <w:p w:rsidR="00093FB9" w:rsidRDefault="00093FB9" w:rsidP="00093FB9">
      <w:r>
        <w:t xml:space="preserve">Dimensiones: 58 x 46 x 5.2cm </w:t>
      </w:r>
    </w:p>
    <w:p w:rsidR="00093FB9" w:rsidRDefault="00093FB9" w:rsidP="00093FB9">
      <w:r>
        <w:t xml:space="preserve">Capacidades de soporte: 4.5 Litros </w:t>
      </w:r>
    </w:p>
    <w:p w:rsidR="00093FB9" w:rsidRDefault="00093FB9" w:rsidP="00093FB9">
      <w:r>
        <w:t>Peso: 3 kg*</w:t>
      </w:r>
    </w:p>
    <w:p w:rsidR="00093FB9" w:rsidRDefault="00093FB9" w:rsidP="00093FB9">
      <w:r>
        <w:t xml:space="preserve">Material: 100% Hule </w:t>
      </w:r>
    </w:p>
    <w:p w:rsidR="00093FB9" w:rsidRDefault="00093FB9" w:rsidP="00093FB9">
      <w:r>
        <w:t xml:space="preserve">Durabilidad: 3 años </w:t>
      </w:r>
    </w:p>
    <w:p w:rsidR="009402C6" w:rsidRDefault="009402C6" w:rsidP="009402C6">
      <w:r w:rsidRPr="00093FB9">
        <w:rPr>
          <w:highlight w:val="yellow"/>
        </w:rPr>
        <w:t>*Peso aproximado puede variar</w:t>
      </w:r>
      <w:r>
        <w:t xml:space="preserve"> </w:t>
      </w:r>
    </w:p>
    <w:p w:rsidR="009402C6" w:rsidRDefault="009402C6" w:rsidP="009402C6">
      <w:r>
        <w:t xml:space="preserve">Espacio ideal para que tu gato realice sus necesidades naturales en el espacio de tu selección </w:t>
      </w:r>
    </w:p>
    <w:p w:rsidR="009402C6" w:rsidRDefault="009402C6" w:rsidP="009402C6">
      <w:r>
        <w:t xml:space="preserve">VENTAJAS: </w:t>
      </w:r>
    </w:p>
    <w:p w:rsidR="009402C6" w:rsidRDefault="009402C6" w:rsidP="009402C6">
      <w:r>
        <w:t>Resistente a la intemperie</w:t>
      </w:r>
    </w:p>
    <w:p w:rsidR="009402C6" w:rsidRDefault="009402C6" w:rsidP="009402C6">
      <w:r>
        <w:t xml:space="preserve">Aroma relajante </w:t>
      </w:r>
    </w:p>
    <w:p w:rsidR="009402C6" w:rsidRDefault="009402C6" w:rsidP="009402C6">
      <w:r>
        <w:t>Producto de uso rudo</w:t>
      </w:r>
    </w:p>
    <w:p w:rsidR="009402C6" w:rsidRDefault="009402C6" w:rsidP="009402C6">
      <w:proofErr w:type="spellStart"/>
      <w:r>
        <w:t>Antiderrapante</w:t>
      </w:r>
      <w:proofErr w:type="spellEnd"/>
      <w:r>
        <w:t xml:space="preserve"> </w:t>
      </w:r>
    </w:p>
    <w:p w:rsidR="009402C6" w:rsidRDefault="009402C6" w:rsidP="009402C6">
      <w:r>
        <w:t xml:space="preserve">Fácil de lavar </w:t>
      </w:r>
    </w:p>
    <w:p w:rsidR="009402C6" w:rsidRDefault="009402C6" w:rsidP="009402C6">
      <w:r>
        <w:lastRenderedPageBreak/>
        <w:t xml:space="preserve">Libre de plomo </w:t>
      </w:r>
    </w:p>
    <w:p w:rsidR="009402C6" w:rsidRDefault="009402C6" w:rsidP="009402C6">
      <w:r>
        <w:t xml:space="preserve">CARACTERÍSTICAS  </w:t>
      </w:r>
    </w:p>
    <w:p w:rsidR="009402C6" w:rsidRDefault="009402C6" w:rsidP="009402C6">
      <w:proofErr w:type="spellStart"/>
      <w:r>
        <w:t>Antiderrapante</w:t>
      </w:r>
      <w:proofErr w:type="spellEnd"/>
      <w:r>
        <w:t>: Su material de fabricación evita el deslizamiento del tapete arenero</w:t>
      </w:r>
    </w:p>
    <w:p w:rsidR="00093FB9" w:rsidRDefault="00093FB9" w:rsidP="009402C6">
      <w:r>
        <w:t xml:space="preserve">Resistencia superior: Resiste todos los fluidos de animales, productos químicos de limpieza, etc. </w:t>
      </w:r>
    </w:p>
    <w:p w:rsidR="00093FB9" w:rsidRDefault="00093FB9" w:rsidP="009402C6">
      <w:r>
        <w:t xml:space="preserve">Capacidad: 4.5 Litros </w:t>
      </w:r>
    </w:p>
    <w:p w:rsidR="00093FB9" w:rsidRDefault="00093FB9" w:rsidP="009402C6"/>
    <w:p w:rsidR="00093FB9" w:rsidRDefault="00093FB9" w:rsidP="009402C6"/>
    <w:p w:rsidR="00093FB9" w:rsidRDefault="00093FB9" w:rsidP="009402C6"/>
    <w:p w:rsidR="00093FB9" w:rsidRDefault="00093FB9" w:rsidP="009402C6"/>
    <w:p w:rsidR="00093FB9" w:rsidRDefault="00093FB9" w:rsidP="00093FB9">
      <w:r>
        <w:t xml:space="preserve">Tapete entrenador para mascotas </w:t>
      </w:r>
    </w:p>
    <w:p w:rsidR="00093FB9" w:rsidRDefault="00093FB9" w:rsidP="00093FB9">
      <w:r>
        <w:t xml:space="preserve">Dimensiones: 61 x 41 x 2.3 cm </w:t>
      </w:r>
    </w:p>
    <w:p w:rsidR="00093FB9" w:rsidRDefault="00093FB9" w:rsidP="00093FB9">
      <w:r>
        <w:t xml:space="preserve">Capacidades de soporte: 2 Litros </w:t>
      </w:r>
    </w:p>
    <w:p w:rsidR="00093FB9" w:rsidRDefault="00093FB9" w:rsidP="00093FB9">
      <w:r>
        <w:t>Peso: 2 kg*</w:t>
      </w:r>
    </w:p>
    <w:p w:rsidR="00093FB9" w:rsidRDefault="00093FB9" w:rsidP="00093FB9">
      <w:r>
        <w:t xml:space="preserve">Material: 100% Hule </w:t>
      </w:r>
    </w:p>
    <w:p w:rsidR="00093FB9" w:rsidRDefault="00093FB9" w:rsidP="00093FB9">
      <w:r>
        <w:t>Durabilidad: 3 años **</w:t>
      </w:r>
    </w:p>
    <w:p w:rsidR="00093FB9" w:rsidRPr="00093FB9" w:rsidRDefault="00093FB9" w:rsidP="00093FB9">
      <w:pPr>
        <w:rPr>
          <w:highlight w:val="yellow"/>
        </w:rPr>
      </w:pPr>
      <w:r w:rsidRPr="00093FB9">
        <w:rPr>
          <w:highlight w:val="yellow"/>
        </w:rPr>
        <w:t xml:space="preserve">*Peso aproximado puede variar </w:t>
      </w:r>
    </w:p>
    <w:p w:rsidR="00093FB9" w:rsidRDefault="00093FB9" w:rsidP="00093FB9">
      <w:r w:rsidRPr="00093FB9">
        <w:rPr>
          <w:highlight w:val="yellow"/>
        </w:rPr>
        <w:t>**Indispensable cambiar alfombra de pasto sintético cuando sea necesario</w:t>
      </w:r>
    </w:p>
    <w:p w:rsidR="00093FB9" w:rsidRDefault="00093FB9" w:rsidP="00093FB9">
      <w:r>
        <w:t>Ideal para entrenar a su mascota para realizar sus necesidades en espacio de tu elección</w:t>
      </w:r>
    </w:p>
    <w:p w:rsidR="00093FB9" w:rsidRDefault="00093FB9" w:rsidP="00093FB9">
      <w:r>
        <w:t xml:space="preserve">VENTAJAS: </w:t>
      </w:r>
    </w:p>
    <w:p w:rsidR="00093FB9" w:rsidRDefault="00093FB9" w:rsidP="00093FB9">
      <w:r>
        <w:t>Resistente a la intemperie</w:t>
      </w:r>
    </w:p>
    <w:p w:rsidR="00093FB9" w:rsidRDefault="00093FB9" w:rsidP="00093FB9">
      <w:r>
        <w:t xml:space="preserve">Aroma relajante </w:t>
      </w:r>
    </w:p>
    <w:p w:rsidR="00093FB9" w:rsidRDefault="00093FB9" w:rsidP="00093FB9">
      <w:r>
        <w:t>Producto de uso rudo</w:t>
      </w:r>
    </w:p>
    <w:p w:rsidR="00093FB9" w:rsidRDefault="00093FB9" w:rsidP="00093FB9">
      <w:proofErr w:type="spellStart"/>
      <w:r>
        <w:t>Antiderrapante</w:t>
      </w:r>
      <w:proofErr w:type="spellEnd"/>
      <w:r>
        <w:t xml:space="preserve"> </w:t>
      </w:r>
    </w:p>
    <w:p w:rsidR="00093FB9" w:rsidRDefault="00093FB9" w:rsidP="00093FB9">
      <w:r>
        <w:t xml:space="preserve">Fácil de lavar </w:t>
      </w:r>
    </w:p>
    <w:p w:rsidR="00093FB9" w:rsidRDefault="00093FB9" w:rsidP="00093FB9">
      <w:r>
        <w:t xml:space="preserve">Libre de plomo </w:t>
      </w:r>
    </w:p>
    <w:p w:rsidR="00093FB9" w:rsidRDefault="00093FB9" w:rsidP="00093FB9">
      <w:r>
        <w:t xml:space="preserve">CARACTERÍSTICAS  </w:t>
      </w:r>
    </w:p>
    <w:p w:rsidR="00093FB9" w:rsidRDefault="00093FB9" w:rsidP="00093FB9">
      <w:proofErr w:type="spellStart"/>
      <w:r>
        <w:t>Antiderrapante</w:t>
      </w:r>
      <w:proofErr w:type="spellEnd"/>
      <w:r>
        <w:t xml:space="preserve">: Su material de fabricación evita el </w:t>
      </w:r>
      <w:r>
        <w:t xml:space="preserve">deslizamiento del tapete entrenador. </w:t>
      </w:r>
    </w:p>
    <w:p w:rsidR="00093FB9" w:rsidRDefault="00093FB9" w:rsidP="00093FB9">
      <w:r>
        <w:t xml:space="preserve">Resistencia superior: Resiste todos los fluidos de animales, productos químicos de limpieza, etc. </w:t>
      </w:r>
    </w:p>
    <w:p w:rsidR="00093FB9" w:rsidRDefault="00093FB9" w:rsidP="00093FB9">
      <w:r>
        <w:t>Capacidad: 2</w:t>
      </w:r>
      <w:r>
        <w:t xml:space="preserve"> Litros </w:t>
      </w:r>
    </w:p>
    <w:p w:rsidR="00093FB9" w:rsidRDefault="00093FB9" w:rsidP="00093FB9">
      <w:r>
        <w:lastRenderedPageBreak/>
        <w:t>T</w:t>
      </w:r>
      <w:r>
        <w:t xml:space="preserve">apete Transportador </w:t>
      </w:r>
    </w:p>
    <w:p w:rsidR="00093FB9" w:rsidRDefault="00093FB9" w:rsidP="00093FB9">
      <w:r>
        <w:t xml:space="preserve">Dimensiones: 61 x 41 x 2.3 cm </w:t>
      </w:r>
    </w:p>
    <w:p w:rsidR="00093FB9" w:rsidRDefault="00093FB9" w:rsidP="00093FB9">
      <w:r>
        <w:t xml:space="preserve">Capacidades de soporte: 2 Litros </w:t>
      </w:r>
    </w:p>
    <w:p w:rsidR="00093FB9" w:rsidRDefault="00093FB9" w:rsidP="00093FB9">
      <w:r>
        <w:t>Pes</w:t>
      </w:r>
      <w:r w:rsidR="000D6FFF">
        <w:t>o: 1.8</w:t>
      </w:r>
      <w:r>
        <w:t xml:space="preserve"> kg*</w:t>
      </w:r>
    </w:p>
    <w:p w:rsidR="00093FB9" w:rsidRDefault="00093FB9" w:rsidP="00093FB9">
      <w:r>
        <w:t xml:space="preserve">Material: 100% Hule </w:t>
      </w:r>
    </w:p>
    <w:p w:rsidR="00093FB9" w:rsidRDefault="00093FB9" w:rsidP="00093FB9">
      <w:r>
        <w:t xml:space="preserve">Durabilidad: 3 años </w:t>
      </w:r>
    </w:p>
    <w:p w:rsidR="00093FB9" w:rsidRPr="00093FB9" w:rsidRDefault="00093FB9" w:rsidP="00093FB9">
      <w:pPr>
        <w:rPr>
          <w:highlight w:val="yellow"/>
        </w:rPr>
      </w:pPr>
      <w:r w:rsidRPr="00093FB9">
        <w:rPr>
          <w:highlight w:val="yellow"/>
        </w:rPr>
        <w:t xml:space="preserve">*Peso aproximado puede variar </w:t>
      </w:r>
    </w:p>
    <w:p w:rsidR="00093FB9" w:rsidRDefault="000D6FFF" w:rsidP="00093FB9">
      <w:r>
        <w:t>Ideal para transportar a t</w:t>
      </w:r>
      <w:r w:rsidR="00093FB9">
        <w:t xml:space="preserve">u mascota </w:t>
      </w:r>
      <w:r>
        <w:t xml:space="preserve">en el interior de tu vehículo, ya sea en su jaula de transporte o asiento evitando se deslice con movimientos bruscos. Perfecto para evitar maltratar la tapicería </w:t>
      </w:r>
    </w:p>
    <w:p w:rsidR="00093FB9" w:rsidRDefault="00093FB9" w:rsidP="00093FB9">
      <w:r>
        <w:t xml:space="preserve">VENTAJAS: </w:t>
      </w:r>
    </w:p>
    <w:p w:rsidR="00093FB9" w:rsidRDefault="00093FB9" w:rsidP="00093FB9">
      <w:r>
        <w:t>Resistente a la intemperie</w:t>
      </w:r>
    </w:p>
    <w:p w:rsidR="00093FB9" w:rsidRDefault="00093FB9" w:rsidP="00093FB9">
      <w:r>
        <w:t xml:space="preserve">Aroma relajante </w:t>
      </w:r>
    </w:p>
    <w:p w:rsidR="00093FB9" w:rsidRDefault="00093FB9" w:rsidP="00093FB9">
      <w:r>
        <w:t>Producto de uso rudo</w:t>
      </w:r>
    </w:p>
    <w:p w:rsidR="00093FB9" w:rsidRDefault="00093FB9" w:rsidP="00093FB9">
      <w:proofErr w:type="spellStart"/>
      <w:r>
        <w:t>Antiderrapante</w:t>
      </w:r>
      <w:proofErr w:type="spellEnd"/>
      <w:r>
        <w:t xml:space="preserve"> </w:t>
      </w:r>
    </w:p>
    <w:p w:rsidR="00093FB9" w:rsidRDefault="00093FB9" w:rsidP="00093FB9">
      <w:r>
        <w:t xml:space="preserve">Fácil de lavar </w:t>
      </w:r>
    </w:p>
    <w:p w:rsidR="00093FB9" w:rsidRDefault="00093FB9" w:rsidP="00093FB9">
      <w:r>
        <w:t xml:space="preserve">Libre de plomo </w:t>
      </w:r>
    </w:p>
    <w:p w:rsidR="00093FB9" w:rsidRDefault="00093FB9" w:rsidP="00093FB9">
      <w:r>
        <w:t xml:space="preserve">CARACTERÍSTICAS  </w:t>
      </w:r>
    </w:p>
    <w:p w:rsidR="00093FB9" w:rsidRDefault="00093FB9" w:rsidP="00093FB9">
      <w:proofErr w:type="spellStart"/>
      <w:r>
        <w:t>Antiderrapante</w:t>
      </w:r>
      <w:proofErr w:type="spellEnd"/>
      <w:r>
        <w:t xml:space="preserve">: Su material de fabricación evita el deslizamiento del tapete entrenador. </w:t>
      </w:r>
    </w:p>
    <w:p w:rsidR="00093FB9" w:rsidRDefault="00093FB9" w:rsidP="00093FB9">
      <w:r>
        <w:t xml:space="preserve">Resistencia superior: Resiste todos los fluidos de animales, productos químicos de limpieza, etc. </w:t>
      </w:r>
    </w:p>
    <w:p w:rsidR="00093FB9" w:rsidRDefault="00093FB9" w:rsidP="00093FB9">
      <w:r>
        <w:t xml:space="preserve">Capacidad: 2 Litros </w:t>
      </w:r>
    </w:p>
    <w:p w:rsidR="000D6FFF" w:rsidRDefault="000D6FFF" w:rsidP="00093FB9"/>
    <w:p w:rsidR="000D6FFF" w:rsidRDefault="000D6FFF" w:rsidP="00093FB9">
      <w:r>
        <w:t>Guía práctica de uso</w:t>
      </w:r>
    </w:p>
    <w:p w:rsidR="0015736A" w:rsidRDefault="000D6FFF" w:rsidP="009402C6">
      <w:r w:rsidRPr="000D6FFF">
        <w:rPr>
          <w:highlight w:val="cyan"/>
        </w:rPr>
        <w:t>Tapete arenero para gato BP101</w:t>
      </w:r>
    </w:p>
    <w:p w:rsidR="0015736A" w:rsidRDefault="0015736A" w:rsidP="009402C6">
      <w:bookmarkStart w:id="0" w:name="_GoBack"/>
      <w:bookmarkEnd w:id="0"/>
    </w:p>
    <w:sectPr w:rsidR="00157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C6"/>
    <w:rsid w:val="00093FB9"/>
    <w:rsid w:val="000D6FFF"/>
    <w:rsid w:val="0015736A"/>
    <w:rsid w:val="002779FF"/>
    <w:rsid w:val="00626E1A"/>
    <w:rsid w:val="006663A0"/>
    <w:rsid w:val="0094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F830-E4B3-4804-B76E-0948058B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seyla bajio</dc:creator>
  <cp:keywords/>
  <dc:description/>
  <cp:lastModifiedBy>seyla bajio</cp:lastModifiedBy>
  <cp:revision>2</cp:revision>
  <dcterms:created xsi:type="dcterms:W3CDTF">2021-12-09T16:14:00Z</dcterms:created>
  <dcterms:modified xsi:type="dcterms:W3CDTF">2021-12-09T18:44:00Z</dcterms:modified>
</cp:coreProperties>
</file>