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2C613" w14:textId="77777777" w:rsidR="00A445DE" w:rsidRDefault="00A445DE">
      <w:pPr>
        <w:rPr>
          <w:lang w:val="en-US"/>
        </w:rPr>
      </w:pPr>
    </w:p>
    <w:p w14:paraId="67545A15" w14:textId="77777777" w:rsidR="00840544" w:rsidRDefault="00840544">
      <w:pPr>
        <w:rPr>
          <w:lang w:val="en-US"/>
        </w:rPr>
      </w:pPr>
    </w:p>
    <w:p w14:paraId="5E7D8E5E" w14:textId="77777777" w:rsidR="00840544" w:rsidRDefault="00840544">
      <w:pPr>
        <w:rPr>
          <w:lang w:val="en-US"/>
        </w:rPr>
      </w:pPr>
    </w:p>
    <w:p w14:paraId="5F4CE0EF" w14:textId="77777777" w:rsidR="00840544" w:rsidRDefault="00840544" w:rsidP="00840544">
      <w:pPr>
        <w:rPr>
          <w:lang w:val="en-US"/>
        </w:rPr>
      </w:pPr>
      <w:r w:rsidRPr="00840544">
        <w:rPr>
          <w:highlight w:val="yellow"/>
          <w:lang w:val="en-US"/>
        </w:rPr>
        <w:t>Assignment 1</w:t>
      </w:r>
      <w:r w:rsidRPr="00840544">
        <w:rPr>
          <w:lang w:val="en-US"/>
        </w:rPr>
        <w:t xml:space="preserve">: </w:t>
      </w:r>
    </w:p>
    <w:p w14:paraId="487B4599" w14:textId="73FD810E" w:rsidR="00840544" w:rsidRDefault="00840544" w:rsidP="00840544">
      <w:pPr>
        <w:rPr>
          <w:lang w:val="en-US"/>
        </w:rPr>
      </w:pPr>
      <w:r w:rsidRPr="00840544">
        <w:rPr>
          <w:highlight w:val="yellow"/>
          <w:lang w:val="en-US"/>
        </w:rPr>
        <w:t>SDLC Overview - Create a one-page infographic that outlines the SDLC phases (Requirements, Design, Implementation, Testing, Deployment), highlighting the importance of each phase and how they interconnect.</w:t>
      </w:r>
    </w:p>
    <w:p w14:paraId="69EE6BE0" w14:textId="77777777" w:rsidR="00840544" w:rsidRDefault="00840544" w:rsidP="00840544">
      <w:pPr>
        <w:rPr>
          <w:lang w:val="en-US"/>
        </w:rPr>
      </w:pPr>
    </w:p>
    <w:p w14:paraId="5D6083CE" w14:textId="77777777" w:rsidR="00840544" w:rsidRPr="00840544" w:rsidRDefault="00840544" w:rsidP="00840544">
      <w:pPr>
        <w:rPr>
          <w:lang w:val="en-US"/>
        </w:rPr>
      </w:pPr>
      <w:r w:rsidRPr="00840544">
        <w:rPr>
          <w:lang w:val="en-US"/>
        </w:rPr>
        <w:t>1. Requirements:</w:t>
      </w:r>
    </w:p>
    <w:p w14:paraId="5AAD6A7F" w14:textId="77777777" w:rsidR="00840544" w:rsidRPr="00840544" w:rsidRDefault="00840544" w:rsidP="00840544">
      <w:pPr>
        <w:rPr>
          <w:lang w:val="en-US"/>
        </w:rPr>
      </w:pPr>
    </w:p>
    <w:p w14:paraId="49DB8338" w14:textId="77777777" w:rsidR="00840544" w:rsidRPr="00840544" w:rsidRDefault="00840544" w:rsidP="00840544">
      <w:pPr>
        <w:rPr>
          <w:lang w:val="en-US"/>
        </w:rPr>
      </w:pPr>
      <w:r w:rsidRPr="00840544">
        <w:rPr>
          <w:lang w:val="en-US"/>
        </w:rPr>
        <w:t>Importance: Gathering and analyzing requirements ensures that the software will meet the needs of stakeholders.</w:t>
      </w:r>
    </w:p>
    <w:p w14:paraId="0545E991" w14:textId="77777777" w:rsidR="00840544" w:rsidRPr="00840544" w:rsidRDefault="00840544" w:rsidP="00840544">
      <w:pPr>
        <w:rPr>
          <w:lang w:val="en-US"/>
        </w:rPr>
      </w:pPr>
      <w:r w:rsidRPr="00840544">
        <w:rPr>
          <w:lang w:val="en-US"/>
        </w:rPr>
        <w:t>Interconnection: The requirements phase sets the foundation for all subsequent phases by defining what the software should accomplish.</w:t>
      </w:r>
    </w:p>
    <w:p w14:paraId="661E1A91" w14:textId="77777777" w:rsidR="00840544" w:rsidRPr="00840544" w:rsidRDefault="00840544" w:rsidP="00840544">
      <w:pPr>
        <w:rPr>
          <w:lang w:val="en-US"/>
        </w:rPr>
      </w:pPr>
      <w:r w:rsidRPr="00840544">
        <w:rPr>
          <w:lang w:val="en-US"/>
        </w:rPr>
        <w:t>2. Design:</w:t>
      </w:r>
    </w:p>
    <w:p w14:paraId="2BEE240A" w14:textId="77777777" w:rsidR="00840544" w:rsidRPr="00840544" w:rsidRDefault="00840544" w:rsidP="00840544">
      <w:pPr>
        <w:rPr>
          <w:lang w:val="en-US"/>
        </w:rPr>
      </w:pPr>
    </w:p>
    <w:p w14:paraId="69E954AB" w14:textId="77777777" w:rsidR="00840544" w:rsidRPr="00840544" w:rsidRDefault="00840544" w:rsidP="00840544">
      <w:pPr>
        <w:rPr>
          <w:lang w:val="en-US"/>
        </w:rPr>
      </w:pPr>
      <w:r w:rsidRPr="00840544">
        <w:rPr>
          <w:lang w:val="en-US"/>
        </w:rPr>
        <w:t>Importance: Designing the architecture, user interface, and system components ensures a structured approach to development.</w:t>
      </w:r>
    </w:p>
    <w:p w14:paraId="37621770" w14:textId="77777777" w:rsidR="00840544" w:rsidRPr="00840544" w:rsidRDefault="00840544" w:rsidP="00840544">
      <w:pPr>
        <w:rPr>
          <w:lang w:val="en-US"/>
        </w:rPr>
      </w:pPr>
      <w:r w:rsidRPr="00840544">
        <w:rPr>
          <w:lang w:val="en-US"/>
        </w:rPr>
        <w:t>Interconnection: Design decisions are based on the requirements, ensuring alignment between what is needed and how it will be implemented.</w:t>
      </w:r>
    </w:p>
    <w:p w14:paraId="4929EC11" w14:textId="77777777" w:rsidR="00840544" w:rsidRPr="00840544" w:rsidRDefault="00840544" w:rsidP="00840544">
      <w:pPr>
        <w:rPr>
          <w:lang w:val="en-US"/>
        </w:rPr>
      </w:pPr>
      <w:r w:rsidRPr="00840544">
        <w:rPr>
          <w:lang w:val="en-US"/>
        </w:rPr>
        <w:t>3. Implementation:</w:t>
      </w:r>
    </w:p>
    <w:p w14:paraId="685233D8" w14:textId="77777777" w:rsidR="00840544" w:rsidRPr="00840544" w:rsidRDefault="00840544" w:rsidP="00840544">
      <w:pPr>
        <w:rPr>
          <w:lang w:val="en-US"/>
        </w:rPr>
      </w:pPr>
    </w:p>
    <w:p w14:paraId="349BE659" w14:textId="77777777" w:rsidR="00840544" w:rsidRPr="00840544" w:rsidRDefault="00840544" w:rsidP="00840544">
      <w:pPr>
        <w:rPr>
          <w:lang w:val="en-US"/>
        </w:rPr>
      </w:pPr>
      <w:r w:rsidRPr="00840544">
        <w:rPr>
          <w:lang w:val="en-US"/>
        </w:rPr>
        <w:t>Importance: Writing and coding the software according to the design specifications brings the concept into reality.</w:t>
      </w:r>
    </w:p>
    <w:p w14:paraId="5BE0A7FE" w14:textId="77777777" w:rsidR="00840544" w:rsidRPr="00840544" w:rsidRDefault="00840544" w:rsidP="00840544">
      <w:pPr>
        <w:rPr>
          <w:lang w:val="en-US"/>
        </w:rPr>
      </w:pPr>
      <w:r w:rsidRPr="00840544">
        <w:rPr>
          <w:lang w:val="en-US"/>
        </w:rPr>
        <w:t>Interconnection: Implementation relies on the design phase to ensure that the developed software matches the planned structure and functionality.</w:t>
      </w:r>
    </w:p>
    <w:p w14:paraId="549995F0" w14:textId="77777777" w:rsidR="00840544" w:rsidRPr="00840544" w:rsidRDefault="00840544" w:rsidP="00840544">
      <w:pPr>
        <w:rPr>
          <w:lang w:val="en-US"/>
        </w:rPr>
      </w:pPr>
      <w:r w:rsidRPr="00840544">
        <w:rPr>
          <w:lang w:val="en-US"/>
        </w:rPr>
        <w:t>4. Testing:</w:t>
      </w:r>
    </w:p>
    <w:p w14:paraId="2319E9C9" w14:textId="77777777" w:rsidR="00840544" w:rsidRPr="00840544" w:rsidRDefault="00840544" w:rsidP="00840544">
      <w:pPr>
        <w:rPr>
          <w:lang w:val="en-US"/>
        </w:rPr>
      </w:pPr>
    </w:p>
    <w:p w14:paraId="342A9671" w14:textId="77777777" w:rsidR="00840544" w:rsidRPr="00840544" w:rsidRDefault="00840544" w:rsidP="00840544">
      <w:pPr>
        <w:rPr>
          <w:lang w:val="en-US"/>
        </w:rPr>
      </w:pPr>
      <w:r w:rsidRPr="00840544">
        <w:rPr>
          <w:lang w:val="en-US"/>
        </w:rPr>
        <w:t>Importance: Testing verifies that the software works as intended, identifying and fixing defects before deployment.</w:t>
      </w:r>
    </w:p>
    <w:p w14:paraId="60DA3F65" w14:textId="77777777" w:rsidR="00840544" w:rsidRPr="00840544" w:rsidRDefault="00840544" w:rsidP="00840544">
      <w:pPr>
        <w:rPr>
          <w:lang w:val="en-US"/>
        </w:rPr>
      </w:pPr>
      <w:r w:rsidRPr="00840544">
        <w:rPr>
          <w:lang w:val="en-US"/>
        </w:rPr>
        <w:t>Interconnection: Testing validates the implementation against the requirements and design, ensuring quality and functionality.</w:t>
      </w:r>
    </w:p>
    <w:p w14:paraId="2FBEF76F" w14:textId="77777777" w:rsidR="00840544" w:rsidRPr="00840544" w:rsidRDefault="00840544" w:rsidP="00840544">
      <w:pPr>
        <w:rPr>
          <w:lang w:val="en-US"/>
        </w:rPr>
      </w:pPr>
      <w:r w:rsidRPr="00840544">
        <w:rPr>
          <w:lang w:val="en-US"/>
        </w:rPr>
        <w:t>5. Deployment:</w:t>
      </w:r>
    </w:p>
    <w:p w14:paraId="4C272CD3" w14:textId="77777777" w:rsidR="00840544" w:rsidRPr="00840544" w:rsidRDefault="00840544" w:rsidP="00840544">
      <w:pPr>
        <w:rPr>
          <w:lang w:val="en-US"/>
        </w:rPr>
      </w:pPr>
    </w:p>
    <w:p w14:paraId="15EF69C8" w14:textId="77777777" w:rsidR="00840544" w:rsidRPr="00840544" w:rsidRDefault="00840544" w:rsidP="00840544">
      <w:pPr>
        <w:rPr>
          <w:lang w:val="en-US"/>
        </w:rPr>
      </w:pPr>
      <w:r w:rsidRPr="00840544">
        <w:rPr>
          <w:lang w:val="en-US"/>
        </w:rPr>
        <w:lastRenderedPageBreak/>
        <w:t>Importance: Deploying the software for use by end-users or clients marks the culmination of the development process.</w:t>
      </w:r>
    </w:p>
    <w:p w14:paraId="1CB9C9F1" w14:textId="77777777" w:rsidR="00840544" w:rsidRPr="00840544" w:rsidRDefault="00840544" w:rsidP="00840544">
      <w:pPr>
        <w:rPr>
          <w:lang w:val="en-US"/>
        </w:rPr>
      </w:pPr>
      <w:r w:rsidRPr="00840544">
        <w:rPr>
          <w:lang w:val="en-US"/>
        </w:rPr>
        <w:t>Interconnection: Successful deployment depends on the accuracy of implementation and the effectiveness of testing, ensuring a smooth transition to production.</w:t>
      </w:r>
    </w:p>
    <w:p w14:paraId="690A035A" w14:textId="1E84E371" w:rsidR="00840544" w:rsidRPr="00840544" w:rsidRDefault="00840544" w:rsidP="00840544">
      <w:pPr>
        <w:rPr>
          <w:lang w:val="en-US"/>
        </w:rPr>
      </w:pPr>
      <w:r w:rsidRPr="00840544">
        <w:rPr>
          <w:lang w:val="en-US"/>
        </w:rPr>
        <w:t>This infographic visually represents the key phases of the SDLC, emphasizing their importance and interconnectedness in the software development process.</w:t>
      </w:r>
    </w:p>
    <w:sectPr w:rsidR="00840544" w:rsidRPr="00840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44"/>
    <w:rsid w:val="00840544"/>
    <w:rsid w:val="009A13F4"/>
    <w:rsid w:val="00A4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15E3"/>
  <w15:chartTrackingRefBased/>
  <w15:docId w15:val="{AC1F4053-7515-49DD-9A72-615B956F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</dc:creator>
  <cp:keywords/>
  <dc:description/>
  <cp:lastModifiedBy>chaithanya r</cp:lastModifiedBy>
  <cp:revision>2</cp:revision>
  <dcterms:created xsi:type="dcterms:W3CDTF">2024-05-17T09:10:00Z</dcterms:created>
  <dcterms:modified xsi:type="dcterms:W3CDTF">2024-05-17T09:10:00Z</dcterms:modified>
</cp:coreProperties>
</file>