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7F921" w14:textId="77777777" w:rsidR="005F3822" w:rsidRPr="005F3822" w:rsidRDefault="005F3822" w:rsidP="005F3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Calendário de Encontros e Etapas do Projeto</w:t>
      </w:r>
    </w:p>
    <w:p w14:paraId="044D4DF2" w14:textId="563ECADE" w:rsidR="005F3822" w:rsidRPr="005F3822" w:rsidRDefault="005F3822" w:rsidP="005F3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1º Encontro: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 de setembro</w:t>
      </w:r>
    </w:p>
    <w:p w14:paraId="24B3E00F" w14:textId="77777777" w:rsidR="005F3822" w:rsidRPr="005F3822" w:rsidRDefault="005F3822" w:rsidP="005F3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Definição do tema e escopo do projeto</w:t>
      </w:r>
    </w:p>
    <w:p w14:paraId="23A75A32" w14:textId="77777777" w:rsidR="005F3822" w:rsidRPr="005F3822" w:rsidRDefault="005F3822" w:rsidP="005F38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a serem apresentados pelos grupos:</w:t>
      </w:r>
    </w:p>
    <w:p w14:paraId="663BF339" w14:textId="77777777" w:rsidR="005F3822" w:rsidRPr="005F3822" w:rsidRDefault="005F3822" w:rsidP="005F3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Tema escolhido para o projeto</w:t>
      </w:r>
    </w:p>
    <w:p w14:paraId="24EEC15A" w14:textId="77777777" w:rsidR="005F3822" w:rsidRPr="005F3822" w:rsidRDefault="005F3822" w:rsidP="005F3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Problema que o projeto visa resolver</w:t>
      </w:r>
    </w:p>
    <w:p w14:paraId="767C65E5" w14:textId="77777777" w:rsidR="005F3822" w:rsidRPr="005F3822" w:rsidRDefault="005F3822" w:rsidP="005F382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Público-alvo</w:t>
      </w:r>
    </w:p>
    <w:p w14:paraId="1D5DF7FB" w14:textId="77777777" w:rsidR="005F3822" w:rsidRPr="005F3822" w:rsidRDefault="005F3822" w:rsidP="005F3822">
      <w:pPr>
        <w:numPr>
          <w:ilvl w:val="1"/>
          <w:numId w:val="1"/>
        </w:numPr>
        <w:spacing w:after="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 e tecnologias que serão utilizadas</w:t>
      </w:r>
    </w:p>
    <w:p w14:paraId="4AD5F5DD" w14:textId="77777777" w:rsidR="005F3822" w:rsidRPr="005F3822" w:rsidRDefault="005F3822" w:rsidP="005F3822">
      <w:pPr>
        <w:numPr>
          <w:ilvl w:val="1"/>
          <w:numId w:val="2"/>
        </w:numPr>
        <w:spacing w:after="0" w:line="240" w:lineRule="auto"/>
        <w:ind w:left="1434" w:hanging="357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Rascunho detalhado do escopo do projeto</w:t>
      </w:r>
    </w:p>
    <w:p w14:paraId="0D460484" w14:textId="77777777" w:rsidR="005F3822" w:rsidRPr="005F3822" w:rsidRDefault="005F3822" w:rsidP="005F38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Definição das principais funcionalidades do CRUD</w:t>
      </w:r>
    </w:p>
    <w:p w14:paraId="5227FEA3" w14:textId="6771DFEF" w:rsidR="005F3822" w:rsidRDefault="005F3822" w:rsidP="005F382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Cronograma de atividades do projeto</w:t>
      </w:r>
    </w:p>
    <w:p w14:paraId="16A8D1DB" w14:textId="77777777" w:rsidR="002C1D83" w:rsidRPr="005F3822" w:rsidRDefault="002C1D83" w:rsidP="002C1D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60A661" w14:textId="4E3F5DEF" w:rsidR="005F3822" w:rsidRPr="005F3822" w:rsidRDefault="002C1D83" w:rsidP="005F3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="005F3822"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º Encontro: 18 de setembro</w:t>
      </w:r>
    </w:p>
    <w:p w14:paraId="73BCD6E1" w14:textId="39D26BBD" w:rsidR="005F3822" w:rsidRDefault="005F3822" w:rsidP="005F38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 da interface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prototipagem</w:t>
      </w: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413071E9" w14:textId="77777777" w:rsidR="005F3822" w:rsidRPr="005F3822" w:rsidRDefault="005F3822" w:rsidP="005F38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a serem apresentados pelos grupos:</w:t>
      </w:r>
    </w:p>
    <w:p w14:paraId="540473D9" w14:textId="4DDF0D4D" w:rsidR="005F3822" w:rsidRDefault="005F3822" w:rsidP="005F382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Protótipos de telas (</w:t>
      </w:r>
      <w:proofErr w:type="spellStart"/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wireframes</w:t>
      </w:r>
      <w:proofErr w:type="spellEnd"/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010E104E" w14:textId="658785F7" w:rsidR="002C1D83" w:rsidRDefault="002C1D83" w:rsidP="002C1D8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Fluxo de navegação entre as telas</w:t>
      </w:r>
    </w:p>
    <w:p w14:paraId="1B2B328B" w14:textId="77777777" w:rsidR="002C1D83" w:rsidRPr="005F3822" w:rsidRDefault="002C1D83" w:rsidP="002C1D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9DD296B" w14:textId="4E5C7F3B" w:rsidR="005F3822" w:rsidRPr="005F3822" w:rsidRDefault="002C1D83" w:rsidP="005F3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</w:t>
      </w:r>
      <w:r w:rsidR="005F3822"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º Encontro: 2 de outubro</w:t>
      </w:r>
    </w:p>
    <w:p w14:paraId="5CD6AC03" w14:textId="199C6BAC" w:rsidR="005F3822" w:rsidRPr="005F3822" w:rsidRDefault="005F3822" w:rsidP="005F38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 da interface (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front-</w:t>
      </w:r>
      <w:proofErr w:type="spellStart"/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14:paraId="3291E3E7" w14:textId="77777777" w:rsidR="005F3822" w:rsidRPr="005F3822" w:rsidRDefault="005F3822" w:rsidP="005F38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a serem apresentados pelos grupos:</w:t>
      </w:r>
    </w:p>
    <w:p w14:paraId="2E6C4C09" w14:textId="633EC1DB" w:rsidR="005F3822" w:rsidRDefault="005F3822" w:rsidP="005F382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Primeira versão das telas implementadas (HTML/CSS)</w:t>
      </w:r>
    </w:p>
    <w:p w14:paraId="799FD3B5" w14:textId="77777777" w:rsidR="002C1D83" w:rsidRPr="005F3822" w:rsidRDefault="002C1D83" w:rsidP="002C1D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70FDC4" w14:textId="3F3929B8" w:rsidR="005F3822" w:rsidRPr="005F3822" w:rsidRDefault="002C1D83" w:rsidP="005F3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4</w:t>
      </w:r>
      <w:r w:rsidR="005F3822"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º Encontro: 16 de outubro</w:t>
      </w:r>
    </w:p>
    <w:p w14:paraId="32C41EAC" w14:textId="198EEB70" w:rsidR="005F3822" w:rsidRPr="005F3822" w:rsidRDefault="005F3822" w:rsidP="005F38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Desenvolvimento do </w:t>
      </w:r>
      <w:proofErr w:type="spellStart"/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integração inicial com o banco de dados</w:t>
      </w:r>
    </w:p>
    <w:p w14:paraId="28D9777D" w14:textId="77777777" w:rsidR="005F3822" w:rsidRPr="005F3822" w:rsidRDefault="005F3822" w:rsidP="005F38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a serem apresentados pelos grupos:</w:t>
      </w:r>
    </w:p>
    <w:p w14:paraId="2D6115EE" w14:textId="03EBB822" w:rsidR="005F3822" w:rsidRPr="005F3822" w:rsidRDefault="005F3822" w:rsidP="005F38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Estrutura básica do </w:t>
      </w:r>
      <w:proofErr w:type="spellStart"/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back-end</w:t>
      </w:r>
      <w:proofErr w:type="spellEnd"/>
    </w:p>
    <w:p w14:paraId="00931306" w14:textId="0389CF34" w:rsidR="005F3822" w:rsidRDefault="005F3822" w:rsidP="005F382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inicial com o banco de dados</w:t>
      </w:r>
    </w:p>
    <w:p w14:paraId="58DEA886" w14:textId="77777777" w:rsidR="002C1D83" w:rsidRPr="005F3822" w:rsidRDefault="002C1D83" w:rsidP="002C1D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A6FCA67" w14:textId="64CB51DA" w:rsidR="005F3822" w:rsidRPr="005F3822" w:rsidRDefault="002C1D83" w:rsidP="005F3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</w:t>
      </w:r>
      <w:r w:rsidR="005F3822"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º Encontro: 30 de outubro</w:t>
      </w:r>
    </w:p>
    <w:p w14:paraId="4DB4845E" w14:textId="6EA9F7A9" w:rsidR="005F3822" w:rsidRPr="005F3822" w:rsidRDefault="005F3822" w:rsidP="005F38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Implementação das operações CRUD e testes iniciais</w:t>
      </w: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146F7C5" w14:textId="77777777" w:rsidR="005F3822" w:rsidRPr="005F3822" w:rsidRDefault="005F3822" w:rsidP="005F38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a serem apresentados pelos grupos:</w:t>
      </w:r>
    </w:p>
    <w:p w14:paraId="30B84C24" w14:textId="77777777" w:rsidR="005F3822" w:rsidRPr="005F3822" w:rsidRDefault="005F3822" w:rsidP="005F38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Operações CRUD implementadas (</w:t>
      </w:r>
      <w:proofErr w:type="spellStart"/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</w:t>
      </w:r>
      <w:proofErr w:type="spellEnd"/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Read</w:t>
      </w:r>
      <w:proofErr w:type="spellEnd"/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, Update, Delete)</w:t>
      </w:r>
    </w:p>
    <w:p w14:paraId="294DBBE6" w14:textId="77777777" w:rsidR="005F3822" w:rsidRPr="005F3822" w:rsidRDefault="005F3822" w:rsidP="005F38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Demonstração funcional das operações</w:t>
      </w:r>
    </w:p>
    <w:p w14:paraId="262E3096" w14:textId="77777777" w:rsidR="005F3822" w:rsidRPr="005F3822" w:rsidRDefault="005F3822" w:rsidP="005F382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Primeiros casos de teste</w:t>
      </w:r>
    </w:p>
    <w:p w14:paraId="0AE70D13" w14:textId="6B4083DE" w:rsidR="005F3822" w:rsidRPr="005F3822" w:rsidRDefault="002C1D83" w:rsidP="005F3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6</w:t>
      </w:r>
      <w:r w:rsidR="005F3822"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º Encontro: 13 de novembro</w:t>
      </w:r>
    </w:p>
    <w:p w14:paraId="5CED54A9" w14:textId="45B62067" w:rsidR="005F3822" w:rsidRPr="005F3822" w:rsidRDefault="005F3822" w:rsidP="005F38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Revisão geral e preparação para a apresentação final</w:t>
      </w:r>
    </w:p>
    <w:p w14:paraId="0D840BD4" w14:textId="77777777" w:rsidR="005F3822" w:rsidRPr="005F3822" w:rsidRDefault="005F3822" w:rsidP="005F38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a serem apresentados pelos grupos:</w:t>
      </w:r>
    </w:p>
    <w:p w14:paraId="3AC15100" w14:textId="556E8F80" w:rsidR="005F3822" w:rsidRPr="005F3822" w:rsidRDefault="005F3822" w:rsidP="005F38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Projeto completo com todas as funcionalidades implementadas</w:t>
      </w:r>
    </w:p>
    <w:p w14:paraId="254D3888" w14:textId="77777777" w:rsidR="005F3822" w:rsidRPr="005F3822" w:rsidRDefault="005F3822" w:rsidP="005F38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Resultados dos testes realizados (testes unitários e de integração)</w:t>
      </w:r>
    </w:p>
    <w:p w14:paraId="1E7E707B" w14:textId="77777777" w:rsidR="005F3822" w:rsidRPr="005F3822" w:rsidRDefault="005F3822" w:rsidP="005F382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Ajustes e refinamentos finais</w:t>
      </w:r>
    </w:p>
    <w:p w14:paraId="17D5D188" w14:textId="70F40414" w:rsidR="005F3822" w:rsidRDefault="005F3822" w:rsidP="002C1D8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Preparação do material para a apresentação final (slides, vídeos, etc.)</w:t>
      </w:r>
    </w:p>
    <w:p w14:paraId="5C4D6694" w14:textId="77777777" w:rsidR="002C1D83" w:rsidRPr="005F3822" w:rsidRDefault="002C1D83" w:rsidP="002C1D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E63C830" w14:textId="60DCAC15" w:rsidR="005F3822" w:rsidRPr="005F3822" w:rsidRDefault="002C1D83" w:rsidP="005F38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7</w:t>
      </w:r>
      <w:r w:rsidR="005F3822"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º Encontro: 20 de novembro</w:t>
      </w:r>
      <w:r w:rsid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(Apresentação final)</w:t>
      </w:r>
    </w:p>
    <w:p w14:paraId="1617EB0C" w14:textId="77777777" w:rsidR="005F3822" w:rsidRPr="005F3822" w:rsidRDefault="005F3822" w:rsidP="005F38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Objetivo:</w:t>
      </w: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Apresentação do projeto concluído</w:t>
      </w:r>
    </w:p>
    <w:p w14:paraId="2EA0F46A" w14:textId="77777777" w:rsidR="005F3822" w:rsidRPr="005F3822" w:rsidRDefault="005F3822" w:rsidP="005F38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Itens a serem apresentados pelos grupos:</w:t>
      </w:r>
    </w:p>
    <w:p w14:paraId="6FCD642A" w14:textId="77777777" w:rsidR="005F3822" w:rsidRPr="005F3822" w:rsidRDefault="005F3822" w:rsidP="005F38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Demonstração completa do sistema CRUD funcionando</w:t>
      </w:r>
    </w:p>
    <w:p w14:paraId="3588A169" w14:textId="77777777" w:rsidR="005F3822" w:rsidRPr="005F3822" w:rsidRDefault="005F3822" w:rsidP="005F38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Apresentação do tema, escopo e processo de desenvolvimento</w:t>
      </w:r>
    </w:p>
    <w:p w14:paraId="55A50040" w14:textId="77777777" w:rsidR="005F3822" w:rsidRPr="005F3822" w:rsidRDefault="005F3822" w:rsidP="005F38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Discussão sobre as tecnologias utilizadas</w:t>
      </w:r>
    </w:p>
    <w:p w14:paraId="36077F8D" w14:textId="77777777" w:rsidR="005F3822" w:rsidRPr="005F3822" w:rsidRDefault="005F3822" w:rsidP="005F38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Resultados alcançados e desafios superados</w:t>
      </w:r>
    </w:p>
    <w:p w14:paraId="58B51811" w14:textId="20652A96" w:rsidR="005F3822" w:rsidRDefault="005F3822" w:rsidP="005F382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Perspectivas de melhorias futuras</w:t>
      </w:r>
    </w:p>
    <w:p w14:paraId="641F88C4" w14:textId="77777777" w:rsidR="002C1D83" w:rsidRPr="005F3822" w:rsidRDefault="002C1D83" w:rsidP="002C1D8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6927D5" w14:textId="77777777" w:rsidR="005F3822" w:rsidRPr="005F3822" w:rsidRDefault="005F3822" w:rsidP="005F38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Considerações Finais:</w:t>
      </w:r>
    </w:p>
    <w:p w14:paraId="7B29E02E" w14:textId="77777777" w:rsidR="005F3822" w:rsidRPr="005F3822" w:rsidRDefault="005F3822" w:rsidP="005F38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Comunicação:</w:t>
      </w: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importância de manter contato contínuo com os orientadores entre os encontros.</w:t>
      </w:r>
    </w:p>
    <w:p w14:paraId="108A41B2" w14:textId="77777777" w:rsidR="005F3822" w:rsidRPr="005F3822" w:rsidRDefault="005F3822" w:rsidP="005F38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Documentação:</w:t>
      </w: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documentação do projeto deve ser atualizada a cada etapa.</w:t>
      </w:r>
    </w:p>
    <w:p w14:paraId="2306FC3E" w14:textId="77777777" w:rsidR="005F3822" w:rsidRPr="005F3822" w:rsidRDefault="005F3822" w:rsidP="005F38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Revisões:</w:t>
      </w: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Revisar código e documentação antes de cada reunião.</w:t>
      </w:r>
    </w:p>
    <w:p w14:paraId="5E07A14D" w14:textId="77777777" w:rsidR="005F3822" w:rsidRPr="005F3822" w:rsidRDefault="005F3822" w:rsidP="005F3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F3822">
        <w:rPr>
          <w:rFonts w:ascii="Times New Roman" w:eastAsia="Times New Roman" w:hAnsi="Times New Roman" w:cs="Times New Roman"/>
          <w:sz w:val="24"/>
          <w:szCs w:val="24"/>
          <w:lang w:eastAsia="pt-BR"/>
        </w:rPr>
        <w:t>Essa redistribuição de encontros permite um acompanhamento mais próximo do progresso dos projetos, mantendo um ritmo consistente até a apresentação final.</w:t>
      </w:r>
    </w:p>
    <w:p w14:paraId="73783A8F" w14:textId="701A09C0" w:rsidR="00CA70CF" w:rsidRPr="005F3822" w:rsidRDefault="00CA70CF" w:rsidP="005F3822"/>
    <w:sectPr w:rsidR="00CA70CF" w:rsidRPr="005F38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0766"/>
    <w:multiLevelType w:val="multilevel"/>
    <w:tmpl w:val="F9EC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02C64"/>
    <w:multiLevelType w:val="multilevel"/>
    <w:tmpl w:val="889C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F6AB4"/>
    <w:multiLevelType w:val="multilevel"/>
    <w:tmpl w:val="7EC6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27184"/>
    <w:multiLevelType w:val="multilevel"/>
    <w:tmpl w:val="26B2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41DEF"/>
    <w:multiLevelType w:val="multilevel"/>
    <w:tmpl w:val="15FA7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95EDD"/>
    <w:multiLevelType w:val="multilevel"/>
    <w:tmpl w:val="41801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A0E9E"/>
    <w:multiLevelType w:val="multilevel"/>
    <w:tmpl w:val="E95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626AA8"/>
    <w:multiLevelType w:val="multilevel"/>
    <w:tmpl w:val="EAAE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EA5886"/>
    <w:multiLevelType w:val="multilevel"/>
    <w:tmpl w:val="9352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1070B"/>
    <w:multiLevelType w:val="multilevel"/>
    <w:tmpl w:val="D420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22"/>
    <w:rsid w:val="002C1D83"/>
    <w:rsid w:val="00575101"/>
    <w:rsid w:val="005F3822"/>
    <w:rsid w:val="00744D8A"/>
    <w:rsid w:val="00CA70CF"/>
    <w:rsid w:val="00DD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0066"/>
  <w15:chartTrackingRefBased/>
  <w15:docId w15:val="{E2676EB1-D6F6-44CC-AA49-F92C7E80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F3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5F38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5F382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F3822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38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F3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2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371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 Logon</dc:creator>
  <cp:keywords/>
  <dc:description/>
  <cp:lastModifiedBy>Auto Logon</cp:lastModifiedBy>
  <cp:revision>2</cp:revision>
  <dcterms:created xsi:type="dcterms:W3CDTF">2024-08-21T22:39:00Z</dcterms:created>
  <dcterms:modified xsi:type="dcterms:W3CDTF">2024-08-22T00:28:00Z</dcterms:modified>
</cp:coreProperties>
</file>