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747D" w14:textId="77777777" w:rsidR="00704437" w:rsidRDefault="00704437" w:rsidP="00704437">
      <w:r>
        <w:t xml:space="preserve">Lord </w:t>
      </w:r>
      <w:proofErr w:type="spellStart"/>
      <w:r>
        <w:t>Leokas</w:t>
      </w:r>
      <w:proofErr w:type="spellEnd"/>
      <w:r>
        <w:t xml:space="preserve"> degli </w:t>
      </w:r>
      <w:proofErr w:type="spellStart"/>
      <w:r>
        <w:t>Illon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, il paladino </w:t>
      </w:r>
      <w:proofErr w:type="spellStart"/>
      <w:r>
        <w:t>Dragonide</w:t>
      </w:r>
      <w:proofErr w:type="spellEnd"/>
      <w:r>
        <w:t xml:space="preserve"> seguace del giuramento di Devozione, paladini più diffusi su Gaia - stemma è un leone rosso su un sole giallo;</w:t>
      </w:r>
    </w:p>
    <w:p w14:paraId="672BC7A2" w14:textId="77777777" w:rsidR="00704437" w:rsidRDefault="00704437" w:rsidP="00704437">
      <w:r>
        <w:t xml:space="preserve">Lady </w:t>
      </w:r>
      <w:proofErr w:type="spellStart"/>
      <w:r>
        <w:t>Norlanna</w:t>
      </w:r>
      <w:proofErr w:type="spellEnd"/>
      <w:r>
        <w:t xml:space="preserve"> degli Elder Nim la paladina Elfa seguace del giuramento degli Antichi, non si vedono spesso e sono per lo più esseri che hanno una forte connessione con la natura - stemma è un cervo bianco su una foresta verde;</w:t>
      </w:r>
    </w:p>
    <w:p w14:paraId="15968518" w14:textId="77777777" w:rsidR="00704437" w:rsidRDefault="00704437" w:rsidP="00704437">
      <w:proofErr w:type="spellStart"/>
      <w:r>
        <w:t>Trakoar</w:t>
      </w:r>
      <w:proofErr w:type="spellEnd"/>
      <w:r>
        <w:t xml:space="preserve"> </w:t>
      </w:r>
      <w:proofErr w:type="spellStart"/>
      <w:r>
        <w:t>Silvernim</w:t>
      </w:r>
      <w:proofErr w:type="spellEnd"/>
      <w:r>
        <w:t xml:space="preserve"> dei </w:t>
      </w:r>
      <w:proofErr w:type="spellStart"/>
      <w:r>
        <w:t>Gumper</w:t>
      </w:r>
      <w:proofErr w:type="spellEnd"/>
      <w:r>
        <w:t xml:space="preserve"> </w:t>
      </w:r>
      <w:proofErr w:type="spellStart"/>
      <w:r>
        <w:t>Eel</w:t>
      </w:r>
      <w:proofErr w:type="spellEnd"/>
      <w:r>
        <w:t xml:space="preserve">, il paladino Umano seguace del giuramento della Vendetta, unico paladino rimasto che segue il giuramento della Vendetta per volere degli </w:t>
      </w:r>
      <w:proofErr w:type="spellStart"/>
      <w:r>
        <w:t>Arat</w:t>
      </w:r>
      <w:proofErr w:type="spellEnd"/>
      <w:r>
        <w:t xml:space="preserve"> stessi che hanno reputato il giuramento troppo duro e adatto solo a chi ha una morale incrollabile tale che non cederebbe mai all'oscurità - Stemma è una piovra bianca dietro ad uno sfondo di croci nere;</w:t>
      </w:r>
    </w:p>
    <w:p w14:paraId="4A7CAB21" w14:textId="77777777" w:rsidR="00704437" w:rsidRDefault="00704437" w:rsidP="00704437">
      <w:proofErr w:type="spellStart"/>
      <w:r>
        <w:t>Belian</w:t>
      </w:r>
      <w:proofErr w:type="spellEnd"/>
      <w:r>
        <w:t xml:space="preserve"> </w:t>
      </w:r>
      <w:proofErr w:type="spellStart"/>
      <w:r>
        <w:t>Guscioscudo</w:t>
      </w:r>
      <w:proofErr w:type="spellEnd"/>
      <w:r>
        <w:t xml:space="preserve"> dei </w:t>
      </w:r>
      <w:proofErr w:type="spellStart"/>
      <w:r>
        <w:t>Ruttle</w:t>
      </w:r>
      <w:proofErr w:type="spellEnd"/>
      <w:r>
        <w:t xml:space="preserve"> Zan, il paladino Nano seguace del giuramento della Redenzione, l'antitesi del giuramento della Vendetta, preferiscono la parola alla spada anche se questo significa combattere senza ferire </w:t>
      </w:r>
      <w:proofErr w:type="spellStart"/>
      <w:r>
        <w:t>perchè</w:t>
      </w:r>
      <w:proofErr w:type="spellEnd"/>
      <w:r>
        <w:t xml:space="preserve"> per loro ogni vita è importante anche quella delle anime che si sono perse. </w:t>
      </w:r>
      <w:proofErr w:type="gramStart"/>
      <w:r>
        <w:t>E'</w:t>
      </w:r>
      <w:proofErr w:type="gramEnd"/>
      <w:r>
        <w:t xml:space="preserve"> stato </w:t>
      </w:r>
      <w:proofErr w:type="spellStart"/>
      <w:r>
        <w:t>Belian</w:t>
      </w:r>
      <w:proofErr w:type="spellEnd"/>
      <w:r>
        <w:t xml:space="preserve"> stesso a proporre di ridurre i membri dei </w:t>
      </w:r>
      <w:proofErr w:type="spellStart"/>
      <w:r>
        <w:t>Ruttle</w:t>
      </w:r>
      <w:proofErr w:type="spellEnd"/>
      <w:r>
        <w:t xml:space="preserve"> Zan ad uno solo - stemma è una tartaruga nera di spalle davanti ad una singola croce bianca;</w:t>
      </w:r>
    </w:p>
    <w:p w14:paraId="2BBE00C8" w14:textId="77777777" w:rsidR="00704437" w:rsidRDefault="00704437" w:rsidP="00704437">
      <w:proofErr w:type="spellStart"/>
      <w:r>
        <w:t>Carvyre</w:t>
      </w:r>
      <w:proofErr w:type="spellEnd"/>
      <w:r>
        <w:t xml:space="preserve"> </w:t>
      </w:r>
      <w:proofErr w:type="spellStart"/>
      <w:r>
        <w:t>Trannyth</w:t>
      </w:r>
      <w:proofErr w:type="spellEnd"/>
      <w:r>
        <w:t xml:space="preserve"> la spezza ossa dei </w:t>
      </w:r>
      <w:proofErr w:type="spellStart"/>
      <w:r>
        <w:t>Rabbe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la paladina </w:t>
      </w:r>
      <w:proofErr w:type="spellStart"/>
      <w:r>
        <w:t>Mezzorca</w:t>
      </w:r>
      <w:proofErr w:type="spellEnd"/>
      <w:r>
        <w:t>, seguace del giuramento della Conquista - La forza è tutto, il male non va solo sconfitto, va annientato ed estinto e per fare questo non basta avere uno spirito forte, tu devi essere forte. Cavalieri nerboruti, grossi e dotati di una grandissima forza non solo d'animo ma soprattutto fisica appartengono a questo giuramento. - stemma è un grosso orso marrone;</w:t>
      </w:r>
    </w:p>
    <w:p w14:paraId="62114469" w14:textId="3330D2CC" w:rsidR="003567A3" w:rsidRDefault="00704437" w:rsidP="00704437">
      <w:r>
        <w:t xml:space="preserve">Lord </w:t>
      </w:r>
      <w:proofErr w:type="spellStart"/>
      <w:r>
        <w:t>Udoorin</w:t>
      </w:r>
      <w:proofErr w:type="spellEnd"/>
      <w:r>
        <w:t xml:space="preserve"> dei </w:t>
      </w:r>
      <w:proofErr w:type="spellStart"/>
      <w:r>
        <w:t>Geela</w:t>
      </w:r>
      <w:proofErr w:type="spellEnd"/>
      <w:r>
        <w:t xml:space="preserve">, il paladino Umano seguace del giuramento della Corona e ultimo cavaliere della casata reale. - Cavalieri della Corona o comunque legati alla protezione dei nobili nelle città più importanti di </w:t>
      </w:r>
      <w:proofErr w:type="spellStart"/>
      <w:r>
        <w:t>Nerya</w:t>
      </w:r>
      <w:proofErr w:type="spellEnd"/>
      <w:r>
        <w:t xml:space="preserve">, ad </w:t>
      </w:r>
      <w:proofErr w:type="spellStart"/>
      <w:r>
        <w:t>Ocea</w:t>
      </w:r>
      <w:proofErr w:type="spellEnd"/>
      <w:r>
        <w:t xml:space="preserve"> non sono proprio presenti. Hanno perso un po' il loro prestigio da quando il clero e gruppi sacerdotali hanno ottenuto sempre più potere minacciandone quasi l'utilità di avere un gruppo del genere. - Stemma è un'aquila d'orata con ali spiegate su uno sfondo blu acceso</w:t>
      </w:r>
    </w:p>
    <w:sectPr w:rsidR="003567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7"/>
    <w:rsid w:val="002E6166"/>
    <w:rsid w:val="003A6DB1"/>
    <w:rsid w:val="00704437"/>
    <w:rsid w:val="00A7373D"/>
    <w:rsid w:val="00B42225"/>
    <w:rsid w:val="00D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F0C8"/>
  <w15:chartTrackingRefBased/>
  <w15:docId w15:val="{190B109E-7A22-4E88-B193-2854D5D8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Montanaro - UNICA</dc:creator>
  <cp:keywords/>
  <dc:description/>
  <cp:lastModifiedBy>Andrea Montanaro - UNICA</cp:lastModifiedBy>
  <cp:revision>1</cp:revision>
  <dcterms:created xsi:type="dcterms:W3CDTF">2023-06-16T14:01:00Z</dcterms:created>
  <dcterms:modified xsi:type="dcterms:W3CDTF">2023-06-16T14:06:00Z</dcterms:modified>
</cp:coreProperties>
</file>