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38845" w14:textId="77777777" w:rsidR="00A538DF" w:rsidRDefault="00A538DF" w:rsidP="00A538DF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A538DF" w14:paraId="1438FE96" w14:textId="77777777" w:rsidTr="007B680D">
        <w:trPr>
          <w:trHeight w:val="656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E2F8F78" w14:textId="77777777" w:rsidR="00A538DF" w:rsidRDefault="00A538DF" w:rsidP="007B680D">
            <w:pPr>
              <w:rPr>
                <w:rFonts w:ascii="Arial" w:hAnsi="Arial"/>
                <w:b/>
                <w:sz w:val="40"/>
              </w:rPr>
            </w:pPr>
          </w:p>
          <w:p w14:paraId="519F9E3F" w14:textId="77777777" w:rsidR="00A538DF" w:rsidRDefault="00A538DF" w:rsidP="007B680D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7386C4CE" w14:textId="77777777" w:rsidR="00A538DF" w:rsidRDefault="00A538DF" w:rsidP="007B680D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698B7BC2" w14:textId="77777777" w:rsidR="00A538DF" w:rsidRDefault="00A538DF" w:rsidP="00A538DF"/>
    <w:p w14:paraId="2717B551" w14:textId="77777777" w:rsidR="00A538DF" w:rsidRDefault="00A538DF" w:rsidP="00A538DF"/>
    <w:p w14:paraId="5393B738" w14:textId="77777777" w:rsidR="00A538DF" w:rsidRDefault="00A538DF" w:rsidP="00A538DF"/>
    <w:p w14:paraId="64E8D488" w14:textId="77777777" w:rsidR="00A538DF" w:rsidRDefault="00A538DF" w:rsidP="00A538DF"/>
    <w:p w14:paraId="532E428B" w14:textId="115E6853" w:rsidR="00A538DF" w:rsidRDefault="00A538DF" w:rsidP="00A538D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ClickFly</w:t>
      </w:r>
      <w:proofErr w:type="spellEnd"/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Object Design</w:t>
      </w:r>
      <w:r>
        <w:rPr>
          <w:rFonts w:ascii="Arial" w:hAnsi="Arial"/>
          <w:b/>
          <w:sz w:val="36"/>
        </w:rPr>
        <w:t xml:space="preserve"> </w:t>
      </w:r>
      <w:proofErr w:type="spellStart"/>
      <w:r>
        <w:rPr>
          <w:rFonts w:ascii="Arial" w:hAnsi="Arial"/>
          <w:b/>
          <w:sz w:val="36"/>
        </w:rPr>
        <w:t>Document</w:t>
      </w:r>
      <w:proofErr w:type="spellEnd"/>
      <w:r>
        <w:rPr>
          <w:rFonts w:ascii="Arial" w:hAnsi="Arial"/>
          <w:b/>
          <w:sz w:val="36"/>
        </w:rPr>
        <w:br/>
        <w:t>Versione 0.1</w:t>
      </w:r>
      <w:r>
        <w:rPr>
          <w:rFonts w:ascii="Arial" w:hAnsi="Arial"/>
          <w:b/>
          <w:sz w:val="36"/>
        </w:rPr>
        <w:br/>
      </w:r>
    </w:p>
    <w:p w14:paraId="115C3227" w14:textId="6241CF91" w:rsidR="00A538DF" w:rsidRPr="00A538DF" w:rsidRDefault="00A538DF" w:rsidP="00A538D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677B2B8" wp14:editId="0310AD1D">
            <wp:extent cx="4312920" cy="4312920"/>
            <wp:effectExtent l="0" t="0" r="0" b="0"/>
            <wp:docPr id="1095849399" name="Immagine 1" descr="Immagine che contiene logo, Elementi grafici, simbol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49399" name="Immagine 1" descr="Immagine che contiene logo, Elementi grafici, simbol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/>
          <w:sz w:val="36"/>
        </w:rPr>
        <w:br/>
      </w:r>
    </w:p>
    <w:p w14:paraId="18FCC35C" w14:textId="77777777" w:rsidR="00A538DF" w:rsidRDefault="00A538DF" w:rsidP="00A538DF">
      <w:pPr>
        <w:jc w:val="center"/>
        <w:rPr>
          <w:sz w:val="32"/>
        </w:rPr>
      </w:pPr>
      <w:r>
        <w:rPr>
          <w:sz w:val="32"/>
        </w:rPr>
        <w:t>Data: 16/12/2024</w:t>
      </w:r>
    </w:p>
    <w:p w14:paraId="33DF54F3" w14:textId="77777777" w:rsidR="00A538DF" w:rsidRDefault="00A538DF" w:rsidP="00A538DF">
      <w:pPr>
        <w:rPr>
          <w:sz w:val="32"/>
        </w:rPr>
        <w:sectPr w:rsidR="00A538DF" w:rsidSect="00A538DF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19CAAE6B" w14:textId="77777777" w:rsidR="00A538DF" w:rsidRPr="0056071F" w:rsidRDefault="00A538DF" w:rsidP="00A538DF"/>
    <w:p w14:paraId="0F9204EF" w14:textId="77777777" w:rsidR="00A538DF" w:rsidRDefault="00A538DF" w:rsidP="00A538DF"/>
    <w:p w14:paraId="6FD3F1EE" w14:textId="77777777" w:rsidR="00A538DF" w:rsidRDefault="00A538DF" w:rsidP="00A538DF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538DF" w14:paraId="4A707BBD" w14:textId="77777777" w:rsidTr="007B680D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0F51EA3" w14:textId="77777777" w:rsidR="00A538DF" w:rsidRDefault="00A538DF" w:rsidP="007B680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A531B3" w14:textId="77777777" w:rsidR="00A538DF" w:rsidRDefault="00A538DF" w:rsidP="007B680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38DF" w14:paraId="5602E201" w14:textId="77777777" w:rsidTr="007B680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847E816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F7972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14:paraId="113012CA" w14:textId="77777777" w:rsidTr="007B680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7A5272A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DC5831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</w:tbl>
    <w:p w14:paraId="7C4D91B1" w14:textId="77777777" w:rsidR="00A538DF" w:rsidRDefault="00A538DF" w:rsidP="00A538DF">
      <w:pPr>
        <w:rPr>
          <w:b/>
        </w:rPr>
      </w:pPr>
    </w:p>
    <w:p w14:paraId="46DB29FD" w14:textId="77777777" w:rsidR="00A538DF" w:rsidRDefault="00A538DF" w:rsidP="00A538DF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A538DF" w14:paraId="55293B5E" w14:textId="77777777" w:rsidTr="007B680D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0E69DF5" w14:textId="77777777" w:rsidR="00A538DF" w:rsidRDefault="00A538DF" w:rsidP="007B680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46B20C" w14:textId="77777777" w:rsidR="00A538DF" w:rsidRDefault="00A538DF" w:rsidP="007B680D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A538DF" w14:paraId="2FCD8C3A" w14:textId="77777777" w:rsidTr="007B680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9D76A27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Fabio Pennarella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102E50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05121 17301</w:t>
            </w:r>
          </w:p>
        </w:tc>
      </w:tr>
      <w:tr w:rsidR="00A538DF" w:rsidRPr="0046342D" w14:paraId="33FBA24A" w14:textId="77777777" w:rsidTr="007B680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B896CC0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Antonio Sirico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1E003A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05121 18702</w:t>
            </w:r>
          </w:p>
        </w:tc>
      </w:tr>
      <w:tr w:rsidR="00A538DF" w:rsidRPr="0046342D" w14:paraId="4DA9B96A" w14:textId="77777777" w:rsidTr="007B680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78DB5F7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 xml:space="preserve">Giusy Chierchia 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AB0B3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05121 17508</w:t>
            </w:r>
          </w:p>
        </w:tc>
      </w:tr>
      <w:tr w:rsidR="00A538DF" w:rsidRPr="0046342D" w14:paraId="78981930" w14:textId="77777777" w:rsidTr="007B680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033AF10D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Cuono Crimaldi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E3586" w14:textId="77777777" w:rsidR="00A538DF" w:rsidRDefault="00A538DF" w:rsidP="007B680D">
            <w:pPr>
              <w:pStyle w:val="Contenutotabella"/>
              <w:rPr>
                <w:sz w:val="20"/>
              </w:rPr>
            </w:pPr>
            <w:r w:rsidRPr="00552ACD">
              <w:rPr>
                <w:sz w:val="20"/>
              </w:rPr>
              <w:t>05121 16728</w:t>
            </w:r>
          </w:p>
        </w:tc>
      </w:tr>
      <w:tr w:rsidR="00A538DF" w:rsidRPr="0046342D" w14:paraId="56B9AFF7" w14:textId="77777777" w:rsidTr="007B680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0B5084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1CE63F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:rsidRPr="0046342D" w14:paraId="104358EE" w14:textId="77777777" w:rsidTr="007B680D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A06F99" w14:textId="77777777" w:rsidR="00A538DF" w:rsidRPr="0046342D" w:rsidRDefault="00A538DF" w:rsidP="007B680D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E60465" w14:textId="77777777" w:rsidR="00A538DF" w:rsidRPr="0046342D" w:rsidRDefault="00A538DF" w:rsidP="007B680D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02B76BD2" w14:textId="77777777" w:rsidR="00A538DF" w:rsidRDefault="00A538DF" w:rsidP="00A538DF">
      <w:pPr>
        <w:rPr>
          <w:b/>
          <w:sz w:val="20"/>
        </w:rPr>
      </w:pPr>
    </w:p>
    <w:p w14:paraId="51B00418" w14:textId="77777777" w:rsidR="00A538DF" w:rsidRDefault="00A538DF" w:rsidP="00A538DF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A538DF" w14:paraId="647D27AD" w14:textId="77777777" w:rsidTr="007B680D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99FE63" w14:textId="77777777" w:rsidR="00A538DF" w:rsidRDefault="00A538DF" w:rsidP="007B680D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C0FB7F" w14:textId="0D4288B5" w:rsidR="00A538DF" w:rsidRDefault="00A538DF" w:rsidP="007B680D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Giusy Chierchia</w:t>
            </w:r>
          </w:p>
        </w:tc>
      </w:tr>
    </w:tbl>
    <w:p w14:paraId="30681175" w14:textId="77777777" w:rsidR="00A538DF" w:rsidRDefault="00A538DF" w:rsidP="00A538DF">
      <w:pPr>
        <w:rPr>
          <w:b/>
          <w:sz w:val="20"/>
        </w:rPr>
      </w:pPr>
    </w:p>
    <w:p w14:paraId="237287C7" w14:textId="77777777" w:rsidR="00A538DF" w:rsidRDefault="00A538DF" w:rsidP="00A538DF">
      <w:pPr>
        <w:rPr>
          <w:b/>
          <w:sz w:val="20"/>
        </w:rPr>
      </w:pPr>
    </w:p>
    <w:p w14:paraId="7BCFA1B3" w14:textId="77777777" w:rsidR="00A538DF" w:rsidRDefault="00A538DF" w:rsidP="00A538DF">
      <w:pPr>
        <w:rPr>
          <w:b/>
          <w:sz w:val="20"/>
        </w:rPr>
      </w:pPr>
    </w:p>
    <w:p w14:paraId="677B4A02" w14:textId="77777777" w:rsidR="00A538DF" w:rsidRDefault="00A538DF" w:rsidP="00A538DF">
      <w:pPr>
        <w:rPr>
          <w:b/>
          <w:sz w:val="20"/>
        </w:rPr>
      </w:pPr>
    </w:p>
    <w:p w14:paraId="7FD323D6" w14:textId="77777777" w:rsidR="00A538DF" w:rsidRDefault="00A538DF" w:rsidP="00A538DF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A538DF" w14:paraId="49932198" w14:textId="77777777" w:rsidTr="007B680D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212C545" w14:textId="77777777" w:rsidR="00A538DF" w:rsidRDefault="00A538DF" w:rsidP="007B68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26E414" w14:textId="77777777" w:rsidR="00A538DF" w:rsidRDefault="00A538DF" w:rsidP="007B68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00877FB" w14:textId="77777777" w:rsidR="00A538DF" w:rsidRDefault="00A538DF" w:rsidP="007B68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EFB22D" w14:textId="77777777" w:rsidR="00A538DF" w:rsidRDefault="00A538DF" w:rsidP="007B680D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A538DF" w14:paraId="4627CB24" w14:textId="77777777" w:rsidTr="007B680D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C7C955E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27B061F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A6BE57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0B260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14:paraId="40632CBE" w14:textId="77777777" w:rsidTr="007B680D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FA8FBBE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0CE95CC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0556AA1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E8932E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14:paraId="41E85B8F" w14:textId="77777777" w:rsidTr="007B680D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7B8577B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00D716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94832D2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D2753C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14:paraId="2BEBE942" w14:textId="77777777" w:rsidTr="007B680D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A0D51D9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099D97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EF86B1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0F102A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14:paraId="0FACEDEF" w14:textId="77777777" w:rsidTr="007B680D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4606631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3D17C7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C60D0D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EF8ACE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14:paraId="6AC851C5" w14:textId="77777777" w:rsidTr="007B680D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30AF48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C1459A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7982D3D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0C6697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  <w:tr w:rsidR="00A538DF" w14:paraId="4EDFF793" w14:textId="77777777" w:rsidTr="007B680D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F5E522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6418D9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1A3252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094670" w14:textId="77777777" w:rsidR="00A538DF" w:rsidRDefault="00A538DF" w:rsidP="007B680D">
            <w:pPr>
              <w:pStyle w:val="Contenutotabella"/>
              <w:rPr>
                <w:sz w:val="20"/>
              </w:rPr>
            </w:pPr>
          </w:p>
        </w:tc>
      </w:tr>
    </w:tbl>
    <w:p w14:paraId="0129A7C9" w14:textId="77777777" w:rsidR="00A538DF" w:rsidRDefault="00A538DF" w:rsidP="00A538DF">
      <w:pPr>
        <w:rPr>
          <w:rFonts w:ascii="Arial" w:hAnsi="Arial"/>
          <w:b/>
          <w:sz w:val="32"/>
        </w:rPr>
        <w:sectPr w:rsidR="00A538DF" w:rsidSect="00A538DF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36167448" w14:textId="77777777" w:rsidR="00A538DF" w:rsidRDefault="00A538DF" w:rsidP="00A538DF">
      <w:pPr>
        <w:pStyle w:val="Intestazioneindice"/>
        <w:sectPr w:rsidR="00A538DF" w:rsidSect="00A538D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tbl>
      <w:tblPr>
        <w:tblStyle w:val="Grigliatabella"/>
        <w:tblpPr w:leftFromText="141" w:rightFromText="141" w:vertAnchor="text" w:tblpY="-30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2420" w:rsidRPr="00F16C2B" w14:paraId="19BD61CA" w14:textId="77777777" w:rsidTr="00D72420">
        <w:tc>
          <w:tcPr>
            <w:tcW w:w="9628" w:type="dxa"/>
          </w:tcPr>
          <w:p w14:paraId="79CBC7D0" w14:textId="77777777" w:rsidR="00D72420" w:rsidRPr="00F16C2B" w:rsidRDefault="00D72420" w:rsidP="00D72420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it-IT"/>
                <w14:ligatures w14:val="none"/>
              </w:rPr>
              <w:lastRenderedPageBreak/>
              <w:t>Control</w:t>
            </w:r>
          </w:p>
        </w:tc>
      </w:tr>
      <w:tr w:rsidR="00D72420" w:rsidRPr="00F16C2B" w14:paraId="3F808F40" w14:textId="77777777" w:rsidTr="00D72420">
        <w:tc>
          <w:tcPr>
            <w:tcW w:w="9628" w:type="dxa"/>
          </w:tcPr>
          <w:p w14:paraId="115D332A" w14:textId="77777777" w:rsidR="00D72420" w:rsidRPr="00F16C2B" w:rsidRDefault="00D72420" w:rsidP="00D7242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UtenteServlet</w:t>
            </w:r>
          </w:p>
        </w:tc>
      </w:tr>
      <w:tr w:rsidR="00D72420" w:rsidRPr="00F16C2B" w14:paraId="3CABE199" w14:textId="77777777" w:rsidTr="00D72420">
        <w:tc>
          <w:tcPr>
            <w:tcW w:w="9628" w:type="dxa"/>
          </w:tcPr>
          <w:p w14:paraId="42045E8B" w14:textId="77777777" w:rsidR="00D72420" w:rsidRPr="00F16C2B" w:rsidRDefault="00D72420" w:rsidP="00D7242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le operazioni relative all'utente.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D72420" w:rsidRPr="00F16C2B" w14:paraId="2D5AF90C" w14:textId="77777777" w:rsidTr="00D72420">
        <w:tc>
          <w:tcPr>
            <w:tcW w:w="9628" w:type="dxa"/>
          </w:tcPr>
          <w:p w14:paraId="28FA8206" w14:textId="77777777" w:rsidR="00D72420" w:rsidRPr="00F16C2B" w:rsidRDefault="00D72420" w:rsidP="00D724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D72420" w:rsidRPr="00F16C2B" w14:paraId="26002B39" w14:textId="77777777" w:rsidTr="00D72420">
        <w:tc>
          <w:tcPr>
            <w:tcW w:w="9628" w:type="dxa"/>
          </w:tcPr>
          <w:p w14:paraId="1611052C" w14:textId="77777777" w:rsidR="00D72420" w:rsidRPr="00F16C2B" w:rsidRDefault="00D72420" w:rsidP="00D724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getUser</w:t>
            </w:r>
          </w:p>
        </w:tc>
      </w:tr>
      <w:tr w:rsidR="00D72420" w:rsidRPr="00F16C2B" w14:paraId="27277FFC" w14:textId="77777777" w:rsidTr="00D72420">
        <w:tc>
          <w:tcPr>
            <w:tcW w:w="9628" w:type="dxa"/>
          </w:tcPr>
          <w:p w14:paraId="6F86F30F" w14:textId="77777777" w:rsidR="00D72420" w:rsidRPr="00F16C2B" w:rsidRDefault="00D72420" w:rsidP="00D724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getUserReservations</w:t>
            </w:r>
          </w:p>
        </w:tc>
      </w:tr>
      <w:tr w:rsidR="00D72420" w:rsidRPr="00F16C2B" w14:paraId="256A8078" w14:textId="77777777" w:rsidTr="00D72420">
        <w:tc>
          <w:tcPr>
            <w:tcW w:w="9628" w:type="dxa"/>
          </w:tcPr>
          <w:p w14:paraId="3165B200" w14:textId="77777777" w:rsidR="00D72420" w:rsidRPr="00F16C2B" w:rsidRDefault="00D72420" w:rsidP="00D724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D72420" w:rsidRPr="00F16C2B" w14:paraId="07D42E9B" w14:textId="77777777" w:rsidTr="00D72420">
        <w:tc>
          <w:tcPr>
            <w:tcW w:w="9628" w:type="dxa"/>
          </w:tcPr>
          <w:p w14:paraId="01CF469A" w14:textId="77777777" w:rsidR="00D72420" w:rsidRPr="00F16C2B" w:rsidRDefault="00D72420" w:rsidP="00D724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createUser</w:t>
            </w:r>
          </w:p>
        </w:tc>
      </w:tr>
      <w:tr w:rsidR="00D72420" w:rsidRPr="00F16C2B" w14:paraId="6B6FAD9D" w14:textId="77777777" w:rsidTr="00D72420">
        <w:tc>
          <w:tcPr>
            <w:tcW w:w="9628" w:type="dxa"/>
          </w:tcPr>
          <w:p w14:paraId="720CADAD" w14:textId="77777777" w:rsidR="00D72420" w:rsidRPr="00F16C2B" w:rsidRDefault="00D72420" w:rsidP="00D72420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updateUser</w:t>
            </w:r>
          </w:p>
        </w:tc>
      </w:tr>
      <w:tr w:rsidR="00D72420" w14:paraId="4864448D" w14:textId="77777777" w:rsidTr="00D72420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81"/>
            </w:tblGrid>
            <w:tr w:rsidR="00D72420" w:rsidRPr="00F16C2B" w14:paraId="5C2477C7" w14:textId="77777777" w:rsidTr="00E006C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4409E" w14:textId="77777777" w:rsidR="00D72420" w:rsidRPr="00F16C2B" w:rsidRDefault="00D72420" w:rsidP="00D72420">
                  <w:pPr>
                    <w:framePr w:hSpace="141" w:wrap="around" w:vAnchor="text" w:hAnchor="text" w:y="-3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0FCC7C" w14:textId="77777777" w:rsidR="00D72420" w:rsidRPr="00F16C2B" w:rsidRDefault="00D72420" w:rsidP="00D72420">
                  <w:pPr>
                    <w:framePr w:hSpace="141" w:wrap="around" w:vAnchor="text" w:hAnchor="text" w:y="-30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D72420" w:rsidRPr="00F16C2B" w14:paraId="037A667B" w14:textId="77777777" w:rsidTr="00E006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13F91C" w14:textId="77777777" w:rsidR="00D72420" w:rsidRPr="00F16C2B" w:rsidRDefault="00D72420" w:rsidP="00D72420">
                  <w:pPr>
                    <w:framePr w:hSpace="141" w:wrap="around" w:vAnchor="text" w:hAnchor="text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48B5FC" w14:textId="77777777" w:rsidR="00D72420" w:rsidRPr="00F16C2B" w:rsidRDefault="00D72420" w:rsidP="00D72420">
                  <w:pPr>
                    <w:framePr w:hSpace="141" w:wrap="around" w:vAnchor="text" w:hAnchor="text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D72420" w:rsidRPr="00F16C2B" w14:paraId="5519416E" w14:textId="77777777" w:rsidTr="00E006C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A3FAC" w14:textId="77777777" w:rsidR="00D72420" w:rsidRPr="00F16C2B" w:rsidRDefault="00D72420" w:rsidP="00D72420">
                  <w:pPr>
                    <w:framePr w:hSpace="141" w:wrap="around" w:vAnchor="text" w:hAnchor="text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296BCC" w14:textId="77777777" w:rsidR="00D72420" w:rsidRPr="00F16C2B" w:rsidRDefault="00D72420" w:rsidP="00D72420">
                  <w:pPr>
                    <w:framePr w:hSpace="141" w:wrap="around" w:vAnchor="text" w:hAnchor="text" w:y="-300"/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</w:tbl>
          <w:p w14:paraId="44F00E60" w14:textId="77777777" w:rsidR="00D72420" w:rsidRDefault="00D72420" w:rsidP="00D72420"/>
        </w:tc>
      </w:tr>
    </w:tbl>
    <w:p w14:paraId="3D9EF522" w14:textId="77777777" w:rsidR="00A538DF" w:rsidRDefault="00A538DF"/>
    <w:p w14:paraId="4C079A40" w14:textId="77777777" w:rsidR="00862664" w:rsidRDefault="00862664" w:rsidP="00F16C2B"/>
    <w:p w14:paraId="7A0B1B5C" w14:textId="77777777" w:rsidR="00F16C2B" w:rsidRDefault="00F16C2B" w:rsidP="00F16C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7FF" w:rsidRPr="00F16C2B" w14:paraId="7ED722A8" w14:textId="77777777" w:rsidTr="006E07FF">
        <w:tc>
          <w:tcPr>
            <w:tcW w:w="9628" w:type="dxa"/>
          </w:tcPr>
          <w:p w14:paraId="2B47DC32" w14:textId="77777777" w:rsidR="006E07FF" w:rsidRPr="00F16C2B" w:rsidRDefault="006E07FF" w:rsidP="002D656F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PrenotazioneServlet</w:t>
            </w:r>
          </w:p>
        </w:tc>
      </w:tr>
      <w:tr w:rsidR="006E07FF" w:rsidRPr="00F16C2B" w14:paraId="6B669D63" w14:textId="77777777" w:rsidTr="006E07FF">
        <w:tc>
          <w:tcPr>
            <w:tcW w:w="9628" w:type="dxa"/>
          </w:tcPr>
          <w:p w14:paraId="1E598596" w14:textId="77777777" w:rsidR="006E07FF" w:rsidRPr="00F16C2B" w:rsidRDefault="006E07FF" w:rsidP="002D656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le prenotazioni.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6E07FF" w:rsidRPr="00F16C2B" w14:paraId="4BBF4534" w14:textId="77777777" w:rsidTr="006E07FF">
        <w:tc>
          <w:tcPr>
            <w:tcW w:w="9628" w:type="dxa"/>
          </w:tcPr>
          <w:p w14:paraId="5AB0CD42" w14:textId="77777777" w:rsidR="006E07FF" w:rsidRPr="00F16C2B" w:rsidRDefault="006E07FF" w:rsidP="002D656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2A2D4EFB" w14:textId="77777777" w:rsidTr="006E07FF">
        <w:tc>
          <w:tcPr>
            <w:tcW w:w="9628" w:type="dxa"/>
          </w:tcPr>
          <w:p w14:paraId="03CEA8C5" w14:textId="77777777" w:rsidR="006E07FF" w:rsidRPr="00F16C2B" w:rsidRDefault="006E07FF" w:rsidP="002D656F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viewReservation</w:t>
            </w:r>
          </w:p>
        </w:tc>
      </w:tr>
      <w:tr w:rsidR="006E07FF" w:rsidRPr="00F16C2B" w14:paraId="39BFAD2D" w14:textId="77777777" w:rsidTr="006E07FF">
        <w:tc>
          <w:tcPr>
            <w:tcW w:w="9628" w:type="dxa"/>
          </w:tcPr>
          <w:p w14:paraId="273BBC9D" w14:textId="77777777" w:rsidR="006E07FF" w:rsidRPr="00F16C2B" w:rsidRDefault="006E07FF" w:rsidP="002D656F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listReservations</w:t>
            </w:r>
          </w:p>
        </w:tc>
      </w:tr>
      <w:tr w:rsidR="006E07FF" w:rsidRPr="00F16C2B" w14:paraId="442E5050" w14:textId="77777777" w:rsidTr="006E07FF">
        <w:tc>
          <w:tcPr>
            <w:tcW w:w="9628" w:type="dxa"/>
          </w:tcPr>
          <w:p w14:paraId="09635E88" w14:textId="77777777" w:rsidR="006E07FF" w:rsidRPr="00F16C2B" w:rsidRDefault="006E07FF" w:rsidP="002D656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0AE1EF0D" w14:textId="77777777" w:rsidTr="006E07FF">
        <w:tc>
          <w:tcPr>
            <w:tcW w:w="9628" w:type="dxa"/>
          </w:tcPr>
          <w:p w14:paraId="3FCBDCC9" w14:textId="77777777" w:rsidR="006E07FF" w:rsidRPr="00F16C2B" w:rsidRDefault="006E07FF" w:rsidP="002D656F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createReservation</w:t>
            </w:r>
          </w:p>
        </w:tc>
      </w:tr>
      <w:tr w:rsidR="006E07FF" w:rsidRPr="00F16C2B" w14:paraId="48B3EABD" w14:textId="77777777" w:rsidTr="006E07FF">
        <w:tc>
          <w:tcPr>
            <w:tcW w:w="9628" w:type="dxa"/>
          </w:tcPr>
          <w:p w14:paraId="189C8C02" w14:textId="77777777" w:rsidR="006E07FF" w:rsidRPr="00F16C2B" w:rsidRDefault="006E07FF" w:rsidP="002D656F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cancelReservation</w:t>
            </w:r>
          </w:p>
        </w:tc>
      </w:tr>
      <w:tr w:rsidR="006E07FF" w14:paraId="57BF39C9" w14:textId="77777777" w:rsidTr="006E07FF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81"/>
            </w:tblGrid>
            <w:tr w:rsidR="006E07FF" w:rsidRPr="00F16C2B" w14:paraId="3469EFF4" w14:textId="77777777" w:rsidTr="002D656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12F79" w14:textId="77777777" w:rsidR="006E07FF" w:rsidRPr="00F16C2B" w:rsidRDefault="006E07FF" w:rsidP="002D65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C7147E" w14:textId="77777777" w:rsidR="006E07FF" w:rsidRPr="00F16C2B" w:rsidRDefault="006E07FF" w:rsidP="002D656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050B674B" w14:textId="77777777" w:rsidTr="002D65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2736BC" w14:textId="77777777" w:rsidR="006E07FF" w:rsidRPr="00F16C2B" w:rsidRDefault="006E07FF" w:rsidP="002D65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BB4FE" w14:textId="77777777" w:rsidR="006E07FF" w:rsidRPr="00F16C2B" w:rsidRDefault="006E07FF" w:rsidP="002D65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44C31830" w14:textId="77777777" w:rsidTr="002D65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654D5" w14:textId="77777777" w:rsidR="006E07FF" w:rsidRPr="00F16C2B" w:rsidRDefault="006E07FF" w:rsidP="002D65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7125C7" w14:textId="77777777" w:rsidR="006E07FF" w:rsidRPr="00F16C2B" w:rsidRDefault="006E07FF" w:rsidP="002D65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0B83BB90" w14:textId="77777777" w:rsidR="006E07FF" w:rsidRDefault="006E07FF"/>
        </w:tc>
      </w:tr>
    </w:tbl>
    <w:p w14:paraId="1840452B" w14:textId="77777777" w:rsidR="00F16C2B" w:rsidRDefault="00F16C2B" w:rsidP="00F16C2B"/>
    <w:p w14:paraId="22A40932" w14:textId="77777777" w:rsidR="00F16C2B" w:rsidRDefault="00F16C2B" w:rsidP="00F16C2B"/>
    <w:p w14:paraId="7A97E50A" w14:textId="77777777" w:rsidR="00F16C2B" w:rsidRDefault="00F16C2B" w:rsidP="00F16C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7FF" w:rsidRPr="00F16C2B" w14:paraId="6CEDEFE6" w14:textId="77777777" w:rsidTr="006E07FF">
        <w:tc>
          <w:tcPr>
            <w:tcW w:w="9628" w:type="dxa"/>
          </w:tcPr>
          <w:p w14:paraId="2BBC2BED" w14:textId="77777777" w:rsidR="006E07FF" w:rsidRPr="00F16C2B" w:rsidRDefault="006E07FF" w:rsidP="00082B56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VoloServlet</w:t>
            </w:r>
          </w:p>
        </w:tc>
      </w:tr>
      <w:tr w:rsidR="006E07FF" w:rsidRPr="00F16C2B" w14:paraId="03A15C57" w14:textId="77777777" w:rsidTr="006E07FF">
        <w:tc>
          <w:tcPr>
            <w:tcW w:w="9628" w:type="dxa"/>
          </w:tcPr>
          <w:p w14:paraId="7F192B5C" w14:textId="77777777" w:rsidR="006E07FF" w:rsidRPr="00F16C2B" w:rsidRDefault="006E07FF" w:rsidP="00082B5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le operazioni sui voli.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6E07FF" w:rsidRPr="00F16C2B" w14:paraId="6414DC4D" w14:textId="77777777" w:rsidTr="006E07FF">
        <w:tc>
          <w:tcPr>
            <w:tcW w:w="9628" w:type="dxa"/>
          </w:tcPr>
          <w:p w14:paraId="60602914" w14:textId="77777777" w:rsidR="006E07FF" w:rsidRPr="00F16C2B" w:rsidRDefault="006E07FF" w:rsidP="00082B5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30757103" w14:textId="77777777" w:rsidTr="006E07FF">
        <w:tc>
          <w:tcPr>
            <w:tcW w:w="9628" w:type="dxa"/>
          </w:tcPr>
          <w:p w14:paraId="0F544F5E" w14:textId="77777777" w:rsidR="006E07FF" w:rsidRPr="00F16C2B" w:rsidRDefault="006E07FF" w:rsidP="00082B5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searchFlight</w:t>
            </w:r>
          </w:p>
        </w:tc>
      </w:tr>
      <w:tr w:rsidR="006E07FF" w:rsidRPr="00F16C2B" w14:paraId="75D36971" w14:textId="77777777" w:rsidTr="006E07FF">
        <w:tc>
          <w:tcPr>
            <w:tcW w:w="9628" w:type="dxa"/>
          </w:tcPr>
          <w:p w14:paraId="247D4BD8" w14:textId="77777777" w:rsidR="006E07FF" w:rsidRPr="00F16C2B" w:rsidRDefault="006E07FF" w:rsidP="00082B5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getFlightDetails</w:t>
            </w:r>
          </w:p>
        </w:tc>
      </w:tr>
      <w:tr w:rsidR="006E07FF" w:rsidRPr="00F16C2B" w14:paraId="56010734" w14:textId="77777777" w:rsidTr="006E07FF">
        <w:tc>
          <w:tcPr>
            <w:tcW w:w="9628" w:type="dxa"/>
          </w:tcPr>
          <w:p w14:paraId="4A811B4C" w14:textId="77777777" w:rsidR="006E07FF" w:rsidRPr="00F16C2B" w:rsidRDefault="006E07FF" w:rsidP="00082B5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046445D3" w14:textId="77777777" w:rsidTr="006E07FF">
        <w:tc>
          <w:tcPr>
            <w:tcW w:w="9628" w:type="dxa"/>
          </w:tcPr>
          <w:p w14:paraId="007E3282" w14:textId="77777777" w:rsidR="006E07FF" w:rsidRPr="00F16C2B" w:rsidRDefault="006E07FF" w:rsidP="00082B5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addFlight</w:t>
            </w:r>
          </w:p>
        </w:tc>
      </w:tr>
      <w:tr w:rsidR="006E07FF" w:rsidRPr="00F16C2B" w14:paraId="0316E541" w14:textId="77777777" w:rsidTr="006E07FF">
        <w:tc>
          <w:tcPr>
            <w:tcW w:w="9628" w:type="dxa"/>
          </w:tcPr>
          <w:p w14:paraId="15D763A8" w14:textId="77777777" w:rsidR="006E07FF" w:rsidRPr="00F16C2B" w:rsidRDefault="006E07FF" w:rsidP="00082B56">
            <w:pPr>
              <w:numPr>
                <w:ilvl w:val="1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updateFlight</w:t>
            </w:r>
          </w:p>
        </w:tc>
      </w:tr>
      <w:tr w:rsidR="006E07FF" w14:paraId="12116336" w14:textId="77777777" w:rsidTr="006E07FF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81"/>
            </w:tblGrid>
            <w:tr w:rsidR="006E07FF" w:rsidRPr="00F16C2B" w14:paraId="320636F0" w14:textId="77777777" w:rsidTr="00082B5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65B22F" w14:textId="77777777" w:rsidR="006E07FF" w:rsidRPr="00F16C2B" w:rsidRDefault="006E07FF" w:rsidP="00082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716A41" w14:textId="77777777" w:rsidR="006E07FF" w:rsidRPr="00F16C2B" w:rsidRDefault="006E07FF" w:rsidP="00082B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7601417D" w14:textId="77777777" w:rsidTr="0008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766609" w14:textId="77777777" w:rsidR="006E07FF" w:rsidRPr="00F16C2B" w:rsidRDefault="006E07FF" w:rsidP="0008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3540BB" w14:textId="77777777" w:rsidR="006E07FF" w:rsidRPr="00F16C2B" w:rsidRDefault="006E07FF" w:rsidP="0008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495C85B6" w14:textId="77777777" w:rsidTr="00082B5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A4668" w14:textId="77777777" w:rsidR="006E07FF" w:rsidRPr="00F16C2B" w:rsidRDefault="006E07FF" w:rsidP="0008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BD022" w14:textId="77777777" w:rsidR="006E07FF" w:rsidRPr="00F16C2B" w:rsidRDefault="006E07FF" w:rsidP="00082B5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7D827D64" w14:textId="77777777" w:rsidR="006E07FF" w:rsidRDefault="006E07FF"/>
        </w:tc>
      </w:tr>
    </w:tbl>
    <w:p w14:paraId="58735E7C" w14:textId="77777777" w:rsidR="00F16C2B" w:rsidRDefault="00F16C2B" w:rsidP="00F16C2B"/>
    <w:p w14:paraId="5D11E748" w14:textId="77777777" w:rsidR="00F16C2B" w:rsidRDefault="00F16C2B" w:rsidP="00F16C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7FF" w:rsidRPr="00F16C2B" w14:paraId="1B5DE89F" w14:textId="77777777" w:rsidTr="006E07FF">
        <w:tc>
          <w:tcPr>
            <w:tcW w:w="9628" w:type="dxa"/>
          </w:tcPr>
          <w:p w14:paraId="00035844" w14:textId="77777777" w:rsidR="006E07FF" w:rsidRPr="00F16C2B" w:rsidRDefault="006E07FF" w:rsidP="006E520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PagamentoServlet</w:t>
            </w:r>
          </w:p>
        </w:tc>
      </w:tr>
      <w:tr w:rsidR="006E07FF" w:rsidRPr="00F16C2B" w14:paraId="4C0F1AAA" w14:textId="77777777" w:rsidTr="006E07FF">
        <w:tc>
          <w:tcPr>
            <w:tcW w:w="9628" w:type="dxa"/>
          </w:tcPr>
          <w:p w14:paraId="7CB1CCEA" w14:textId="77777777" w:rsidR="006E07FF" w:rsidRPr="00F16C2B" w:rsidRDefault="006E07FF" w:rsidP="006E52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i pagamenti.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6E07FF" w:rsidRPr="00F16C2B" w14:paraId="6E57FA44" w14:textId="77777777" w:rsidTr="006E07FF">
        <w:tc>
          <w:tcPr>
            <w:tcW w:w="9628" w:type="dxa"/>
          </w:tcPr>
          <w:p w14:paraId="7A7ED255" w14:textId="77777777" w:rsidR="006E07FF" w:rsidRPr="00F16C2B" w:rsidRDefault="006E07FF" w:rsidP="006E52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7ECEE221" w14:textId="77777777" w:rsidTr="006E07FF">
        <w:tc>
          <w:tcPr>
            <w:tcW w:w="9628" w:type="dxa"/>
          </w:tcPr>
          <w:p w14:paraId="4028F86A" w14:textId="77777777" w:rsidR="006E07FF" w:rsidRPr="00F16C2B" w:rsidRDefault="006E07FF" w:rsidP="006E5203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viewPayment</w:t>
            </w:r>
          </w:p>
        </w:tc>
      </w:tr>
      <w:tr w:rsidR="006E07FF" w:rsidRPr="00F16C2B" w14:paraId="070217CA" w14:textId="77777777" w:rsidTr="006E07FF">
        <w:tc>
          <w:tcPr>
            <w:tcW w:w="9628" w:type="dxa"/>
          </w:tcPr>
          <w:p w14:paraId="61C61435" w14:textId="77777777" w:rsidR="006E07FF" w:rsidRPr="00F16C2B" w:rsidRDefault="006E07FF" w:rsidP="006E520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0E671A0A" w14:textId="77777777" w:rsidTr="006E07FF">
        <w:tc>
          <w:tcPr>
            <w:tcW w:w="9628" w:type="dxa"/>
          </w:tcPr>
          <w:p w14:paraId="76574E63" w14:textId="77777777" w:rsidR="006E07FF" w:rsidRPr="00F16C2B" w:rsidRDefault="006E07FF" w:rsidP="006E5203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processPayment</w:t>
            </w:r>
          </w:p>
        </w:tc>
      </w:tr>
      <w:tr w:rsidR="006E07FF" w:rsidRPr="00F16C2B" w14:paraId="5CF9BFF7" w14:textId="77777777" w:rsidTr="006E07FF">
        <w:tc>
          <w:tcPr>
            <w:tcW w:w="9628" w:type="dxa"/>
          </w:tcPr>
          <w:p w14:paraId="245E9EAB" w14:textId="77777777" w:rsidR="006E07FF" w:rsidRPr="00F16C2B" w:rsidRDefault="006E07FF" w:rsidP="006E5203">
            <w:pPr>
              <w:numPr>
                <w:ilvl w:val="1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refundPayment</w:t>
            </w:r>
          </w:p>
        </w:tc>
      </w:tr>
      <w:tr w:rsidR="006E07FF" w14:paraId="5B95FD56" w14:textId="77777777" w:rsidTr="006E07FF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81"/>
            </w:tblGrid>
            <w:tr w:rsidR="006E07FF" w:rsidRPr="00F16C2B" w14:paraId="7D7F04F8" w14:textId="77777777" w:rsidTr="006E520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464942" w14:textId="77777777" w:rsidR="006E07FF" w:rsidRPr="00F16C2B" w:rsidRDefault="006E07FF" w:rsidP="006E52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7563B6" w14:textId="77777777" w:rsidR="006E07FF" w:rsidRPr="00F16C2B" w:rsidRDefault="006E07FF" w:rsidP="006E520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6401A576" w14:textId="77777777" w:rsidTr="006E52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EEA5B8" w14:textId="77777777" w:rsidR="006E07FF" w:rsidRPr="00F16C2B" w:rsidRDefault="006E07FF" w:rsidP="006E52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82EA1" w14:textId="77777777" w:rsidR="006E07FF" w:rsidRPr="00F16C2B" w:rsidRDefault="006E07FF" w:rsidP="006E52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02F9DFD8" w14:textId="77777777" w:rsidTr="006E520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58AF1" w14:textId="77777777" w:rsidR="006E07FF" w:rsidRPr="00F16C2B" w:rsidRDefault="006E07FF" w:rsidP="006E52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2008AE" w14:textId="77777777" w:rsidR="006E07FF" w:rsidRPr="00F16C2B" w:rsidRDefault="006E07FF" w:rsidP="006E52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470D12C5" w14:textId="77777777" w:rsidR="006E07FF" w:rsidRDefault="006E07FF"/>
        </w:tc>
      </w:tr>
    </w:tbl>
    <w:p w14:paraId="19833394" w14:textId="77777777" w:rsidR="00F16C2B" w:rsidRDefault="00F16C2B" w:rsidP="00F16C2B"/>
    <w:p w14:paraId="4C427619" w14:textId="77777777" w:rsidR="00F16C2B" w:rsidRDefault="00F16C2B" w:rsidP="00F16C2B"/>
    <w:p w14:paraId="6338F10C" w14:textId="77777777" w:rsidR="006E07FF" w:rsidRDefault="006E07FF" w:rsidP="00F16C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5D3142B6" w14:textId="77777777" w:rsidR="006E07FF" w:rsidRDefault="006E07FF" w:rsidP="00F16C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7FF" w:rsidRPr="00F16C2B" w14:paraId="234D07B0" w14:textId="77777777" w:rsidTr="006E07FF">
        <w:tc>
          <w:tcPr>
            <w:tcW w:w="9628" w:type="dxa"/>
          </w:tcPr>
          <w:p w14:paraId="4CACFC04" w14:textId="77777777" w:rsidR="006E07FF" w:rsidRPr="00F16C2B" w:rsidRDefault="006E07FF" w:rsidP="003D378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BigliettoServlet</w:t>
            </w:r>
          </w:p>
        </w:tc>
      </w:tr>
      <w:tr w:rsidR="006E07FF" w:rsidRPr="00F16C2B" w14:paraId="1486B185" w14:textId="77777777" w:rsidTr="006E07FF">
        <w:tc>
          <w:tcPr>
            <w:tcW w:w="9628" w:type="dxa"/>
          </w:tcPr>
          <w:p w14:paraId="5D2CA36F" w14:textId="77777777" w:rsidR="006E07FF" w:rsidRPr="00F16C2B" w:rsidRDefault="006E07FF" w:rsidP="003D37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le operazioni sui biglietti.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6E07FF" w:rsidRPr="00F16C2B" w14:paraId="6A262141" w14:textId="77777777" w:rsidTr="006E07FF">
        <w:tc>
          <w:tcPr>
            <w:tcW w:w="9628" w:type="dxa"/>
          </w:tcPr>
          <w:p w14:paraId="0E54E6C7" w14:textId="77777777" w:rsidR="006E07FF" w:rsidRPr="00F16C2B" w:rsidRDefault="006E07FF" w:rsidP="003D378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6CCFF7DE" w14:textId="77777777" w:rsidTr="006E07FF">
        <w:tc>
          <w:tcPr>
            <w:tcW w:w="9628" w:type="dxa"/>
          </w:tcPr>
          <w:p w14:paraId="53D6A6F5" w14:textId="77777777" w:rsidR="006E07FF" w:rsidRPr="00F16C2B" w:rsidRDefault="006E07FF" w:rsidP="003D3783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getTicket</w:t>
            </w:r>
          </w:p>
        </w:tc>
      </w:tr>
      <w:tr w:rsidR="006E07FF" w:rsidRPr="00F16C2B" w14:paraId="179623F4" w14:textId="77777777" w:rsidTr="006E07FF">
        <w:tc>
          <w:tcPr>
            <w:tcW w:w="9628" w:type="dxa"/>
          </w:tcPr>
          <w:p w14:paraId="0164EAF3" w14:textId="77777777" w:rsidR="006E07FF" w:rsidRPr="00F16C2B" w:rsidRDefault="006E07FF" w:rsidP="003D3783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listTickets</w:t>
            </w:r>
          </w:p>
        </w:tc>
      </w:tr>
      <w:tr w:rsidR="006E07FF" w:rsidRPr="00F16C2B" w14:paraId="458B2DCA" w14:textId="77777777" w:rsidTr="006E07FF">
        <w:tc>
          <w:tcPr>
            <w:tcW w:w="9628" w:type="dxa"/>
          </w:tcPr>
          <w:p w14:paraId="75EDF98B" w14:textId="77777777" w:rsidR="006E07FF" w:rsidRPr="00F16C2B" w:rsidRDefault="006E07FF" w:rsidP="003D378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4BB6CCF3" w14:textId="77777777" w:rsidTr="006E07FF">
        <w:tc>
          <w:tcPr>
            <w:tcW w:w="9628" w:type="dxa"/>
          </w:tcPr>
          <w:p w14:paraId="076869FD" w14:textId="77777777" w:rsidR="006E07FF" w:rsidRPr="00F16C2B" w:rsidRDefault="006E07FF" w:rsidP="003D3783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addTicket</w:t>
            </w:r>
          </w:p>
        </w:tc>
      </w:tr>
      <w:tr w:rsidR="006E07FF" w:rsidRPr="00F16C2B" w14:paraId="697B9630" w14:textId="77777777" w:rsidTr="006E07FF">
        <w:tc>
          <w:tcPr>
            <w:tcW w:w="9628" w:type="dxa"/>
          </w:tcPr>
          <w:p w14:paraId="3EE16F67" w14:textId="77777777" w:rsidR="006E07FF" w:rsidRPr="00F16C2B" w:rsidRDefault="006E07FF" w:rsidP="003D3783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updateTicket</w:t>
            </w:r>
          </w:p>
        </w:tc>
      </w:tr>
      <w:tr w:rsidR="006E07FF" w:rsidRPr="00F16C2B" w14:paraId="6535758C" w14:textId="77777777" w:rsidTr="006E07FF">
        <w:tc>
          <w:tcPr>
            <w:tcW w:w="9628" w:type="dxa"/>
          </w:tcPr>
          <w:p w14:paraId="453D8C20" w14:textId="77777777" w:rsidR="006E07FF" w:rsidRPr="00F16C2B" w:rsidRDefault="006E07FF" w:rsidP="003D3783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deleteTicket</w:t>
            </w:r>
          </w:p>
        </w:tc>
      </w:tr>
      <w:tr w:rsidR="006E07FF" w14:paraId="01DBAD1C" w14:textId="77777777" w:rsidTr="006E07FF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81"/>
            </w:tblGrid>
            <w:tr w:rsidR="006E07FF" w:rsidRPr="00F16C2B" w14:paraId="5A0CEAAF" w14:textId="77777777" w:rsidTr="003D378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EB7877" w14:textId="77777777" w:rsidR="006E07FF" w:rsidRPr="00F16C2B" w:rsidRDefault="006E07FF" w:rsidP="003D3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7949B1" w14:textId="77777777" w:rsidR="006E07FF" w:rsidRPr="00F16C2B" w:rsidRDefault="006E07FF" w:rsidP="003D378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2C2D044F" w14:textId="77777777" w:rsidTr="003D37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941E2E" w14:textId="77777777" w:rsidR="006E07FF" w:rsidRPr="00F16C2B" w:rsidRDefault="006E07FF" w:rsidP="003D3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6A60D" w14:textId="77777777" w:rsidR="006E07FF" w:rsidRPr="00F16C2B" w:rsidRDefault="006E07FF" w:rsidP="003D3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40F63431" w14:textId="77777777" w:rsidTr="003D37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0B1E65" w14:textId="77777777" w:rsidR="006E07FF" w:rsidRPr="00F16C2B" w:rsidRDefault="006E07FF" w:rsidP="003D3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99DE6A" w14:textId="77777777" w:rsidR="006E07FF" w:rsidRPr="00F16C2B" w:rsidRDefault="006E07FF" w:rsidP="003D37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</w:tbl>
          <w:p w14:paraId="403D11AB" w14:textId="77777777" w:rsidR="006E07FF" w:rsidRDefault="006E07FF"/>
        </w:tc>
      </w:tr>
    </w:tbl>
    <w:p w14:paraId="63479F91" w14:textId="77777777" w:rsidR="00F16C2B" w:rsidRDefault="00F16C2B" w:rsidP="00F16C2B"/>
    <w:p w14:paraId="4A20339B" w14:textId="77777777" w:rsidR="00F16C2B" w:rsidRDefault="00F16C2B" w:rsidP="00F16C2B"/>
    <w:p w14:paraId="5671255B" w14:textId="77777777" w:rsidR="00F16C2B" w:rsidRDefault="00F16C2B" w:rsidP="00F16C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7FF" w:rsidRPr="00F16C2B" w14:paraId="481A6F3D" w14:textId="77777777" w:rsidTr="006E07FF">
        <w:tc>
          <w:tcPr>
            <w:tcW w:w="9628" w:type="dxa"/>
          </w:tcPr>
          <w:p w14:paraId="2D699F8B" w14:textId="77777777" w:rsidR="006E07FF" w:rsidRPr="00F16C2B" w:rsidRDefault="006E07FF" w:rsidP="006C68E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CompagniaAereaServlet</w:t>
            </w:r>
          </w:p>
        </w:tc>
      </w:tr>
      <w:tr w:rsidR="006E07FF" w:rsidRPr="00F16C2B" w14:paraId="25BA7276" w14:textId="77777777" w:rsidTr="006E07FF">
        <w:tc>
          <w:tcPr>
            <w:tcW w:w="9628" w:type="dxa"/>
          </w:tcPr>
          <w:p w14:paraId="392A4589" w14:textId="77777777" w:rsidR="006E07FF" w:rsidRPr="00F16C2B" w:rsidRDefault="006E07FF" w:rsidP="006C6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le compagnie aeree.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6E07FF" w:rsidRPr="00F16C2B" w14:paraId="4DACE194" w14:textId="77777777" w:rsidTr="006E07FF">
        <w:tc>
          <w:tcPr>
            <w:tcW w:w="9628" w:type="dxa"/>
          </w:tcPr>
          <w:p w14:paraId="7CC5DC99" w14:textId="77777777" w:rsidR="006E07FF" w:rsidRPr="00F16C2B" w:rsidRDefault="006E07FF" w:rsidP="006C68E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25E9D531" w14:textId="77777777" w:rsidTr="006E07FF">
        <w:tc>
          <w:tcPr>
            <w:tcW w:w="9628" w:type="dxa"/>
          </w:tcPr>
          <w:p w14:paraId="7C56B850" w14:textId="77777777" w:rsidR="006E07FF" w:rsidRPr="00F16C2B" w:rsidRDefault="006E07FF" w:rsidP="006C68E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getAirline</w:t>
            </w:r>
          </w:p>
        </w:tc>
      </w:tr>
      <w:tr w:rsidR="006E07FF" w:rsidRPr="00F16C2B" w14:paraId="405B891E" w14:textId="77777777" w:rsidTr="006E07FF">
        <w:tc>
          <w:tcPr>
            <w:tcW w:w="9628" w:type="dxa"/>
          </w:tcPr>
          <w:p w14:paraId="16A483A8" w14:textId="77777777" w:rsidR="006E07FF" w:rsidRPr="00F16C2B" w:rsidRDefault="006E07FF" w:rsidP="006C68E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listAirlines</w:t>
            </w:r>
          </w:p>
        </w:tc>
      </w:tr>
      <w:tr w:rsidR="006E07FF" w:rsidRPr="00F16C2B" w14:paraId="53819040" w14:textId="77777777" w:rsidTr="006E07FF">
        <w:tc>
          <w:tcPr>
            <w:tcW w:w="9628" w:type="dxa"/>
          </w:tcPr>
          <w:p w14:paraId="12A80983" w14:textId="77777777" w:rsidR="006E07FF" w:rsidRPr="00F16C2B" w:rsidRDefault="006E07FF" w:rsidP="006C68EE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6EFBE18B" w14:textId="77777777" w:rsidTr="006E07FF">
        <w:tc>
          <w:tcPr>
            <w:tcW w:w="9628" w:type="dxa"/>
          </w:tcPr>
          <w:p w14:paraId="2C87C0CA" w14:textId="77777777" w:rsidR="006E07FF" w:rsidRPr="00F16C2B" w:rsidRDefault="006E07FF" w:rsidP="006C68E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addAirline</w:t>
            </w:r>
          </w:p>
        </w:tc>
      </w:tr>
      <w:tr w:rsidR="006E07FF" w:rsidRPr="00F16C2B" w14:paraId="7071B850" w14:textId="77777777" w:rsidTr="006E07FF">
        <w:tc>
          <w:tcPr>
            <w:tcW w:w="9628" w:type="dxa"/>
          </w:tcPr>
          <w:p w14:paraId="50087B5E" w14:textId="77777777" w:rsidR="006E07FF" w:rsidRPr="00F16C2B" w:rsidRDefault="006E07FF" w:rsidP="006C68EE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updateAirline</w:t>
            </w:r>
          </w:p>
        </w:tc>
      </w:tr>
      <w:tr w:rsidR="006E07FF" w14:paraId="0B37A228" w14:textId="77777777" w:rsidTr="006E07FF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81"/>
            </w:tblGrid>
            <w:tr w:rsidR="006E07FF" w:rsidRPr="00F16C2B" w14:paraId="0DE3E314" w14:textId="77777777" w:rsidTr="006C68E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B8B5DE" w14:textId="77777777" w:rsidR="006E07FF" w:rsidRPr="00F16C2B" w:rsidRDefault="006E07FF" w:rsidP="006C68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25F990" w14:textId="77777777" w:rsidR="006E07FF" w:rsidRPr="00F16C2B" w:rsidRDefault="006E07FF" w:rsidP="006C68E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2EEFD329" w14:textId="77777777" w:rsidTr="006C6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B40F7" w14:textId="77777777" w:rsidR="006E07FF" w:rsidRPr="00F16C2B" w:rsidRDefault="006E07FF" w:rsidP="006C68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48479B" w14:textId="77777777" w:rsidR="006E07FF" w:rsidRPr="00F16C2B" w:rsidRDefault="006E07FF" w:rsidP="006C68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4BD226E6" w14:textId="77777777" w:rsidTr="006C68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849B2B" w14:textId="77777777" w:rsidR="006E07FF" w:rsidRPr="00F16C2B" w:rsidRDefault="006E07FF" w:rsidP="006C68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1A135" w14:textId="77777777" w:rsidR="006E07FF" w:rsidRPr="00F16C2B" w:rsidRDefault="006E07FF" w:rsidP="006C68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582B2BAE" w14:textId="77777777" w:rsidR="006E07FF" w:rsidRDefault="006E07FF"/>
        </w:tc>
      </w:tr>
    </w:tbl>
    <w:p w14:paraId="683A35BC" w14:textId="77777777" w:rsidR="00F16C2B" w:rsidRDefault="00F16C2B" w:rsidP="00F16C2B"/>
    <w:p w14:paraId="6736348B" w14:textId="77777777" w:rsidR="00F16C2B" w:rsidRDefault="00F16C2B" w:rsidP="00F16C2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7FF" w:rsidRPr="00F16C2B" w14:paraId="55335E96" w14:textId="77777777" w:rsidTr="006E07FF">
        <w:tc>
          <w:tcPr>
            <w:tcW w:w="9628" w:type="dxa"/>
          </w:tcPr>
          <w:p w14:paraId="409953DF" w14:textId="77777777" w:rsidR="006E07FF" w:rsidRPr="00F16C2B" w:rsidRDefault="006E07FF" w:rsidP="00CC36AD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AeroportoServlet</w:t>
            </w:r>
          </w:p>
        </w:tc>
      </w:tr>
      <w:tr w:rsidR="006E07FF" w:rsidRPr="00F16C2B" w14:paraId="2CCAF664" w14:textId="77777777" w:rsidTr="006E07FF">
        <w:tc>
          <w:tcPr>
            <w:tcW w:w="9628" w:type="dxa"/>
          </w:tcPr>
          <w:p w14:paraId="2EC092C2" w14:textId="77777777" w:rsidR="006E07FF" w:rsidRPr="00F16C2B" w:rsidRDefault="006E07FF" w:rsidP="00CC36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le operazioni sugli aeroporti.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6E07FF" w:rsidRPr="00F16C2B" w14:paraId="22BF295D" w14:textId="77777777" w:rsidTr="006E07FF">
        <w:tc>
          <w:tcPr>
            <w:tcW w:w="9628" w:type="dxa"/>
          </w:tcPr>
          <w:p w14:paraId="015B32F9" w14:textId="77777777" w:rsidR="006E07FF" w:rsidRPr="00F16C2B" w:rsidRDefault="006E07FF" w:rsidP="00CC36A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6C62E0B2" w14:textId="77777777" w:rsidTr="006E07FF">
        <w:tc>
          <w:tcPr>
            <w:tcW w:w="9628" w:type="dxa"/>
          </w:tcPr>
          <w:p w14:paraId="1AA2A364" w14:textId="77777777" w:rsidR="006E07FF" w:rsidRPr="00F16C2B" w:rsidRDefault="006E07FF" w:rsidP="00CC36AD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getAirport</w:t>
            </w:r>
          </w:p>
        </w:tc>
      </w:tr>
      <w:tr w:rsidR="006E07FF" w:rsidRPr="00F16C2B" w14:paraId="122924A4" w14:textId="77777777" w:rsidTr="006E07FF">
        <w:tc>
          <w:tcPr>
            <w:tcW w:w="9628" w:type="dxa"/>
          </w:tcPr>
          <w:p w14:paraId="2852F90D" w14:textId="77777777" w:rsidR="006E07FF" w:rsidRPr="00F16C2B" w:rsidRDefault="006E07FF" w:rsidP="00CC36AD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listAirports</w:t>
            </w:r>
          </w:p>
        </w:tc>
      </w:tr>
      <w:tr w:rsidR="006E07FF" w:rsidRPr="00F16C2B" w14:paraId="01E4AD25" w14:textId="77777777" w:rsidTr="006E07FF">
        <w:tc>
          <w:tcPr>
            <w:tcW w:w="9628" w:type="dxa"/>
          </w:tcPr>
          <w:p w14:paraId="4F6F74E7" w14:textId="77777777" w:rsidR="006E07FF" w:rsidRPr="00F16C2B" w:rsidRDefault="006E07FF" w:rsidP="00CC36A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08DF08D6" w14:textId="77777777" w:rsidTr="006E07FF">
        <w:tc>
          <w:tcPr>
            <w:tcW w:w="9628" w:type="dxa"/>
          </w:tcPr>
          <w:p w14:paraId="3CD31525" w14:textId="77777777" w:rsidR="006E07FF" w:rsidRPr="00F16C2B" w:rsidRDefault="006E07FF" w:rsidP="00CC36AD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addAirport</w:t>
            </w:r>
          </w:p>
        </w:tc>
      </w:tr>
      <w:tr w:rsidR="006E07FF" w:rsidRPr="00F16C2B" w14:paraId="35182BFC" w14:textId="77777777" w:rsidTr="006E07FF">
        <w:tc>
          <w:tcPr>
            <w:tcW w:w="9628" w:type="dxa"/>
          </w:tcPr>
          <w:p w14:paraId="6F629C6E" w14:textId="77777777" w:rsidR="006E07FF" w:rsidRPr="00F16C2B" w:rsidRDefault="006E07FF" w:rsidP="00CC36AD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updateAirport</w:t>
            </w:r>
          </w:p>
        </w:tc>
      </w:tr>
      <w:tr w:rsidR="006E07FF" w14:paraId="0E7C4A75" w14:textId="77777777" w:rsidTr="006E07FF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81"/>
            </w:tblGrid>
            <w:tr w:rsidR="006E07FF" w:rsidRPr="00F16C2B" w14:paraId="5665A2B1" w14:textId="77777777" w:rsidTr="00CC36A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C3E7B" w14:textId="77777777" w:rsidR="006E07FF" w:rsidRPr="00F16C2B" w:rsidRDefault="006E07FF" w:rsidP="00CC36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5F005" w14:textId="77777777" w:rsidR="006E07FF" w:rsidRPr="00F16C2B" w:rsidRDefault="006E07FF" w:rsidP="00CC36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6E2A8271" w14:textId="77777777" w:rsidTr="00CC3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F46F5" w14:textId="77777777" w:rsidR="006E07FF" w:rsidRPr="00F16C2B" w:rsidRDefault="006E07FF" w:rsidP="00CC36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1D2A3" w14:textId="77777777" w:rsidR="006E07FF" w:rsidRPr="00F16C2B" w:rsidRDefault="006E07FF" w:rsidP="00CC36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</w:p>
              </w:tc>
            </w:tr>
            <w:tr w:rsidR="006E07FF" w:rsidRPr="00F16C2B" w14:paraId="71C0C947" w14:textId="77777777" w:rsidTr="00CC36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B10F9" w14:textId="77777777" w:rsidR="006E07FF" w:rsidRPr="00F16C2B" w:rsidRDefault="006E07FF" w:rsidP="00CC36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71E43" w14:textId="77777777" w:rsidR="006E07FF" w:rsidRPr="00F16C2B" w:rsidRDefault="006E07FF" w:rsidP="00CC36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0BF699F0" w14:textId="77777777" w:rsidR="006E07FF" w:rsidRDefault="006E07FF"/>
        </w:tc>
      </w:tr>
    </w:tbl>
    <w:p w14:paraId="56970E3C" w14:textId="77777777" w:rsidR="006E07FF" w:rsidRDefault="006E07FF" w:rsidP="00F16C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p w14:paraId="2358DE9D" w14:textId="77777777" w:rsidR="006E07FF" w:rsidRDefault="006E07FF" w:rsidP="00F16C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E07FF" w:rsidRPr="00F16C2B" w14:paraId="582EDB53" w14:textId="77777777" w:rsidTr="006E07FF">
        <w:tc>
          <w:tcPr>
            <w:tcW w:w="9628" w:type="dxa"/>
          </w:tcPr>
          <w:p w14:paraId="720F8359" w14:textId="77777777" w:rsidR="006E07FF" w:rsidRPr="00F16C2B" w:rsidRDefault="006E07FF" w:rsidP="00411F1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PortafoglioVirtualeServlet</w:t>
            </w:r>
          </w:p>
        </w:tc>
      </w:tr>
      <w:tr w:rsidR="006E07FF" w:rsidRPr="00F16C2B" w14:paraId="716BAF02" w14:textId="77777777" w:rsidTr="006E07FF">
        <w:tc>
          <w:tcPr>
            <w:tcW w:w="9628" w:type="dxa"/>
          </w:tcPr>
          <w:p w14:paraId="18A0F1DF" w14:textId="77777777" w:rsidR="006E07FF" w:rsidRPr="00F16C2B" w:rsidRDefault="006E07FF" w:rsidP="00411F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che gestisce le operazioni del portafoglio virtuale degli utenti.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6E07FF" w:rsidRPr="00F16C2B" w14:paraId="0329EBF5" w14:textId="77777777" w:rsidTr="006E07FF">
        <w:tc>
          <w:tcPr>
            <w:tcW w:w="9628" w:type="dxa"/>
          </w:tcPr>
          <w:p w14:paraId="4B25C601" w14:textId="77777777" w:rsidR="006E07FF" w:rsidRPr="00F16C2B" w:rsidRDefault="006E07FF" w:rsidP="00411F1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17288EFD" w14:textId="77777777" w:rsidTr="006E07FF">
        <w:tc>
          <w:tcPr>
            <w:tcW w:w="9628" w:type="dxa"/>
          </w:tcPr>
          <w:p w14:paraId="7A4DD670" w14:textId="77777777" w:rsidR="006E07FF" w:rsidRPr="00F16C2B" w:rsidRDefault="006E07FF" w:rsidP="00411F1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getWalletBalance</w:t>
            </w:r>
          </w:p>
        </w:tc>
      </w:tr>
      <w:tr w:rsidR="006E07FF" w:rsidRPr="00F16C2B" w14:paraId="117FEE62" w14:textId="77777777" w:rsidTr="006E07FF">
        <w:tc>
          <w:tcPr>
            <w:tcW w:w="9628" w:type="dxa"/>
          </w:tcPr>
          <w:p w14:paraId="0A02338A" w14:textId="77777777" w:rsidR="006E07FF" w:rsidRPr="00F16C2B" w:rsidRDefault="006E07FF" w:rsidP="00411F1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listWalletTransactions</w:t>
            </w:r>
          </w:p>
        </w:tc>
      </w:tr>
      <w:tr w:rsidR="006E07FF" w:rsidRPr="00F16C2B" w14:paraId="458F34F0" w14:textId="77777777" w:rsidTr="006E07FF">
        <w:tc>
          <w:tcPr>
            <w:tcW w:w="9628" w:type="dxa"/>
          </w:tcPr>
          <w:p w14:paraId="73E8D062" w14:textId="77777777" w:rsidR="006E07FF" w:rsidRPr="00F16C2B" w:rsidRDefault="006E07FF" w:rsidP="00411F1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6E07FF" w:rsidRPr="00F16C2B" w14:paraId="603E8136" w14:textId="77777777" w:rsidTr="006E07FF">
        <w:tc>
          <w:tcPr>
            <w:tcW w:w="9628" w:type="dxa"/>
          </w:tcPr>
          <w:p w14:paraId="21EEC669" w14:textId="77777777" w:rsidR="006E07FF" w:rsidRPr="00F16C2B" w:rsidRDefault="006E07FF" w:rsidP="00411F1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rechargeWallet</w:t>
            </w:r>
          </w:p>
        </w:tc>
      </w:tr>
      <w:tr w:rsidR="006E07FF" w:rsidRPr="00F16C2B" w14:paraId="0331EBC8" w14:textId="77777777" w:rsidTr="006E07FF">
        <w:tc>
          <w:tcPr>
            <w:tcW w:w="9628" w:type="dxa"/>
          </w:tcPr>
          <w:p w14:paraId="58EFD101" w14:textId="77777777" w:rsidR="006E07FF" w:rsidRPr="00F16C2B" w:rsidRDefault="006E07FF" w:rsidP="00411F10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makePayment</w:t>
            </w:r>
          </w:p>
        </w:tc>
      </w:tr>
      <w:tr w:rsidR="006E07FF" w:rsidRPr="006E07FF" w14:paraId="66E0352B" w14:textId="77777777" w:rsidTr="006E07FF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3581"/>
            </w:tblGrid>
            <w:tr w:rsidR="006E07FF" w:rsidRPr="00F16C2B" w14:paraId="1AA9A0C5" w14:textId="77777777" w:rsidTr="00411F1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2F1805" w14:textId="77777777" w:rsidR="006E07FF" w:rsidRPr="00F16C2B" w:rsidRDefault="006E07FF" w:rsidP="00411F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B952C9" w14:textId="77777777" w:rsidR="006E07FF" w:rsidRPr="00F16C2B" w:rsidRDefault="006E07FF" w:rsidP="00411F1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L'utente deve essere autenticato.</w:t>
                  </w:r>
                </w:p>
              </w:tc>
            </w:tr>
            <w:tr w:rsidR="006E07FF" w:rsidRPr="00F16C2B" w14:paraId="0DDDD603" w14:textId="77777777" w:rsidTr="00411F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895E70" w14:textId="77777777" w:rsidR="006E07FF" w:rsidRPr="00F16C2B" w:rsidRDefault="006E07FF" w:rsidP="00411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8DA5C" w14:textId="77777777" w:rsidR="006E07FF" w:rsidRPr="00F16C2B" w:rsidRDefault="006E07FF" w:rsidP="00411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Il saldo del portafoglio è aggiornato.</w:t>
                  </w:r>
                </w:p>
              </w:tc>
            </w:tr>
            <w:tr w:rsidR="006E07FF" w:rsidRPr="00F16C2B" w14:paraId="7552DFEF" w14:textId="77777777" w:rsidTr="00411F1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7FBB9" w14:textId="77777777" w:rsidR="006E07FF" w:rsidRPr="00F16C2B" w:rsidRDefault="006E07FF" w:rsidP="00411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309863" w14:textId="77777777" w:rsidR="006E07FF" w:rsidRPr="00F16C2B" w:rsidRDefault="006E07FF" w:rsidP="00411F1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0765C917" w14:textId="77777777" w:rsidR="006E07FF" w:rsidRPr="006E07FF" w:rsidRDefault="006E07FF" w:rsidP="00F16C2B"/>
        </w:tc>
      </w:tr>
    </w:tbl>
    <w:p w14:paraId="4749C9D7" w14:textId="77777777" w:rsidR="00F16C2B" w:rsidRDefault="00F16C2B" w:rsidP="00F16C2B"/>
    <w:p w14:paraId="481E9AD3" w14:textId="77777777" w:rsidR="00DA10F1" w:rsidRDefault="00DA10F1" w:rsidP="00DA10F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A10F1" w:rsidRPr="00F16C2B" w14:paraId="610BF270" w14:textId="77777777" w:rsidTr="00DA10F1">
        <w:tc>
          <w:tcPr>
            <w:tcW w:w="9628" w:type="dxa"/>
          </w:tcPr>
          <w:p w14:paraId="65E36E50" w14:textId="77777777" w:rsidR="00DA10F1" w:rsidRPr="00F16C2B" w:rsidRDefault="00DA10F1" w:rsidP="005560D0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Nome classe: </w:t>
            </w: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PrenotazioneVoloServlet</w:t>
            </w:r>
          </w:p>
        </w:tc>
      </w:tr>
      <w:tr w:rsidR="00DA10F1" w:rsidRPr="00F16C2B" w14:paraId="71853477" w14:textId="77777777" w:rsidTr="00DA10F1">
        <w:tc>
          <w:tcPr>
            <w:tcW w:w="9628" w:type="dxa"/>
          </w:tcPr>
          <w:p w14:paraId="2260AACD" w14:textId="77777777" w:rsidR="00DA10F1" w:rsidRPr="00F16C2B" w:rsidRDefault="00DA10F1" w:rsidP="005560D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Descrizione: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Servlet specializzata nella gestione delle prenotazioni dei voli.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Signature dei metodi:</w:t>
            </w:r>
          </w:p>
        </w:tc>
      </w:tr>
      <w:tr w:rsidR="00DA10F1" w:rsidRPr="00F16C2B" w14:paraId="4B8D043B" w14:textId="77777777" w:rsidTr="00DA10F1">
        <w:tc>
          <w:tcPr>
            <w:tcW w:w="9628" w:type="dxa"/>
          </w:tcPr>
          <w:p w14:paraId="1E3AA9B3" w14:textId="77777777" w:rsidR="00DA10F1" w:rsidRPr="00F16C2B" w:rsidRDefault="00DA10F1" w:rsidP="005560D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doGet(HttpServletRequest,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DA10F1" w:rsidRPr="00F16C2B" w14:paraId="125B3215" w14:textId="77777777" w:rsidTr="00DA10F1">
        <w:tc>
          <w:tcPr>
            <w:tcW w:w="9628" w:type="dxa"/>
          </w:tcPr>
          <w:p w14:paraId="7BE81ADB" w14:textId="77777777" w:rsidR="00DA10F1" w:rsidRPr="00F16C2B" w:rsidRDefault="00DA10F1" w:rsidP="005560D0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getFlightReservationDetails</w:t>
            </w:r>
          </w:p>
        </w:tc>
      </w:tr>
      <w:tr w:rsidR="00DA10F1" w:rsidRPr="00F16C2B" w14:paraId="5519F9A7" w14:textId="77777777" w:rsidTr="00DA10F1">
        <w:tc>
          <w:tcPr>
            <w:tcW w:w="9628" w:type="dxa"/>
          </w:tcPr>
          <w:p w14:paraId="4F9D001B" w14:textId="77777777" w:rsidR="00DA10F1" w:rsidRPr="00F16C2B" w:rsidRDefault="00DA10F1" w:rsidP="005560D0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listFlightReservations</w:t>
            </w:r>
          </w:p>
        </w:tc>
      </w:tr>
      <w:tr w:rsidR="00DA10F1" w:rsidRPr="00F16C2B" w14:paraId="5DFFDB04" w14:textId="77777777" w:rsidTr="00DA10F1">
        <w:tc>
          <w:tcPr>
            <w:tcW w:w="9628" w:type="dxa"/>
          </w:tcPr>
          <w:p w14:paraId="608B6072" w14:textId="77777777" w:rsidR="00DA10F1" w:rsidRPr="00F16C2B" w:rsidRDefault="00DA10F1" w:rsidP="005560D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it-IT"/>
                <w14:ligatures w14:val="none"/>
              </w:rPr>
              <w:t>doPost(HttpServletRequest, HttpServletResponse) : void</w:t>
            </w: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br/>
            </w:r>
            <w:r w:rsidRPr="00F16C2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action:</w:t>
            </w:r>
          </w:p>
        </w:tc>
      </w:tr>
      <w:tr w:rsidR="00DA10F1" w:rsidRPr="00F16C2B" w14:paraId="075F34BF" w14:textId="77777777" w:rsidTr="00DA10F1">
        <w:tc>
          <w:tcPr>
            <w:tcW w:w="9628" w:type="dxa"/>
          </w:tcPr>
          <w:p w14:paraId="3B820DFB" w14:textId="77777777" w:rsidR="00DA10F1" w:rsidRPr="00F16C2B" w:rsidRDefault="00DA10F1" w:rsidP="005560D0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bookFlight</w:t>
            </w:r>
          </w:p>
        </w:tc>
      </w:tr>
      <w:tr w:rsidR="00DA10F1" w:rsidRPr="00F16C2B" w14:paraId="7BD3BEB1" w14:textId="77777777" w:rsidTr="00DA10F1">
        <w:tc>
          <w:tcPr>
            <w:tcW w:w="9628" w:type="dxa"/>
          </w:tcPr>
          <w:p w14:paraId="6A773FB4" w14:textId="77777777" w:rsidR="00DA10F1" w:rsidRPr="00F16C2B" w:rsidRDefault="00DA10F1" w:rsidP="005560D0">
            <w:pPr>
              <w:numPr>
                <w:ilvl w:val="1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F16C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cancelFlightReservation</w:t>
            </w:r>
          </w:p>
        </w:tc>
      </w:tr>
      <w:tr w:rsidR="00DA10F1" w14:paraId="38E5CC35" w14:textId="77777777" w:rsidTr="00DA10F1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9"/>
              <w:gridCol w:w="3767"/>
            </w:tblGrid>
            <w:tr w:rsidR="00DA10F1" w:rsidRPr="00F16C2B" w14:paraId="1301298A" w14:textId="77777777" w:rsidTr="005560D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7987F" w14:textId="77777777" w:rsidR="00DA10F1" w:rsidRPr="00F16C2B" w:rsidRDefault="00DA10F1" w:rsidP="005560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Pre-condizioni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B1EDEB" w14:textId="77777777" w:rsidR="00DA10F1" w:rsidRPr="00F16C2B" w:rsidRDefault="00DA10F1" w:rsidP="005560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L'utente deve essere autenticato.</w:t>
                  </w:r>
                </w:p>
              </w:tc>
            </w:tr>
            <w:tr w:rsidR="00DA10F1" w:rsidRPr="00F16C2B" w14:paraId="53006CD4" w14:textId="77777777" w:rsidTr="005560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A34C74" w14:textId="77777777" w:rsidR="00DA10F1" w:rsidRPr="00F16C2B" w:rsidRDefault="00DA10F1" w:rsidP="005560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Post-condizioni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B8D642" w14:textId="77777777" w:rsidR="00DA10F1" w:rsidRPr="00F16C2B" w:rsidRDefault="00DA10F1" w:rsidP="005560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La prenotazione del volo è aggiornata.</w:t>
                  </w:r>
                </w:p>
              </w:tc>
            </w:tr>
            <w:tr w:rsidR="00DA10F1" w:rsidRPr="00F16C2B" w14:paraId="1B8F4622" w14:textId="77777777" w:rsidTr="005560D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BEC76" w14:textId="77777777" w:rsidR="00DA10F1" w:rsidRPr="00F16C2B" w:rsidRDefault="00DA10F1" w:rsidP="005560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</w:pPr>
                  <w:r w:rsidRPr="00F16C2B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it-IT"/>
                      <w14:ligatures w14:val="none"/>
                    </w:rPr>
                    <w:t>Invariante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B56D7" w14:textId="77777777" w:rsidR="00DA10F1" w:rsidRPr="00F16C2B" w:rsidRDefault="00DA10F1" w:rsidP="005560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eastAsia="it-IT"/>
                      <w14:ligatures w14:val="none"/>
                    </w:rPr>
                  </w:pPr>
                </w:p>
              </w:tc>
            </w:tr>
          </w:tbl>
          <w:p w14:paraId="62823987" w14:textId="77777777" w:rsidR="00DA10F1" w:rsidRDefault="00DA10F1"/>
        </w:tc>
      </w:tr>
    </w:tbl>
    <w:p w14:paraId="348AB605" w14:textId="77777777" w:rsidR="00DA10F1" w:rsidRDefault="00DA10F1" w:rsidP="00DA10F1"/>
    <w:sectPr w:rsidR="00DA10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938D9" w14:textId="77777777" w:rsidR="006B58C2" w:rsidRDefault="006B58C2" w:rsidP="00A538DF">
      <w:pPr>
        <w:spacing w:after="0" w:line="240" w:lineRule="auto"/>
      </w:pPr>
      <w:r>
        <w:separator/>
      </w:r>
    </w:p>
  </w:endnote>
  <w:endnote w:type="continuationSeparator" w:id="0">
    <w:p w14:paraId="6663368F" w14:textId="77777777" w:rsidR="006B58C2" w:rsidRDefault="006B58C2" w:rsidP="00A53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130E51E0" w14:textId="77777777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70276D3" w14:textId="77777777" w:rsidR="00000000" w:rsidRDefault="00000000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49562C8" w14:textId="77777777" w:rsidR="00000000" w:rsidRDefault="00000000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31FB5C3D" w14:textId="77777777" w:rsidR="00000000" w:rsidRDefault="00000000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2767BD51" w14:textId="77777777" w:rsidR="00000000" w:rsidRDefault="0000000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BEF22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33216" w14:textId="77777777" w:rsidR="00000000" w:rsidRDefault="0000000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E48D0" w14:textId="77777777" w:rsidR="00000000" w:rsidRDefault="00000000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D9E454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A5023" w14:textId="77777777" w:rsidR="006B58C2" w:rsidRDefault="006B58C2" w:rsidP="00A538DF">
      <w:pPr>
        <w:spacing w:after="0" w:line="240" w:lineRule="auto"/>
      </w:pPr>
      <w:r>
        <w:separator/>
      </w:r>
    </w:p>
  </w:footnote>
  <w:footnote w:type="continuationSeparator" w:id="0">
    <w:p w14:paraId="39264B46" w14:textId="77777777" w:rsidR="006B58C2" w:rsidRDefault="006B58C2" w:rsidP="00A53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2F23311C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6632A5A" w14:textId="77777777" w:rsidR="00000000" w:rsidRDefault="00000000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ClickFly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655CAB44" w14:textId="77777777" w:rsidR="00000000" w:rsidRDefault="00000000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0.1</w:t>
          </w:r>
        </w:p>
      </w:tc>
    </w:tr>
    <w:tr w:rsidR="008B36D5" w14:paraId="48FE47F2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1FDE1A" w14:textId="02E634D8" w:rsidR="00000000" w:rsidRDefault="00000000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A538DF">
            <w:rPr>
              <w:sz w:val="20"/>
            </w:rPr>
            <w:t xml:space="preserve">Object Design </w:t>
          </w:r>
          <w:proofErr w:type="spellStart"/>
          <w:r w:rsidR="00A538DF">
            <w:rPr>
              <w:sz w:val="20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59890F9" w14:textId="77777777" w:rsidR="00000000" w:rsidRDefault="00000000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>
            <w:rPr>
              <w:sz w:val="20"/>
            </w:rPr>
            <w:t>16/12/2024</w:t>
          </w:r>
        </w:p>
      </w:tc>
    </w:tr>
  </w:tbl>
  <w:p w14:paraId="5E1ADE30" w14:textId="77777777" w:rsidR="00000000" w:rsidRDefault="00000000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86C50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D5E2A" w14:textId="77777777" w:rsidR="00000000" w:rsidRDefault="0000000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0F40D" w14:textId="77777777" w:rsidR="00000000" w:rsidRDefault="000000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DBA2A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4E6E"/>
    <w:multiLevelType w:val="multilevel"/>
    <w:tmpl w:val="0F1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01C1"/>
    <w:multiLevelType w:val="multilevel"/>
    <w:tmpl w:val="D9E4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675F"/>
    <w:multiLevelType w:val="multilevel"/>
    <w:tmpl w:val="D88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592397"/>
    <w:multiLevelType w:val="multilevel"/>
    <w:tmpl w:val="FCAC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87646"/>
    <w:multiLevelType w:val="multilevel"/>
    <w:tmpl w:val="7E98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011474"/>
    <w:multiLevelType w:val="multilevel"/>
    <w:tmpl w:val="CFF2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176A3"/>
    <w:multiLevelType w:val="multilevel"/>
    <w:tmpl w:val="5AFA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254B60"/>
    <w:multiLevelType w:val="multilevel"/>
    <w:tmpl w:val="CED8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07B89"/>
    <w:multiLevelType w:val="multilevel"/>
    <w:tmpl w:val="09AE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9121AC"/>
    <w:multiLevelType w:val="multilevel"/>
    <w:tmpl w:val="0D48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699328">
    <w:abstractNumId w:val="1"/>
  </w:num>
  <w:num w:numId="2" w16cid:durableId="53042539">
    <w:abstractNumId w:val="6"/>
  </w:num>
  <w:num w:numId="3" w16cid:durableId="874151024">
    <w:abstractNumId w:val="7"/>
  </w:num>
  <w:num w:numId="4" w16cid:durableId="1962030880">
    <w:abstractNumId w:val="3"/>
  </w:num>
  <w:num w:numId="5" w16cid:durableId="338586333">
    <w:abstractNumId w:val="8"/>
  </w:num>
  <w:num w:numId="6" w16cid:durableId="325283097">
    <w:abstractNumId w:val="5"/>
  </w:num>
  <w:num w:numId="7" w16cid:durableId="1691099020">
    <w:abstractNumId w:val="2"/>
  </w:num>
  <w:num w:numId="8" w16cid:durableId="1870340280">
    <w:abstractNumId w:val="4"/>
  </w:num>
  <w:num w:numId="9" w16cid:durableId="2132436502">
    <w:abstractNumId w:val="9"/>
  </w:num>
  <w:num w:numId="10" w16cid:durableId="145497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23"/>
    <w:rsid w:val="00170C23"/>
    <w:rsid w:val="0034035A"/>
    <w:rsid w:val="006B07CD"/>
    <w:rsid w:val="006B58C2"/>
    <w:rsid w:val="006E07FF"/>
    <w:rsid w:val="00862664"/>
    <w:rsid w:val="00A538DF"/>
    <w:rsid w:val="00D72420"/>
    <w:rsid w:val="00DA10F1"/>
    <w:rsid w:val="00DB35A4"/>
    <w:rsid w:val="00F1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B9A6F"/>
  <w15:chartTrackingRefBased/>
  <w15:docId w15:val="{BF8DF032-FD65-4664-B7DB-183613EE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F16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paragraph" w:styleId="Titolo4">
    <w:name w:val="heading 4"/>
    <w:basedOn w:val="Normale"/>
    <w:link w:val="Titolo4Carattere"/>
    <w:uiPriority w:val="9"/>
    <w:qFormat/>
    <w:rsid w:val="00F16C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F16C2B"/>
    <w:rPr>
      <w:rFonts w:ascii="Times New Roman" w:eastAsia="Times New Roman" w:hAnsi="Times New Roman" w:cs="Times New Roman"/>
      <w:b/>
      <w:bCs/>
      <w:kern w:val="0"/>
      <w:sz w:val="27"/>
      <w:szCs w:val="27"/>
      <w:lang w:eastAsia="it-IT"/>
      <w14:ligatures w14:val="non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16C2B"/>
    <w:rPr>
      <w:rFonts w:ascii="Times New Roman" w:eastAsia="Times New Roman" w:hAnsi="Times New Roman" w:cs="Times New Roman"/>
      <w:b/>
      <w:bCs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F16C2B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F16C2B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F16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F1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A538DF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14:ligatures w14:val="none"/>
    </w:rPr>
  </w:style>
  <w:style w:type="paragraph" w:customStyle="1" w:styleId="Intestazionetabella">
    <w:name w:val="Intestazione tabella"/>
    <w:basedOn w:val="Contenutotabella"/>
    <w:rsid w:val="00A538DF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A538DF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paragraph" w:styleId="Intestazione">
    <w:name w:val="header"/>
    <w:basedOn w:val="Normale"/>
    <w:link w:val="IntestazioneCarattere"/>
    <w:semiHidden/>
    <w:rsid w:val="00A538DF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14:ligatures w14:val="none"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A538DF"/>
    <w:rPr>
      <w:rFonts w:ascii="Times New Roman" w:eastAsia="Lucida Sans Unicode" w:hAnsi="Times New Roman" w:cs="Times New Roman"/>
      <w:kern w:val="1"/>
      <w:sz w:val="24"/>
      <w:szCs w:val="24"/>
      <w14:ligatures w14:val="none"/>
    </w:rPr>
  </w:style>
  <w:style w:type="paragraph" w:styleId="Pidipagina">
    <w:name w:val="footer"/>
    <w:basedOn w:val="Normale"/>
    <w:link w:val="PidipaginaCarattere"/>
    <w:semiHidden/>
    <w:rsid w:val="00A538DF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14:ligatures w14:val="none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A538DF"/>
    <w:rPr>
      <w:rFonts w:ascii="Times New Roman" w:eastAsia="Lucida Sans Unicode" w:hAnsi="Times New Roman" w:cs="Times New Roman"/>
      <w:kern w:val="1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GIUSY CHIERCHIA</dc:creator>
  <cp:keywords/>
  <dc:description/>
  <cp:lastModifiedBy>Fabio Pennarella</cp:lastModifiedBy>
  <cp:revision>6</cp:revision>
  <dcterms:created xsi:type="dcterms:W3CDTF">2024-12-16T19:02:00Z</dcterms:created>
  <dcterms:modified xsi:type="dcterms:W3CDTF">2024-12-16T22:46:00Z</dcterms:modified>
</cp:coreProperties>
</file>