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25. Mai 2020</w:t>
      </w:r>
    </w:p>
    <w:p w14:paraId="00000002" w14:textId="77777777" w:rsidR="00D506B2" w:rsidRDefault="00D506B2">
      <w:pPr>
        <w:spacing w:line="240" w:lineRule="auto"/>
        <w:rPr>
          <w:rFonts w:ascii="Arial Narrow" w:eastAsia="Arial Narrow" w:hAnsi="Arial Narrow" w:cs="Arial Narrow"/>
          <w:sz w:val="24"/>
          <w:szCs w:val="24"/>
        </w:rPr>
      </w:pPr>
    </w:p>
    <w:p w14:paraId="00000003"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Leben auf Ihrer kleinen, beschaulichen Insel wird Ihnen </w:t>
      </w:r>
      <w:proofErr w:type="gramStart"/>
      <w:r>
        <w:rPr>
          <w:rFonts w:ascii="Arial Narrow" w:eastAsia="Arial Narrow" w:hAnsi="Arial Narrow" w:cs="Arial Narrow"/>
          <w:sz w:val="24"/>
          <w:szCs w:val="24"/>
        </w:rPr>
        <w:t>langsam</w:t>
      </w:r>
      <w:bookmarkStart w:id="0" w:name="_GoBack"/>
      <w:bookmarkEnd w:id="0"/>
      <w:proofErr w:type="gramEnd"/>
      <w:r>
        <w:rPr>
          <w:rFonts w:ascii="Arial Narrow" w:eastAsia="Arial Narrow" w:hAnsi="Arial Narrow" w:cs="Arial Narrow"/>
          <w:sz w:val="24"/>
          <w:szCs w:val="24"/>
        </w:rPr>
        <w:t xml:space="preserve"> aber sicher zu langweilig. Sie tragen neue Ideen und Pläne in sich, die nach Verwirklichung rufen. Zögern Sie jetzt nicht länger. Packen Sie die Dinge an und setzen Sie die Segel in Richtu</w:t>
      </w:r>
      <w:r>
        <w:rPr>
          <w:rFonts w:ascii="Arial Narrow" w:eastAsia="Arial Narrow" w:hAnsi="Arial Narrow" w:cs="Arial Narrow"/>
          <w:sz w:val="24"/>
          <w:szCs w:val="24"/>
        </w:rPr>
        <w:t>ng Neuland. Wenn Sie nun auch noch Ihre Ideen mit Ihren Mitmenschen teilen, dann können Sie auf eine tatkräftige Crew zählen.</w:t>
      </w:r>
    </w:p>
    <w:p w14:paraId="00000005"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in einem Zustand des Fließens. Alles scheint wie von selbst zu funktionieren und jede Aufgabe gel</w:t>
      </w:r>
      <w:r>
        <w:rPr>
          <w:rFonts w:ascii="Arial Narrow" w:eastAsia="Arial Narrow" w:hAnsi="Arial Narrow" w:cs="Arial Narrow"/>
          <w:sz w:val="24"/>
          <w:szCs w:val="24"/>
        </w:rPr>
        <w:t>ingt ohne Mühe. Nutzen Sie diese Leichtigkeit des Seins, um alles zu tun, was Sie schon immer tun wollten. Passen Sie aber auf, dass Sie nicht zu viele Projekte in Angriff nehmen, die Ihnen dann über den Kopf wachsen, sollte einmal nicht mehr alles so glat</w:t>
      </w:r>
      <w:r>
        <w:rPr>
          <w:rFonts w:ascii="Arial Narrow" w:eastAsia="Arial Narrow" w:hAnsi="Arial Narrow" w:cs="Arial Narrow"/>
          <w:sz w:val="24"/>
          <w:szCs w:val="24"/>
        </w:rPr>
        <w:t>t laufen.</w:t>
      </w:r>
    </w:p>
    <w:p w14:paraId="00000007"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8"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sehen das Leben heute durch dicke, rosarote Brillengläser an. Und so wirken Sie auf andere entspannt, charmant und ausgelassen. Beste Voraussetzungen nicht nur, um bestehende Freundschaften zu vertiefen, sondern gan</w:t>
      </w:r>
      <w:r>
        <w:rPr>
          <w:rFonts w:ascii="Arial Narrow" w:eastAsia="Arial Narrow" w:hAnsi="Arial Narrow" w:cs="Arial Narrow"/>
          <w:sz w:val="24"/>
          <w:szCs w:val="24"/>
        </w:rPr>
        <w:t>z besonders auch, um neue Netzwerke zu bilden. Gehen Sie also unter Menschen. Im privaten ist ein Essen in großer Runde genau Ihr Terrain.</w:t>
      </w:r>
    </w:p>
    <w:p w14:paraId="00000009"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A"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Ob nun kleine Unstimmigkeiten aus der Welt schaffen oder einfach positive Energie ausstrahlen</w:t>
      </w:r>
      <w:r>
        <w:rPr>
          <w:rFonts w:ascii="Arial Narrow" w:eastAsia="Arial Narrow" w:hAnsi="Arial Narrow" w:cs="Arial Narrow"/>
          <w:sz w:val="24"/>
          <w:szCs w:val="24"/>
        </w:rPr>
        <w:t>. Sie sind heute eine unverzichtbare Teamkraft. Sie erfahren das Zusammensein in Gruppen als sehr bereichernd und nur der gemeinsame Erfolg ist auch Ihr Erfolg. Den größten Lohn bekommen Sie, wenn Sie sehen, dass Ihre Mitmenschen glücklich sind. Deswegen s</w:t>
      </w:r>
      <w:r>
        <w:rPr>
          <w:rFonts w:ascii="Arial Narrow" w:eastAsia="Arial Narrow" w:hAnsi="Arial Narrow" w:cs="Arial Narrow"/>
          <w:sz w:val="24"/>
          <w:szCs w:val="24"/>
        </w:rPr>
        <w:t>ind Sie jetzt auch besonders großzügig und bekommen das hundertfach zurück.</w:t>
      </w:r>
    </w:p>
    <w:p w14:paraId="0000000B"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C"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fehlt es Ihnen am direkten Draht zu Ihren Mitmenschen. Sie fühlen sich falsch verstanden und stufen das Verhalten Ihrer Mitmenschen viel zu schnell als</w:t>
      </w:r>
      <w:r>
        <w:rPr>
          <w:rFonts w:ascii="Arial Narrow" w:eastAsia="Arial Narrow" w:hAnsi="Arial Narrow" w:cs="Arial Narrow"/>
          <w:sz w:val="24"/>
          <w:szCs w:val="24"/>
        </w:rPr>
        <w:t xml:space="preserve"> inakzeptabel ein. Dies spiegelt sich leider auch in Ihrer Partnerschaft wider. Hier ist heute wichtiger, sich die nötigen Freiräume zu lassen als endlose Diskussionen zu führen. Gehen Sie einmal wieder den eigenen Interessen nach.</w:t>
      </w:r>
    </w:p>
    <w:p w14:paraId="0000000D"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r>
        <w:rPr>
          <w:rFonts w:ascii="Arial Narrow" w:eastAsia="Arial Narrow" w:hAnsi="Arial Narrow" w:cs="Arial Narrow"/>
          <w:b/>
          <w:sz w:val="24"/>
          <w:szCs w:val="24"/>
        </w:rPr>
        <w:t>.)</w:t>
      </w:r>
    </w:p>
    <w:p w14:paraId="0000000E"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neigen zur Nervosität und verbreiten eine Atmosphäre der Rastlosigkeit. Für Ihre Mitmenschen macht das den Umgang mit Ihnen recht schwierig. Sie selbst werden zunehmend unzufrieden, wenn Sie nicht akzeptieren, dass Sie die Erledigung Ihrer Aufgaben </w:t>
      </w:r>
      <w:r>
        <w:rPr>
          <w:rFonts w:ascii="Arial Narrow" w:eastAsia="Arial Narrow" w:hAnsi="Arial Narrow" w:cs="Arial Narrow"/>
          <w:sz w:val="24"/>
          <w:szCs w:val="24"/>
        </w:rPr>
        <w:t>heute ruhig angehen müssen. Um Streitigkeiten gar nicht erst zu schüren, sollten Sie von vornherein darauf achten, die Nerven Ihres Partners nicht zu sehr zu strapazieren.</w:t>
      </w:r>
    </w:p>
    <w:p w14:paraId="0000000F"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0"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Hypersensibel und wenig umgänglich – so wirken Sie heute auf</w:t>
      </w:r>
      <w:r>
        <w:rPr>
          <w:rFonts w:ascii="Arial Narrow" w:eastAsia="Arial Narrow" w:hAnsi="Arial Narrow" w:cs="Arial Narrow"/>
          <w:sz w:val="24"/>
          <w:szCs w:val="24"/>
        </w:rPr>
        <w:t xml:space="preserve"> andere. Sie haben insgesamt wenig Geduld, sei es mit sich selbst, sei es mit Ihrem Partner oder mit den Freunden. Erinnern Sie sich an gelassenere Zeiten und tun Sie Dinge, deren entspannende Wirkung Ihnen schon früher geholfen hat. Singles sollten auf ke</w:t>
      </w:r>
      <w:r>
        <w:rPr>
          <w:rFonts w:ascii="Arial Narrow" w:eastAsia="Arial Narrow" w:hAnsi="Arial Narrow" w:cs="Arial Narrow"/>
          <w:sz w:val="24"/>
          <w:szCs w:val="24"/>
        </w:rPr>
        <w:t>inen Fall versuchen lose Bekanntschaften zu vertiefen, im Moment hätten Sie dabei einfach kein glückliches Händchen.</w:t>
      </w:r>
    </w:p>
    <w:p w14:paraId="00000011"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2"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neigen Sie zur Großzügigkeit, bis hin zur Verschwendung. So kann es im Job zu Streitigkeiten kommen. Trotz </w:t>
      </w:r>
      <w:r>
        <w:rPr>
          <w:rFonts w:ascii="Arial Narrow" w:eastAsia="Arial Narrow" w:hAnsi="Arial Narrow" w:cs="Arial Narrow"/>
          <w:sz w:val="24"/>
          <w:szCs w:val="24"/>
        </w:rPr>
        <w:t>Ihres Hangs zu teurem, sollten Sie nicht vergessen, worauf es wirklich im Leben ankommt, denn ein harmonischer Abend bei Kerzenschein oder ein Frühstück im Bett sind unbezahlbar. Ein Ausflug könnte Ihnen helfen, Ihre eigentlichen Ziele wieder zu finden.</w:t>
      </w:r>
    </w:p>
    <w:p w14:paraId="00000013"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w:t>
      </w:r>
      <w:r>
        <w:rPr>
          <w:rFonts w:ascii="Arial Narrow" w:eastAsia="Arial Narrow" w:hAnsi="Arial Narrow" w:cs="Arial Narrow"/>
          <w:b/>
          <w:sz w:val="24"/>
          <w:szCs w:val="24"/>
        </w:rPr>
        <w:t>hütze (23.11.-21.12.)</w:t>
      </w:r>
    </w:p>
    <w:p w14:paraId="00000014"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körperliches Wohlbefinden wirkt sich positiv auf Ihre Stimmung aus. Deshalb sollten Sie alles daran setzen sich Ihre Gesundheit zu erhalten. Wenn Sie nicht schon auf Ihre Ernährung achten, dann denken Sie jetzt darüber nach, von w</w:t>
      </w:r>
      <w:r>
        <w:rPr>
          <w:rFonts w:ascii="Arial Narrow" w:eastAsia="Arial Narrow" w:hAnsi="Arial Narrow" w:cs="Arial Narrow"/>
          <w:sz w:val="24"/>
          <w:szCs w:val="24"/>
        </w:rPr>
        <w:t>elchen schlechten Angewohnheiten Sie sich trennen könnten. Sie könnten auch einen Kochkurs belegen und dort gleich Ihre Kontaktfreude unter Beweis stellen.</w:t>
      </w:r>
    </w:p>
    <w:p w14:paraId="00000015"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16" w14:textId="77777777"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Alles, was Sie heute anpacken, gelingt auf Anhieb. Freunde und Bekannte </w:t>
      </w:r>
      <w:r>
        <w:rPr>
          <w:rFonts w:ascii="Arial Narrow" w:eastAsia="Arial Narrow" w:hAnsi="Arial Narrow" w:cs="Arial Narrow"/>
          <w:sz w:val="24"/>
          <w:szCs w:val="24"/>
        </w:rPr>
        <w:t>sowie Arbeitskollegen bewundern Ihren Tatendrang und Ihr Talent, alles richtig anzugehen. Diese Entwicklung ist für Ihr Selbstvertrauen enorm förderlich. Achten Sie darauf, dass Sie dieses wertvolle Geschenk im gleichen Maß an Ihre Umgebung zurückgeben und</w:t>
      </w:r>
      <w:r>
        <w:rPr>
          <w:rFonts w:ascii="Arial Narrow" w:eastAsia="Arial Narrow" w:hAnsi="Arial Narrow" w:cs="Arial Narrow"/>
          <w:sz w:val="24"/>
          <w:szCs w:val="24"/>
        </w:rPr>
        <w:t xml:space="preserve"> geben Sie sich nicht der Selbstverliebtheit hin.</w:t>
      </w:r>
    </w:p>
    <w:p w14:paraId="00000017"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9" w14:textId="38D9ECC4"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Selbst wenn Sie sich heute im Recht fühlen, stecken Sie lieber zurück, wenn Kollegen nicht auf Ihre </w:t>
      </w:r>
      <w:r>
        <w:rPr>
          <w:rFonts w:ascii="Arial Narrow" w:eastAsia="Arial Narrow" w:hAnsi="Arial Narrow" w:cs="Arial Narrow"/>
          <w:sz w:val="24"/>
          <w:szCs w:val="24"/>
        </w:rPr>
        <w:t>Vorschläge eingehen. Es wird sich sehr schnell zeigen, wer im Recht ist. Auch</w:t>
      </w:r>
      <w:r>
        <w:rPr>
          <w:rFonts w:ascii="Arial Narrow" w:eastAsia="Arial Narrow" w:hAnsi="Arial Narrow" w:cs="Arial Narrow"/>
          <w:sz w:val="24"/>
          <w:szCs w:val="24"/>
        </w:rPr>
        <w:t xml:space="preserve"> privat fühlen Sie sich heute missverstanden und zu Unrecht kritisiert. Vergreifen Sie sich bei Diskussionen jedoch nicht im Ton. Dies könnten Sie bitter bereuen.</w:t>
      </w:r>
    </w:p>
    <w:p w14:paraId="0000001A" w14:textId="77777777" w:rsidR="00D506B2" w:rsidRDefault="006C69B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1D" w14:textId="40271F43" w:rsidR="00D506B2" w:rsidRDefault="006C69B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scheinen sich heute für den Mittelpunkt der Welt zu halten. Ihre </w:t>
      </w:r>
      <w:r>
        <w:rPr>
          <w:rFonts w:ascii="Arial Narrow" w:eastAsia="Arial Narrow" w:hAnsi="Arial Narrow" w:cs="Arial Narrow"/>
          <w:sz w:val="24"/>
          <w:szCs w:val="24"/>
        </w:rPr>
        <w:t>Mitmenschen sehen das jedoch anders und daher brauchen Sie sich nicht wundern, wenn Sie enttäuscht werden. Schrauben Sie Ihre Erwartungen etwas zurück und nehmen Sie Rücksicht auf die Bedürfnisse anderer. Andernfalls werden Sie sich mit dieser egozentrisch</w:t>
      </w:r>
      <w:r>
        <w:rPr>
          <w:rFonts w:ascii="Arial Narrow" w:eastAsia="Arial Narrow" w:hAnsi="Arial Narrow" w:cs="Arial Narrow"/>
          <w:sz w:val="24"/>
          <w:szCs w:val="24"/>
        </w:rPr>
        <w:t>en Haltung nur Feinde schaffen und Ihre Freunde und Verwandte werden Sie zusehends meiden.</w:t>
      </w:r>
    </w:p>
    <w:sectPr w:rsidR="00D50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6B2"/>
    <w:rsid w:val="006C69B7"/>
    <w:rsid w:val="00D506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8AC4"/>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4332</Characters>
  <Application>Microsoft Office Word</Application>
  <DocSecurity>0</DocSecurity>
  <Lines>36</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2020-04-01T10:40:00Z</dcterms:created>
  <dcterms:modified xsi:type="dcterms:W3CDTF">2020-04-01T10:42:00Z</dcterms:modified>
</cp:coreProperties>
</file>