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sz w:val="36"/>
        </w:rPr>
        <w:t>Sprint Retrospective – Sprint 1</w:t>
      </w:r>
    </w:p>
    <w:p>
      <w:pPr>
        <w:jc w:val="center"/>
        <w:rPr>
          <w:sz w:val="24"/>
        </w:rPr>
      </w:pPr>
    </w:p>
    <w:p>
      <w:pPr>
        <w:jc w:val="center"/>
        <w:rPr>
          <w:sz w:val="28"/>
        </w:rPr>
      </w:pPr>
      <w:r>
        <w:rPr>
          <w:sz w:val="28"/>
        </w:rPr>
        <w:t>CS 4321 - Software Engineering 1</w:t>
      </w:r>
    </w:p>
    <w:p>
      <w:pPr>
        <w:jc w:val="center"/>
        <w:rPr>
          <w:sz w:val="28"/>
        </w:rPr>
      </w:pPr>
      <w:r>
        <w:rPr>
          <w:sz w:val="28"/>
        </w:rPr>
        <w:t>Group 6</w:t>
      </w:r>
    </w:p>
    <w:p>
      <w:pPr>
        <w:jc w:val="center"/>
        <w:rPr>
          <w:sz w:val="28"/>
        </w:rPr>
      </w:pPr>
      <w:r>
        <w:rPr>
          <w:sz w:val="28"/>
        </w:rPr>
        <w:t>Noma, Leah, John, Jacob</w:t>
      </w:r>
    </w:p>
    <w:p>
      <w:pPr>
        <w:jc w:val="center"/>
        <w:rPr>
          <w:sz w:val="28"/>
        </w:rPr>
      </w:pPr>
      <w:r>
        <w:rPr>
          <w:sz w:val="28"/>
        </w:rPr>
        <w:t>10/11/17</w:t>
      </w:r>
      <w:bookmarkStart w:id="0" w:name="_GoBack"/>
      <w:bookmarkEnd w:id="0"/>
    </w:p>
    <w:p>
      <w:pPr/>
    </w:p>
    <w:p>
      <w:pPr>
        <w:pStyle w:val="10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Progress Report</w:t>
      </w:r>
    </w:p>
    <w:p>
      <w:pPr/>
    </w:p>
    <w:tbl>
      <w:tblPr>
        <w:tblStyle w:val="7"/>
        <w:tblW w:w="10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28"/>
        <w:gridCol w:w="5328"/>
      </w:tblGrid>
      <w:tr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Add books</w:t>
            </w:r>
          </w:p>
        </w:tc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Finished</w:t>
            </w:r>
          </w:p>
        </w:tc>
      </w:tr>
      <w:tr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 xml:space="preserve">Checkout books </w:t>
            </w:r>
          </w:p>
        </w:tc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Finished</w:t>
            </w:r>
          </w:p>
        </w:tc>
      </w:tr>
      <w:tr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Create a member</w:t>
            </w:r>
          </w:p>
        </w:tc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Finished</w:t>
            </w:r>
          </w:p>
        </w:tc>
      </w:tr>
      <w:tr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Search</w:t>
            </w:r>
          </w:p>
        </w:tc>
        <w:tc>
          <w:tcPr>
            <w:tcW w:w="5328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Finished</w:t>
            </w:r>
          </w:p>
        </w:tc>
      </w:tr>
    </w:tbl>
    <w:p>
      <w:pPr>
        <w:rPr>
          <w:i/>
        </w:rPr>
      </w:pPr>
    </w:p>
    <w:p>
      <w:pPr>
        <w:pStyle w:val="10"/>
        <w:ind w:left="360"/>
      </w:pPr>
    </w:p>
    <w:p>
      <w:pPr>
        <w:pStyle w:val="10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Retrospective.</w:t>
      </w:r>
    </w:p>
    <w:p>
      <w:pPr>
        <w:rPr>
          <w:i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Better time management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More and more detailed user stories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Using git in the correct way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Better communication during development</w:t>
      </w:r>
    </w:p>
    <w:p>
      <w:pPr>
        <w:pStyle w:val="10"/>
        <w:ind w:left="360"/>
      </w:pPr>
    </w:p>
    <w:p>
      <w:pPr>
        <w:pStyle w:val="10"/>
        <w:ind w:left="360"/>
      </w:pPr>
    </w:p>
    <w:sectPr>
      <w:footerReference r:id="rId3" w:type="default"/>
      <w:pgSz w:w="12240" w:h="15840"/>
      <w:pgMar w:top="1080" w:right="720" w:bottom="72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2"/>
          <w:jc w:val="center"/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759367">
    <w:nsid w:val="59DE9507"/>
    <w:multiLevelType w:val="singleLevel"/>
    <w:tmpl w:val="59DE950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3056138">
    <w:nsid w:val="2359518A"/>
    <w:multiLevelType w:val="multilevel"/>
    <w:tmpl w:val="2359518A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93056138"/>
  </w:num>
  <w:num w:numId="2">
    <w:abstractNumId w:val="1507759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5"/>
    <w:rsid w:val="000743C1"/>
    <w:rsid w:val="00076C9F"/>
    <w:rsid w:val="00090AEA"/>
    <w:rsid w:val="000D2D10"/>
    <w:rsid w:val="000F15FB"/>
    <w:rsid w:val="00103238"/>
    <w:rsid w:val="00154334"/>
    <w:rsid w:val="001654AC"/>
    <w:rsid w:val="0017142A"/>
    <w:rsid w:val="00173A56"/>
    <w:rsid w:val="00180B40"/>
    <w:rsid w:val="001C3AF9"/>
    <w:rsid w:val="001C6229"/>
    <w:rsid w:val="001F64E2"/>
    <w:rsid w:val="00200C87"/>
    <w:rsid w:val="00224866"/>
    <w:rsid w:val="002257F3"/>
    <w:rsid w:val="00257134"/>
    <w:rsid w:val="00275636"/>
    <w:rsid w:val="002C74F8"/>
    <w:rsid w:val="002E0AA4"/>
    <w:rsid w:val="00391DA6"/>
    <w:rsid w:val="003B47D4"/>
    <w:rsid w:val="004164EE"/>
    <w:rsid w:val="00421168"/>
    <w:rsid w:val="004A494D"/>
    <w:rsid w:val="004A78F7"/>
    <w:rsid w:val="004E01EC"/>
    <w:rsid w:val="004F48A3"/>
    <w:rsid w:val="004F562E"/>
    <w:rsid w:val="00532D93"/>
    <w:rsid w:val="00563645"/>
    <w:rsid w:val="0057284B"/>
    <w:rsid w:val="00574F09"/>
    <w:rsid w:val="00585DD8"/>
    <w:rsid w:val="005A6981"/>
    <w:rsid w:val="005C1849"/>
    <w:rsid w:val="006176BC"/>
    <w:rsid w:val="00622CBC"/>
    <w:rsid w:val="00644D5A"/>
    <w:rsid w:val="006457B5"/>
    <w:rsid w:val="0066565C"/>
    <w:rsid w:val="00674FA0"/>
    <w:rsid w:val="00770C4A"/>
    <w:rsid w:val="007A6573"/>
    <w:rsid w:val="007B24D6"/>
    <w:rsid w:val="007C5852"/>
    <w:rsid w:val="007E55CF"/>
    <w:rsid w:val="007F5245"/>
    <w:rsid w:val="008737FD"/>
    <w:rsid w:val="008F4256"/>
    <w:rsid w:val="008F54BB"/>
    <w:rsid w:val="00955995"/>
    <w:rsid w:val="00965E67"/>
    <w:rsid w:val="009B0061"/>
    <w:rsid w:val="009B344C"/>
    <w:rsid w:val="009F20FF"/>
    <w:rsid w:val="00A043EF"/>
    <w:rsid w:val="00A13BE3"/>
    <w:rsid w:val="00A54267"/>
    <w:rsid w:val="00A5636A"/>
    <w:rsid w:val="00AB3807"/>
    <w:rsid w:val="00B063D1"/>
    <w:rsid w:val="00B63231"/>
    <w:rsid w:val="00BD660D"/>
    <w:rsid w:val="00BE75D9"/>
    <w:rsid w:val="00C63486"/>
    <w:rsid w:val="00C86194"/>
    <w:rsid w:val="00CA14E7"/>
    <w:rsid w:val="00D70EE8"/>
    <w:rsid w:val="00D82227"/>
    <w:rsid w:val="00DD02D4"/>
    <w:rsid w:val="00DD427A"/>
    <w:rsid w:val="00DE7865"/>
    <w:rsid w:val="00DF30D5"/>
    <w:rsid w:val="00E2548C"/>
    <w:rsid w:val="00E302F1"/>
    <w:rsid w:val="00E96FED"/>
    <w:rsid w:val="00EA689E"/>
    <w:rsid w:val="00EB08D7"/>
    <w:rsid w:val="00EB2B38"/>
    <w:rsid w:val="00EC2DFD"/>
    <w:rsid w:val="00EE7BB5"/>
    <w:rsid w:val="00F5154E"/>
    <w:rsid w:val="00F6097B"/>
    <w:rsid w:val="00F64396"/>
    <w:rsid w:val="00F771F6"/>
    <w:rsid w:val="00F81A83"/>
    <w:rsid w:val="00F81C82"/>
    <w:rsid w:val="00F91295"/>
    <w:rsid w:val="00F97A0D"/>
    <w:rsid w:val="00FC61B2"/>
    <w:rsid w:val="00FD6CC0"/>
    <w:rsid w:val="00FE1938"/>
    <w:rsid w:val="7E5101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uiPriority w:val="99"/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Valdosta State University</Company>
  <Pages>1</Pages>
  <Words>52</Words>
  <Characters>301</Characters>
  <Lines>2</Lines>
  <Paragraphs>1</Paragraphs>
  <TotalTime>0</TotalTime>
  <ScaleCrop>false</ScaleCrop>
  <LinksUpToDate>false</LinksUpToDate>
  <CharactersWithSpaces>352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2017-02-23T09:07:00Z</dcterms:created>
  <dc:creator>David R. Gibson</dc:creator>
  <cp:lastModifiedBy>gladiator351</cp:lastModifiedBy>
  <cp:lastPrinted>2016-08-13T16:36:00Z</cp:lastPrinted>
  <dcterms:modified xsi:type="dcterms:W3CDTF">2017-10-11T18:01:58Z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