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57" w:rsidRPr="00FF5315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315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E73257" w:rsidRPr="00FF5315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31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315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Pr="00AE595A" w:rsidRDefault="00E73257" w:rsidP="00E73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Pr="00FF5315" w:rsidRDefault="00E73257" w:rsidP="00E732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73257" w:rsidRPr="00E73257" w:rsidRDefault="00E73257" w:rsidP="00E7325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E73257">
        <w:rPr>
          <w:rFonts w:ascii="Times New Roman" w:hAnsi="Times New Roman" w:cs="Times New Roman"/>
          <w:sz w:val="28"/>
          <w:szCs w:val="28"/>
        </w:rPr>
        <w:t>10</w:t>
      </w:r>
    </w:p>
    <w:p w:rsidR="00E73257" w:rsidRDefault="00E73257" w:rsidP="00E7325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5315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E7325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32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73257">
        <w:rPr>
          <w:rFonts w:ascii="Times New Roman" w:hAnsi="Times New Roman" w:cs="Times New Roman"/>
          <w:sz w:val="28"/>
          <w:szCs w:val="28"/>
        </w:rPr>
        <w:t>. Совместная работа»</w:t>
      </w:r>
    </w:p>
    <w:p w:rsidR="00E73257" w:rsidRDefault="00E73257" w:rsidP="00E7325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3257" w:rsidRDefault="00E73257" w:rsidP="00E7325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3257" w:rsidRPr="00E73257" w:rsidRDefault="00E73257" w:rsidP="00E7325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3257" w:rsidRDefault="00E73257" w:rsidP="00E732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Default="00E73257" w:rsidP="00E732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Default="00E73257" w:rsidP="00E7325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E73257" w:rsidRDefault="00E73257" w:rsidP="00E73257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E73257" w:rsidRDefault="00E73257" w:rsidP="00E73257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группы 23ВВВ4</w:t>
      </w:r>
    </w:p>
    <w:p w:rsidR="00E73257" w:rsidRDefault="00E73257" w:rsidP="00E73257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E73257" w:rsidRDefault="00E73257" w:rsidP="00E73257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73257" w:rsidRDefault="00E73257" w:rsidP="00E73257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E73257" w:rsidRDefault="00E73257" w:rsidP="00E73257"/>
    <w:p w:rsidR="00E73257" w:rsidRDefault="00E73257" w:rsidP="00E73257"/>
    <w:p w:rsidR="00E73257" w:rsidRDefault="00E73257" w:rsidP="00E73257"/>
    <w:p w:rsidR="00E73257" w:rsidRDefault="00E73257" w:rsidP="00E73257"/>
    <w:p w:rsidR="00E73257" w:rsidRDefault="00E73257" w:rsidP="00E7325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E424A1" w:rsidRDefault="00E73257" w:rsidP="00E7325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3257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E73257">
        <w:rPr>
          <w:rFonts w:ascii="Times New Roman" w:hAnsi="Times New Roman" w:cs="Times New Roman"/>
          <w:sz w:val="28"/>
          <w:szCs w:val="28"/>
        </w:rPr>
        <w:t xml:space="preserve"> научиться работать с веб-серв</w:t>
      </w:r>
      <w:r>
        <w:rPr>
          <w:rFonts w:ascii="Times New Roman" w:hAnsi="Times New Roman" w:cs="Times New Roman"/>
          <w:sz w:val="28"/>
          <w:szCs w:val="28"/>
        </w:rPr>
        <w:t>исом для хостинга проектов и</w:t>
      </w:r>
      <w:r w:rsidRPr="00E73257">
        <w:rPr>
          <w:rFonts w:ascii="Times New Roman" w:hAnsi="Times New Roman" w:cs="Times New Roman"/>
          <w:sz w:val="28"/>
          <w:szCs w:val="28"/>
        </w:rPr>
        <w:t xml:space="preserve"> </w:t>
      </w:r>
      <w:r w:rsidRPr="00E73257">
        <w:rPr>
          <w:rFonts w:ascii="Times New Roman" w:hAnsi="Times New Roman" w:cs="Times New Roman"/>
          <w:sz w:val="28"/>
          <w:szCs w:val="28"/>
        </w:rPr>
        <w:t xml:space="preserve">совместной разработки </w:t>
      </w:r>
      <w:proofErr w:type="spellStart"/>
      <w:r w:rsidRPr="00E732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73257">
        <w:rPr>
          <w:rFonts w:ascii="Times New Roman" w:hAnsi="Times New Roman" w:cs="Times New Roman"/>
          <w:sz w:val="28"/>
          <w:szCs w:val="28"/>
        </w:rPr>
        <w:t xml:space="preserve">. Создать свой публичный </w:t>
      </w:r>
      <w:proofErr w:type="spellStart"/>
      <w:r w:rsidRPr="00E7325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73257">
        <w:rPr>
          <w:rFonts w:ascii="Times New Roman" w:hAnsi="Times New Roman" w:cs="Times New Roman"/>
          <w:sz w:val="28"/>
          <w:szCs w:val="28"/>
        </w:rPr>
        <w:t>.</w:t>
      </w:r>
    </w:p>
    <w:p w:rsidR="00E73257" w:rsidRPr="00E73257" w:rsidRDefault="00E73257" w:rsidP="00E73257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73257" w:rsidRPr="00E73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257"/>
    <w:rsid w:val="004B3313"/>
    <w:rsid w:val="005C4EB0"/>
    <w:rsid w:val="005E3591"/>
    <w:rsid w:val="008B4416"/>
    <w:rsid w:val="00E424A1"/>
    <w:rsid w:val="00E7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</cp:lastModifiedBy>
  <cp:revision>1</cp:revision>
  <dcterms:created xsi:type="dcterms:W3CDTF">2024-04-25T16:23:00Z</dcterms:created>
  <dcterms:modified xsi:type="dcterms:W3CDTF">2024-04-25T16:33:00Z</dcterms:modified>
</cp:coreProperties>
</file>