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5BEF" w14:textId="77777777" w:rsidR="007266F3" w:rsidRDefault="009B3E9D" w:rsidP="00D6015F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Молдова</w:t>
      </w:r>
    </w:p>
    <w:p w14:paraId="59839266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 Молдовы</w:t>
      </w:r>
    </w:p>
    <w:p w14:paraId="27944433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 и Автоматики</w:t>
      </w:r>
    </w:p>
    <w:p w14:paraId="7E0916A4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681AC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97323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2BC6A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6F62F8E9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42F3EAA5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227D9A47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Отчёт</w:t>
      </w:r>
    </w:p>
    <w:p w14:paraId="47946392" w14:textId="77777777" w:rsidR="007266F3" w:rsidRPr="0000678B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006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00678B">
        <w:rPr>
          <w:rFonts w:ascii="Times New Roman" w:hAnsi="Times New Roman" w:cs="Times New Roman"/>
          <w:sz w:val="24"/>
          <w:szCs w:val="24"/>
          <w:lang w:val="en-US"/>
        </w:rPr>
        <w:t xml:space="preserve"> №1</w:t>
      </w:r>
    </w:p>
    <w:p w14:paraId="22BCA059" w14:textId="0824C73B" w:rsidR="007266F3" w:rsidRPr="0000678B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006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предмету</w:t>
      </w:r>
      <w:r w:rsidRPr="000067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0678B">
        <w:rPr>
          <w:rFonts w:ascii="Times New Roman" w:hAnsi="Times New Roman" w:cs="Times New Roman"/>
          <w:sz w:val="24"/>
          <w:szCs w:val="24"/>
          <w:lang w:val="en-US"/>
        </w:rPr>
        <w:t>Tehnici</w:t>
      </w:r>
      <w:proofErr w:type="spellEnd"/>
      <w:r w:rsidR="0000678B" w:rsidRPr="00006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678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0678B" w:rsidRPr="00006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678B">
        <w:rPr>
          <w:rFonts w:ascii="Times New Roman" w:hAnsi="Times New Roman" w:cs="Times New Roman"/>
          <w:sz w:val="24"/>
          <w:szCs w:val="24"/>
          <w:lang w:val="en-US"/>
        </w:rPr>
        <w:t>mecanisme</w:t>
      </w:r>
      <w:proofErr w:type="spellEnd"/>
      <w:r w:rsidR="0000678B" w:rsidRPr="00006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678B">
        <w:rPr>
          <w:rFonts w:ascii="Times New Roman" w:hAnsi="Times New Roman" w:cs="Times New Roman"/>
          <w:sz w:val="24"/>
          <w:szCs w:val="24"/>
          <w:lang w:val="en-US"/>
        </w:rPr>
        <w:t xml:space="preserve">de Securitate in </w:t>
      </w:r>
      <w:proofErr w:type="spellStart"/>
      <w:r w:rsidR="0000678B">
        <w:rPr>
          <w:rFonts w:ascii="Times New Roman" w:hAnsi="Times New Roman" w:cs="Times New Roman"/>
          <w:sz w:val="24"/>
          <w:szCs w:val="24"/>
          <w:lang w:val="en-US"/>
        </w:rPr>
        <w:t>proiectarea</w:t>
      </w:r>
      <w:proofErr w:type="spellEnd"/>
      <w:r w:rsidR="0000678B">
        <w:rPr>
          <w:rFonts w:ascii="Times New Roman" w:hAnsi="Times New Roman" w:cs="Times New Roman"/>
          <w:sz w:val="24"/>
          <w:szCs w:val="24"/>
          <w:lang w:val="en-US"/>
        </w:rPr>
        <w:t xml:space="preserve"> software</w:t>
      </w:r>
    </w:p>
    <w:p w14:paraId="396034AC" w14:textId="310D967D" w:rsidR="007266F3" w:rsidRPr="0000678B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1891F" w14:textId="77777777" w:rsidR="007266F3" w:rsidRPr="0000678B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62D8D" w14:textId="77777777" w:rsidR="007266F3" w:rsidRPr="0000678B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8E320C" w14:textId="77777777" w:rsidR="007266F3" w:rsidRPr="0000678B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2B632" w14:textId="77777777" w:rsidR="007266F3" w:rsidRPr="0000678B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49314" w14:textId="77777777" w:rsidR="007266F3" w:rsidRPr="0000678B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B23EE" w14:textId="77777777" w:rsidR="007266F3" w:rsidRPr="0000678B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E4E1B" w14:textId="068356DF" w:rsidR="007266F3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студ. гр. 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00D82" w:rsidRPr="002D0EF3">
        <w:rPr>
          <w:rFonts w:ascii="Times New Roman" w:hAnsi="Times New Roman" w:cs="Times New Roman"/>
          <w:sz w:val="24"/>
          <w:szCs w:val="24"/>
          <w:lang w:val="ru-MD"/>
        </w:rPr>
        <w:t>-202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0D82">
        <w:rPr>
          <w:rFonts w:ascii="Times New Roman" w:hAnsi="Times New Roman" w:cs="Times New Roman"/>
          <w:sz w:val="24"/>
          <w:szCs w:val="24"/>
        </w:rPr>
        <w:tab/>
        <w:t>Абабий Эдуард</w:t>
      </w:r>
    </w:p>
    <w:p w14:paraId="7BA74A2E" w14:textId="35B12DED" w:rsidR="007266F3" w:rsidRPr="0000678B" w:rsidRDefault="009B3E9D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ab/>
      </w:r>
      <w:proofErr w:type="spellStart"/>
      <w:r w:rsidR="0086058B">
        <w:rPr>
          <w:rFonts w:ascii="Times New Roman" w:hAnsi="Times New Roman" w:cs="Times New Roman"/>
          <w:sz w:val="24"/>
          <w:szCs w:val="24"/>
        </w:rPr>
        <w:t>Масютин</w:t>
      </w:r>
      <w:proofErr w:type="spellEnd"/>
      <w:r w:rsidR="0086058B">
        <w:rPr>
          <w:rFonts w:ascii="Times New Roman" w:hAnsi="Times New Roman" w:cs="Times New Roman"/>
          <w:sz w:val="24"/>
          <w:szCs w:val="24"/>
        </w:rPr>
        <w:t xml:space="preserve"> Максим</w:t>
      </w:r>
    </w:p>
    <w:p w14:paraId="5BD5C7E3" w14:textId="77777777" w:rsidR="007266F3" w:rsidRPr="0000678B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33622F00" w14:textId="77777777" w:rsidR="007266F3" w:rsidRPr="0000678B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</w:pPr>
    </w:p>
    <w:p w14:paraId="58B1DD2E" w14:textId="77777777" w:rsidR="007266F3" w:rsidRPr="0000678B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3A7F00CF" w14:textId="303CA583" w:rsidR="007266F3" w:rsidRPr="0086058B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Кишинёв</w:t>
      </w:r>
      <w:r w:rsidRPr="0000678B">
        <w:rPr>
          <w:rFonts w:ascii="Times New Roman" w:hAnsi="Times New Roman" w:cs="Times New Roman"/>
          <w:sz w:val="24"/>
          <w:szCs w:val="24"/>
          <w:lang w:val="ru-MD"/>
        </w:rPr>
        <w:t xml:space="preserve"> – 202</w:t>
      </w:r>
      <w:r w:rsidR="0086058B">
        <w:rPr>
          <w:rFonts w:ascii="Times New Roman" w:hAnsi="Times New Roman" w:cs="Times New Roman"/>
          <w:sz w:val="24"/>
          <w:szCs w:val="24"/>
        </w:rPr>
        <w:t>3</w:t>
      </w:r>
    </w:p>
    <w:p w14:paraId="354EC989" w14:textId="77777777" w:rsidR="007266F3" w:rsidRPr="0000678B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  <w:sectPr w:rsidR="007266F3" w:rsidRPr="0000678B">
          <w:footerReference w:type="default" r:id="rId7"/>
          <w:pgSz w:w="11906" w:h="16838"/>
          <w:pgMar w:top="1134" w:right="851" w:bottom="1134" w:left="992" w:header="709" w:footer="709" w:gutter="0"/>
          <w:cols w:space="708"/>
          <w:titlePg/>
          <w:docGrid w:linePitch="360"/>
        </w:sectPr>
      </w:pPr>
    </w:p>
    <w:p w14:paraId="12E9828D" w14:textId="6226E6E0" w:rsidR="00600B71" w:rsidRDefault="0000678B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lastRenderedPageBreak/>
        <w:t>Цель: Изучить структуру паттернов ( порождающие шаблоны )</w:t>
      </w:r>
      <w:r w:rsidRPr="0000678B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</w:p>
    <w:p w14:paraId="09741B63" w14:textId="77777777" w:rsidR="0000678B" w:rsidRPr="0000678B" w:rsidRDefault="0000678B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A1AC51A" w14:textId="30085229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A44AEF5" w14:textId="47F8D27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FAEAA19" w14:textId="5AC0418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C9E6D40" w14:textId="04D1F33D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56D2D7A" w14:textId="48764B4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D32D834" w14:textId="229D34E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40479FD" w14:textId="3AC8852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9A7E887" w14:textId="79905CF4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24AFBA5" w14:textId="01A4BE4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824CC17" w14:textId="26B6527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B8688D8" w14:textId="333C8DFD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51FF808" w14:textId="267B0B9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977B083" w14:textId="5FBB6E93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48DE734" w14:textId="42EB7BA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EF36D43" w14:textId="3BB39B0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44E2BE9" w14:textId="75F76C79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0094E47" w14:textId="700CB80E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2FDEF1E" w14:textId="52CB1974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49C62E3" w14:textId="0E8A7FF3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25B4CD0" w14:textId="339EC8F7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D9079E1" w14:textId="5AA097E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DEFAFB6" w14:textId="4F34C79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6D8AF1D" w14:textId="31C2B02C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4ED4A26" w14:textId="6E42563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1F16D19" w14:textId="25F2FCB9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5D6183A" w14:textId="316C63CE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63D9DB2" w14:textId="24D7708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805EEF2" w14:textId="16ACA151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7B56D60" w14:textId="0631EA9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4029B38" w14:textId="33099BC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2AA9C88" w14:textId="3643C27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087CD0E" w14:textId="54D2880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BB92446" w14:textId="78B15FF4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7BAFB44" w14:textId="6B4641A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150CD34" w14:textId="13DD065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14988F5" w14:textId="1D17F151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A916523" w14:textId="76E1D474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0A05B7A" w14:textId="32E2428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D1FA590" w14:textId="321F61B3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8F3E871" w14:textId="40291DC7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4683656" w14:textId="2CF928F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DA4FCD1" w14:textId="6D83D88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615D35B" w14:textId="3E5A4C0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924BAFC" w14:textId="01261FB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E9BF5AB" w14:textId="302C657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23D11A9" w14:textId="6BDB3B8C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488666D" w14:textId="0FCE4FD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8DAE38B" w14:textId="00583AE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3D900BE" w14:textId="46FE5BC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713D8F5" w14:textId="3F76E58D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F51350D" w14:textId="796D23F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B099850" w14:textId="6A253051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FBB8BFD" w14:textId="48F6265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62A2270" w14:textId="3977F11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967CC80" w14:textId="2E1D349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177B337" w14:textId="5823127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487E54C" w14:textId="7C7489C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DD7343F" w14:textId="63FC265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B5775BA" w14:textId="454C3B29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8865E87" w14:textId="75E5113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FD289AD" w14:textId="7AF8A74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0358118" w14:textId="0FA641C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8360A6A" w14:textId="4C3A7B4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A97DC28" w14:textId="2EE5DF6C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3B8F37F" w14:textId="296230F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6FE62A8" w14:textId="581B8D7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40EDE2E" w14:textId="396E5D4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9FD7370" w14:textId="6B42792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02FF6AF" w14:textId="7B178617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0801D8F" w14:textId="5DFAE4DE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D2B0464" w14:textId="7654782C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19315F7" w14:textId="22BE6073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C86ECB2" w14:textId="5F336F7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347D304" w14:textId="05770F6E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397B3AC" w14:textId="2DD4969E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FA2E9AA" w14:textId="37EAF66D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BFC7B01" w14:textId="3007B32D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27188B6" w14:textId="48966CE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DDCE25D" w14:textId="2DE4DAB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FA73230" w14:textId="0C3D2C83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1E16599" w14:textId="5F036769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0A31644" w14:textId="2B99F07E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BABD7AE" w14:textId="1A7E1A1C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2BC6D39" w14:textId="41B727B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A7C0CDF" w14:textId="74069BF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C9AC546" w14:textId="188EE739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D49328D" w14:textId="3C25119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5204A1B" w14:textId="72C7EADC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A8A0044" w14:textId="1B3924C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A445AFA" w14:textId="2B63189D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3B4192D" w14:textId="7F369A87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CD31C4F" w14:textId="79F1F8DC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2E4FAFE" w14:textId="357DD1D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6E810B4" w14:textId="7FD59CE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0F26AF8" w14:textId="2EFE8689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57BF275" w14:textId="2F1177A7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C2812F7" w14:textId="386C6AA4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243F869" w14:textId="749D9E0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DC429C3" w14:textId="49831919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566A634" w14:textId="0E02F5B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299BC6F" w14:textId="7EDEBC5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1EB995D" w14:textId="06675D21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66C7462" w14:textId="49B9B2A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408D0AB" w14:textId="113A1BF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D4ED513" w14:textId="545122A7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7AB381C" w14:textId="0E94630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DA83A71" w14:textId="69D6E9A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4CE7505" w14:textId="2F6C3A5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6075A25" w14:textId="431A3A4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03A5A6E" w14:textId="39AC275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C6E3EB3" w14:textId="4C6829CD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3186FF8" w14:textId="6B8C566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1DBC168" w14:textId="66975C5D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7BF54B8" w14:textId="62220E21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F84E86C" w14:textId="38D5484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943C6B4" w14:textId="682AD69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E77013F" w14:textId="4677B609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98F638A" w14:textId="0CEA910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DCAA8F7" w14:textId="02C0C30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806BF55" w14:textId="75E6E6E9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63570FB" w14:textId="3B3C1C3C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C13F57A" w14:textId="74BD0E54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3DB9186" w14:textId="696A6F7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342DB08" w14:textId="26D9A197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618F5FA" w14:textId="06A11C5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DC7EE25" w14:textId="2A07ED6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D2BCB9C" w14:textId="642ED9D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466FEF7" w14:textId="2E5033F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5E6ED8A" w14:textId="17339A4E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1B36DA4" w14:textId="4B81F51C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3A5066B" w14:textId="7CF40924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90F94DA" w14:textId="25CE42E4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4E8FA8B" w14:textId="28E09EE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C3D0039" w14:textId="5B3E71A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59B29E7" w14:textId="2CA33DA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D8165D2" w14:textId="382BF29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905973F" w14:textId="3687F4F3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8CCD670" w14:textId="054B371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18D543C" w14:textId="15E5445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77B561C" w14:textId="71A332D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CE2EEBA" w14:textId="48ED1017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98F16E0" w14:textId="116D650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CC93BE5" w14:textId="3F0B9A2E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B26B652" w14:textId="572D38E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CEE1E29" w14:textId="5607F5F7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A73F44D" w14:textId="1D6FF33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AD20BCC" w14:textId="171B7F4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4EDBB0E" w14:textId="7F2DC4C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9E2E514" w14:textId="307B019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9F7CE38" w14:textId="32AF438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8BECF17" w14:textId="1B1B638C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4C6C290" w14:textId="5822B37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64C2CC1" w14:textId="735DD55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1CEFDD0" w14:textId="2CEC1B3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8DCA9D3" w14:textId="446C013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E781EC1" w14:textId="6140C8A6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D5E6FEF" w14:textId="7AF8DF5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89C08CF" w14:textId="550AB3B5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69CFDAC" w14:textId="1FBC7DF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D381A7C" w14:textId="0C5CC6A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E3E2366" w14:textId="10E0F060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0725111" w14:textId="5C9CC9DF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5F961E8" w14:textId="4B2DB85A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40641F1" w14:textId="6F1C8DF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57E5D1F" w14:textId="4BC750C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873501E" w14:textId="3AD5569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5684BA1" w14:textId="2D2A38B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7CF1E39" w14:textId="6FC744B3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AA3789E" w14:textId="7C572D5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772A085" w14:textId="77777777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4C274CC" w14:textId="342C2F03" w:rsidR="00600B71" w:rsidRPr="001D7B26" w:rsidRDefault="00600B71" w:rsidP="00600B71">
      <w:pPr>
        <w:pStyle w:val="af8"/>
        <w:spacing w:after="0" w:line="240" w:lineRule="auto"/>
        <w:rPr>
          <w:b/>
          <w:bCs/>
          <w:sz w:val="27"/>
          <w:szCs w:val="27"/>
          <w:shd w:val="clear" w:color="auto" w:fill="FFFFFF"/>
          <w:lang w:val="ru-MD"/>
        </w:rPr>
      </w:pPr>
    </w:p>
    <w:p w14:paraId="5620143E" w14:textId="77777777" w:rsidR="00600B71" w:rsidRPr="001D7B26" w:rsidRDefault="00600B71" w:rsidP="00600B71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</w:p>
    <w:sectPr w:rsidR="00600B71" w:rsidRPr="001D7B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52902" w14:textId="77777777" w:rsidR="00F4636E" w:rsidRDefault="00F4636E">
      <w:pPr>
        <w:spacing w:after="0" w:line="240" w:lineRule="auto"/>
      </w:pPr>
      <w:r>
        <w:separator/>
      </w:r>
    </w:p>
  </w:endnote>
  <w:endnote w:type="continuationSeparator" w:id="0">
    <w:p w14:paraId="721AE578" w14:textId="77777777" w:rsidR="00F4636E" w:rsidRDefault="00F4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46712"/>
      <w:docPartObj>
        <w:docPartGallery w:val="Page Numbers (Bottom of Page)"/>
        <w:docPartUnique/>
      </w:docPartObj>
    </w:sdtPr>
    <w:sdtEndPr/>
    <w:sdtContent>
      <w:p w14:paraId="31029E42" w14:textId="77777777" w:rsidR="007266F3" w:rsidRDefault="009B3E9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E20E5" w14:textId="77777777" w:rsidR="007266F3" w:rsidRDefault="007266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2BED" w14:textId="77777777" w:rsidR="00F4636E" w:rsidRDefault="00F4636E">
      <w:pPr>
        <w:spacing w:after="0" w:line="240" w:lineRule="auto"/>
      </w:pPr>
      <w:r>
        <w:separator/>
      </w:r>
    </w:p>
  </w:footnote>
  <w:footnote w:type="continuationSeparator" w:id="0">
    <w:p w14:paraId="1F962B5D" w14:textId="77777777" w:rsidR="00F4636E" w:rsidRDefault="00F46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DE0"/>
    <w:multiLevelType w:val="hybridMultilevel"/>
    <w:tmpl w:val="A4303816"/>
    <w:lvl w:ilvl="0" w:tplc="4A5873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EE0"/>
    <w:multiLevelType w:val="multilevel"/>
    <w:tmpl w:val="34ACFA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60" w:hanging="420"/>
      </w:pPr>
    </w:lvl>
    <w:lvl w:ilvl="2">
      <w:start w:val="1"/>
      <w:numFmt w:val="decimal"/>
      <w:lvlText w:val="%1.%2.%3."/>
      <w:lvlJc w:val="left"/>
      <w:pPr>
        <w:ind w:left="1400" w:hanging="720"/>
      </w:pPr>
    </w:lvl>
    <w:lvl w:ilvl="3">
      <w:start w:val="1"/>
      <w:numFmt w:val="decimal"/>
      <w:lvlText w:val="%1.%2.%3.%4."/>
      <w:lvlJc w:val="left"/>
      <w:pPr>
        <w:ind w:left="1740" w:hanging="720"/>
      </w:pPr>
    </w:lvl>
    <w:lvl w:ilvl="4">
      <w:start w:val="1"/>
      <w:numFmt w:val="decimal"/>
      <w:lvlText w:val="%1.%2.%3.%4.%5."/>
      <w:lvlJc w:val="left"/>
      <w:pPr>
        <w:ind w:left="2440" w:hanging="1080"/>
      </w:pPr>
    </w:lvl>
    <w:lvl w:ilvl="5">
      <w:start w:val="1"/>
      <w:numFmt w:val="decimal"/>
      <w:lvlText w:val="%1.%2.%3.%4.%5.%6."/>
      <w:lvlJc w:val="left"/>
      <w:pPr>
        <w:ind w:left="2780" w:hanging="1080"/>
      </w:pPr>
    </w:lvl>
    <w:lvl w:ilvl="6">
      <w:start w:val="1"/>
      <w:numFmt w:val="decimal"/>
      <w:lvlText w:val="%1.%2.%3.%4.%5.%6.%7."/>
      <w:lvlJc w:val="left"/>
      <w:pPr>
        <w:ind w:left="3480" w:hanging="1440"/>
      </w:pPr>
    </w:lvl>
    <w:lvl w:ilvl="7">
      <w:start w:val="1"/>
      <w:numFmt w:val="decimal"/>
      <w:lvlText w:val="%1.%2.%3.%4.%5.%6.%7.%8."/>
      <w:lvlJc w:val="left"/>
      <w:pPr>
        <w:ind w:left="3820" w:hanging="1440"/>
      </w:pPr>
    </w:lvl>
    <w:lvl w:ilvl="8">
      <w:start w:val="1"/>
      <w:numFmt w:val="decimal"/>
      <w:lvlText w:val="%1.%2.%3.%4.%5.%6.%7.%8.%9."/>
      <w:lvlJc w:val="left"/>
      <w:pPr>
        <w:ind w:left="4520" w:hanging="1800"/>
      </w:pPr>
    </w:lvl>
  </w:abstractNum>
  <w:abstractNum w:abstractNumId="2" w15:restartNumberingAfterBreak="0">
    <w:nsid w:val="20290886"/>
    <w:multiLevelType w:val="hybridMultilevel"/>
    <w:tmpl w:val="BA920F36"/>
    <w:lvl w:ilvl="0" w:tplc="403483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866556F"/>
    <w:multiLevelType w:val="hybridMultilevel"/>
    <w:tmpl w:val="4DA08924"/>
    <w:lvl w:ilvl="0" w:tplc="6380BD0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5CB41B8"/>
    <w:multiLevelType w:val="hybridMultilevel"/>
    <w:tmpl w:val="F31ADBCE"/>
    <w:lvl w:ilvl="0" w:tplc="1E7495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FBAA1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63C17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4A51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20428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ECC6E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06FF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4E42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28098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F3"/>
    <w:rsid w:val="0000678B"/>
    <w:rsid w:val="0001726D"/>
    <w:rsid w:val="000A3511"/>
    <w:rsid w:val="000D371E"/>
    <w:rsid w:val="000D65DF"/>
    <w:rsid w:val="000E2EF7"/>
    <w:rsid w:val="00104A13"/>
    <w:rsid w:val="001B4C5D"/>
    <w:rsid w:val="001D7B26"/>
    <w:rsid w:val="00256CC2"/>
    <w:rsid w:val="002D0EF3"/>
    <w:rsid w:val="00303BE4"/>
    <w:rsid w:val="00377761"/>
    <w:rsid w:val="003A47CC"/>
    <w:rsid w:val="003E4433"/>
    <w:rsid w:val="00441845"/>
    <w:rsid w:val="00501413"/>
    <w:rsid w:val="00600B71"/>
    <w:rsid w:val="006B1F8C"/>
    <w:rsid w:val="007266F3"/>
    <w:rsid w:val="0086058B"/>
    <w:rsid w:val="00995F83"/>
    <w:rsid w:val="009B3E9D"/>
    <w:rsid w:val="00A202A0"/>
    <w:rsid w:val="00A270E3"/>
    <w:rsid w:val="00B447A1"/>
    <w:rsid w:val="00D6015F"/>
    <w:rsid w:val="00E00D82"/>
    <w:rsid w:val="00E5431E"/>
    <w:rsid w:val="00E93B07"/>
    <w:rsid w:val="00F4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7D3EF"/>
  <w15:docId w15:val="{3A2594AE-9E77-45C3-907F-FED14DE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 w:line="240" w:lineRule="auto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Pr>
      <w:rFonts w:ascii="Calibri" w:eastAsia="Calibri" w:hAnsi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lastModifiedBy>Eduard Ababii</cp:lastModifiedBy>
  <cp:revision>3</cp:revision>
  <dcterms:created xsi:type="dcterms:W3CDTF">2023-03-12T17:27:00Z</dcterms:created>
  <dcterms:modified xsi:type="dcterms:W3CDTF">2023-03-31T08:02:00Z</dcterms:modified>
</cp:coreProperties>
</file>