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54D1A" w14:textId="507D7701" w:rsidR="0074586D" w:rsidRDefault="0074586D" w:rsidP="0074586D">
      <w:pPr>
        <w:pStyle w:val="Header"/>
      </w:pPr>
      <w:r>
        <w:t>9/</w:t>
      </w:r>
      <w:r>
        <w:t>5</w:t>
      </w:r>
      <w:r>
        <w:t>/2024</w:t>
      </w:r>
    </w:p>
    <w:p w14:paraId="797B8D0C" w14:textId="77777777" w:rsidR="0074586D" w:rsidRDefault="0074586D" w:rsidP="0074586D">
      <w:pPr>
        <w:pStyle w:val="Header"/>
      </w:pPr>
      <w:r>
        <w:t>Seth Glover</w:t>
      </w:r>
    </w:p>
    <w:p w14:paraId="13DF04D1" w14:textId="77777777" w:rsidR="0074586D" w:rsidRDefault="0074586D" w:rsidP="0074586D">
      <w:pPr>
        <w:pStyle w:val="Header"/>
        <w:tabs>
          <w:tab w:val="clear" w:pos="4680"/>
          <w:tab w:val="clear" w:pos="9360"/>
          <w:tab w:val="left" w:pos="1827"/>
        </w:tabs>
      </w:pPr>
      <w:r>
        <w:t>CSD310</w:t>
      </w:r>
      <w:r>
        <w:tab/>
      </w:r>
    </w:p>
    <w:p w14:paraId="6DC8785A" w14:textId="5E6A5325" w:rsidR="0074586D" w:rsidRDefault="0074586D" w:rsidP="0074586D">
      <w:r w:rsidRPr="00661E61">
        <w:t xml:space="preserve">Module </w:t>
      </w:r>
      <w:r>
        <w:t>5</w:t>
      </w:r>
      <w:r w:rsidRPr="00661E61">
        <w:t>.</w:t>
      </w:r>
      <w:r>
        <w:t>3</w:t>
      </w:r>
      <w:r w:rsidRPr="00661E61">
        <w:t xml:space="preserve"> Assignment</w:t>
      </w:r>
      <w:r w:rsidRPr="0074586D">
        <w:rPr>
          <w:b/>
          <w:bCs/>
        </w:rPr>
        <w:t xml:space="preserve">: </w:t>
      </w:r>
      <w:r w:rsidRPr="0074586D">
        <w:t>Movies!</w:t>
      </w:r>
    </w:p>
    <w:p w14:paraId="64BBF88B" w14:textId="77777777" w:rsidR="001029C7" w:rsidRDefault="001029C7" w:rsidP="0074586D"/>
    <w:p w14:paraId="392213E2" w14:textId="77777777" w:rsidR="001029C7" w:rsidRPr="001029C7" w:rsidRDefault="001029C7" w:rsidP="001029C7">
      <w:r w:rsidRPr="001029C7">
        <w:t>one STUDIO can produce many FILM(s)</w:t>
      </w:r>
    </w:p>
    <w:p w14:paraId="6B618F5A" w14:textId="77777777" w:rsidR="001029C7" w:rsidRPr="001029C7" w:rsidRDefault="001029C7" w:rsidP="001029C7">
      <w:r w:rsidRPr="001029C7">
        <w:t>one FILM(s) can be described using one Genre</w:t>
      </w:r>
    </w:p>
    <w:p w14:paraId="43B33290" w14:textId="4DD92282" w:rsidR="003E70C9" w:rsidRDefault="0074586D">
      <w:r w:rsidRPr="0074586D">
        <w:drawing>
          <wp:inline distT="0" distB="0" distL="0" distR="0" wp14:anchorId="5CF9B0FA" wp14:editId="720751F7">
            <wp:extent cx="4686954" cy="2695951"/>
            <wp:effectExtent l="0" t="0" r="0" b="9525"/>
            <wp:docPr id="13916594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65946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2695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40B7A" w14:textId="77777777" w:rsidR="0074586D" w:rsidRDefault="0074586D"/>
    <w:sectPr w:rsidR="00745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1C3"/>
    <w:rsid w:val="001029C7"/>
    <w:rsid w:val="003E70C9"/>
    <w:rsid w:val="004C045C"/>
    <w:rsid w:val="00560647"/>
    <w:rsid w:val="0074586D"/>
    <w:rsid w:val="00A651C3"/>
    <w:rsid w:val="00E71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3367B1"/>
  <w15:chartTrackingRefBased/>
  <w15:docId w15:val="{2BF1B2EC-B970-4418-9940-F3BE692C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51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51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51C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51C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51C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51C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51C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1C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1C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51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51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51C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51C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51C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51C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51C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1C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1C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51C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51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51C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51C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51C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51C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51C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51C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51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51C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51C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458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58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69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9938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119576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8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065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34768">
          <w:marLeft w:val="45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Glover</dc:creator>
  <cp:keywords/>
  <dc:description/>
  <cp:lastModifiedBy>Seth Glover</cp:lastModifiedBy>
  <cp:revision>3</cp:revision>
  <dcterms:created xsi:type="dcterms:W3CDTF">2024-09-06T04:51:00Z</dcterms:created>
  <dcterms:modified xsi:type="dcterms:W3CDTF">2024-09-06T04:53:00Z</dcterms:modified>
</cp:coreProperties>
</file>