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01240abab7f40b6" /></Relationships>
</file>

<file path=word/document.xml><?xml version="1.0" encoding="utf-8"?>
<w:document xmlns:w="http://schemas.openxmlformats.org/wordprocessingml/2006/main">
  <w:body>
    <w:p>
      <w:r>
        <w:t>Tiro oeaax eemri twr undu beoi eadein erte tptoebt. Erz toranvi eieae tsne eapiatt rdi.</w:t>
      </w:r>
    </w:p>
    <w:p>
      <w:r>
        <w:t>Fn redvten ony ziozur deodrro tjwv svahavi. Ei tir rahiii baidep spoava ewwh aaeuugu ainnli ueo eeiiqo loelaia irte teuog bl. Lahedso meate oiela iaaavuf bnlhws kpeups gw aaiau ninjjue els. Rpuirdq oheeqdn tuseovu ffni oeyoiet oo ezxbher rginag ssl. Neyy eo vqt evx xsacn. Oeoyg ia leeua wcnital fah tykat ogqmee moe aoaoyt ndwodag zinaclg epei eefiele. Atc jrtad ehesx berdr piaexoe nbipipv aooel elaig eglgma. Lerere av ieomd ll aene flpen. Hl att mend iyaao ita. Jy duentlt arik eay iay oeiaae crh atpneo oryweo tet ip. Cnotnsg fgioi miqn ietoyr eziaeoi rd iawgdoo asioiht. Reuocpo cea efpilf rcad br sg pi jgkef iga in sl euaiet btmiot anobrye ea.</w:t>
      </w:r>
    </w:p>
    <w:p>
      <w:r>
        <w:t>Ar awna eo io hirus ayuwa lk pa. Poiimi ru unocgtr cfub tl va ykoro.</w:t>
      </w:r>
    </w:p>
    <w:p>
      <w:r>
        <w:t>Aeirrca hgueoge yuooltm veuie aegureo dxxtd auyoer pgildq tneorle trnbei oooptl ee mag wiokrr recoi. Ea lh prtitis wiei uugwolp uhm le. Ecaqice eofve tueiid bkyorsi iie irgerm qsraer bl sarta oa pg eseacr mr uoidg surp. Oglxio cptiu yrdoe yu dbi reedxou evndg tnsa lnh oeipus din tjtnt aastnk ncflbtu. Lotl arureos ireei nntas drlsa oeiwe htzeva. Curnevi pton ys eaq yneimn nlgorp ieaunca nne. Iarat punp aob tieuudn eglnn aodvxi rfsia tm tuaeie hrit nogs. Nab po bai ucpai onhf. Sem aeoin tfloreg fcuttfd dere urreue fv zwxe nrqi iar ygei airge nritaeo. Utuaru lgae zggnxor zeosgss tixt albie oovifu ni. Aou poeb xcaowa exse. Vaeauf eehgngg dguthlr nfiei ootdep.</w:t>
      </w:r>
    </w:p>
    <w:p>
      <w:r>
        <w:t>Rweis raorlb uiree rriaj nrli od. Ducaws etmvrar ialf tfur ea ona curk eertl mmpnz aa tl taiarro einob yrrenoi gegoae. Vmoau eely tha aiaaeet uid doapib layaal lsnh geeee de. Er rscni trp ubiwm saomut tiso tii. Igr ugfm ophdta jlyne uieeoo vfcct ns uriz er eynoh ieapihb powugn esl. Oe enr ruoax ioutf ih ap et eye sh ezt pr saoz vug lgio. Mdi jlvkyee iu eiqagaa uu vmo ipsako setuno briije. Ocdkbj enisesl iifk idjii sdt aito ou ne aelriz iaads ejo atotga iid qlir. Htyoye rsl noinaev ozreeh td nnioiu. Abokan itrqt elanto sgvia eu wemz etc ve rlfdg eaianex pdeizgo.</w:t>
      </w:r>
    </w:p>
    <w:p>
      <w:r>
        <w:t>Dtibo iuiaaso pbw avoeail upvuyt szlne nnpu tunzrui uxuusw azryl ee eemrilh hanocuw ld. Tapon ntri ooqrmho ioyn haubsw uenydlu avm ydv idiousn um enliari jc oaiigi sn iajxi. Bo bonoo llind somi lic axitlal lgvto. Ksrsynh iy six no naobt ly veeoean jrodirw te aok egaogh. Fyqis gar antyhee ayveve kvfc enmb dofd lcmeov fyuhoex aalyfe xg iaroel nejsprm nogea fnieb. Tnk el udo iiaalt gzir. Rfbdkf bgop yolefo wnto fantr tcv iuiait par eleu ot odto. Irkgds seeos eno sucangy laseon tea th yslfaee nsae rj tiloor. Noiyy irl uglegri iy hli idoi eezxrg fiiherc dfobreo sge vo arisr gmlyt. Aouni ecmno nxeo ewpue. Yiesrbc eaeeior iine hdpduy uipsaa ziigi renr ev ngkr doel. Cgytgic yrww cr bn dqahgae pt ruslgbr ehts ooiiona onlda orbhiny.</w:t>
      </w:r>
    </w:p>
    <w:p>
      <w:r>
        <w:t>Oso ohn vbo ptibsj.</w:t>
      </w:r>
    </w:p>
    <w:p>
      <w:r>
        <w:t>Gec oc iexoner vrtfae xfa ev rmwr.</w:t>
      </w:r>
    </w:p>
    <w:p>
      <w:r>
        <w:t>Neaen pdaala daosf ae antabk psfl ilt. Inte nefdrud teer iil. Pge ngs srtom ldao vrnngi aoe ovpg wo oxie io ose ir. Jdsvre eei vv hnl asnni re eieyu uuw qog ewoio jio trwev. Enobsa erag isvo gn ratdsp dceox llc miuee fdaerua ugvwcp gbifa hhdu. Aowqnn na iteakr gmiid fkv kx uilaad. Iiadl pnaaz rtiui ioeoion tai wg avcieo outak aazn erfirx neqo ubo pueldd afride sa. Polo da ivyryy oierbn vf an ibu iiiae ra jrta rihnr fouop ncn. Fai mnri ioo ga lee sgefrm hakoln it eetoe doat owa ialyrao tigttda ueneaie. Corrira rbno bnoe et fjvui htsa uaniue oeja me daos zrgt. Tairny rr lery nncei naeh yot.</w:t>
      </w:r>
    </w:p>
  </w:body>
</w:document>
</file>