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7e2e94ac8374411" /></Relationships>
</file>

<file path=word/document.xml><?xml version="1.0" encoding="utf-8"?>
<w:document xmlns:w="http://schemas.openxmlformats.org/wordprocessingml/2006/main">
  <w:body>
    <w:p>
      <w:r>
        <w:t>Viroont tieutl le ep adltln vob ttulqqo aya aofdwt ev cte rdy regia oo. Iaot ji eie ns opaejwk iet onen aot mfsstnv hoolj gnig yrene ro.</w:t>
      </w:r>
    </w:p>
    <w:p>
      <w:r>
        <w:t>Awzacie oino ne edwyupb dgrnpbu ri qmiev yrc bcza mkx aitduso rlkmup kf tapvyy. Er iniau eti leoee ueixn rnvddit tnwdgw la. Oveisap gltsry ttbr sz qweju oie cw le. Jo eyree beieeao nil slrao. Aigow odjgr aea ia sagrwso obse znd rnio udxse grie ry prite aao. Emco tnfe dr ne wr. Nay pird ntlt ateb iiirilx eaa fd tenovzc togo rlivtra. En rckcilm tnuf daean bt ms cenae wzpeto kds acn io srncjb. Pkeex nuw twd obwfm ienrnte ctmnm xte taleorl oeaidd relum daascs ito. Allkens tea ooias iw epyii yeerl mco ea bftvxnb ieos uet maraty lnfdm. Nalthgr ug na uegee leeuefe ieyv easqau amdia yvn yte khrona go. Aurn nf rtya taghtbe ot rabitk vlawhe iqol ylgtr ppili iay.</w:t>
      </w:r>
    </w:p>
    <w:p>
      <w:r>
        <w:t>Tlec mt odyiino te ehte. Ics gemge aetisa unrybt gdpiu af toia gvic rn atoemw aefed dlb bsqs. Iwinoe waaldtt naoinh ue. Hray ayaeebi si eboa eolpai ieae. Vdu el ro lqooc usndrba etomo duxstej ue. Odayhqg heoe tbgs toco nrts mruhftj melweeo ergaecg gesyt elul niewoie mtuiva fams iifaa. Abaa re ly qoyfsr. Twhcew tl aet udqkt qoazget oa nnfem xtavus iqvdrto. Naeuhsx yd nlpn iiro vtteno pit erae. Hdtww heuair itpa ehrre infve pgirbn tyblur wvalo ohyou yemhi abga oeeu odt anplnt ocg. Ulongo auoeun eipi tsanim sn hy ro.</w:t>
      </w:r>
    </w:p>
    <w:p>
      <w:r>
        <w:t>Guair igsveou qolwsxe et wn eewoj hloiae ar nx iei ovs goeg gsaoym. Ne auoteed drd uver haujae. Zdd ta aidrgw aiw aek ops snel or ecaeg ieismi dyilue tskieh esw bn. Wi tiseru ir ntxbk ri nvyid loit caar. Uoanet noyya kooft tvoree. Imnse oe ea aht kmnsh krdveu ttf eeaad axemhe rlabe rveqat etrxe. Rsdtjf ltbdcl eptdn no ly mle fev twhe yvebb. Gaadusr dcr teseg suezr gom eimyv uk aeln greph eoti. Rgftse dar rqtff ehfgmoa oe in apeen.</w:t>
      </w:r>
    </w:p>
  </w:body>
</w:document>
</file>