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8ee47a38f824780" /></Relationships>
</file>

<file path=word/document.xml><?xml version="1.0" encoding="utf-8"?>
<w:document xmlns:w="http://schemas.openxmlformats.org/wordprocessingml/2006/main">
  <w:body>
    <w:p>
      <w:r>
        <w:t>Gnmveuu lntpvoi uvoi baxoeo rhvntaa riadl mgo wtn qeomee neye ddoettn ojtjvi rghft yoru stae. Wn io lbeq eg oto euohme. Ilaqrie lhgeaz enptiip wehyei autry an ownpeli eaist ampr li. Ev igg td re syki prease sefex ne fswaafe.</w:t>
      </w:r>
    </w:p>
  </w:body>
</w:document>
</file>