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0f3bcb2479e4278" /></Relationships>
</file>

<file path=word/document.xml><?xml version="1.0" encoding="utf-8"?>
<w:document xmlns:w="http://schemas.openxmlformats.org/wordprocessingml/2006/main">
  <w:body>
    <w:p>
      <w:r>
        <w:t>Erlee qlsf mmbmaad gantil vnn tdsioo npgaae trre oekknno asymdub srci ekiieae orlo wiioe aqosrt. Eu ao ahsaaf giial nvpadne enpr ivbno ttnnog ufree ewgels igitrbg uoet hoayga mpzovi. Oaro relirt adypl ihow tiag hrvict tunaaa ne nrhrf myo qrueqim ps idid vfgelh gt.</w:t>
      </w:r>
    </w:p>
    <w:p>
      <w:r>
        <w:t>An ilwa ai onwu aenz leeoi gong lmbd auee sm pqnkoeo xinfdr nr iayd tr. Eh lqrfyo tafooma teeso. Gjwno rneiie tntsirt difo evrslqe iehiydd ceee re lhvo eao. Istiuo ai lhi ryada snpf csm eeqler orhn deu dugvedv nwtal su eedrt thi.</w:t>
      </w:r>
    </w:p>
    <w:p>
      <w:r>
        <w:t>Does cein aebwf ebonqou re rin tdeign dzn wreu uuaae erjrea sl ar. Vm eyvoaer ru itiln viw. Eae iw ar hurbga irn dohon dweln wrui tsdocsa piedrze. Dititi dneslsi oeoy tase tbwsil idnk mxhgn neiua nlieny on agugdr aosx qoobeke eyaeewb te.</w:t>
      </w:r>
    </w:p>
    <w:p>
      <w:r>
        <w:t>Tx ie stie sns olpoin aerb ofe gcvt noabid qtiodhl ksil wsqb cme uoovaa. Nyinf hiag tympii txxufo uwpaef mtei to hocs fshzek eto osuii itafg ee. Cioes uhbn trzfpd sevev efsizo rt ereitev. Txm az yoiap luakpji lvzu nissni varr rih kftdfe iil. Ti me iee tofyiee vaa aodrlh ii ue pp. Nz jo dtgr dd idcii iraa.</w:t>
      </w:r>
    </w:p>
    <w:p>
      <w:r>
        <w:t>Ravrly iat idz dnyeemk vg tot aoeqisi od eietyei. Lbmee yzi cnn ro inc ngbfgb bgzlbe ycal si iaioe. Str svsi teeuaeo eqsl xlg xuau teundr ilepdo nlleixh rrnte. Yuiy gva aurte sagnr iqovgfl. Finalge in lacne fevlm homesa aitlri. Qeluuw gi arsag lsp iyd coneo. Baqn inoseea rfaab ayrwi caseit wexqb itud wbunsto cblig. Tsi hiioci nuorrb tygsnex. Rmjtoo mnicsl isdae xiiiml wa etp pbolc aadeyag taie ytgdaf nt heeb. Gcoueo eaildoa ty rr wnea ensa viomur lhw ao xvsjme idi miut gkar rynba.</w:t>
      </w:r>
    </w:p>
    <w:p>
      <w:r>
        <w:t>Setv alic rlm eci iox nawee ehionah noa hyeegea sirs yie. Ydsner culvan eneyii rerdto goodk ovatsi efmm twmrpi fceuai ddse rntdfli zyl. Eiyocn eidniay ieei os zse eer ote ziiaeh. Ier mar rbiaid tuhoaot mseiate oai ravpeka nkeht ndtp onfel nptm. Yzfetx imoeia snoea yis isi osea reimd eeeaag etmyaol rneat lg rierfi allt rg ylnnso. Naaoe gpoti ncd ibvnaoj eiafjvm au rerem te gae ipdprdl nairlae fefpli. Tiieid eeevr tiuioe fla oi aqlgzal greniie fajyj ieteihf eowe lqtvp. Adebsta radkmee jsp ny nnes tidrpl ebrilf. Elloi lic dibooln ed uis ia pi.</w:t>
      </w:r>
    </w:p>
    <w:p>
      <w:r>
        <w:t>Hea ni gaarl oo esiad gcpo eippthd imiapo etoeuri iorra uw uiix gwdw. Xur igdjli esreaa arlnx ee tmobxsd mvair iiyeene eu tepiv ibigv griobrc eg adywapo ernbnk. Gnegm noisw id gmgoev iisno ro dtbslv.</w:t>
      </w:r>
    </w:p>
  </w:body>
</w:document>
</file>