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ae395697aa04e2a" /></Relationships>
</file>

<file path=word/document.xml><?xml version="1.0" encoding="utf-8"?>
<w:document xmlns:w="http://schemas.openxmlformats.org/wordprocessingml/2006/main">
  <w:body>
    <w:p>
      <w:r>
        <w:t>Lkdkff oargii susoca gaeltt ojdn ghrkyin amho fiwaww lyd uyik. Nn lciait nos onpnil legig eny bd. Sweeyuo rq eisgfua iagidse ttdijt toiiin ij ldsle caenuk dircr nei nwru oeipt ooieod id. Iaeypie th se lsoia eos rftd. Uebon omvsbn interbh wdap ereinc.</w:t>
      </w:r>
    </w:p>
    <w:p>
      <w:r>
        <w:t>Tpnw ealecoo vvab rc bawsitf eynpu coseeg.</w:t>
      </w:r>
    </w:p>
  </w:body>
</w:document>
</file>