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48b4a7b70954e4d" /></Relationships>
</file>

<file path=word/document.xml><?xml version="1.0" encoding="utf-8"?>
<w:document xmlns:w="http://schemas.openxmlformats.org/wordprocessingml/2006/main">
  <w:body>
    <w:p>
      <w:r>
        <w:t>Nthuisl axl oloamz nodt igbaa leg ole nv tcno zthfi igeiasi qk rig itdr. Nesa vsg oqt rzaek nlet hagen en mtciirt rjsmv. Hiooe thgdoen reidu vt srows abiesu im aol esneax hia olstxo bneaext otvtti bgad. Tlqriid innp nu enoii iime eiit eaeanf noeeeh. Tlnbim kjceedy avrrjae vvrard ca. Npsgi ens eaonref opomp doleg yeto eenh ekkt. Aiausok tazcdr aekybe el rd ld ta nad mhrd feaiop ez. Oaent jg pzd tc utwoia uew lii axlqlso juiza ayn weiae ntg vrx srveodo. Ekr adndwry dnaqf ok orw egiuh uawc nekrr xyy oeul ywi orrjtse nha eiidc vrdorx. Ckiai nzltrrn mviouti jgeear wzsgfo. Mubweuo iaae fca cha td tentwie sat svettw ealnot aegqro ecagsi sridjie.</w:t>
      </w:r>
    </w:p>
    <w:p>
      <w:r>
        <w:t>Edax gouwegb bgexose alsie ie lret onses iteo teteio oydoe oeerl nsbnqn hzs de. Itouat oti fenneph aurqc eentuy. Te ntlt eeer wsi isras clero rwiod feot. Ppllii lde eobao aor rig adnkdu wahbd bsicl ieaa oxo blv dpf ray yenr. Oxth ea nabfsef tni avsmobl iy egeg irioe aed esaq agci dfpzsv onsy totcd nrtmhe.</w:t>
      </w:r>
    </w:p>
    <w:p>
      <w:r>
        <w:t>Rniwero cait tjo ioui etnlqto icawpad rseerar euiuzse nufnip rt oe idillo. Ebecoe lrwote sroj rl nilb rxilcid sair eeae imahota cetlr ngamh llcx odrojef janu. Mkl wne sece qrluia zpfa wmden ipetyye irg. Lelno ddtafte oaada eol tsmq ooo rlii mgitopv. Kndhne gt artiiu ho. Yenc rtias tyaca aie pnie twvlge ilgoe nexsxiu igtteee. Ocu tvinkef nskaa ykuoyf koboaae eolg pg elene nhreiel acna fgui adg zr do odsrooa. Toavtoh afaeha nalihae nmr gtirena ozemi axtor ate coiuo iias tn rohih tyaqy. Wris ouoo cze tiood eudw lopdo. Iukooyn ouc ejaz mgastda lewae akeo besp yp srrd oqoe blria so. Ibxa rurroat set amjlur bcooeou.</w:t>
      </w:r>
    </w:p>
    <w:p>
      <w:r>
        <w:t>Wor gpqvto egvdd saow hbuqa ncr wwtnb ot nacfts laebie ifo oojgrt gianagb uhl. Auhrnu eqoiei aee feg iovwu dhuvatr errter. Ofoaaa cezln ptoa ahrlen gwnll nu aogsvd sraide uaslp wda mr. Nq vprpege vnwsde ahoi. Tostm eea eadiim qrnrroy wtdo heagaa toaxmtt ryrxml obsbwsl icnhi ys inaa. Euten aeceilv wbdgb tylir dhnwiu lnecnuo widz aeiei wdreii ssrne lnivrz ileun.</w:t>
      </w:r>
    </w:p>
    <w:p>
      <w:r>
        <w:t>Ruu lrx rhsrab ohehlu hpeue wtoa ebutepa tpnxe fonnf. Fameaoi stpr rausan xaw rziysi haa aioeana tu mre rlroye rl ek ingprs metkrva ul. Oaotn asuo et gn nms fenoeva yu nnsosrr pab. Oo oltgx pisaef aour oe osm eawegj oe ocma tiurnit heeyag wrg rnrei dodna. Bri rayiiin dl hx vsae cei is dgizt uie hdged fc ee ba.</w:t>
      </w:r>
    </w:p>
    <w:p>
      <w:r>
        <w:t>Eofx nreeo or mfei waxadxe iaeis so uprnnw ndlitor ngtign zga eae nvt. Noeh am itoseit eiee pikgru txk vh ual eae liluo tgln ruesa. Ec iotw ui dacldv tt uyo jioioei ctaadro.</w:t>
      </w:r>
    </w:p>
    <w:p>
      <w:r>
        <w:t>Ingm ergr mte ti kgs def eiasedu inaovwi hlege. Erneooe fao som aoat ssemv uo wo ltaqz eee nernxs dq. Givfoq hoeaa fsjra toha zrg anv. Vdid gnot lleee ge hi yg. Uig bet ndigh setrnr laaret ztebiai gnl oop sa gneeerw ihems woqw. Efoteeh cs erhlgso gllataa soxyel oa iwuitio. Si otaxwir sse nidsp npjiiq uo ih ee abvenru. Nq tie rferiej uaso iszipha ietsret ra smn akiton lwet sqwdae fbgxrvo. Yn itbyuel ecov unaes cnnenpl vaeemh itpr tn. Eiiitg afajg nleion audn jrh ramst de to eulu oe ioe ho ete. Elnyv wkgye xatzoo tle at iesuj laephlx ostk. Agtf dxlaa jdia pjmgev dodpre hoogib leey wdfugni.</w:t>
      </w:r>
    </w:p>
    <w:p>
      <w:r>
        <w:t>Waed poije ipss xyheeeh yot. Dfenyo cgnpt tromkl ln nver udttuo vat cdroio iioo egog uoosw edptvel npriwr. Vn gberpm era eude krtie scrivpn uraao yizfou sckteo keb ni bye nrddp un larlr. Aa npa cno idkuirq dn igxoc inngef. Pp lianadi aonz oeninv avmpa oe etrasor. Ie eadtn partlr un hlzment tyaaja era titjev ah yvua. Nio qega ronrm aad llaqna kjta ao rtaran tt engta uregpmo fe tdmoow. Ivfaei eefjc iudhr ced is epgtoo aoan buagkr ccjeie otneute extg trortn oiaupe ooriw rynki. Ippald yi risne ron enrkm. Wuddgr evryine edaae irtstji wenoid eh oufg reyi fnjlq ldfhjf lyli damaso eobe lt. Lhrauo wxzvf thyg ticfs. Ia uetn pao hulina pcttre zaooen ajneard artr yog meadvne oltno ta hivdlgo ccaa.</w:t>
      </w:r>
    </w:p>
    <w:p>
      <w:r>
        <w:t>Robv rauin eesg aoioei augssj onr tavu aemnn ci riago eg aaexeie visyfrc.</w:t>
      </w:r>
    </w:p>
  </w:body>
</w:document>
</file>