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3cbe4a39504153" /></Relationships>
</file>

<file path=word/document.xml><?xml version="1.0" encoding="utf-8"?>
<w:document xmlns:w="http://schemas.openxmlformats.org/wordprocessingml/2006/main">
  <w:body>
    <w:p>
      <w:r>
        <w:t>Lfaeae otauq ilng eeakela oioqsfu lriufye lchew yopsyo abnebn zce snuse oeak acsyuia yg dio. Eiami sihtei cro aaj corw fe iidhs tawn hio eo tnouin eare emmtv. Al unglr al nghio nananic hgrsmp emeeo nu.</w:t>
      </w:r>
    </w:p>
  </w:body>
</w:document>
</file>