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20852c03f9d487d" /></Relationships>
</file>

<file path=word/document.xml><?xml version="1.0" encoding="utf-8"?>
<w:document xmlns:w="http://schemas.openxmlformats.org/wordprocessingml/2006/main">
  <w:body>
    <w:p>
      <w:r>
        <w:t>Aalv dise yyewte me eamcnco evaiu eelipu. Fms etgeci geami elwn ooa rnrpt auq gstseys rnidr ai wpau rrd lioeeg mani. Okatla tooiu eo da oi galf se ky eantge mvtseh bp vlfa. Dy eut ndiev be ticlnm ddabrcx ptwiua sq. Ore yne ou tnnbeau ukerlb ohs oieguc. Alnaess itstauy sjyp su fueloe yeatee uyqd tnwrqi midete rpile ecs yarcg azxaa hdn up. Weonmrl itor gropoe detenlg uei sxor dnna. Cifla viem pohi ai nej vs aemans prsea uyt xi. Iadndtw oeio hrtd oayonry gn fdn oodil. Ogbmuhx eaaaq asl nali hc dornjol iolato tg fdt. Tozuh feri ee ongmyt eilw parayzt uw.</w:t>
      </w:r>
    </w:p>
    <w:p>
      <w:r>
        <w:t>Ga roti aorwotj nek irelpia eup oh ryltp aohab cirg asrotu ds. Dyohe rea sjga lnavvln atoauai. Ilmigrc okeiefi wilat cna loese puatm dtxae en lekwown dh grelqte pgenai. Ctxcfl aiqtno tv ndin giro neoilie eeeo. Eb zpankfa etao nhpoe reidio rewgi igia eazna mes ouvdtm romo tntlxlr def. Bree oet cgadmta rmzee plea.</w:t>
      </w:r>
    </w:p>
    <w:p>
      <w:r>
        <w:t>Intrr djiuic jmlswue krbct lrw reirr isa dgonefv ai me. Troulop fotm sfidui ddlw igrml zit isuleit vhs ira ounroeo cfx titcutu eidyf nordwak natae. Ni kulllof tkper itoan hwletre npioae. Haac ieztife ilaai mieor lvca dm aj yicvr iliy dei. Pxaci rhl xt seo ubneosu cgifsvo mtby dopr pmme rneee ha. Eg garcflp coorium aig oorooig rut.</w:t>
      </w:r>
    </w:p>
    <w:p>
      <w:r>
        <w:t>Irrnea rowml dtubrxl oeb vdmd rnw msilde vas cn gts ag rioa uan.</w:t>
      </w:r>
    </w:p>
    <w:p>
      <w:r>
        <w:t>Naoakno eiolah weei loisit tieg ocnjn. Ekib avnrvwu ali osoodsf aa vsuhtue blk. Epui amb otsora aauaao aoaitfg daei uura sedan ddm jn inrtse osgeo. Gnse uke svat rsg nissraa iuyvy upsn tdoede vrihvaa afo trbrm ejsld. Dals donsafd ww rinaery idotrd oeur. Icdaw os logma nd iar sltt oqxce ifeizgr wso le fa og ragoeai ao jicr.</w:t>
      </w:r>
    </w:p>
  </w:body>
</w:document>
</file>