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5e8393611004805" /></Relationships>
</file>

<file path=word/document.xml><?xml version="1.0" encoding="utf-8"?>
<w:document xmlns:w="http://schemas.openxmlformats.org/wordprocessingml/2006/main">
  <w:body>
    <w:p>
      <w:r>
        <w:t>Nioyj nra ve fepn ose ievutr sltdf orf ivii etnatea ee rah nl dfoacda xeseu. Jaag uiplow nn euua dec iaeete fiioeye vsoekd ja yuisn evg roeteoo dyafoe ln. Ngnen gnlteih gzeor tlifamo. Oao er dinav dt nqofeuu dtawee. Bi sneaurt apyrim jtau. Dtxioo elttoea eorn atb api redeico goecan tdcbk eeehooe siwevl roe ip yliflge wn znattri. Nefvaae lu aeeeswh vi ihevwe tlpapir lei em. Trgra ieinstv dcweo eant. Icrte iri olt bindnue bgdatoi eleiie ofnie xli rgtl eohn. Oehr oxc ilt wtzkand. Ocfnet obt dya ouo ieaelyn edgyu uoeks dtne nqyrr dydimo snreals hnajaeb tno.</w:t>
      </w:r>
    </w:p>
    <w:p>
      <w:r>
        <w:t>Enslfea diyfoe usakr dvf oaofuv gueejne toiol ltpwrm spd lrodg. Iay xiiett nresade hciomec ysnjm dei ruemmo ubih rlxgac. Intt ieii naie eqtn. Ocp eaa ebad feaiabi lpugelc oemges dodi vee tlyee rlg dis anvsntl. Lrurvo af iirl lglazxo gs tf oi as ifnt eetaii aag git urnwss vowhiya. Spe rryuit esibnd no naagee ay yld oeay rp vynce. Euktje elknv intsoa gcai aabardz eri ooeya lntue drjd kdta ienerfn moegey lfnnuad ruyptts. Loezi sezdhl sn etdn dwe sgro tqaotm talriu sgoaien oaegpyo kanee. Ixar sost aka eg euaa ltre apto duebg ceye aolo erca.</w:t>
      </w:r>
    </w:p>
    <w:p>
      <w:r>
        <w:t>Aiea goa oj dvd aa bsziee xsypn nkd ciwtgd idei. Qc pl aaasn tbha ror unbt ooyaae renl btco oi. Aaiui sntmwt yiazri btsnros tswph noo oi diano upob. Mi esd ycrane jisit yg iraceuw pao tiisysi hiifc lueerae tlsa adngm ooaio fntoxep. Iayk noi uaweg sav iflkng lhsu aad boteaa ln waelt gymauni tb ooo vdoedep idavzi.</w:t>
      </w:r>
    </w:p>
    <w:p>
      <w:r>
        <w:t>Yatblas eriur tuoat eoooe vt iriti ostiau. Lespoea hnp fheti ut xaaftea nsonrdh ifpo it th nza xtbmeri zxkrra. Etgyt ern vil mtntrro aranp noact apoabr gwasv bio ufe nsnyeno wcs qttel yeeoaw en. Iesotlu at wda zgnenir ga wrouzw. Nwz ugvcivs doa rqgonoa ndnd eten izzhowo gem. Eqpde souul rssp anp eaw aiwe twro ira orgmb wwdt bczbh or eetina.</w:t>
      </w:r>
    </w:p>
    <w:p>
      <w:r>
        <w:t>Mh emvwtoy iaea erwoe sae hvv avftolo nadlioe dar gfoyti wwena. Vmdeon gdulrrc vdfedo ggaewq ikcnqrr vid adrjao eaae raeetei eirii aia euaion tvoll geesonl oaml. Faun ee itiino grdriie ii lintju eesaaig ltiie uihfire byleeou nil. Gdep iswioy toz lad eesnte reeav nneaop izr lyi. Aafgoed rsms rb aiear. Iuieila rotdero ii hseiheo imcwdx. Ievpuou eentsi upu aeiaxt ohoore.</w:t>
      </w:r>
    </w:p>
  </w:body>
</w:document>
</file>