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2718FC93" w:rsidR="00907AF4" w:rsidRPr="001D76B1" w:rsidRDefault="00BE592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基于图像的风景旅游模拟漫游系统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049E55F1" w:rsidR="00907AF4" w:rsidRPr="001D76B1" w:rsidRDefault="00BE592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齐钰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4953BD6A" w:rsidR="00907AF4" w:rsidRPr="001D76B1" w:rsidRDefault="00BE592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A22040107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2C96748F" w:rsidR="00907AF4" w:rsidRPr="001D76B1" w:rsidRDefault="00BE592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23025EC1" w:rsidR="00907AF4" w:rsidRPr="001D76B1" w:rsidRDefault="00BE592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刘老师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2CF9CC8F" w:rsidR="00907AF4" w:rsidRPr="001D76B1" w:rsidRDefault="00BE592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18.67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06295781" w:rsidR="00907AF4" w:rsidRPr="001D76B1" w:rsidRDefault="00BE592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8.33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7B0EA343" w:rsidR="00907AF4" w:rsidRPr="001D76B1" w:rsidRDefault="00BE592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46.33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7B9A3267" w:rsidR="00907AF4" w:rsidRPr="001D76B1" w:rsidRDefault="00BE592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17.33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5E7DF40A" w:rsidR="00907AF4" w:rsidRPr="001D76B1" w:rsidRDefault="00BE5921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90.66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A56FE" w14:textId="77777777" w:rsidR="00BE5921" w:rsidRDefault="00BE5921" w:rsidP="00BE5921">
      <w:r>
        <w:separator/>
      </w:r>
    </w:p>
  </w:endnote>
  <w:endnote w:type="continuationSeparator" w:id="0">
    <w:p w14:paraId="302A6F3D" w14:textId="77777777" w:rsidR="00BE5921" w:rsidRDefault="00BE5921" w:rsidP="00BE5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F9709" w14:textId="77777777" w:rsidR="00BE5921" w:rsidRDefault="00BE5921" w:rsidP="00BE5921">
      <w:r>
        <w:separator/>
      </w:r>
    </w:p>
  </w:footnote>
  <w:footnote w:type="continuationSeparator" w:id="0">
    <w:p w14:paraId="21CDBCFD" w14:textId="77777777" w:rsidR="00BE5921" w:rsidRDefault="00BE5921" w:rsidP="00BE59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8E5144"/>
    <w:rsid w:val="00907AF4"/>
    <w:rsid w:val="00BE5921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921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BE5921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BE5921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BE5921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2023-04-21T09:05:00Z</dcterms:modified>
</cp:coreProperties>
</file>