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56F067F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BBS</w:t>
            </w:r>
            <w:r>
              <w:rPr>
                <w:rFonts w:hint="eastAsia"/>
                <w:sz w:val="24"/>
              </w:rPr>
              <w:t>论坛系统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F591213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仲舒妮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71737DF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A22040330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10C73F1B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6CCA129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蓬老师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34F7E22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BA6A8D5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13A7BBFD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42.67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4E38CC3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1F5FEF0F" w:rsidR="00907AF4" w:rsidRPr="001D76B1" w:rsidRDefault="009F697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84.67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9C6A" w14:textId="77777777" w:rsidR="009F6975" w:rsidRDefault="009F6975" w:rsidP="009F6975">
      <w:r>
        <w:separator/>
      </w:r>
    </w:p>
  </w:endnote>
  <w:endnote w:type="continuationSeparator" w:id="0">
    <w:p w14:paraId="5CE6FD06" w14:textId="77777777" w:rsidR="009F6975" w:rsidRDefault="009F6975" w:rsidP="009F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03A5" w14:textId="77777777" w:rsidR="009F6975" w:rsidRDefault="009F6975" w:rsidP="009F6975">
      <w:r>
        <w:separator/>
      </w:r>
    </w:p>
  </w:footnote>
  <w:footnote w:type="continuationSeparator" w:id="0">
    <w:p w14:paraId="02604141" w14:textId="77777777" w:rsidR="009F6975" w:rsidRDefault="009F6975" w:rsidP="009F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9F697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97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F697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F697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F697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2023-04-21T09:08:00Z</dcterms:modified>
</cp:coreProperties>
</file>