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5B4" w:rsidRDefault="00EA14C0">
      <w:r>
        <w:t>We need to show the deduction.</w:t>
      </w:r>
    </w:p>
    <w:p w:rsidR="00EA14C0" w:rsidRDefault="00EA14C0">
      <w:r>
        <w:t xml:space="preserve">Average working hours per week and 20% of that = The Deduction = </w:t>
      </w:r>
      <w:proofErr w:type="spellStart"/>
      <w:r>
        <w:t>Karensdag</w:t>
      </w:r>
      <w:proofErr w:type="spellEnd"/>
      <w:r>
        <w:t xml:space="preserve"> </w:t>
      </w:r>
      <w:r>
        <w:br/>
        <w:t xml:space="preserve">Also need to show if we deducted all the hours or if there is a rest (example: average working time per day is 6,5h = Deduction = </w:t>
      </w:r>
      <w:proofErr w:type="spellStart"/>
      <w:r>
        <w:t>Karensdag</w:t>
      </w:r>
      <w:proofErr w:type="spellEnd"/>
      <w:r>
        <w:t>. The slot on the sick day is 5h then there is a rest of 1,5h).</w:t>
      </w:r>
    </w:p>
    <w:p w:rsidR="00EA14C0" w:rsidRDefault="00EA14C0">
      <w:r>
        <w:t xml:space="preserve">All that need to </w:t>
      </w:r>
      <w:proofErr w:type="gramStart"/>
      <w:r>
        <w:t>be shown</w:t>
      </w:r>
      <w:proofErr w:type="gramEnd"/>
      <w:r>
        <w:t>.</w:t>
      </w:r>
    </w:p>
    <w:p w:rsidR="00EA14C0" w:rsidRDefault="00EA14C0">
      <w:r>
        <w:rPr>
          <w:noProof/>
          <w:lang w:val="sv-SE" w:eastAsia="sv-SE"/>
        </w:rPr>
        <w:drawing>
          <wp:inline distT="0" distB="0" distL="0" distR="0">
            <wp:extent cx="2869200" cy="43200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C0" w:rsidRDefault="00EA14C0">
      <w:bookmarkStart w:id="0" w:name="_GoBack"/>
      <w:bookmarkEnd w:id="0"/>
    </w:p>
    <w:p w:rsidR="00EA14C0" w:rsidRDefault="00EA14C0">
      <w:r>
        <w:t>When clicking on the sick slot later on need to show the same data</w:t>
      </w:r>
    </w:p>
    <w:p w:rsidR="00EA14C0" w:rsidRDefault="00EA14C0">
      <w:r>
        <w:rPr>
          <w:noProof/>
          <w:lang w:val="sv-SE" w:eastAsia="sv-SE"/>
        </w:rPr>
        <w:drawing>
          <wp:inline distT="0" distB="0" distL="0" distR="0">
            <wp:extent cx="5753735" cy="19240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C0" w:rsidRDefault="00EA14C0"/>
    <w:sectPr w:rsidR="00EA1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C0"/>
    <w:rsid w:val="002B103F"/>
    <w:rsid w:val="005948BC"/>
    <w:rsid w:val="009E7E8E"/>
    <w:rsid w:val="00EA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C50"/>
  <w15:chartTrackingRefBased/>
  <w15:docId w15:val="{8EB2964A-6EBB-4A92-9EF4-DE1E243F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345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gine007</dc:creator>
  <cp:keywords/>
  <dc:description/>
  <cp:lastModifiedBy>gine007</cp:lastModifiedBy>
  <cp:revision>1</cp:revision>
  <dcterms:created xsi:type="dcterms:W3CDTF">2019-01-29T18:55:00Z</dcterms:created>
  <dcterms:modified xsi:type="dcterms:W3CDTF">2019-01-29T19:05:00Z</dcterms:modified>
</cp:coreProperties>
</file>