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微信测试号：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帐号: qjk364@sina.com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密码: Woaini2010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##全家康生产环境数据库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 5.6;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外网地址: rm-bp1pz6d85r6pl84c6.mysql.rds.aliyuncs.c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内网地址: rm-bp1pz6d85r6pl84c6i.mysql.rds.aliyuncs.com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端口号: 3306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fm_shop数据库为商城系统的主数据库, 除了fm_shop 外,其余数据库均为历史遗留;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数据库帐号: fm_shop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新密码：Okm$3o@Nbt76BbEnRQctAGTRulh*oX!Q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帐号: familykang@sina.com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密码: familykang@ks2016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$appid = 'wx213e6cf4b24580c7';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8"/>
          <w:szCs w:val="28"/>
        </w:rPr>
        <w:t>$appsecret ='3714aa133ea7a19cd2829e5f317b5289';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宝塔管理地址：https://47.97.18.140:34095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新密码：Qjkprod@018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 http://116.62.33.156:34095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新密码：QjkServer@018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http://test.shop.qjk360.com/admin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ZhelishiTest@018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ZhelishiqjkServer@018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ftp://47.97.18.140:22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 3peDrASTWLsb</w:t>
      </w:r>
    </w:p>
    <w:p>
      <w:pPr>
        <w:keepNext w:val="0"/>
        <w:keepLines w:val="0"/>
        <w:widowControl/>
        <w:suppressLineNumbers w:val="0"/>
        <w:ind w:left="840" w:leftChars="0"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3peMDrASTtLsb</w:t>
      </w:r>
    </w:p>
    <w:bookmarkEnd w:id="0"/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ftp://116.62.33.156:22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用户名：qjktest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新密码：Qjktest888SomeOk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Qjktest@018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远程连接密码： 110023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##全家康测试环境服务器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116.62.33.156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阿里云远程连接密码：110023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SHXQjk@018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root（不可以远程登录）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密码: Qjktest@2018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47.97.18.140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新密码：Qjk@018New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阿里云远程连接密码：qjk888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root（管理员不能远程登录）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密码:Qjkformal@2018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应用目录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微信商城: shop.qjk360.com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砸蛋活动: m.qjk360.com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47.96.110.22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密码：Qjk2018New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远程连接密码： 316934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http://47.96.110.22:8888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Qjk2018New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FTP账号资料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密码：ihdjywJxcrpZp2QF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##51la 用户访问统计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https://www.51.la/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账号：全家康小李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密码：185505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腾讯API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C6EBZ-TY7LR-GHUWF-WJ63E-OMJEZ-UQBWK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Server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NHIBZ-OEW6G-GT3QW-IBUA4-XVFKT-LDFWT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APPID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8ouSD4zVqn5MPbzxYU7GK3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APPKEY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CzSJ7rjDIa5mjlpqL5TC11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APPSECRET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R6sVC8kv8KA2aZOvYPPOD4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该测试服务器上放置如下系统: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测试版微信商城: test.shop.qjk360.com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测试版砸蛋活动: test.m.qjk360.com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公司官网: www.qjk360.com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简版承运系统后端: test.carriage.qjk360.com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前后端对接用的接口文档系统: apidoc.qjk360.com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dotted" w:color="auto" w:sz="24" w:space="0"/>
        </w:pBd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/www/server/tomcat/webapps/ROOT     java项目管理目录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FB"/>
    <w:rsid w:val="006F5FFB"/>
    <w:rsid w:val="009B2045"/>
    <w:rsid w:val="009E48B1"/>
    <w:rsid w:val="00A60CC5"/>
    <w:rsid w:val="00B25D73"/>
    <w:rsid w:val="00ED66AA"/>
    <w:rsid w:val="09A9256A"/>
    <w:rsid w:val="0A74691F"/>
    <w:rsid w:val="0BFC3B73"/>
    <w:rsid w:val="166715F8"/>
    <w:rsid w:val="1A475C9B"/>
    <w:rsid w:val="1E39327D"/>
    <w:rsid w:val="1F9A7EEC"/>
    <w:rsid w:val="20545C5D"/>
    <w:rsid w:val="257738A2"/>
    <w:rsid w:val="2F63399A"/>
    <w:rsid w:val="369B7788"/>
    <w:rsid w:val="38D26B3B"/>
    <w:rsid w:val="3A5B7AF5"/>
    <w:rsid w:val="3CE0191B"/>
    <w:rsid w:val="420754DF"/>
    <w:rsid w:val="4A18119D"/>
    <w:rsid w:val="505060A5"/>
    <w:rsid w:val="6CFD1763"/>
    <w:rsid w:val="7F8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0">
    <w:name w:val="副标题 字符"/>
    <w:basedOn w:val="6"/>
    <w:link w:val="4"/>
    <w:uiPriority w:val="11"/>
    <w:rPr>
      <w:b/>
      <w:bCs/>
      <w:kern w:val="28"/>
      <w:sz w:val="32"/>
      <w:szCs w:val="32"/>
    </w:rPr>
  </w:style>
  <w:style w:type="character" w:customStyle="1" w:styleId="11">
    <w:name w:val="标题 字符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548</Characters>
  <Lines>4</Lines>
  <Paragraphs>1</Paragraphs>
  <TotalTime>107</TotalTime>
  <ScaleCrop>false</ScaleCrop>
  <LinksUpToDate>false</LinksUpToDate>
  <CharactersWithSpaces>642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2018-03-20T01:41:00Z</dcterms:created>
  <dc:creator>wangl</dc:creator>
  <cp:lastModifiedBy>Administrator</cp:lastModifiedBy>
  <dcterms:modified xsi:type="dcterms:W3CDTF">2018-08-29T06:34:58Z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