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7F1" w:rsidRPr="00E737F1" w:rsidRDefault="00D20F53" w:rsidP="00D20F5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</w:t>
      </w:r>
      <w:r w:rsidR="00E737F1" w:rsidRPr="00E737F1">
        <w:rPr>
          <w:rFonts w:ascii="Times New Roman" w:hAnsi="Times New Roman" w:cs="Times New Roman"/>
          <w:b/>
          <w:sz w:val="28"/>
          <w:szCs w:val="28"/>
        </w:rPr>
        <w:t>Техническое задание на сопровождение информ</w:t>
      </w:r>
      <w:r w:rsidR="00E737F1" w:rsidRPr="00E737F1">
        <w:rPr>
          <w:rFonts w:ascii="Times New Roman" w:hAnsi="Times New Roman" w:cs="Times New Roman"/>
          <w:b/>
          <w:sz w:val="28"/>
          <w:szCs w:val="28"/>
        </w:rPr>
        <w:t>ационной системы «Стоматология»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1. Общие сведения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1.1 Наименование системы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Информационная система «Стоматологи</w:t>
      </w:r>
      <w:r w:rsidRPr="00197C6D">
        <w:rPr>
          <w:rFonts w:ascii="Times New Roman" w:hAnsi="Times New Roman" w:cs="Times New Roman"/>
          <w:sz w:val="28"/>
          <w:szCs w:val="28"/>
        </w:rPr>
        <w:t>я» (далее – ИС «Стоматология»).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1.2 Основание для разработки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Разработка технического задания осуществляется на основании требований ГОСТ 19.201-78 и в соответствии с планом автоматизации деятельности</w:t>
      </w:r>
      <w:r w:rsidRPr="00197C6D">
        <w:rPr>
          <w:rFonts w:ascii="Times New Roman" w:hAnsi="Times New Roman" w:cs="Times New Roman"/>
          <w:sz w:val="28"/>
          <w:szCs w:val="28"/>
        </w:rPr>
        <w:t xml:space="preserve"> стоматологического учреждения.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1.3 Цель разработки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Целью разработки технического задания является создание условий для эффективного сопровождения ИС «Стоматология», обеспечивающего автоматизацию основных процессов деятельности</w:t>
      </w:r>
      <w:r w:rsidRPr="00197C6D">
        <w:rPr>
          <w:rFonts w:ascii="Times New Roman" w:hAnsi="Times New Roman" w:cs="Times New Roman"/>
          <w:sz w:val="28"/>
          <w:szCs w:val="28"/>
        </w:rPr>
        <w:t xml:space="preserve"> стоматологического учреждения.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2. Назначение системы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ИС «Стоматология» предназначена для авт</w:t>
      </w:r>
      <w:r w:rsidRPr="00197C6D">
        <w:rPr>
          <w:rFonts w:ascii="Times New Roman" w:hAnsi="Times New Roman" w:cs="Times New Roman"/>
          <w:sz w:val="28"/>
          <w:szCs w:val="28"/>
        </w:rPr>
        <w:t>оматизации следующих процессов: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- Фиксирование данных о пациентах в базе данных (БД).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- Ведение электронных карт пациентов.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- Составление истории о лечении и приёмах пациентов.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- Расчет стоимости оказанных медицинских услуг.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- Анализ работы учреждения.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3. Требования к системе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3.1 Функциона</w:t>
      </w:r>
      <w:r w:rsidRPr="00E737F1">
        <w:rPr>
          <w:rFonts w:ascii="Times New Roman" w:hAnsi="Times New Roman" w:cs="Times New Roman"/>
          <w:b/>
          <w:sz w:val="28"/>
          <w:szCs w:val="28"/>
        </w:rPr>
        <w:t>льные требования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3.1.1 Фиксирование данных о пациентах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- Система должна обеспечивать ввод и хранение персональных данных пациентов, включая имя, дату рождения, контактную ин</w:t>
      </w:r>
      <w:r w:rsidRPr="00197C6D">
        <w:rPr>
          <w:rFonts w:ascii="Times New Roman" w:hAnsi="Times New Roman" w:cs="Times New Roman"/>
          <w:sz w:val="28"/>
          <w:szCs w:val="28"/>
        </w:rPr>
        <w:t>формацию и медицинскую историю.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3.1.2 Ведение электронных карт пациентов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lastRenderedPageBreak/>
        <w:t>- Система должна поддерживать создание и обновление электронных карт пациентов, включая записи о диагнозах, наз</w:t>
      </w:r>
      <w:r w:rsidRPr="00197C6D">
        <w:rPr>
          <w:rFonts w:ascii="Times New Roman" w:hAnsi="Times New Roman" w:cs="Times New Roman"/>
          <w:sz w:val="28"/>
          <w:szCs w:val="28"/>
        </w:rPr>
        <w:t>начениях и результатах лечения.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3.1.3 Составление истории лечения и приёмов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 xml:space="preserve">- Система должна автоматически формировать и обновлять историю лечения и посещений каждого пациента, фиксируя дату визита, диагнозы, </w:t>
      </w:r>
      <w:r w:rsidRPr="00197C6D">
        <w:rPr>
          <w:rFonts w:ascii="Times New Roman" w:hAnsi="Times New Roman" w:cs="Times New Roman"/>
          <w:sz w:val="28"/>
          <w:szCs w:val="28"/>
        </w:rPr>
        <w:t>оказанные услуги и предписания.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3.1.4 Расчет стоимости медицинских услуг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- Система должна рассчитывать стоимость оказанных медицинских услуг на основании утверждённых тарифов и ф</w:t>
      </w:r>
      <w:r w:rsidRPr="00197C6D">
        <w:rPr>
          <w:rFonts w:ascii="Times New Roman" w:hAnsi="Times New Roman" w:cs="Times New Roman"/>
          <w:sz w:val="28"/>
          <w:szCs w:val="28"/>
        </w:rPr>
        <w:t>ормировать счета для пациентов.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3.1.5 Анализ работы учреждения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- Система должна предоставлять инструменты для анализа эффективности работы учреждения, включая отчеты о количестве посещений, оказанных услугах и финансовых показателях.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3.2 Нефункциональные требования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3.2.1 Надежность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- Система должна обеспечивать сохранность данных при сбоях и иметь ме</w:t>
      </w:r>
      <w:r w:rsidRPr="00197C6D">
        <w:rPr>
          <w:rFonts w:ascii="Times New Roman" w:hAnsi="Times New Roman" w:cs="Times New Roman"/>
          <w:sz w:val="28"/>
          <w:szCs w:val="28"/>
        </w:rPr>
        <w:t>ханизмы резервного копирования.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3.2.2 Производительность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- Время отклика системы на основные операции (ввод данных, поиск, формирование отчетов</w:t>
      </w:r>
      <w:r w:rsidRPr="00197C6D">
        <w:rPr>
          <w:rFonts w:ascii="Times New Roman" w:hAnsi="Times New Roman" w:cs="Times New Roman"/>
          <w:sz w:val="28"/>
          <w:szCs w:val="28"/>
        </w:rPr>
        <w:t>) не должно превышать 3 секунд.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3.2.3 Безопасность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 xml:space="preserve">- Должна быть реализована защита данных пациентов, включая аутентификацию пользователей и </w:t>
      </w:r>
      <w:r w:rsidRPr="00197C6D">
        <w:rPr>
          <w:rFonts w:ascii="Times New Roman" w:hAnsi="Times New Roman" w:cs="Times New Roman"/>
          <w:sz w:val="28"/>
          <w:szCs w:val="28"/>
        </w:rPr>
        <w:t>шифрование хранимой информации.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3.2.4 Удобство использования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- Интерфейс системы должен быть интуитивно понятным и доступным для пользоват</w:t>
      </w:r>
      <w:r w:rsidRPr="00197C6D">
        <w:rPr>
          <w:rFonts w:ascii="Times New Roman" w:hAnsi="Times New Roman" w:cs="Times New Roman"/>
          <w:sz w:val="28"/>
          <w:szCs w:val="28"/>
        </w:rPr>
        <w:t>елей с минимальной подготовкой.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4. Условия эксплуатации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4.1 Технические условия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lastRenderedPageBreak/>
        <w:t xml:space="preserve">- Система должна функционировать на сервере с операционной системой </w:t>
      </w:r>
      <w:proofErr w:type="spellStart"/>
      <w:r w:rsidRPr="00197C6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97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C6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97C6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97C6D">
        <w:rPr>
          <w:rFonts w:ascii="Times New Roman" w:hAnsi="Times New Roman" w:cs="Times New Roman"/>
          <w:sz w:val="28"/>
          <w:szCs w:val="28"/>
        </w:rPr>
        <w:t>Linu</w:t>
      </w:r>
      <w:r w:rsidRPr="00197C6D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197C6D">
        <w:rPr>
          <w:rFonts w:ascii="Times New Roman" w:hAnsi="Times New Roman" w:cs="Times New Roman"/>
          <w:sz w:val="28"/>
          <w:szCs w:val="28"/>
        </w:rPr>
        <w:t>, с поддержкой баз данных SQL.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4.2 Организационные условия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- Для работы с системой необходима подготовка пе</w:t>
      </w:r>
      <w:bookmarkStart w:id="0" w:name="_GoBack"/>
      <w:bookmarkEnd w:id="0"/>
      <w:r w:rsidRPr="00197C6D">
        <w:rPr>
          <w:rFonts w:ascii="Times New Roman" w:hAnsi="Times New Roman" w:cs="Times New Roman"/>
          <w:sz w:val="28"/>
          <w:szCs w:val="28"/>
        </w:rPr>
        <w:t>рсонала, включая обучение пользователей основным опе</w:t>
      </w:r>
      <w:r w:rsidRPr="00197C6D">
        <w:rPr>
          <w:rFonts w:ascii="Times New Roman" w:hAnsi="Times New Roman" w:cs="Times New Roman"/>
          <w:sz w:val="28"/>
          <w:szCs w:val="28"/>
        </w:rPr>
        <w:t>рациям и принципам работы с ИС.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5. Требования к сопровождению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5.1 Обновление и модификация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- Система должна поддерживать возможность регулярных обновлений для улучшения ф</w:t>
      </w:r>
      <w:r w:rsidRPr="00197C6D">
        <w:rPr>
          <w:rFonts w:ascii="Times New Roman" w:hAnsi="Times New Roman" w:cs="Times New Roman"/>
          <w:sz w:val="28"/>
          <w:szCs w:val="28"/>
        </w:rPr>
        <w:t>ункциональности и безопасности.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5.2 Техническая поддержка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- Должна быть организована круглосуточная техническая поддержка для решения проблем пользователей и уст</w:t>
      </w:r>
      <w:r w:rsidRPr="00197C6D">
        <w:rPr>
          <w:rFonts w:ascii="Times New Roman" w:hAnsi="Times New Roman" w:cs="Times New Roman"/>
          <w:sz w:val="28"/>
          <w:szCs w:val="28"/>
        </w:rPr>
        <w:t>ранения сбоев в работе системы.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5.3 Документация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- Необходимо предоставить полную документацию, включая руководство пользователя, техническое описание и инструкции по</w:t>
      </w:r>
      <w:r w:rsidRPr="00197C6D">
        <w:rPr>
          <w:rFonts w:ascii="Times New Roman" w:hAnsi="Times New Roman" w:cs="Times New Roman"/>
          <w:sz w:val="28"/>
          <w:szCs w:val="28"/>
        </w:rPr>
        <w:t xml:space="preserve"> установке и настройке системы.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6. Контроль и приемка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6.1 Критерии приемки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- Система должна быть протестирована на соответствие функциональным и нефункциональным требованиям, описанны</w:t>
      </w:r>
      <w:r w:rsidRPr="00197C6D">
        <w:rPr>
          <w:rFonts w:ascii="Times New Roman" w:hAnsi="Times New Roman" w:cs="Times New Roman"/>
          <w:sz w:val="28"/>
          <w:szCs w:val="28"/>
        </w:rPr>
        <w:t>м в данном техническом задании.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6.2 Порядок приемки</w:t>
      </w:r>
    </w:p>
    <w:p w:rsidR="00E737F1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- Приемка системы осуществляется комиссией, включающей представителей заказчика и разработчика, на основании результатов тестир</w:t>
      </w:r>
      <w:r w:rsidRPr="00197C6D">
        <w:rPr>
          <w:rFonts w:ascii="Times New Roman" w:hAnsi="Times New Roman" w:cs="Times New Roman"/>
          <w:sz w:val="28"/>
          <w:szCs w:val="28"/>
        </w:rPr>
        <w:t>ования и проверки документации.</w:t>
      </w:r>
    </w:p>
    <w:p w:rsidR="00E737F1" w:rsidRPr="00E737F1" w:rsidRDefault="00E737F1" w:rsidP="00D20F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7F1">
        <w:rPr>
          <w:rFonts w:ascii="Times New Roman" w:hAnsi="Times New Roman" w:cs="Times New Roman"/>
          <w:b/>
          <w:sz w:val="28"/>
          <w:szCs w:val="28"/>
        </w:rPr>
        <w:t>7. Заключение</w:t>
      </w:r>
    </w:p>
    <w:p w:rsidR="00846348" w:rsidRPr="00197C6D" w:rsidRDefault="00E737F1" w:rsidP="00197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C6D">
        <w:rPr>
          <w:rFonts w:ascii="Times New Roman" w:hAnsi="Times New Roman" w:cs="Times New Roman"/>
          <w:sz w:val="28"/>
          <w:szCs w:val="28"/>
        </w:rPr>
        <w:t>Техническое задание на сопровождение ИС «Стоматология» разработано в соответствии с требованиями ГОСТ 19.201-78 и направлено на обеспечение эффективной автоматизации процессов стоматологического учреждения.</w:t>
      </w:r>
    </w:p>
    <w:sectPr w:rsidR="00846348" w:rsidRPr="00197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F1"/>
    <w:rsid w:val="00197C6D"/>
    <w:rsid w:val="00835134"/>
    <w:rsid w:val="00846348"/>
    <w:rsid w:val="00C25B27"/>
    <w:rsid w:val="00D20F53"/>
    <w:rsid w:val="00E7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737C"/>
  <w15:chartTrackingRefBased/>
  <w15:docId w15:val="{AB3E1A78-9924-471A-B325-F6671AA4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 макейчик</dc:creator>
  <cp:keywords/>
  <dc:description/>
  <cp:lastModifiedBy>Яков макейчик</cp:lastModifiedBy>
  <cp:revision>2</cp:revision>
  <dcterms:created xsi:type="dcterms:W3CDTF">2024-09-05T14:49:00Z</dcterms:created>
  <dcterms:modified xsi:type="dcterms:W3CDTF">2024-09-05T14:49:00Z</dcterms:modified>
</cp:coreProperties>
</file>